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Gilberth Rubén Méndez Arenas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(32)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en Mecánica Automotriz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doscientos noventa y cuatro espacio setenta y ocho mil quinientos treinta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(2294 78530 0101)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Gilberth Rubén Méndez Arenas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