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María Conchita Penados Rivera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Peten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setenta y uno espacio catorce mil uno espacio mil setecientos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(2671 14001 1701)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María Conchita Penados Rivera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