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Jorge Francisco Javier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cuatrocientos cuarenta espacio treinta y seis mil novecientos cuarenta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(3440 36944 0101)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Jorge Francisco Javier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