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EC05" w14:textId="5BF01646" w:rsidR="00F02CBC" w:rsidRDefault="00DE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version 3.10+ doesn’t work cuz when installing the websocket-binance-api in the requirements it errors – this works without errors up to 3.9.9 (tested myself)</w:t>
      </w:r>
      <w:r w:rsidR="00F02CBC">
        <w:rPr>
          <w:rFonts w:ascii="Times New Roman" w:hAnsi="Times New Roman" w:cs="Times New Roman"/>
          <w:sz w:val="32"/>
          <w:szCs w:val="32"/>
        </w:rPr>
        <w:t xml:space="preserve"> +3.7 doesn’t work (installer ver)</w:t>
      </w:r>
    </w:p>
    <w:p w14:paraId="21497F13" w14:textId="748D67A1" w:rsidR="00DE5815" w:rsidRDefault="00DE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-apparently you need to get the python from the Microsoft store for some reason when you already installed (with PATH) it from the installer from the releases page.</w:t>
      </w:r>
    </w:p>
    <w:p w14:paraId="6FCD8EC3" w14:textId="77777777" w:rsidR="00DE5815" w:rsidRPr="00DE5815" w:rsidRDefault="00DE5815">
      <w:pPr>
        <w:rPr>
          <w:rFonts w:ascii="Times New Roman" w:hAnsi="Times New Roman" w:cs="Times New Roman"/>
          <w:sz w:val="32"/>
          <w:szCs w:val="32"/>
        </w:rPr>
      </w:pPr>
    </w:p>
    <w:sectPr w:rsidR="00DE5815" w:rsidRPr="00DE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52"/>
    <w:rsid w:val="00C970F9"/>
    <w:rsid w:val="00D82B52"/>
    <w:rsid w:val="00DE5815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3100"/>
  <w15:chartTrackingRefBased/>
  <w15:docId w15:val="{AC30FB0C-37C2-49A8-BBE0-B321EE40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Sean</dc:creator>
  <cp:keywords/>
  <dc:description/>
  <cp:lastModifiedBy>Han Sean</cp:lastModifiedBy>
  <cp:revision>3</cp:revision>
  <dcterms:created xsi:type="dcterms:W3CDTF">2021-11-26T18:55:00Z</dcterms:created>
  <dcterms:modified xsi:type="dcterms:W3CDTF">2021-11-26T19:13:00Z</dcterms:modified>
</cp:coreProperties>
</file>