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63E10" w14:textId="39E733C9" w:rsidR="00634091" w:rsidRDefault="00DA16AF">
      <w:pPr>
        <w:pStyle w:val="Title"/>
      </w:pPr>
      <w:r>
        <w:t xml:space="preserve">Test </w:t>
      </w:r>
      <w:proofErr w:type="spellStart"/>
      <w:r>
        <w:t>Devlog</w:t>
      </w:r>
      <w:proofErr w:type="spellEnd"/>
    </w:p>
    <w:p w14:paraId="41BB6819" w14:textId="2D581832" w:rsidR="00506070" w:rsidRDefault="00181D0E" w:rsidP="00181D0E">
      <w:pPr>
        <w:pStyle w:val="ListParagraph"/>
        <w:numPr>
          <w:ilvl w:val="0"/>
          <w:numId w:val="12"/>
        </w:numPr>
        <w:suppressAutoHyphens w:val="0"/>
        <w:autoSpaceDN/>
        <w:contextualSpacing/>
        <w:textAlignment w:val="auto"/>
      </w:pPr>
      <w:r>
        <w:t>Satellite not restarting when delayed for 10 minutes.</w:t>
      </w:r>
    </w:p>
    <w:p w14:paraId="27A4F8C7" w14:textId="4F5134D6" w:rsidR="008E75A4" w:rsidRPr="00B0466F" w:rsidRDefault="008E75A4" w:rsidP="008E75A4">
      <w:pPr>
        <w:pStyle w:val="ListParagraph"/>
        <w:numPr>
          <w:ilvl w:val="1"/>
          <w:numId w:val="12"/>
        </w:numPr>
        <w:suppressAutoHyphens w:val="0"/>
        <w:autoSpaceDN/>
        <w:contextualSpacing/>
        <w:textAlignment w:val="auto"/>
      </w:pPr>
      <w:proofErr w:type="spellStart"/>
      <w:r>
        <w:t>Req</w:t>
      </w:r>
      <w:bookmarkStart w:id="0" w:name="_GoBack"/>
      <w:bookmarkEnd w:id="0"/>
      <w:proofErr w:type="spellEnd"/>
    </w:p>
    <w:sectPr w:rsidR="008E75A4" w:rsidRPr="00B0466F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6AB9D" w14:textId="77777777" w:rsidR="00EF3021" w:rsidRDefault="00EF3021">
      <w:pPr>
        <w:spacing w:after="0" w:line="240" w:lineRule="auto"/>
      </w:pPr>
      <w:r>
        <w:separator/>
      </w:r>
    </w:p>
  </w:endnote>
  <w:endnote w:type="continuationSeparator" w:id="0">
    <w:p w14:paraId="63370461" w14:textId="77777777" w:rsidR="00EF3021" w:rsidRDefault="00EF3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16632" w14:textId="77777777" w:rsidR="00EF3021" w:rsidRDefault="00EF302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58F114D" w14:textId="77777777" w:rsidR="00EF3021" w:rsidRDefault="00EF3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06E6"/>
    <w:multiLevelType w:val="hybridMultilevel"/>
    <w:tmpl w:val="AB1CF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F05A8"/>
    <w:multiLevelType w:val="hybridMultilevel"/>
    <w:tmpl w:val="25626C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F1C4D"/>
    <w:multiLevelType w:val="hybridMultilevel"/>
    <w:tmpl w:val="34228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01439"/>
    <w:multiLevelType w:val="hybridMultilevel"/>
    <w:tmpl w:val="4D66B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408DB"/>
    <w:multiLevelType w:val="hybridMultilevel"/>
    <w:tmpl w:val="5C6AD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86CCD"/>
    <w:multiLevelType w:val="hybridMultilevel"/>
    <w:tmpl w:val="B5DC339E"/>
    <w:lvl w:ilvl="0" w:tplc="CFE62C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1A01BF4"/>
    <w:multiLevelType w:val="hybridMultilevel"/>
    <w:tmpl w:val="29E21CC8"/>
    <w:lvl w:ilvl="0" w:tplc="31586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50208"/>
    <w:multiLevelType w:val="hybridMultilevel"/>
    <w:tmpl w:val="6C42B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24619"/>
    <w:multiLevelType w:val="hybridMultilevel"/>
    <w:tmpl w:val="E3E2F6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D3F0F"/>
    <w:multiLevelType w:val="hybridMultilevel"/>
    <w:tmpl w:val="F33AB6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9495C"/>
    <w:multiLevelType w:val="hybridMultilevel"/>
    <w:tmpl w:val="0D107CC4"/>
    <w:lvl w:ilvl="0" w:tplc="31586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4D4266"/>
    <w:multiLevelType w:val="hybridMultilevel"/>
    <w:tmpl w:val="0A025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4"/>
  </w:num>
  <w:num w:numId="5">
    <w:abstractNumId w:val="11"/>
  </w:num>
  <w:num w:numId="6">
    <w:abstractNumId w:val="8"/>
  </w:num>
  <w:num w:numId="7">
    <w:abstractNumId w:val="0"/>
  </w:num>
  <w:num w:numId="8">
    <w:abstractNumId w:val="1"/>
  </w:num>
  <w:num w:numId="9">
    <w:abstractNumId w:val="3"/>
  </w:num>
  <w:num w:numId="10">
    <w:abstractNumId w:val="7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091"/>
    <w:rsid w:val="000507DE"/>
    <w:rsid w:val="0006155D"/>
    <w:rsid w:val="0006532C"/>
    <w:rsid w:val="000869FA"/>
    <w:rsid w:val="000E3636"/>
    <w:rsid w:val="00117B47"/>
    <w:rsid w:val="00141C40"/>
    <w:rsid w:val="00164766"/>
    <w:rsid w:val="00181D0E"/>
    <w:rsid w:val="00185BE6"/>
    <w:rsid w:val="0018619A"/>
    <w:rsid w:val="001C468D"/>
    <w:rsid w:val="001F2568"/>
    <w:rsid w:val="00220009"/>
    <w:rsid w:val="00242842"/>
    <w:rsid w:val="00293748"/>
    <w:rsid w:val="0033146E"/>
    <w:rsid w:val="00334A11"/>
    <w:rsid w:val="00360966"/>
    <w:rsid w:val="003C2B4F"/>
    <w:rsid w:val="003D18A0"/>
    <w:rsid w:val="003D316D"/>
    <w:rsid w:val="00451484"/>
    <w:rsid w:val="00466280"/>
    <w:rsid w:val="0047727A"/>
    <w:rsid w:val="004B7C51"/>
    <w:rsid w:val="004D188E"/>
    <w:rsid w:val="00506070"/>
    <w:rsid w:val="005B7335"/>
    <w:rsid w:val="005E0684"/>
    <w:rsid w:val="005E646A"/>
    <w:rsid w:val="00634091"/>
    <w:rsid w:val="00665F46"/>
    <w:rsid w:val="006B2D57"/>
    <w:rsid w:val="006C783D"/>
    <w:rsid w:val="006E69BF"/>
    <w:rsid w:val="0070132D"/>
    <w:rsid w:val="00716289"/>
    <w:rsid w:val="00734B5C"/>
    <w:rsid w:val="00735730"/>
    <w:rsid w:val="00736661"/>
    <w:rsid w:val="007A1D39"/>
    <w:rsid w:val="007C1702"/>
    <w:rsid w:val="007D0A76"/>
    <w:rsid w:val="007E71FC"/>
    <w:rsid w:val="00803969"/>
    <w:rsid w:val="0085106A"/>
    <w:rsid w:val="008565DB"/>
    <w:rsid w:val="00873D6C"/>
    <w:rsid w:val="008A7794"/>
    <w:rsid w:val="008E75A4"/>
    <w:rsid w:val="008F009D"/>
    <w:rsid w:val="00915BD7"/>
    <w:rsid w:val="0092525E"/>
    <w:rsid w:val="00965F40"/>
    <w:rsid w:val="009666E5"/>
    <w:rsid w:val="0097581F"/>
    <w:rsid w:val="00993804"/>
    <w:rsid w:val="0099552B"/>
    <w:rsid w:val="009A39EE"/>
    <w:rsid w:val="009A6637"/>
    <w:rsid w:val="009B6310"/>
    <w:rsid w:val="009C223B"/>
    <w:rsid w:val="00AD3852"/>
    <w:rsid w:val="00B00CAB"/>
    <w:rsid w:val="00B0466F"/>
    <w:rsid w:val="00B74D9C"/>
    <w:rsid w:val="00BA694E"/>
    <w:rsid w:val="00BE5110"/>
    <w:rsid w:val="00C17FED"/>
    <w:rsid w:val="00C65570"/>
    <w:rsid w:val="00CB19AB"/>
    <w:rsid w:val="00CB2C31"/>
    <w:rsid w:val="00CE0A77"/>
    <w:rsid w:val="00D2658F"/>
    <w:rsid w:val="00D66127"/>
    <w:rsid w:val="00D94362"/>
    <w:rsid w:val="00D968CE"/>
    <w:rsid w:val="00DA16AF"/>
    <w:rsid w:val="00DD67E4"/>
    <w:rsid w:val="00E24E10"/>
    <w:rsid w:val="00E357D8"/>
    <w:rsid w:val="00EC2C1F"/>
    <w:rsid w:val="00ED7BB2"/>
    <w:rsid w:val="00EF2A36"/>
    <w:rsid w:val="00EF3021"/>
    <w:rsid w:val="00EF7546"/>
    <w:rsid w:val="00F66D36"/>
    <w:rsid w:val="00FB1963"/>
    <w:rsid w:val="00FD71E5"/>
    <w:rsid w:val="00FF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6247"/>
  <w15:docId w15:val="{5BC7C73D-D20F-4AE1-951E-562C8507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US" w:bidi="ar-SA"/>
      </w:rPr>
    </w:rPrDefault>
    <w:pPrDefault>
      <w:pPr>
        <w:autoSpaceDN w:val="0"/>
        <w:spacing w:after="200" w:line="276" w:lineRule="auto"/>
        <w:jc w:val="both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after="0"/>
      <w:jc w:val="left"/>
      <w:outlineLvl w:val="4"/>
    </w:pPr>
    <w:rPr>
      <w:smallCaps/>
      <w:color w:val="538135"/>
      <w:spacing w:val="1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0"/>
      <w:jc w:val="left"/>
      <w:outlineLvl w:val="5"/>
    </w:pPr>
    <w:rPr>
      <w:smallCaps/>
      <w:color w:val="70AD47"/>
      <w:spacing w:val="5"/>
      <w:sz w:val="22"/>
      <w:szCs w:val="22"/>
    </w:rPr>
  </w:style>
  <w:style w:type="paragraph" w:styleId="Heading7">
    <w:name w:val="heading 7"/>
    <w:basedOn w:val="Normal"/>
    <w:next w:val="Normal"/>
    <w:pPr>
      <w:spacing w:after="0"/>
      <w:jc w:val="left"/>
      <w:outlineLvl w:val="6"/>
    </w:pPr>
    <w:rPr>
      <w:b/>
      <w:bCs/>
      <w:smallCaps/>
      <w:color w:val="70AD47"/>
      <w:spacing w:val="10"/>
    </w:rPr>
  </w:style>
  <w:style w:type="paragraph" w:styleId="Heading8">
    <w:name w:val="heading 8"/>
    <w:basedOn w:val="Normal"/>
    <w:next w:val="Normal"/>
    <w:pPr>
      <w:spacing w:after="0"/>
      <w:jc w:val="left"/>
      <w:outlineLvl w:val="7"/>
    </w:pPr>
    <w:rPr>
      <w:b/>
      <w:bCs/>
      <w:i/>
      <w:iCs/>
      <w:smallCaps/>
      <w:color w:val="538135"/>
    </w:rPr>
  </w:style>
  <w:style w:type="paragraph" w:styleId="Heading9">
    <w:name w:val="heading 9"/>
    <w:basedOn w:val="Normal"/>
    <w:next w:val="Normal"/>
    <w:pPr>
      <w:spacing w:after="0"/>
      <w:jc w:val="left"/>
      <w:outlineLvl w:val="8"/>
    </w:pPr>
    <w:rPr>
      <w:b/>
      <w:bCs/>
      <w:i/>
      <w:iCs/>
      <w:smallCaps/>
      <w:color w:val="3856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rPr>
      <w:smallCaps/>
      <w:color w:val="538135"/>
      <w:spacing w:val="10"/>
      <w:sz w:val="22"/>
      <w:szCs w:val="22"/>
    </w:rPr>
  </w:style>
  <w:style w:type="character" w:customStyle="1" w:styleId="Heading6Char">
    <w:name w:val="Heading 6 Char"/>
    <w:basedOn w:val="DefaultParagraphFont"/>
    <w:rPr>
      <w:smallCaps/>
      <w:color w:val="70AD47"/>
      <w:spacing w:val="5"/>
      <w:sz w:val="22"/>
      <w:szCs w:val="22"/>
    </w:rPr>
  </w:style>
  <w:style w:type="character" w:customStyle="1" w:styleId="Heading7Char">
    <w:name w:val="Heading 7 Char"/>
    <w:basedOn w:val="DefaultParagraphFont"/>
    <w:rPr>
      <w:b/>
      <w:bCs/>
      <w:smallCaps/>
      <w:color w:val="70AD47"/>
      <w:spacing w:val="10"/>
    </w:rPr>
  </w:style>
  <w:style w:type="character" w:customStyle="1" w:styleId="Heading8Char">
    <w:name w:val="Heading 8 Char"/>
    <w:basedOn w:val="DefaultParagraphFont"/>
    <w:rPr>
      <w:b/>
      <w:bCs/>
      <w:i/>
      <w:iCs/>
      <w:smallCaps/>
      <w:color w:val="538135"/>
    </w:rPr>
  </w:style>
  <w:style w:type="character" w:customStyle="1" w:styleId="Heading9Char">
    <w:name w:val="Heading 9 Char"/>
    <w:basedOn w:val="DefaultParagraphFont"/>
    <w:rPr>
      <w:b/>
      <w:bCs/>
      <w:i/>
      <w:iCs/>
      <w:smallCaps/>
      <w:color w:val="385623"/>
    </w:rPr>
  </w:style>
  <w:style w:type="paragraph" w:styleId="Caption">
    <w:name w:val="caption"/>
    <w:basedOn w:val="Normal"/>
    <w:next w:val="Normal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uiPriority w:val="10"/>
    <w:qFormat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itleChar">
    <w:name w:val="Title Char"/>
    <w:basedOn w:val="DefaultParagraphFont"/>
    <w:rPr>
      <w:smallCaps/>
      <w:color w:val="262626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720" w:line="240" w:lineRule="auto"/>
      <w:jc w:val="right"/>
    </w:pPr>
    <w:rPr>
      <w:rFonts w:ascii="Calibri Light" w:hAnsi="Calibri Light"/>
    </w:rPr>
  </w:style>
  <w:style w:type="character" w:customStyle="1" w:styleId="SubtitleChar">
    <w:name w:val="Subtitle Char"/>
    <w:basedOn w:val="DefaultParagraphFont"/>
    <w:rPr>
      <w:rFonts w:ascii="Calibri Light" w:eastAsia="Times New Roman" w:hAnsi="Calibri Light" w:cs="Times New Roman"/>
    </w:rPr>
  </w:style>
  <w:style w:type="character" w:styleId="Strong">
    <w:name w:val="Strong"/>
    <w:rPr>
      <w:b/>
      <w:bCs/>
      <w:color w:val="70AD47"/>
    </w:rPr>
  </w:style>
  <w:style w:type="character" w:styleId="Emphasis">
    <w:name w:val="Emphasis"/>
    <w:rPr>
      <w:b/>
      <w:bCs/>
      <w:i/>
      <w:iCs/>
      <w:spacing w:val="10"/>
    </w:rPr>
  </w:style>
  <w:style w:type="paragraph" w:styleId="NoSpacing">
    <w:name w:val="No Spacing"/>
    <w:pPr>
      <w:suppressAutoHyphens/>
      <w:spacing w:after="0" w:line="240" w:lineRule="auto"/>
    </w:pPr>
  </w:style>
  <w:style w:type="paragraph" w:styleId="Quote">
    <w:name w:val="Quote"/>
    <w:basedOn w:val="Normal"/>
    <w:next w:val="Normal"/>
    <w:rPr>
      <w:i/>
      <w:iCs/>
    </w:rPr>
  </w:style>
  <w:style w:type="character" w:customStyle="1" w:styleId="QuoteChar">
    <w:name w:val="Quote Char"/>
    <w:basedOn w:val="DefaultParagraphFont"/>
    <w:rPr>
      <w:i/>
      <w:iCs/>
    </w:rPr>
  </w:style>
  <w:style w:type="paragraph" w:styleId="IntenseQuote">
    <w:name w:val="Intense Quote"/>
    <w:basedOn w:val="Normal"/>
    <w:next w:val="Normal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rPr>
      <w:b/>
      <w:bCs/>
      <w:i/>
      <w:iCs/>
    </w:rPr>
  </w:style>
  <w:style w:type="character" w:styleId="SubtleEmphasis">
    <w:name w:val="Subtle Emphasis"/>
    <w:rPr>
      <w:i/>
      <w:iCs/>
    </w:rPr>
  </w:style>
  <w:style w:type="character" w:styleId="IntenseEmphasis">
    <w:name w:val="Intense Emphasis"/>
    <w:rPr>
      <w:b/>
      <w:bCs/>
      <w:i/>
      <w:iCs/>
      <w:color w:val="70AD47"/>
      <w:spacing w:val="10"/>
    </w:rPr>
  </w:style>
  <w:style w:type="character" w:styleId="SubtleReference">
    <w:name w:val="Subtle Reference"/>
    <w:rPr>
      <w:b/>
      <w:bCs/>
    </w:rPr>
  </w:style>
  <w:style w:type="character" w:styleId="IntenseReference">
    <w:name w:val="Intense Referenc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rPr>
      <w:rFonts w:ascii="Calibri Light" w:eastAsia="Times New Roman" w:hAnsi="Calibri Light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Hyperlink">
    <w:name w:val="Hyperlink"/>
    <w:basedOn w:val="DefaultParagraphFont"/>
    <w:uiPriority w:val="99"/>
    <w:unhideWhenUsed/>
    <w:rsid w:val="008F00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dc:description/>
  <cp:lastModifiedBy>Richard Bamford</cp:lastModifiedBy>
  <cp:revision>84</cp:revision>
  <dcterms:created xsi:type="dcterms:W3CDTF">2019-05-09T11:16:00Z</dcterms:created>
  <dcterms:modified xsi:type="dcterms:W3CDTF">2019-05-12T12:11:00Z</dcterms:modified>
</cp:coreProperties>
</file>