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68E0E" w14:textId="089E42AC" w:rsidR="006B42F8" w:rsidRDefault="0014737E" w:rsidP="0014737E">
      <w:pPr>
        <w:pStyle w:val="Title"/>
      </w:pPr>
      <w:r>
        <w:t>Information</w:t>
      </w:r>
    </w:p>
    <w:p w14:paraId="3A706CEB" w14:textId="1CC9EC11" w:rsidR="0014737E" w:rsidRDefault="00B32F7B" w:rsidP="0014737E">
      <w:r>
        <w:t>FOSSA Systems</w:t>
      </w:r>
    </w:p>
    <w:p w14:paraId="0971FCEE" w14:textId="676C8A90" w:rsidR="00B32F7B" w:rsidRDefault="00B32F7B" w:rsidP="0014737E">
      <w:hyperlink r:id="rId4" w:history="1">
        <w:r w:rsidRPr="009F6613">
          <w:rPr>
            <w:rStyle w:val="Hyperlink"/>
          </w:rPr>
          <w:t>http://fossa.systems</w:t>
        </w:r>
      </w:hyperlink>
    </w:p>
    <w:p w14:paraId="322615D3" w14:textId="77777777" w:rsidR="005123F0" w:rsidRDefault="005123F0" w:rsidP="005123F0"/>
    <w:p w14:paraId="09C0C83F" w14:textId="424C1285" w:rsidR="00E979DF" w:rsidRDefault="005123F0" w:rsidP="005123F0">
      <w:r>
        <w:t>Julian Fernandez – CEO/ Co-Founder, Hardware Engineer</w:t>
      </w:r>
      <w:bookmarkStart w:id="0" w:name="_GoBack"/>
      <w:bookmarkEnd w:id="0"/>
    </w:p>
    <w:p w14:paraId="4A0C92B3" w14:textId="77777777" w:rsidR="006A587F" w:rsidRDefault="006A587F" w:rsidP="0014737E"/>
    <w:p w14:paraId="416E9D97" w14:textId="3AFD8B19" w:rsidR="00B32F7B" w:rsidRDefault="008950C6" w:rsidP="0014737E">
      <w:r>
        <w:t>Richard Bamford</w:t>
      </w:r>
      <w:r w:rsidR="00A75D40">
        <w:t xml:space="preserve"> – Co-Founder</w:t>
      </w:r>
      <w:r w:rsidR="00036A9E">
        <w:t xml:space="preserve">, Software </w:t>
      </w:r>
      <w:r w:rsidR="00712747">
        <w:t>Engineer</w:t>
      </w:r>
    </w:p>
    <w:p w14:paraId="2BCE1766" w14:textId="49C94E4E" w:rsidR="00130E17" w:rsidRDefault="00130E17" w:rsidP="0014737E">
      <w:hyperlink r:id="rId5" w:history="1">
        <w:r w:rsidRPr="009F6613">
          <w:rPr>
            <w:rStyle w:val="Hyperlink"/>
          </w:rPr>
          <w:t>http://richardbamford.dev</w:t>
        </w:r>
      </w:hyperlink>
    </w:p>
    <w:p w14:paraId="7B1E851E" w14:textId="50707BBA" w:rsidR="00130E17" w:rsidRDefault="006A587F" w:rsidP="0014737E">
      <w:hyperlink r:id="rId6" w:history="1">
        <w:r w:rsidRPr="009F6613">
          <w:rPr>
            <w:rStyle w:val="Hyperlink"/>
          </w:rPr>
          <w:t>rbamfordz@gmail.com</w:t>
        </w:r>
      </w:hyperlink>
    </w:p>
    <w:p w14:paraId="06475F6C" w14:textId="77777777" w:rsidR="00A479CF" w:rsidRDefault="00A479CF" w:rsidP="0014737E"/>
    <w:p w14:paraId="37AB2954" w14:textId="183963DF" w:rsidR="00712747" w:rsidRPr="0014737E" w:rsidRDefault="00712747" w:rsidP="0014737E">
      <w:r>
        <w:t xml:space="preserve">Chris Mulhall – Hardware </w:t>
      </w:r>
      <w:r w:rsidR="007F2358">
        <w:t>Engineer</w:t>
      </w:r>
    </w:p>
    <w:sectPr w:rsidR="00712747" w:rsidRPr="00147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7E"/>
    <w:rsid w:val="00036A9E"/>
    <w:rsid w:val="00130E17"/>
    <w:rsid w:val="0014737E"/>
    <w:rsid w:val="002E7B57"/>
    <w:rsid w:val="003700D7"/>
    <w:rsid w:val="005123F0"/>
    <w:rsid w:val="006A587F"/>
    <w:rsid w:val="00712747"/>
    <w:rsid w:val="007F2358"/>
    <w:rsid w:val="008950C6"/>
    <w:rsid w:val="00A42B8E"/>
    <w:rsid w:val="00A479CF"/>
    <w:rsid w:val="00A75D40"/>
    <w:rsid w:val="00B32F7B"/>
    <w:rsid w:val="00C67800"/>
    <w:rsid w:val="00E9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7A77"/>
  <w15:chartTrackingRefBased/>
  <w15:docId w15:val="{281AD756-1313-4DE3-A5CF-22C81E95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37E"/>
  </w:style>
  <w:style w:type="paragraph" w:styleId="Heading1">
    <w:name w:val="heading 1"/>
    <w:basedOn w:val="Normal"/>
    <w:next w:val="Normal"/>
    <w:link w:val="Heading1Char"/>
    <w:uiPriority w:val="9"/>
    <w:qFormat/>
    <w:rsid w:val="0014737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37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37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37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37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37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37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37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37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37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37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37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37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37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37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37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37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37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737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737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37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37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4737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4737E"/>
    <w:rPr>
      <w:b/>
      <w:bCs/>
      <w:color w:val="70AD47" w:themeColor="accent6"/>
    </w:rPr>
  </w:style>
  <w:style w:type="character" w:styleId="Emphasis">
    <w:name w:val="Emphasis"/>
    <w:uiPriority w:val="20"/>
    <w:qFormat/>
    <w:rsid w:val="0014737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473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73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737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37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37E"/>
    <w:rPr>
      <w:b/>
      <w:bCs/>
      <w:i/>
      <w:iCs/>
    </w:rPr>
  </w:style>
  <w:style w:type="character" w:styleId="SubtleEmphasis">
    <w:name w:val="Subtle Emphasis"/>
    <w:uiPriority w:val="19"/>
    <w:qFormat/>
    <w:rsid w:val="0014737E"/>
    <w:rPr>
      <w:i/>
      <w:iCs/>
    </w:rPr>
  </w:style>
  <w:style w:type="character" w:styleId="IntenseEmphasis">
    <w:name w:val="Intense Emphasis"/>
    <w:uiPriority w:val="21"/>
    <w:qFormat/>
    <w:rsid w:val="0014737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4737E"/>
    <w:rPr>
      <w:b/>
      <w:bCs/>
    </w:rPr>
  </w:style>
  <w:style w:type="character" w:styleId="IntenseReference">
    <w:name w:val="Intense Reference"/>
    <w:uiPriority w:val="32"/>
    <w:qFormat/>
    <w:rsid w:val="0014737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4737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737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32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bamfordz@gmail.com" TargetMode="External"/><Relationship Id="rId5" Type="http://schemas.openxmlformats.org/officeDocument/2006/relationships/hyperlink" Target="http://richardbamford.dev" TargetMode="External"/><Relationship Id="rId4" Type="http://schemas.openxmlformats.org/officeDocument/2006/relationships/hyperlink" Target="http://fossa.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14</cp:revision>
  <dcterms:created xsi:type="dcterms:W3CDTF">2019-05-05T11:52:00Z</dcterms:created>
  <dcterms:modified xsi:type="dcterms:W3CDTF">2019-05-05T11:54:00Z</dcterms:modified>
</cp:coreProperties>
</file>