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9376" w14:textId="6D9EBD6C" w:rsidR="005A461F" w:rsidRDefault="00956D0C">
      <w:pPr>
        <w:rPr>
          <w:rFonts w:hint="eastAsia"/>
        </w:rPr>
      </w:pPr>
      <w:r>
        <w:rPr>
          <w:rFonts w:hint="eastAsia"/>
        </w:rPr>
        <w:t>&lt;P&gt;你好，世界，我是杨彪。&lt;P/&gt;</w:t>
      </w:r>
    </w:p>
    <w:sectPr w:rsidR="005A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1F"/>
    <w:rsid w:val="005A461F"/>
    <w:rsid w:val="00956D0C"/>
    <w:rsid w:val="00A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F625"/>
  <w15:chartTrackingRefBased/>
  <w15:docId w15:val="{D8D685E7-DE60-4391-9434-0A48C3F6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46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6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6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6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6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6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6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6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4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46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46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46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46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46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46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46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46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4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46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46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46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46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will so</dc:creator>
  <cp:keywords/>
  <dc:description/>
  <cp:lastModifiedBy>you will so</cp:lastModifiedBy>
  <cp:revision>3</cp:revision>
  <dcterms:created xsi:type="dcterms:W3CDTF">2024-06-22T06:24:00Z</dcterms:created>
  <dcterms:modified xsi:type="dcterms:W3CDTF">2024-06-22T06:28:00Z</dcterms:modified>
</cp:coreProperties>
</file>