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6C75" w14:textId="77777777" w:rsidR="008A3307" w:rsidRDefault="00D779CD" w:rsidP="00D779CD">
      <w:r>
        <w:t>I was told about MBTI test about 2 years ago from a friend of mine. She told me “You must get ENFJ as the result.” And</w:t>
      </w:r>
      <w:r w:rsidR="00DA1C0B">
        <w:t xml:space="preserve"> surprisingly,</w:t>
      </w:r>
      <w:r>
        <w:t xml:space="preserve"> she was right.</w:t>
      </w:r>
    </w:p>
    <w:p w14:paraId="206CADC8" w14:textId="77777777" w:rsidR="00D779CD" w:rsidRDefault="00D779CD" w:rsidP="00D779CD">
      <w:r>
        <w:t>But recently, I took many kinds of MBTI test again, and it turned out ENTJ or INTJ. I hardly mind the result of MBTI test, but at some points, I think MBTI test can be a good method to figure people’s personality out.</w:t>
      </w:r>
    </w:p>
    <w:p w14:paraId="04538D01" w14:textId="30AA0BF8" w:rsidR="00D779CD" w:rsidRDefault="00D779CD" w:rsidP="00D779CD">
      <w:r>
        <w:t>And I was given some thoughts about my personality</w:t>
      </w:r>
      <w:r w:rsidR="00BC0997">
        <w:t xml:space="preserve"> from that test</w:t>
      </w:r>
      <w:r>
        <w:t>.</w:t>
      </w:r>
    </w:p>
    <w:p w14:paraId="14550D72" w14:textId="77777777" w:rsidR="00D779CD" w:rsidRDefault="005E6AC3" w:rsidP="00D779CD">
      <w:r>
        <w:t>When it comes to E and I, that mean extroversion and introversion.</w:t>
      </w:r>
    </w:p>
    <w:p w14:paraId="1DF19D17" w14:textId="77777777" w:rsidR="00DA1C0B" w:rsidRDefault="00DA1C0B" w:rsidP="00D779CD">
      <w:r>
        <w:rPr>
          <w:rFonts w:hint="eastAsia"/>
        </w:rPr>
        <w:t>I was born as</w:t>
      </w:r>
      <w:r>
        <w:t xml:space="preserve"> absolutely</w:t>
      </w:r>
      <w:r>
        <w:rPr>
          <w:rFonts w:hint="eastAsia"/>
        </w:rPr>
        <w:t xml:space="preserve"> introverted</w:t>
      </w:r>
      <w:r>
        <w:t>. But my personality has changed over the years going through many aspects of life. Now I don’t feel shy before other people like not minding to sing in front of audiences, giving a presentation and so on.</w:t>
      </w:r>
      <w:r>
        <w:rPr>
          <w:rFonts w:hint="eastAsia"/>
        </w:rPr>
        <w:t xml:space="preserve"> </w:t>
      </w:r>
      <w:r>
        <w:t>But I guess my nature is still intro</w:t>
      </w:r>
      <w:r w:rsidR="00D97BDB">
        <w:t>verted as I like to stay home at</w:t>
      </w:r>
      <w:r>
        <w:t xml:space="preserve"> my holidays, and sometimes I feel need of my own time for rest.</w:t>
      </w:r>
    </w:p>
    <w:p w14:paraId="59244A8E" w14:textId="77777777" w:rsidR="00DA1C0B" w:rsidRDefault="007273D7" w:rsidP="00D779CD">
      <w:r>
        <w:t>And there are S and N which stand for sensing, and intuition.</w:t>
      </w:r>
    </w:p>
    <w:p w14:paraId="604D0333" w14:textId="77777777" w:rsidR="007273D7" w:rsidRDefault="007273D7" w:rsidP="00D779CD">
      <w:r>
        <w:t>I don’t understand what</w:t>
      </w:r>
      <w:r w:rsidR="00F52A40">
        <w:t>’s</w:t>
      </w:r>
      <w:r>
        <w:t xml:space="preserve"> </w:t>
      </w:r>
      <w:r w:rsidR="00F52A40">
        <w:t>exact difference between two of them. And don’t have any idea.</w:t>
      </w:r>
    </w:p>
    <w:p w14:paraId="05809EA9" w14:textId="77777777" w:rsidR="00F52A40" w:rsidRDefault="00F52A40" w:rsidP="00D779CD">
      <w:r>
        <w:t>Another things are F and T. Feeling and Thinking.</w:t>
      </w:r>
    </w:p>
    <w:p w14:paraId="325378C9" w14:textId="77777777" w:rsidR="00F52A40" w:rsidRDefault="00F52A40" w:rsidP="00D779CD">
      <w:r>
        <w:t xml:space="preserve">I think I’m rather in the middle of them. I’m concerned to feeling and thinking both. </w:t>
      </w:r>
      <w:r w:rsidR="00D97BDB">
        <w:t>But it seems like I rather tend to be reasonable than to be emotional.</w:t>
      </w:r>
    </w:p>
    <w:p w14:paraId="474D841F" w14:textId="77777777" w:rsidR="00D97BDB" w:rsidRDefault="00D97BDB" w:rsidP="00D779CD">
      <w:r>
        <w:t>Lastly, J and P. Judging, Perceiving.</w:t>
      </w:r>
    </w:p>
    <w:p w14:paraId="03D26F95" w14:textId="77777777" w:rsidR="00D97BDB" w:rsidRDefault="00D97BDB" w:rsidP="00D779CD">
      <w:r>
        <w:t>The result says I’m close to judging person. And I think so.</w:t>
      </w:r>
    </w:p>
    <w:p w14:paraId="3B0F6432" w14:textId="77777777" w:rsidR="00D97BDB" w:rsidRDefault="00E8290C" w:rsidP="00D779CD">
      <w:r>
        <w:t xml:space="preserve">Overall, the reliability of MBTI test seems high in my case. I don’t think it’s always right but </w:t>
      </w:r>
      <w:r w:rsidR="00A2558D">
        <w:t>it would be a good reference to find out my character and it may help me to understand myself.</w:t>
      </w:r>
    </w:p>
    <w:p w14:paraId="5883AD6D" w14:textId="77777777" w:rsidR="00A2558D" w:rsidRPr="00DA1C0B" w:rsidRDefault="00A2558D" w:rsidP="00D779CD">
      <w:r>
        <w:t>I have always thought that deep understanding of each individual is very important to control their mind. And I should know myself enough in order to understand other people. I may accept pros and cons of my character and may admit other’</w:t>
      </w:r>
      <w:r w:rsidR="00302DCD">
        <w:t>s too.</w:t>
      </w:r>
    </w:p>
    <w:sectPr w:rsidR="00A2558D" w:rsidRPr="00DA1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AE25" w14:textId="77777777" w:rsidR="001C2ACD" w:rsidRDefault="001C2ACD" w:rsidP="00BC0997">
      <w:pPr>
        <w:spacing w:after="0" w:line="240" w:lineRule="auto"/>
      </w:pPr>
      <w:r>
        <w:separator/>
      </w:r>
    </w:p>
  </w:endnote>
  <w:endnote w:type="continuationSeparator" w:id="0">
    <w:p w14:paraId="57616C5B" w14:textId="77777777" w:rsidR="001C2ACD" w:rsidRDefault="001C2ACD" w:rsidP="00BC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EAF84" w14:textId="77777777" w:rsidR="001C2ACD" w:rsidRDefault="001C2ACD" w:rsidP="00BC0997">
      <w:pPr>
        <w:spacing w:after="0" w:line="240" w:lineRule="auto"/>
      </w:pPr>
      <w:r>
        <w:separator/>
      </w:r>
    </w:p>
  </w:footnote>
  <w:footnote w:type="continuationSeparator" w:id="0">
    <w:p w14:paraId="5B023E63" w14:textId="77777777" w:rsidR="001C2ACD" w:rsidRDefault="001C2ACD" w:rsidP="00BC0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9CD"/>
    <w:rsid w:val="001C2ACD"/>
    <w:rsid w:val="00302DCD"/>
    <w:rsid w:val="005E6AC3"/>
    <w:rsid w:val="007273D7"/>
    <w:rsid w:val="008A3307"/>
    <w:rsid w:val="008F253B"/>
    <w:rsid w:val="00A2558D"/>
    <w:rsid w:val="00BC0997"/>
    <w:rsid w:val="00D779CD"/>
    <w:rsid w:val="00D97BDB"/>
    <w:rsid w:val="00DA1C0B"/>
    <w:rsid w:val="00E136A8"/>
    <w:rsid w:val="00E8290C"/>
    <w:rsid w:val="00F5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6AD8A"/>
  <w15:chartTrackingRefBased/>
  <w15:docId w15:val="{CB086EC8-8011-408F-BED6-6176D412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99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C0997"/>
  </w:style>
  <w:style w:type="paragraph" w:styleId="Footer">
    <w:name w:val="footer"/>
    <w:basedOn w:val="Normal"/>
    <w:link w:val="FooterChar"/>
    <w:uiPriority w:val="99"/>
    <w:unhideWhenUsed/>
    <w:rsid w:val="00BC099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C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Yangha</cp:lastModifiedBy>
  <cp:revision>4</cp:revision>
  <dcterms:created xsi:type="dcterms:W3CDTF">2022-04-20T00:56:00Z</dcterms:created>
  <dcterms:modified xsi:type="dcterms:W3CDTF">2022-04-21T12:02:00Z</dcterms:modified>
</cp:coreProperties>
</file>