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093" w:rsidRDefault="00F129B1">
      <w:pPr>
        <w:rPr>
          <w:rFonts w:hint="eastAsia"/>
        </w:rPr>
      </w:pPr>
      <w:r>
        <w:rPr>
          <w:rFonts w:hint="eastAsia"/>
        </w:rPr>
        <w:t>四大板块：</w:t>
      </w:r>
    </w:p>
    <w:p w:rsidR="00F129B1" w:rsidRDefault="00F129B1" w:rsidP="00F129B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心情。记录心情，生成心情记录，心里测试</w:t>
      </w:r>
    </w:p>
    <w:p w:rsidR="00F129B1" w:rsidRDefault="00F129B1" w:rsidP="00F129B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舒缓。听音乐，名言等</w:t>
      </w:r>
    </w:p>
    <w:p w:rsidR="00F129B1" w:rsidRDefault="00F129B1" w:rsidP="00F129B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胡扯。胡思乱想和自言自语</w:t>
      </w:r>
    </w:p>
    <w:p w:rsidR="00F129B1" w:rsidRDefault="00F129B1" w:rsidP="00F129B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朋友。</w:t>
      </w:r>
    </w:p>
    <w:sectPr w:rsidR="00F12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5C2D"/>
    <w:multiLevelType w:val="hybridMultilevel"/>
    <w:tmpl w:val="E220711E"/>
    <w:lvl w:ilvl="0" w:tplc="3500C0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C7"/>
    <w:rsid w:val="000D72CE"/>
    <w:rsid w:val="001251C7"/>
    <w:rsid w:val="001C1C52"/>
    <w:rsid w:val="00555093"/>
    <w:rsid w:val="00806D14"/>
    <w:rsid w:val="009D391E"/>
    <w:rsid w:val="00C6113E"/>
    <w:rsid w:val="00E57A21"/>
    <w:rsid w:val="00F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lzhang</dc:creator>
  <cp:keywords/>
  <dc:description/>
  <cp:lastModifiedBy>lzhang</cp:lastModifiedBy>
  <cp:revision>2</cp:revision>
  <dcterms:created xsi:type="dcterms:W3CDTF">2013-11-13T08:19:00Z</dcterms:created>
  <dcterms:modified xsi:type="dcterms:W3CDTF">2013-11-13T08:19:00Z</dcterms:modified>
</cp:coreProperties>
</file>