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파스텔휴먼피부과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(54점)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http://pastelskin.com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성동구 왕십리로 410, 상가L동 2층 (224~6호 / 하왕십리동, 센트라스)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██████████████████░░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(100점)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(Thermage FLX, InMode) → TORR RF로 업그레이드 제안. 구형 모델 교체 시급.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90점/포트폴리오 47점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16종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Tensera (텐써마)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(울쎄라), Shurink (슈링크)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RF_microneedle</w:t>
      </w:r>
      <w:r>
        <w:rPr>
          <w:sz w:val="20"/>
          <w:szCs w:val="20"/>
        </w:rPr>
        <w:t xml:space="preserve">: SecretRF (시크릿RF)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PALLAS PREMIUM (팔라스 프리미엄), Vbeam (브이빔), PicoPlus (피코플러스), Hollywood Spectra (헐리우드 스펙트라), DUAL ACCENTO-N (듀얼악센토 N), N-Pulse (엔펄스)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Healite (힐라이트), UV LIGHT (UV 광선치료기), AquaPeel (아쿠아필), V-Ro (브이로)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Thermage FLX (써마지 FLX), InMode (인모드)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SecretRF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미세바늘을 통해 진피층에 고주파 에너지를 전달하여 피부 재생을 유도하는 장비입니다. 콜라겐과 엘라스틴 생성을 촉진, 주름 완화, 탄력 증가, 피부 톤 개선, 여드름 완화, 흉터개선에 효과적입니다.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Tensera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모노폴라 RF 고주파 장비로, 진피내 콜라겐의 증식을 유도하여 타이트닝, 모공개선, 주름개선에 큰 도움을 줍니다.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Thermage FLX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미국 솔타메디컬사에서 개발한 리프팅 장비로 고주파 에너지를 전달하여 콜라겐 재생을 촉진하고 피부 탄력 개선, 주름 완화, 리프팅을 유도 합니다. 시술 후 일상생활에 지장이 없고, 특히 잔주름 완화와 탄력 개선에 효과적이며, 시간이 지날수록 콜라겐 재생으로 더욱 개선된 효과를 기대할 수 있습니다.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안면거상 리프팅레이저로 초음파를 이용해 피부 깊숙한 근막층을 자극합니다.실시간 피부층 초음파영상을 통해 안전하면서도 효과적인 시술이 가능하고, 시술후 콜라겐이 생성됨에 따라 시간이 지날수록 차오르는 탄력과 리프팅 효과를 보여줍니다.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슈링크는 뛰어난 기술력과 혁신적인 초음파 기술을 결합한 차세대 리프팅 시스템입니다. 이 놀라운 기계는 부드럽게 하지만 강력하게 늘어진 피부, 쳐진 피부 및 탄력이 부족한 피부에 도움을 주어 건강하고 젊은 외모를 찾을 수 있도록 도와줍니다.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고전압 전기자극으로 피부의 깊은 층까지 관리해주며, 불필요한 지방세포를 제거하고 콜라겐 및 엘라스틴을 촉진합니다.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(95건,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색조 및 홍조, 문신제거, 점, 검버섯 및 사마귀, 레이저제모, 팔라스 프리미엄, Cicu-F 프랙셔널 레이저, 혈관 레이저, 프랙셔널 레이저, 피코프락셀 레이저, 듀얼악센토 N, 색소 치료, 홍조 치료, 트리플토닝, PTP토닝, 피코플러스 레이저, 헐리우드 스펙트라, 브이빔 퍼펙타, 엔펄스, 점 제거, 검버섯 제거, 사마귀 치료, 흉터 재생술, 멍 치료, 브이빔 레이저, 프렉타투, R0 테크닉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탄력 및 리프팅 및 주름, 여드름 및 여드름흉터 및 모공, 흉터 및 멍, 백반증 및 건선, 피부질환 및 종양수술, 백반증 치료, 건선 치료, UV 광선치료, 여드름 치료, 흉터 치료, 모공 치료, 쿼드러플 (4중) 치료, Dot Peeling, Subcision, 경구약 및 도포제, 압출 및 스케일링 각질 제거, 크로스 (CROSS), 아쿠아필, 필링 및 비타민 미백 관리, 피부질환 치료, 백선 및 무좀, 아토피피부염, 접촉피부염, 대상포진, 바이러스성 사마귀, 지루성피부염, 양성종양 수술, 리프팅 시술, 안티에이징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쥬베룩 스킨부스터, PRP, PDRN, DNA 조직 재생술, PRP 자가혈소판치료, 쥬베룩, PDRN 주사, 스킨 부스터, 리쥬란, 리쥬란HB, 매쿰, 물광주사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hairloss</w:t>
      </w:r>
      <w:r>
        <w:rPr>
          <w:sz w:val="20"/>
          <w:szCs w:val="20"/>
        </w:rPr>
        <w:t xml:space="preserve">: 탈모 및 제모, 여성 맞춤형 치료, 힐라이트, 탈모 치료, 메조테라피, 모낭주사, 저출력 광선치료, 사이토카인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마이핏 필러, 벨로테로 필러, 뉴라미스 필러, 필러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rf_microneedle</w:t>
      </w:r>
      <w:r>
        <w:rPr>
          <w:sz w:val="20"/>
          <w:szCs w:val="20"/>
        </w:rPr>
        <w:t xml:space="preserve">: Needle RF, 씨크릿 RF, 시크릿RF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텐써마, 써마지 FLX, 인모드, 인모드 리프팅, FACE thermage, EYE thermage, BODY thermage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울쎄라, 슈링크, 슈링크 유니버스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제오민 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collagen_stimulator</w:t>
      </w:r>
      <w:r>
        <w:rPr>
          <w:sz w:val="20"/>
          <w:szCs w:val="20"/>
        </w:rPr>
        <w:t xml:space="preserve">: 레디어스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other_injectable</w:t>
      </w:r>
      <w:r>
        <w:rPr>
          <w:sz w:val="20"/>
          <w:szCs w:val="20"/>
        </w:rPr>
        <w:t xml:space="preserve">: 리투오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(8건)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탄력 및 리프팅 및 주름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리프팅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써마지 FLX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 유니버스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 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하재원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 전문의 (前) 리뉴미피부과 원장, 前) 하이엔드피부과 원장, 前) 국군대전병원 피부과 과장)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김지영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 전문의 (前) 리더스피부과 원장, 前) 차앤박피부과 원장, 前) 오킴스피부과 원장)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노성민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피부관리 전문가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1~2월 이벤트 텐써마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1~2월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색소 &amp; 홍조</w:t>
      </w:r>
      <w:r>
        <w:rPr>
          <w:sz w:val="20"/>
          <w:szCs w:val="20"/>
        </w:rPr>
        <w:t xml:space="preserve">: 색조 치료, 홍조 치료, 트리플토닝, PTP토닝, 필링 및 비타민 미백 관리, 피코플러스 레이저, 헐리우드 스펙트라, 브이빔 퍼펙타, 듀얼악센토 N, 엔펄스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탄력 &amp; 리프팅 &amp; 주름</w:t>
      </w:r>
      <w:r>
        <w:rPr>
          <w:sz w:val="20"/>
          <w:szCs w:val="20"/>
        </w:rPr>
        <w:t xml:space="preserve">: 리프팅 시술, 써마지 FLX, 울쎄라, 텐써마, 시크릿RF, 제오민 보톡스, 벨로테로 필러, FACE thermage, EYE thermage, BODY thermage, 안티에이징, 슈링크, 인모드, 슈링크 유니버스, 인모드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스킨부스터</w:t>
      </w:r>
      <w:r>
        <w:rPr>
          <w:sz w:val="20"/>
          <w:szCs w:val="20"/>
        </w:rPr>
        <w:t xml:space="preserve">: 쥬베룩 스킨부스터, 스킨 부스터, 쥬베룩, 리쥬란, 매쿰, 레디어스, 리쥬란HB, 리투오, 물광주사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 &amp; 여드름흉터 &amp; 모공</w:t>
      </w:r>
      <w:r>
        <w:rPr>
          <w:sz w:val="20"/>
          <w:szCs w:val="20"/>
        </w:rPr>
        <w:t xml:space="preserve">: 여드름 치료, 흉터 치료, 모공 치료, 쿼드러플 (4중) 치료, DNA 조직 재생술, Cicu-F 프랙셔널 레이저, Dot Peeling, Subcision, Needle RF, 경구약 및 도포제, 압출 및 스케일링 각질 제거, 혈관 레이저, 크로스 (CROSS), 프랙셔널 레이저, 씨크릿 RF, 피코프락셀 레이저, 아쿠아필, 텐써마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문신제거</w:t>
      </w:r>
      <w:r>
        <w:rPr>
          <w:sz w:val="20"/>
          <w:szCs w:val="20"/>
        </w:rPr>
        <w:t xml:space="preserve">: 문신제거, 피코플러스 레이저, 헐리우드 스펙트라, 프렉타투, R0 테크닉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탈모 &amp; 제모</w:t>
      </w:r>
      <w:r>
        <w:rPr>
          <w:sz w:val="20"/>
          <w:szCs w:val="20"/>
        </w:rPr>
        <w:t xml:space="preserve">: 여성 맞춤형 치료, PRP, PDRN, 힐라이트, 레이저제모, 탈모 치료, 메조테라피, 모낭주사, 저출력 광선치료, 사이토카인 치료, PRP 자가혈소판치료, 듀얼악센토 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흉터 &amp; 멍</w:t>
      </w:r>
      <w:r>
        <w:rPr>
          <w:sz w:val="20"/>
          <w:szCs w:val="20"/>
        </w:rPr>
        <w:t xml:space="preserve">: 흉터 재생술, 멍 치료, 브이빔 레이저, 쥬베룩, 서브시전, PDRN 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백반증 &amp; 건선</w:t>
      </w:r>
      <w:r>
        <w:rPr>
          <w:sz w:val="20"/>
          <w:szCs w:val="20"/>
        </w:rPr>
        <w:t xml:space="preserve">: 백반증 치료, 건선 치료, 팔라스 프리미엄, UV 광선치료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점 &amp; 검버섯 &amp; 사마귀</w:t>
      </w:r>
      <w:r>
        <w:rPr>
          <w:sz w:val="20"/>
          <w:szCs w:val="20"/>
        </w:rPr>
        <w:t xml:space="preserve">: 점 제거, 검버섯 제거, 사마귀 치료, 엔펄스, 피코플러스 레이저, 헐리우드 스펙트라, 듀얼악센토 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피부질환 &amp; 종양수술</w:t>
      </w:r>
      <w:r>
        <w:rPr>
          <w:sz w:val="20"/>
          <w:szCs w:val="20"/>
        </w:rPr>
        <w:t xml:space="preserve">: 피부질환 치료, 백선 및 무좀, 건선, 아토피피부염, 접촉피부염, 대상포진, 바이러스성 사마귀, 지루성피부염, 양성종양 수술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 6953 7771, 02 2296 7007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YouTube</w:t>
      </w:r>
      <w:r>
        <w:rPr>
          <w:sz w:val="20"/>
          <w:szCs w:val="20"/>
        </w:rPr>
        <w:t xml:space="preserve">: https://www.youtube.com/@dr.no_SkinTraveler/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10:00am - 07:00pm (야간 화, 금 10:00am - 08:00pm)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09:30am - 03:00pm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01:00pm - 02:00pm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2026-02-26T15:50:34.234Z</dcterms:created>
  <dcterms:modified xsi:type="dcterms:W3CDTF">2026-02-26T15:50:34.234Z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