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0C9B0" w14:textId="77777777" w:rsidR="000C7D4B" w:rsidRPr="000C7D4B" w:rsidRDefault="000C7D4B" w:rsidP="000C7D4B">
      <w:pPr>
        <w:pStyle w:val="a3"/>
        <w:rPr>
          <w:rFonts w:ascii="Verdana" w:hAnsi="Verdana" w:cstheme="majorHAnsi"/>
          <w:b/>
          <w:bCs/>
          <w:color w:val="0070C0"/>
          <w:sz w:val="28"/>
          <w:szCs w:val="28"/>
        </w:rPr>
      </w:pPr>
      <w:r w:rsidRPr="000C7D4B">
        <w:rPr>
          <w:rFonts w:ascii="Verdana" w:hAnsi="Verdana" w:cstheme="majorHAnsi"/>
          <w:b/>
          <w:bCs/>
          <w:color w:val="0070C0"/>
          <w:sz w:val="28"/>
          <w:szCs w:val="28"/>
        </w:rPr>
        <w:t xml:space="preserve">Implementation of Coordinate System Transformations </w:t>
      </w:r>
    </w:p>
    <w:p w14:paraId="6AE4C8A7" w14:textId="0186E23B" w:rsidR="000C7D4B" w:rsidRDefault="000C7D4B" w:rsidP="000C7D4B">
      <w:pPr>
        <w:pStyle w:val="a3"/>
        <w:rPr>
          <w:rFonts w:ascii="Verdana" w:hAnsi="Verdana"/>
        </w:rPr>
      </w:pPr>
      <w:r w:rsidRPr="000C7D4B">
        <w:rPr>
          <w:rFonts w:ascii="Verdana" w:hAnsi="Verdana"/>
          <w:b/>
          <w:bCs/>
        </w:rPr>
        <w:t>Objective</w:t>
      </w:r>
      <w:r>
        <w:rPr>
          <w:rFonts w:ascii="Verdana" w:hAnsi="Verdana"/>
          <w:b/>
          <w:bCs/>
          <w:lang w:val="en-US"/>
        </w:rPr>
        <w:t xml:space="preserve">: </w:t>
      </w:r>
      <w:r w:rsidRPr="000C7D4B">
        <w:rPr>
          <w:rFonts w:ascii="Verdana" w:hAnsi="Verdana"/>
        </w:rPr>
        <w:t>To familiarize oneself with different coordinate systems (Cartesian, polar, and spherical) and gain practical skills in transitioning between them. To determine the computational efficiency of distance calculations in these coordinate systems through benchmarking.</w:t>
      </w:r>
    </w:p>
    <w:p w14:paraId="2EA19912" w14:textId="4D8E1074" w:rsidR="000C7D4B" w:rsidRDefault="000C7D4B" w:rsidP="000C7D4B">
      <w:pPr>
        <w:pStyle w:val="a3"/>
        <w:jc w:val="center"/>
        <w:rPr>
          <w:rFonts w:ascii="Verdana" w:hAnsi="Verdana"/>
          <w:b/>
          <w:bCs/>
          <w:lang w:val="en-US"/>
        </w:rPr>
      </w:pPr>
      <w:r w:rsidRPr="000C7D4B">
        <w:rPr>
          <w:rFonts w:ascii="Verdana" w:hAnsi="Verdana"/>
          <w:b/>
          <w:bCs/>
          <w:lang w:val="en-US"/>
        </w:rPr>
        <w:t>Solution:</w:t>
      </w:r>
    </w:p>
    <w:p w14:paraId="5E19FDBE" w14:textId="46A75A31" w:rsidR="000C7D4B" w:rsidRPr="000C7D4B" w:rsidRDefault="000C7D4B" w:rsidP="000C7D4B">
      <w:pPr>
        <w:pStyle w:val="a3"/>
        <w:rPr>
          <w:rFonts w:ascii="Verdana" w:hAnsi="Verdana"/>
          <w:b/>
          <w:bCs/>
          <w:lang w:val="en-US"/>
        </w:rPr>
      </w:pPr>
      <w:r w:rsidRPr="000C7D4B">
        <w:rPr>
          <w:rFonts w:ascii="Verdana" w:hAnsi="Verdana"/>
          <w:b/>
          <w:bCs/>
          <w:lang w:val="en-US"/>
        </w:rPr>
        <w:t>Tasks</w:t>
      </w:r>
    </w:p>
    <w:p w14:paraId="11B8822A" w14:textId="5C3E637A" w:rsidR="000C7D4B" w:rsidRPr="00FA2EEB" w:rsidRDefault="000C7D4B" w:rsidP="000C7D4B">
      <w:pPr>
        <w:pStyle w:val="a3"/>
        <w:rPr>
          <w:rFonts w:ascii="Verdana" w:hAnsi="Verdana"/>
          <w:b/>
          <w:bCs/>
        </w:rPr>
      </w:pPr>
      <w:r w:rsidRPr="00FA2EEB">
        <w:rPr>
          <w:rFonts w:ascii="Verdana" w:hAnsi="Verdana"/>
          <w:b/>
          <w:bCs/>
          <w:lang w:val="en-US"/>
        </w:rPr>
        <w:t>1)</w:t>
      </w:r>
      <w:r w:rsidRPr="00FA2EEB">
        <w:rPr>
          <w:rFonts w:ascii="Verdana" w:hAnsi="Verdana"/>
          <w:b/>
          <w:bCs/>
        </w:rPr>
        <w:t xml:space="preserve"> </w:t>
      </w:r>
      <w:r w:rsidRPr="00FA2EEB">
        <w:rPr>
          <w:rFonts w:ascii="Verdana" w:hAnsi="Verdana"/>
          <w:b/>
          <w:bCs/>
        </w:rPr>
        <w:t xml:space="preserve">Transition Between Coordinate Systems: </w:t>
      </w:r>
    </w:p>
    <w:p w14:paraId="6E662D31" w14:textId="06837CE3" w:rsidR="000C7D4B" w:rsidRPr="000C7D4B" w:rsidRDefault="000C7D4B" w:rsidP="000C7D4B">
      <w:pPr>
        <w:pStyle w:val="a3"/>
        <w:rPr>
          <w:rFonts w:ascii="Verdana" w:hAnsi="Verdana"/>
        </w:rPr>
      </w:pPr>
      <w:r w:rsidRPr="000C7D4B">
        <w:rPr>
          <w:rFonts w:ascii="Verdana" w:hAnsi="Verdana"/>
        </w:rPr>
        <w:t xml:space="preserve">Two-Dimensional Space: Cartesian and Polar Coordinate Systems </w:t>
      </w:r>
    </w:p>
    <w:p w14:paraId="60E0A9E2" w14:textId="0F88A11C" w:rsidR="000C7D4B" w:rsidRPr="000C7D4B" w:rsidRDefault="000C7D4B" w:rsidP="000C7D4B">
      <w:pPr>
        <w:pStyle w:val="a3"/>
        <w:numPr>
          <w:ilvl w:val="0"/>
          <w:numId w:val="4"/>
        </w:numPr>
        <w:rPr>
          <w:rFonts w:ascii="Verdana" w:hAnsi="Verdana"/>
        </w:rPr>
      </w:pPr>
      <w:r w:rsidRPr="000C7D4B">
        <w:rPr>
          <w:rFonts w:ascii="Verdana" w:hAnsi="Verdana"/>
        </w:rPr>
        <w:t xml:space="preserve">Define the coordinates of several points in the polar coordinate system. </w:t>
      </w:r>
    </w:p>
    <w:p w14:paraId="25E23153" w14:textId="0D7F497B" w:rsidR="000C7D4B" w:rsidRPr="000C7D4B" w:rsidRDefault="000C7D4B" w:rsidP="000C7D4B">
      <w:pPr>
        <w:pStyle w:val="a3"/>
        <w:numPr>
          <w:ilvl w:val="0"/>
          <w:numId w:val="4"/>
        </w:numPr>
        <w:rPr>
          <w:rFonts w:ascii="Verdana" w:hAnsi="Verdana"/>
        </w:rPr>
      </w:pPr>
      <w:r w:rsidRPr="000C7D4B">
        <w:rPr>
          <w:rFonts w:ascii="Verdana" w:hAnsi="Verdana"/>
        </w:rPr>
        <w:t xml:space="preserve">Convert these coordinates to the Cartesian coordinate system. </w:t>
      </w:r>
    </w:p>
    <w:p w14:paraId="718AF80B" w14:textId="214000C9" w:rsidR="000C7D4B" w:rsidRPr="000C7D4B" w:rsidRDefault="000C7D4B" w:rsidP="000C7D4B">
      <w:pPr>
        <w:pStyle w:val="a3"/>
        <w:numPr>
          <w:ilvl w:val="0"/>
          <w:numId w:val="4"/>
        </w:numPr>
        <w:rPr>
          <w:rFonts w:ascii="Verdana" w:hAnsi="Verdana"/>
        </w:rPr>
      </w:pPr>
      <w:r w:rsidRPr="000C7D4B">
        <w:rPr>
          <w:rFonts w:ascii="Verdana" w:hAnsi="Verdana"/>
        </w:rPr>
        <w:t xml:space="preserve">Perform the reverse conversion from the Cartesian coordinate system to the polar coordinate system. </w:t>
      </w:r>
    </w:p>
    <w:p w14:paraId="7B5AB55B" w14:textId="034BEF26" w:rsidR="000C7D4B" w:rsidRPr="000C7D4B" w:rsidRDefault="000C7D4B" w:rsidP="000C7D4B">
      <w:pPr>
        <w:pStyle w:val="a3"/>
        <w:numPr>
          <w:ilvl w:val="0"/>
          <w:numId w:val="4"/>
        </w:numPr>
        <w:rPr>
          <w:rFonts w:ascii="Verdana" w:hAnsi="Verdana"/>
        </w:rPr>
      </w:pPr>
      <w:r w:rsidRPr="000C7D4B">
        <w:rPr>
          <w:rFonts w:ascii="Verdana" w:hAnsi="Verdana"/>
        </w:rPr>
        <w:t xml:space="preserve">Verify the correctness of the calculations by ensuring that the initial coordinates match the ones obtained after the reverse conversion. </w:t>
      </w:r>
    </w:p>
    <w:p w14:paraId="61EC4B88" w14:textId="77777777" w:rsidR="000C7D4B" w:rsidRPr="000C7D4B" w:rsidRDefault="000C7D4B" w:rsidP="000C7D4B">
      <w:pPr>
        <w:pStyle w:val="a3"/>
        <w:rPr>
          <w:rFonts w:ascii="Verdana" w:hAnsi="Verdana"/>
        </w:rPr>
      </w:pPr>
      <w:r w:rsidRPr="000C7D4B">
        <w:rPr>
          <w:rFonts w:ascii="Verdana" w:hAnsi="Verdana"/>
        </w:rPr>
        <w:t xml:space="preserve">Three-Dimensional Space: Cartesian and Spherical Coordinate Systems </w:t>
      </w:r>
    </w:p>
    <w:p w14:paraId="411A9AC4" w14:textId="69DB0F16" w:rsidR="000C7D4B" w:rsidRPr="000C7D4B" w:rsidRDefault="000C7D4B" w:rsidP="000C7D4B">
      <w:pPr>
        <w:pStyle w:val="a3"/>
        <w:numPr>
          <w:ilvl w:val="0"/>
          <w:numId w:val="4"/>
        </w:numPr>
        <w:rPr>
          <w:rFonts w:ascii="Verdana" w:hAnsi="Verdana"/>
        </w:rPr>
      </w:pPr>
      <w:r w:rsidRPr="000C7D4B">
        <w:rPr>
          <w:rFonts w:ascii="Verdana" w:hAnsi="Verdana"/>
        </w:rPr>
        <w:t xml:space="preserve">Define the coordinates of several points in the spherical coordinate system. </w:t>
      </w:r>
    </w:p>
    <w:p w14:paraId="34B01C6F" w14:textId="315B58BD" w:rsidR="000C7D4B" w:rsidRPr="000C7D4B" w:rsidRDefault="000C7D4B" w:rsidP="000C7D4B">
      <w:pPr>
        <w:pStyle w:val="a3"/>
        <w:numPr>
          <w:ilvl w:val="0"/>
          <w:numId w:val="4"/>
        </w:numPr>
        <w:rPr>
          <w:rFonts w:ascii="Verdana" w:hAnsi="Verdana"/>
        </w:rPr>
      </w:pPr>
      <w:r w:rsidRPr="000C7D4B">
        <w:rPr>
          <w:rFonts w:ascii="Verdana" w:hAnsi="Verdana"/>
        </w:rPr>
        <w:t xml:space="preserve">Convert these coordinates to the Cartesian coordinate system. </w:t>
      </w:r>
    </w:p>
    <w:p w14:paraId="633F8FE2" w14:textId="006C5275" w:rsidR="000C7D4B" w:rsidRPr="000C7D4B" w:rsidRDefault="000C7D4B" w:rsidP="000C7D4B">
      <w:pPr>
        <w:pStyle w:val="a3"/>
        <w:numPr>
          <w:ilvl w:val="0"/>
          <w:numId w:val="4"/>
        </w:numPr>
        <w:rPr>
          <w:rFonts w:ascii="Verdana" w:hAnsi="Verdana"/>
        </w:rPr>
      </w:pPr>
      <w:r w:rsidRPr="000C7D4B">
        <w:rPr>
          <w:rFonts w:ascii="Verdana" w:hAnsi="Verdana"/>
        </w:rPr>
        <w:t xml:space="preserve">Perform the reverse conversion from the Cartesian coordinate system to the spherical coordinate system. </w:t>
      </w:r>
    </w:p>
    <w:p w14:paraId="187FCED5" w14:textId="4D1CCC77" w:rsidR="000C7D4B" w:rsidRDefault="000C7D4B" w:rsidP="000C7D4B">
      <w:pPr>
        <w:pStyle w:val="a3"/>
        <w:numPr>
          <w:ilvl w:val="0"/>
          <w:numId w:val="4"/>
        </w:numPr>
        <w:rPr>
          <w:rFonts w:ascii="Verdana" w:hAnsi="Verdana"/>
        </w:rPr>
      </w:pPr>
      <w:r w:rsidRPr="000C7D4B">
        <w:rPr>
          <w:rFonts w:ascii="Verdana" w:hAnsi="Verdana"/>
        </w:rPr>
        <w:t xml:space="preserve">Verify the correctness of the calculations by ensuring that the initial coordinates match the ones obtained after the reverse conversion. </w:t>
      </w:r>
    </w:p>
    <w:p w14:paraId="64DCC932" w14:textId="6C2B5B88" w:rsidR="000C7D4B" w:rsidRPr="00B200E2" w:rsidRDefault="000C7D4B" w:rsidP="000C7D4B">
      <w:pPr>
        <w:pStyle w:val="a3"/>
        <w:rPr>
          <w:rFonts w:ascii="Verdana" w:hAnsi="Verdana"/>
          <w:b/>
          <w:bCs/>
          <w:lang w:val="en-US"/>
        </w:rPr>
      </w:pPr>
      <w:r w:rsidRPr="00B200E2">
        <w:rPr>
          <w:rFonts w:ascii="Verdana" w:hAnsi="Verdana"/>
          <w:b/>
          <w:bCs/>
          <w:lang w:val="en-US"/>
        </w:rPr>
        <w:t>Code listing and result:</w:t>
      </w:r>
    </w:p>
    <w:p w14:paraId="3C08F130" w14:textId="46FBBACB" w:rsidR="000C7D4B" w:rsidRPr="000C7D4B" w:rsidRDefault="000C7D4B" w:rsidP="000C7D4B">
      <w:pPr>
        <w:pStyle w:val="a3"/>
        <w:rPr>
          <w:rFonts w:ascii="Verdana" w:hAnsi="Verdana"/>
          <w:b/>
          <w:bCs/>
          <w:color w:val="FF0000"/>
          <w:lang w:val="en-US"/>
        </w:rPr>
      </w:pPr>
      <w:r w:rsidRPr="000C7D4B">
        <w:rPr>
          <w:rFonts w:ascii="Verdana" w:hAnsi="Verdana"/>
          <w:b/>
          <w:bCs/>
          <w:color w:val="FF0000"/>
          <w:lang w:val="en-US"/>
        </w:rPr>
        <w:t>2D</w:t>
      </w:r>
    </w:p>
    <w:p w14:paraId="1F896CF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76274248"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&lt;cmath&gt;</w:t>
      </w:r>
    </w:p>
    <w:p w14:paraId="5B26C794"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p>
    <w:p w14:paraId="79C369AE"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&lt;tuple&gt;</w:t>
      </w:r>
    </w:p>
    <w:p w14:paraId="58BA2E26"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&lt;utility&gt;</w:t>
      </w:r>
    </w:p>
    <w:p w14:paraId="79893E0B"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211E2ED3"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3.14159265358979323846</w:t>
      </w:r>
    </w:p>
    <w:p w14:paraId="1DF70DD3"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29DA21D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Coordinate conversion functions</w:t>
      </w:r>
    </w:p>
    <w:p w14:paraId="3050BB7A"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pair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polar_to_cartesian(</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w:t>
      </w:r>
    </w:p>
    <w:p w14:paraId="2434FBA8"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 =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 xml:space="preserve"> * cos(</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1FA728A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 =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6AD09471"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x, y };</w:t>
      </w:r>
    </w:p>
    <w:p w14:paraId="5EDBAF3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CDD5D58"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4352D1A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pair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cartesian_to_polar(</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w:t>
      </w:r>
    </w:p>
    <w:p w14:paraId="5B4302C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 = sqrt(</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w:t>
      </w:r>
    </w:p>
    <w:p w14:paraId="34CFB00B"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theta = atan2(</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w:t>
      </w:r>
    </w:p>
    <w:p w14:paraId="1EA15E9B"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r, theta };</w:t>
      </w:r>
    </w:p>
    <w:p w14:paraId="2FB71429"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D8D370C"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4D858C2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14:paraId="175E378B"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Sample points for conversion verification</w:t>
      </w:r>
    </w:p>
    <w:p w14:paraId="148589A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&lt;std::</w:t>
      </w:r>
      <w:r>
        <w:rPr>
          <w:rFonts w:ascii="Cascadia Mono" w:hAnsi="Cascadia Mono" w:cs="Cascadia Mono"/>
          <w:color w:val="2B91AF"/>
          <w:sz w:val="19"/>
          <w:szCs w:val="19"/>
          <w:highlight w:val="white"/>
        </w:rPr>
        <w:t>pair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&gt;&gt; polar_points = { {5,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4}, {10,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3}, {7,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6} };</w:t>
      </w:r>
    </w:p>
    <w:p w14:paraId="61FE309E"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6F9C07A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2D Conversion Verification</w:t>
      </w:r>
    </w:p>
    <w:p w14:paraId="4FDE3482"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&amp; p : polar_points) {</w:t>
      </w:r>
    </w:p>
    <w:p w14:paraId="1A914AE7"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 = p.first;</w:t>
      </w:r>
    </w:p>
    <w:p w14:paraId="52F33411"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theta = p.second;</w:t>
      </w:r>
    </w:p>
    <w:p w14:paraId="57215A33"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358E3131"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Use std::pair to hold the returned values</w:t>
      </w:r>
    </w:p>
    <w:p w14:paraId="2B01F666"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pair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cartesian_coords = polar_to_cartesian(r, theta);</w:t>
      </w:r>
    </w:p>
    <w:p w14:paraId="0556797B"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pair</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polar_coords = cartesian_to_polar(cartesian_coords.first, cartesian_coords.second);</w:t>
      </w:r>
    </w:p>
    <w:p w14:paraId="617F0FAA"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6288DE7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Access elements through .first and .second</w:t>
      </w:r>
    </w:p>
    <w:p w14:paraId="37CCA400"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"Original (r, theta):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theta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Cartesian (x, y): ("</w:t>
      </w:r>
    </w:p>
    <w:p w14:paraId="40BC6320"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cartesian_coords.first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cartesian_coords.second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Reconverted (r, theta): ("</w:t>
      </w:r>
    </w:p>
    <w:p w14:paraId="16339546"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polar_coords.first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polar_coords.second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53F25F51"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43F8BCF"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p>
    <w:p w14:paraId="64E32E75"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7A7A296C" w14:textId="77777777" w:rsidR="000C7D4B" w:rsidRDefault="000C7D4B" w:rsidP="000C7D4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C47E312" w14:textId="5CF0486A" w:rsidR="00FA2EEB" w:rsidRPr="00FA2EEB" w:rsidRDefault="000C7D4B" w:rsidP="000C7D4B">
      <w:pPr>
        <w:pStyle w:val="a3"/>
        <w:rPr>
          <w:rFonts w:ascii="Verdana" w:hAnsi="Verdana"/>
          <w:lang w:val="en-US"/>
        </w:rPr>
      </w:pPr>
      <w:r>
        <w:rPr>
          <w:noProof/>
        </w:rPr>
        <w:drawing>
          <wp:inline distT="0" distB="0" distL="0" distR="0" wp14:anchorId="47D445D0" wp14:editId="2A708B48">
            <wp:extent cx="7291070" cy="78359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91070" cy="783590"/>
                    </a:xfrm>
                    <a:prstGeom prst="rect">
                      <a:avLst/>
                    </a:prstGeom>
                  </pic:spPr>
                </pic:pic>
              </a:graphicData>
            </a:graphic>
          </wp:inline>
        </w:drawing>
      </w:r>
    </w:p>
    <w:p w14:paraId="132F8ACD" w14:textId="540544A6" w:rsidR="00FA2EEB" w:rsidRDefault="00FA2EEB" w:rsidP="000C7D4B">
      <w:pPr>
        <w:pStyle w:val="a3"/>
        <w:rPr>
          <w:rFonts w:ascii="Verdana" w:hAnsi="Verdana"/>
          <w:b/>
          <w:bCs/>
          <w:color w:val="FF0000"/>
          <w:lang w:val="en-US"/>
        </w:rPr>
      </w:pPr>
      <w:r w:rsidRPr="00FA2EEB">
        <w:rPr>
          <w:rFonts w:ascii="Verdana" w:hAnsi="Verdana"/>
          <w:b/>
          <w:bCs/>
          <w:color w:val="FF0000"/>
          <w:lang w:val="en-US"/>
        </w:rPr>
        <w:t>3D</w:t>
      </w:r>
    </w:p>
    <w:p w14:paraId="434410A1"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253ECB02"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&lt;cmath&gt;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math functions like sin, cos, sqrt, atan2, acos</w:t>
      </w:r>
    </w:p>
    <w:p w14:paraId="74FEC006"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std::vector</w:t>
      </w:r>
    </w:p>
    <w:p w14:paraId="6C199E23"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&lt;tuple&gt;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std::tuple</w:t>
      </w:r>
    </w:p>
    <w:p w14:paraId="2DD49D93"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&lt;utility&gt;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std::pair</w:t>
      </w:r>
    </w:p>
    <w:p w14:paraId="50ADE9CB"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std::setprecision</w:t>
      </w:r>
    </w:p>
    <w:p w14:paraId="3AEEDEF9"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78ECC235"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3.14159265358979323846</w:t>
      </w:r>
    </w:p>
    <w:p w14:paraId="2DE35D99"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068A7141"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Coordinate conversion functions</w:t>
      </w:r>
    </w:p>
    <w:p w14:paraId="082786B6"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spherical_to_cartesian(</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w:t>
      </w:r>
    </w:p>
    <w:p w14:paraId="6F679B27"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cos(</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74B8195B"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sin(</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55B1B15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z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cos(</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w:t>
      </w:r>
    </w:p>
    <w:p w14:paraId="1CEE3FFD"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x, y, z };</w:t>
      </w:r>
    </w:p>
    <w:p w14:paraId="7B198268"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1CACC426"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2AED9CBB"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cartesian_to_spherical(</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w:t>
      </w:r>
      <w:r>
        <w:rPr>
          <w:rFonts w:ascii="Cascadia Mono" w:hAnsi="Cascadia Mono" w:cs="Cascadia Mono"/>
          <w:color w:val="000000"/>
          <w:sz w:val="19"/>
          <w:szCs w:val="19"/>
          <w:highlight w:val="white"/>
        </w:rPr>
        <w:t>) {</w:t>
      </w:r>
    </w:p>
    <w:p w14:paraId="78A26AE0"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 = sqrt(</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z</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z</w:t>
      </w:r>
      <w:r>
        <w:rPr>
          <w:rFonts w:ascii="Cascadia Mono" w:hAnsi="Cascadia Mono" w:cs="Cascadia Mono"/>
          <w:color w:val="000000"/>
          <w:sz w:val="19"/>
          <w:szCs w:val="19"/>
          <w:highlight w:val="white"/>
        </w:rPr>
        <w:t>);</w:t>
      </w:r>
    </w:p>
    <w:p w14:paraId="09EB1561"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theta = atan2(</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w:t>
      </w:r>
    </w:p>
    <w:p w14:paraId="1A9FE369"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phi = acos(</w:t>
      </w:r>
      <w:r>
        <w:rPr>
          <w:rFonts w:ascii="Cascadia Mono" w:hAnsi="Cascadia Mono" w:cs="Cascadia Mono"/>
          <w:color w:val="808080"/>
          <w:sz w:val="19"/>
          <w:szCs w:val="19"/>
          <w:highlight w:val="white"/>
        </w:rPr>
        <w:t>z</w:t>
      </w:r>
      <w:r>
        <w:rPr>
          <w:rFonts w:ascii="Cascadia Mono" w:hAnsi="Cascadia Mono" w:cs="Cascadia Mono"/>
          <w:color w:val="000000"/>
          <w:sz w:val="19"/>
          <w:szCs w:val="19"/>
          <w:highlight w:val="white"/>
        </w:rPr>
        <w:t xml:space="preserve"> / rho);</w:t>
      </w:r>
    </w:p>
    <w:p w14:paraId="02E3FD54"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rho, theta, phi };</w:t>
      </w:r>
    </w:p>
    <w:p w14:paraId="7F7A2C3F"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D005797"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612CF938"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14:paraId="1561D07C"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Sample points for conversion verification</w:t>
      </w:r>
    </w:p>
    <w:p w14:paraId="6487D12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&gt;&gt; spherical_points = {</w:t>
      </w:r>
    </w:p>
    <w:p w14:paraId="4970AB06"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{5,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4,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3},</w:t>
      </w:r>
    </w:p>
    <w:p w14:paraId="025DF2C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{10,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3,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6},</w:t>
      </w:r>
    </w:p>
    <w:p w14:paraId="69387258"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{7,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6,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4}</w:t>
      </w:r>
    </w:p>
    <w:p w14:paraId="35878BF0"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C104B3C"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0822F67F"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3D Conversion Verification</w:t>
      </w:r>
    </w:p>
    <w:p w14:paraId="4057145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&amp; p : spherical_points) {</w:t>
      </w:r>
    </w:p>
    <w:p w14:paraId="67B536C2"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 theta, phi;</w:t>
      </w:r>
    </w:p>
    <w:p w14:paraId="2E029DCC"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 theta, phi)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  </w:t>
      </w:r>
      <w:r>
        <w:rPr>
          <w:rFonts w:ascii="Cascadia Mono" w:hAnsi="Cascadia Mono" w:cs="Cascadia Mono"/>
          <w:color w:val="008000"/>
          <w:sz w:val="19"/>
          <w:szCs w:val="19"/>
          <w:highlight w:val="white"/>
        </w:rPr>
        <w:t>// Unpack spherical coordinates</w:t>
      </w:r>
    </w:p>
    <w:p w14:paraId="356C7579"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1CE37F0C"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Convert spherical to Cartesian</w:t>
      </w:r>
    </w:p>
    <w:p w14:paraId="5E8DABE6"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 y, z;  </w:t>
      </w:r>
      <w:r>
        <w:rPr>
          <w:rFonts w:ascii="Cascadia Mono" w:hAnsi="Cascadia Mono" w:cs="Cascadia Mono"/>
          <w:color w:val="008000"/>
          <w:sz w:val="19"/>
          <w:szCs w:val="19"/>
          <w:highlight w:val="white"/>
        </w:rPr>
        <w:t>// Declare Cartesian coordinates</w:t>
      </w:r>
    </w:p>
    <w:p w14:paraId="7C088DC3"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std::tie(x, y, z)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spherical_to_cartesian(rho, theta, phi);</w:t>
      </w:r>
    </w:p>
    <w:p w14:paraId="6F3371AA"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239C8277"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Convert back from Cartesian to spherical</w:t>
      </w:r>
    </w:p>
    <w:p w14:paraId="4645E4E0"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rho_new, theta_new, phi_new;  </w:t>
      </w:r>
      <w:r>
        <w:rPr>
          <w:rFonts w:ascii="Cascadia Mono" w:hAnsi="Cascadia Mono" w:cs="Cascadia Mono"/>
          <w:color w:val="008000"/>
          <w:sz w:val="19"/>
          <w:szCs w:val="19"/>
          <w:highlight w:val="white"/>
        </w:rPr>
        <w:t>// Declare new spherical coordinates</w:t>
      </w:r>
    </w:p>
    <w:p w14:paraId="026A3075"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std::tie(rho_new, theta_new, phi_new)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cartesian_to_spherical(x, y, z);</w:t>
      </w:r>
    </w:p>
    <w:p w14:paraId="3ED1AC21"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0CC54D9A"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Output the results</w:t>
      </w:r>
    </w:p>
    <w:p w14:paraId="083ECEBC"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std::setprecision(4); </w:t>
      </w:r>
      <w:r>
        <w:rPr>
          <w:rFonts w:ascii="Cascadia Mono" w:hAnsi="Cascadia Mono" w:cs="Cascadia Mono"/>
          <w:color w:val="008000"/>
          <w:sz w:val="19"/>
          <w:szCs w:val="19"/>
          <w:highlight w:val="white"/>
        </w:rPr>
        <w:t>// Format output to 4 decimal places</w:t>
      </w:r>
    </w:p>
    <w:p w14:paraId="6C8DC834"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"Original (rho, theta, phi):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rho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theta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phi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Cartesian (x, y, z): ("</w:t>
      </w:r>
    </w:p>
    <w:p w14:paraId="16465ECA"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x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y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z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-&gt; Reconverted (rho, theta, phi): ("</w:t>
      </w:r>
    </w:p>
    <w:p w14:paraId="24AF3471"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rho_new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theta_new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phi_new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707B8A58"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E77541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p>
    <w:p w14:paraId="52E2F05E" w14:textId="77777777" w:rsid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692785BE" w14:textId="24FEC5A0" w:rsidR="00FA2EEB" w:rsidRPr="00FA2EEB" w:rsidRDefault="00FA2EEB" w:rsidP="00FA2EE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0B872F85" w14:textId="3D1BC6C3" w:rsidR="00FA2EEB" w:rsidRPr="000C7D4B" w:rsidRDefault="00FA2EEB" w:rsidP="000C7D4B">
      <w:pPr>
        <w:pStyle w:val="a3"/>
        <w:rPr>
          <w:rFonts w:ascii="Verdana" w:hAnsi="Verdana"/>
        </w:rPr>
      </w:pPr>
      <w:r>
        <w:rPr>
          <w:noProof/>
        </w:rPr>
        <w:drawing>
          <wp:inline distT="0" distB="0" distL="0" distR="0" wp14:anchorId="6DA507CB" wp14:editId="28091492">
            <wp:extent cx="7291070" cy="5365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1070" cy="536575"/>
                    </a:xfrm>
                    <a:prstGeom prst="rect">
                      <a:avLst/>
                    </a:prstGeom>
                  </pic:spPr>
                </pic:pic>
              </a:graphicData>
            </a:graphic>
          </wp:inline>
        </w:drawing>
      </w:r>
    </w:p>
    <w:p w14:paraId="4DBEF4FA" w14:textId="31D2FB2A" w:rsidR="00FA2EEB" w:rsidRPr="00FA2EEB" w:rsidRDefault="00FA2EEB" w:rsidP="00FA2EEB">
      <w:pPr>
        <w:pStyle w:val="a3"/>
        <w:rPr>
          <w:b/>
          <w:bCs/>
        </w:rPr>
      </w:pPr>
      <w:r w:rsidRPr="00FA2EEB">
        <w:rPr>
          <w:rFonts w:ascii="Verdana" w:hAnsi="Verdana"/>
          <w:b/>
          <w:bCs/>
          <w:lang w:val="en-US"/>
        </w:rPr>
        <w:t>2</w:t>
      </w:r>
      <w:r w:rsidRPr="00FA2EEB">
        <w:rPr>
          <w:rFonts w:ascii="Verdana" w:hAnsi="Verdana"/>
          <w:b/>
          <w:bCs/>
          <w:lang w:val="en-US"/>
        </w:rPr>
        <w:t>)</w:t>
      </w:r>
      <w:r w:rsidRPr="00FA2EEB">
        <w:rPr>
          <w:rFonts w:ascii="Verdana" w:hAnsi="Verdana"/>
          <w:b/>
          <w:bCs/>
        </w:rPr>
        <w:t xml:space="preserve"> Distance Calculation in the Spherical Coordinate System:</w:t>
      </w:r>
      <w:r w:rsidRPr="00FA2EEB">
        <w:rPr>
          <w:b/>
          <w:bCs/>
        </w:rPr>
        <w:t xml:space="preserve"> </w:t>
      </w:r>
      <w:r w:rsidRPr="00FA2EEB">
        <w:rPr>
          <w:rFonts w:ascii="Verdana" w:hAnsi="Verdana"/>
          <w:b/>
          <w:bCs/>
        </w:rPr>
        <w:t xml:space="preserve"> </w:t>
      </w:r>
    </w:p>
    <w:p w14:paraId="3C7944D0" w14:textId="77777777" w:rsidR="00FA2EEB" w:rsidRPr="00FA2EEB" w:rsidRDefault="00FA2EEB" w:rsidP="00FA2EEB">
      <w:pPr>
        <w:pStyle w:val="a3"/>
        <w:rPr>
          <w:rFonts w:ascii="Verdana" w:hAnsi="Verdana"/>
        </w:rPr>
      </w:pPr>
      <w:r w:rsidRPr="00FA2EEB">
        <w:rPr>
          <w:rFonts w:ascii="Verdana" w:hAnsi="Verdana"/>
        </w:rPr>
        <w:t xml:space="preserve">Compute the distance between points in the spherical coordinate system using two methods: </w:t>
      </w:r>
    </w:p>
    <w:p w14:paraId="1351BA9B" w14:textId="7B2F8B3F" w:rsidR="00FA2EEB" w:rsidRPr="00FA2EEB" w:rsidRDefault="00FA2EEB" w:rsidP="00FA2EEB">
      <w:pPr>
        <w:pStyle w:val="a3"/>
        <w:numPr>
          <w:ilvl w:val="0"/>
          <w:numId w:val="4"/>
        </w:numPr>
        <w:rPr>
          <w:rFonts w:ascii="Verdana" w:hAnsi="Verdana"/>
        </w:rPr>
      </w:pPr>
      <w:r w:rsidRPr="00FA2EEB">
        <w:rPr>
          <w:rFonts w:ascii="Verdana" w:hAnsi="Verdana"/>
        </w:rPr>
        <w:t xml:space="preserve">Cartesian Coordinate System: Use the standard formula for calculating straight-line distance in two-dimensional and three-dimensional spaces. </w:t>
      </w:r>
    </w:p>
    <w:p w14:paraId="41707F7C" w14:textId="36776478" w:rsidR="00FA2EEB" w:rsidRPr="00FA2EEB" w:rsidRDefault="00FA2EEB" w:rsidP="00FA2EEB">
      <w:pPr>
        <w:pStyle w:val="a3"/>
        <w:numPr>
          <w:ilvl w:val="0"/>
          <w:numId w:val="4"/>
        </w:numPr>
        <w:rPr>
          <w:rFonts w:ascii="Verdana" w:hAnsi="Verdana"/>
        </w:rPr>
      </w:pPr>
      <w:r w:rsidRPr="00FA2EEB">
        <w:rPr>
          <w:rFonts w:ascii="Verdana" w:hAnsi="Verdana"/>
        </w:rPr>
        <w:t xml:space="preserve">Polar Coordinate System: Use the formula for calculating the distance between points in a two-dimensional space. </w:t>
      </w:r>
    </w:p>
    <w:p w14:paraId="13D79436" w14:textId="76EB38FB" w:rsidR="00FA2EEB" w:rsidRPr="00FA2EEB" w:rsidRDefault="00FA2EEB" w:rsidP="00FA2EEB">
      <w:pPr>
        <w:pStyle w:val="a3"/>
        <w:numPr>
          <w:ilvl w:val="0"/>
          <w:numId w:val="4"/>
        </w:numPr>
        <w:rPr>
          <w:rFonts w:ascii="Verdana" w:hAnsi="Verdana"/>
        </w:rPr>
      </w:pPr>
      <w:r w:rsidRPr="00FA2EEB">
        <w:rPr>
          <w:rFonts w:ascii="Verdana" w:hAnsi="Verdana"/>
        </w:rPr>
        <w:t xml:space="preserve">Spherical Coordinate System: Compute the distance between points using two methods: </w:t>
      </w:r>
    </w:p>
    <w:p w14:paraId="505D9F20" w14:textId="60B963A9" w:rsidR="00FA2EEB" w:rsidRPr="00FA2EEB" w:rsidRDefault="00FA2EEB" w:rsidP="00FA2EEB">
      <w:pPr>
        <w:pStyle w:val="a3"/>
        <w:numPr>
          <w:ilvl w:val="0"/>
          <w:numId w:val="5"/>
        </w:numPr>
        <w:rPr>
          <w:rFonts w:ascii="Verdana" w:hAnsi="Verdana"/>
        </w:rPr>
      </w:pPr>
      <w:r w:rsidRPr="00FA2EEB">
        <w:rPr>
          <w:rFonts w:ascii="Verdana" w:hAnsi="Verdana"/>
        </w:rPr>
        <w:t xml:space="preserve">Through the volume of the sphere: Use the formula for straight-line distance in three-dimensional space. </w:t>
      </w:r>
    </w:p>
    <w:p w14:paraId="32AE81B7" w14:textId="4D551928" w:rsidR="00FA2EEB" w:rsidRPr="00FA2EEB" w:rsidRDefault="00FA2EEB" w:rsidP="00FA2EEB">
      <w:pPr>
        <w:pStyle w:val="a3"/>
        <w:numPr>
          <w:ilvl w:val="0"/>
          <w:numId w:val="5"/>
        </w:numPr>
        <w:rPr>
          <w:rFonts w:ascii="Verdana" w:hAnsi="Verdana"/>
        </w:rPr>
      </w:pPr>
      <w:r w:rsidRPr="00FA2EEB">
        <w:rPr>
          <w:rFonts w:ascii="Verdana" w:hAnsi="Verdana"/>
        </w:rPr>
        <w:t>Along the surface of the sphere: Use the formula for great-circle distance.</w:t>
      </w:r>
    </w:p>
    <w:p w14:paraId="0FADA88E" w14:textId="54B2FCA8" w:rsidR="00FA2EEB" w:rsidRPr="00B200E2" w:rsidRDefault="00FA2EEB" w:rsidP="00FA2EEB">
      <w:pPr>
        <w:pStyle w:val="a3"/>
        <w:rPr>
          <w:rFonts w:ascii="Verdana" w:hAnsi="Verdana"/>
          <w:b/>
          <w:bCs/>
          <w:lang w:val="en-US"/>
        </w:rPr>
      </w:pPr>
      <w:r w:rsidRPr="00B200E2">
        <w:rPr>
          <w:rFonts w:ascii="Verdana" w:hAnsi="Verdana"/>
          <w:b/>
          <w:bCs/>
          <w:lang w:val="en-US"/>
        </w:rPr>
        <w:t>Code listing and result:</w:t>
      </w:r>
    </w:p>
    <w:p w14:paraId="7905C8A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6DEF742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&lt;cmath&gt;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Required for mathematical functions</w:t>
      </w:r>
    </w:p>
    <w:p w14:paraId="1646D82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std::vector</w:t>
      </w:r>
    </w:p>
    <w:p w14:paraId="36DF12A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&lt;tuple&gt;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std::tuple</w:t>
      </w:r>
    </w:p>
    <w:p w14:paraId="26DA88C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std::setprecision</w:t>
      </w:r>
    </w:p>
    <w:p w14:paraId="28BCF48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3FEDE6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3.14159265358979323846</w:t>
      </w:r>
    </w:p>
    <w:p w14:paraId="13A5ED35"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5F89C61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convert spherical coordinates to Cartesian coordinates</w:t>
      </w:r>
    </w:p>
    <w:p w14:paraId="4382721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spherical_to_cartesian(</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w:t>
      </w:r>
    </w:p>
    <w:p w14:paraId="7E60E77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cos(</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669C1EF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sin(</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0E5CAAB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z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cos(</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w:t>
      </w:r>
    </w:p>
    <w:p w14:paraId="140D34A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x, y, z };</w:t>
      </w:r>
    </w:p>
    <w:p w14:paraId="59A990C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251A2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F68686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calculate the straight-line distance in Cartesian coordinates</w:t>
      </w:r>
    </w:p>
    <w:p w14:paraId="6379763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cartesian_distance(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z2</w:t>
      </w:r>
      <w:r>
        <w:rPr>
          <w:rFonts w:ascii="Cascadia Mono" w:hAnsi="Cascadia Mono" w:cs="Cascadia Mono"/>
          <w:color w:val="000000"/>
          <w:sz w:val="19"/>
          <w:szCs w:val="19"/>
          <w:highlight w:val="white"/>
        </w:rPr>
        <w:t>) {</w:t>
      </w:r>
    </w:p>
    <w:p w14:paraId="45B98E6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sqrt(pow(</w:t>
      </w:r>
      <w:r>
        <w:rPr>
          <w:rFonts w:ascii="Cascadia Mono" w:hAnsi="Cascadia Mono" w:cs="Cascadia Mono"/>
          <w:color w:val="808080"/>
          <w:sz w:val="19"/>
          <w:szCs w:val="19"/>
          <w:highlight w:val="white"/>
        </w:rPr>
        <w:t>x2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x1</w:t>
      </w:r>
      <w:r>
        <w:rPr>
          <w:rFonts w:ascii="Cascadia Mono" w:hAnsi="Cascadia Mono" w:cs="Cascadia Mono"/>
          <w:color w:val="000000"/>
          <w:sz w:val="19"/>
          <w:szCs w:val="19"/>
          <w:highlight w:val="white"/>
        </w:rPr>
        <w:t>, 2) + pow(</w:t>
      </w:r>
      <w:r>
        <w:rPr>
          <w:rFonts w:ascii="Cascadia Mono" w:hAnsi="Cascadia Mono" w:cs="Cascadia Mono"/>
          <w:color w:val="808080"/>
          <w:sz w:val="19"/>
          <w:szCs w:val="19"/>
          <w:highlight w:val="white"/>
        </w:rPr>
        <w:t>y2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y1</w:t>
      </w:r>
      <w:r>
        <w:rPr>
          <w:rFonts w:ascii="Cascadia Mono" w:hAnsi="Cascadia Mono" w:cs="Cascadia Mono"/>
          <w:color w:val="000000"/>
          <w:sz w:val="19"/>
          <w:szCs w:val="19"/>
          <w:highlight w:val="white"/>
        </w:rPr>
        <w:t>, 2) + pow(</w:t>
      </w:r>
      <w:r>
        <w:rPr>
          <w:rFonts w:ascii="Cascadia Mono" w:hAnsi="Cascadia Mono" w:cs="Cascadia Mono"/>
          <w:color w:val="808080"/>
          <w:sz w:val="19"/>
          <w:szCs w:val="19"/>
          <w:highlight w:val="white"/>
        </w:rPr>
        <w:t>z2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z1</w:t>
      </w:r>
      <w:r>
        <w:rPr>
          <w:rFonts w:ascii="Cascadia Mono" w:hAnsi="Cascadia Mono" w:cs="Cascadia Mono"/>
          <w:color w:val="000000"/>
          <w:sz w:val="19"/>
          <w:szCs w:val="19"/>
          <w:highlight w:val="white"/>
        </w:rPr>
        <w:t>, 2));</w:t>
      </w:r>
    </w:p>
    <w:p w14:paraId="7A97C3A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B39C22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61D9F59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compute the distance between two points in spherical coordinates</w:t>
      </w:r>
    </w:p>
    <w:p w14:paraId="01B0384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spherical_distance(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 {</w:t>
      </w:r>
    </w:p>
    <w:p w14:paraId="606C47D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Convert spherical to Cartesian</w:t>
      </w:r>
    </w:p>
    <w:p w14:paraId="350C346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x1, y1, z1;  </w:t>
      </w:r>
      <w:r>
        <w:rPr>
          <w:rFonts w:ascii="Cascadia Mono" w:hAnsi="Cascadia Mono" w:cs="Cascadia Mono"/>
          <w:color w:val="008000"/>
          <w:sz w:val="19"/>
          <w:szCs w:val="19"/>
          <w:highlight w:val="white"/>
        </w:rPr>
        <w:t>// Declare Cartesian coordinates for first point</w:t>
      </w:r>
    </w:p>
    <w:p w14:paraId="30445B7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std::tie(x1, y1, z1)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spherical_to_cartesian(</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w:t>
      </w:r>
    </w:p>
    <w:p w14:paraId="4974E51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248500B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x2, y2, z2;  </w:t>
      </w:r>
      <w:r>
        <w:rPr>
          <w:rFonts w:ascii="Cascadia Mono" w:hAnsi="Cascadia Mono" w:cs="Cascadia Mono"/>
          <w:color w:val="008000"/>
          <w:sz w:val="19"/>
          <w:szCs w:val="19"/>
          <w:highlight w:val="white"/>
        </w:rPr>
        <w:t>// Declare Cartesian coordinates for second point</w:t>
      </w:r>
    </w:p>
    <w:p w14:paraId="1D7A2FA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std::tie(x2, y2, z2)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spherical_to_cartesian(</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w:t>
      </w:r>
    </w:p>
    <w:p w14:paraId="7382B6B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8A95CC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and return the distance</w:t>
      </w:r>
    </w:p>
    <w:p w14:paraId="145942B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cartesian_distance(x1, y1, z1, x2, y2, z2);</w:t>
      </w:r>
    </w:p>
    <w:p w14:paraId="3F6058A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E356B5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263A15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14:paraId="1330DA5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Example points in spherical coordinates</w:t>
      </w:r>
    </w:p>
    <w:p w14:paraId="54346E9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rho1 = 5.0, theta1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4, phi1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3; </w:t>
      </w:r>
      <w:r>
        <w:rPr>
          <w:rFonts w:ascii="Cascadia Mono" w:hAnsi="Cascadia Mono" w:cs="Cascadia Mono"/>
          <w:color w:val="008000"/>
          <w:sz w:val="19"/>
          <w:szCs w:val="19"/>
          <w:highlight w:val="white"/>
        </w:rPr>
        <w:t>// Point 1</w:t>
      </w:r>
    </w:p>
    <w:p w14:paraId="7A83081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rho2 = 10.0, theta2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3, phi2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 6; </w:t>
      </w:r>
      <w:r>
        <w:rPr>
          <w:rFonts w:ascii="Cascadia Mono" w:hAnsi="Cascadia Mono" w:cs="Cascadia Mono"/>
          <w:color w:val="008000"/>
          <w:sz w:val="19"/>
          <w:szCs w:val="19"/>
          <w:highlight w:val="white"/>
        </w:rPr>
        <w:t>// Point 2</w:t>
      </w:r>
    </w:p>
    <w:p w14:paraId="0FDA62E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810036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distance between the two points in spherical coordinates</w:t>
      </w:r>
    </w:p>
    <w:p w14:paraId="295FE3C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distance = spherical_distance(rho1, theta1, phi1, rho2, theta2, phi2);</w:t>
      </w:r>
    </w:p>
    <w:p w14:paraId="5EB152A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53BDC8C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Output the result</w:t>
      </w:r>
    </w:p>
    <w:p w14:paraId="32CD80B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std::setprecision(4); </w:t>
      </w:r>
      <w:r>
        <w:rPr>
          <w:rFonts w:ascii="Cascadia Mono" w:hAnsi="Cascadia Mono" w:cs="Cascadia Mono"/>
          <w:color w:val="008000"/>
          <w:sz w:val="19"/>
          <w:szCs w:val="19"/>
          <w:highlight w:val="white"/>
        </w:rPr>
        <w:t>// Format output to 4 decimal places</w:t>
      </w:r>
    </w:p>
    <w:p w14:paraId="10D0E72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"Distance between points: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distance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w:t>
      </w:r>
      <w:r>
        <w:rPr>
          <w:rFonts w:ascii="Cascadia Mono" w:hAnsi="Cascadia Mono" w:cs="Cascadia Mono"/>
          <w:color w:val="000000"/>
          <w:sz w:val="19"/>
          <w:szCs w:val="19"/>
          <w:highlight w:val="white"/>
        </w:rPr>
        <w:t>;</w:t>
      </w:r>
    </w:p>
    <w:p w14:paraId="394136E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5E45DC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2E9F03F7" w14:textId="660B5D1F" w:rsidR="00FA2EEB" w:rsidRP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0D08EB2" w14:textId="610E092B" w:rsidR="00FA2EEB" w:rsidRDefault="00FA2EEB" w:rsidP="00FA2EEB">
      <w:pPr>
        <w:pStyle w:val="a3"/>
        <w:rPr>
          <w:rFonts w:ascii="Verdana" w:hAnsi="Verdana"/>
          <w:lang w:val="en-US"/>
        </w:rPr>
      </w:pPr>
      <w:r>
        <w:rPr>
          <w:noProof/>
        </w:rPr>
        <w:drawing>
          <wp:inline distT="0" distB="0" distL="0" distR="0" wp14:anchorId="728298A0" wp14:editId="17262272">
            <wp:extent cx="4541914" cy="4953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914" cy="495343"/>
                    </a:xfrm>
                    <a:prstGeom prst="rect">
                      <a:avLst/>
                    </a:prstGeom>
                  </pic:spPr>
                </pic:pic>
              </a:graphicData>
            </a:graphic>
          </wp:inline>
        </w:drawing>
      </w:r>
    </w:p>
    <w:p w14:paraId="02E58976" w14:textId="77777777" w:rsidR="00B200E2" w:rsidRPr="00B200E2" w:rsidRDefault="00B200E2" w:rsidP="00B200E2">
      <w:pPr>
        <w:pStyle w:val="a3"/>
        <w:rPr>
          <w:rFonts w:ascii="Verdana" w:hAnsi="Verdana"/>
        </w:rPr>
      </w:pPr>
      <w:r>
        <w:rPr>
          <w:rFonts w:ascii="Verdana" w:hAnsi="Verdana"/>
          <w:lang w:val="en-US"/>
        </w:rPr>
        <w:t xml:space="preserve">3) </w:t>
      </w:r>
      <w:r w:rsidRPr="00B200E2">
        <w:rPr>
          <w:rFonts w:ascii="Verdana" w:hAnsi="Verdana"/>
        </w:rPr>
        <w:t xml:space="preserve">Performance Benchmarks: </w:t>
      </w:r>
    </w:p>
    <w:p w14:paraId="635D4EDF" w14:textId="77777777" w:rsidR="00B200E2" w:rsidRDefault="00B200E2" w:rsidP="00B200E2">
      <w:pPr>
        <w:pStyle w:val="a3"/>
        <w:rPr>
          <w:rFonts w:ascii="Verdana" w:hAnsi="Verdana"/>
        </w:rPr>
      </w:pPr>
      <w:r>
        <w:rPr>
          <w:rFonts w:ascii="Verdana" w:hAnsi="Verdana"/>
          <w:lang w:val="en-US"/>
        </w:rPr>
        <w:t xml:space="preserve">- </w:t>
      </w:r>
      <w:r w:rsidRPr="00B200E2">
        <w:rPr>
          <w:rFonts w:ascii="Verdana" w:hAnsi="Verdana"/>
        </w:rPr>
        <w:t xml:space="preserve">Generate an array of coordinate pairs in each coordinate system (Cartesian, polar, spherical). </w:t>
      </w:r>
    </w:p>
    <w:p w14:paraId="6CC218FC" w14:textId="0DA7B920" w:rsidR="00B200E2" w:rsidRPr="00B200E2" w:rsidRDefault="00B200E2" w:rsidP="00B200E2">
      <w:pPr>
        <w:pStyle w:val="a3"/>
        <w:rPr>
          <w:rFonts w:ascii="Verdana" w:hAnsi="Verdana"/>
        </w:rPr>
      </w:pPr>
      <w:r>
        <w:rPr>
          <w:rFonts w:ascii="Verdana" w:hAnsi="Verdana"/>
          <w:lang w:val="en-US"/>
        </w:rPr>
        <w:t xml:space="preserve">- </w:t>
      </w:r>
      <w:r w:rsidRPr="00B200E2">
        <w:rPr>
          <w:rFonts w:ascii="Verdana" w:hAnsi="Verdana"/>
        </w:rPr>
        <w:t xml:space="preserve">Compute the distances between these points for each coordinate system. </w:t>
      </w:r>
    </w:p>
    <w:p w14:paraId="6D455F59" w14:textId="66E44460" w:rsidR="00B200E2" w:rsidRPr="00B200E2" w:rsidRDefault="00B200E2" w:rsidP="00B200E2">
      <w:pPr>
        <w:pStyle w:val="a3"/>
        <w:rPr>
          <w:rFonts w:ascii="Verdana" w:hAnsi="Verdana"/>
        </w:rPr>
      </w:pPr>
      <w:r>
        <w:rPr>
          <w:rFonts w:ascii="Verdana" w:hAnsi="Verdana"/>
          <w:lang w:val="en-US"/>
        </w:rPr>
        <w:t xml:space="preserve">- </w:t>
      </w:r>
      <w:r w:rsidRPr="00B200E2">
        <w:rPr>
          <w:rFonts w:ascii="Verdana" w:hAnsi="Verdana"/>
        </w:rPr>
        <w:t xml:space="preserve">Measure the computation time for each coordinate system. </w:t>
      </w:r>
    </w:p>
    <w:p w14:paraId="1967D770" w14:textId="7675BA9E" w:rsidR="00B200E2" w:rsidRDefault="00B200E2" w:rsidP="00B200E2">
      <w:pPr>
        <w:pStyle w:val="a3"/>
        <w:rPr>
          <w:rFonts w:ascii="Verdana" w:hAnsi="Verdana"/>
        </w:rPr>
      </w:pPr>
      <w:r>
        <w:rPr>
          <w:rFonts w:ascii="Verdana" w:hAnsi="Verdana"/>
          <w:lang w:val="en-US"/>
        </w:rPr>
        <w:t xml:space="preserve">- </w:t>
      </w:r>
      <w:r w:rsidRPr="00B200E2">
        <w:rPr>
          <w:rFonts w:ascii="Verdana" w:hAnsi="Verdana"/>
        </w:rPr>
        <w:t xml:space="preserve">Choose an array size that results in minimal variability in benchmarking results between runs (a recommended array size is 10,000 to 100,000 points). </w:t>
      </w:r>
    </w:p>
    <w:p w14:paraId="611268EA" w14:textId="77777777" w:rsidR="00B200E2" w:rsidRPr="00B200E2" w:rsidRDefault="00B200E2" w:rsidP="00B200E2">
      <w:pPr>
        <w:pStyle w:val="a3"/>
        <w:rPr>
          <w:rFonts w:ascii="Verdana" w:hAnsi="Verdana"/>
          <w:b/>
          <w:bCs/>
          <w:lang w:val="en-US"/>
        </w:rPr>
      </w:pPr>
      <w:r w:rsidRPr="00B200E2">
        <w:rPr>
          <w:rFonts w:ascii="Verdana" w:hAnsi="Verdana"/>
          <w:b/>
          <w:bCs/>
          <w:lang w:val="en-US"/>
        </w:rPr>
        <w:t>Code listing and result:</w:t>
      </w:r>
    </w:p>
    <w:p w14:paraId="29A6B71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14:paraId="7BCB58C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&lt;cmath&gt;</w:t>
      </w:r>
    </w:p>
    <w:p w14:paraId="4319BF8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&lt;vector&gt;</w:t>
      </w:r>
    </w:p>
    <w:p w14:paraId="4DD68EC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&lt;tuple&gt;</w:t>
      </w:r>
    </w:p>
    <w:p w14:paraId="3B2FC96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&lt;iomanip&gt;</w:t>
      </w:r>
    </w:p>
    <w:p w14:paraId="334F145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&lt;chrono&gt;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timing</w:t>
      </w:r>
    </w:p>
    <w:p w14:paraId="7BCD35B5"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&lt;cstdlib&gt;</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For random number generation</w:t>
      </w:r>
    </w:p>
    <w:p w14:paraId="0A925F9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2C6AAB1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#define</w:t>
      </w:r>
      <w:r>
        <w:rPr>
          <w:rFonts w:ascii="Cascadia Mono" w:hAnsi="Cascadia Mono" w:cs="Cascadia Mono"/>
          <w:color w:val="000000"/>
          <w:sz w:val="19"/>
          <w:szCs w:val="19"/>
          <w:highlight w:val="white"/>
        </w:rPr>
        <w:t xml:space="preserve">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3.14159265358979323846</w:t>
      </w:r>
    </w:p>
    <w:p w14:paraId="1331FC1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FA04E9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prototypes</w:t>
      </w:r>
    </w:p>
    <w:p w14:paraId="43F5354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spherical_to_cartesian(</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w:t>
      </w:r>
    </w:p>
    <w:p w14:paraId="3109C70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cartesian_distance_3d(</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z2</w:t>
      </w:r>
      <w:r>
        <w:rPr>
          <w:rFonts w:ascii="Cascadia Mono" w:hAnsi="Cascadia Mono" w:cs="Cascadia Mono"/>
          <w:color w:val="000000"/>
          <w:sz w:val="19"/>
          <w:szCs w:val="19"/>
          <w:highlight w:val="white"/>
        </w:rPr>
        <w:t>);</w:t>
      </w:r>
    </w:p>
    <w:p w14:paraId="5F25100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great_circle_distance(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w:t>
      </w:r>
    </w:p>
    <w:p w14:paraId="2BE527D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spherical_distance(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w:t>
      </w:r>
    </w:p>
    <w:p w14:paraId="11359B7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generate_random_points(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std::</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&gt;&gt;&amp; </w:t>
      </w:r>
      <w:r>
        <w:rPr>
          <w:rFonts w:ascii="Cascadia Mono" w:hAnsi="Cascadia Mono" w:cs="Cascadia Mono"/>
          <w:color w:val="808080"/>
          <w:sz w:val="19"/>
          <w:szCs w:val="19"/>
          <w:highlight w:val="white"/>
        </w:rPr>
        <w:t>points_spherical</w:t>
      </w:r>
      <w:r>
        <w:rPr>
          <w:rFonts w:ascii="Cascadia Mono" w:hAnsi="Cascadia Mono" w:cs="Cascadia Mono"/>
          <w:color w:val="000000"/>
          <w:sz w:val="19"/>
          <w:szCs w:val="19"/>
          <w:highlight w:val="white"/>
        </w:rPr>
        <w:t>);</w:t>
      </w:r>
    </w:p>
    <w:p w14:paraId="509A584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C39AE8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convert spherical coordinates to Cartesian coordinates</w:t>
      </w:r>
    </w:p>
    <w:p w14:paraId="5BE8575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 spherical_to_cartesian(</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w:t>
      </w:r>
    </w:p>
    <w:p w14:paraId="7B6C761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cos(</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0AFAE1A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y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sin(</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 * sin(</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w:t>
      </w:r>
    </w:p>
    <w:p w14:paraId="55B00F1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z = </w:t>
      </w:r>
      <w:r>
        <w:rPr>
          <w:rFonts w:ascii="Cascadia Mono" w:hAnsi="Cascadia Mono" w:cs="Cascadia Mono"/>
          <w:color w:val="808080"/>
          <w:sz w:val="19"/>
          <w:szCs w:val="19"/>
          <w:highlight w:val="white"/>
        </w:rPr>
        <w:t>rho</w:t>
      </w:r>
      <w:r>
        <w:rPr>
          <w:rFonts w:ascii="Cascadia Mono" w:hAnsi="Cascadia Mono" w:cs="Cascadia Mono"/>
          <w:color w:val="000000"/>
          <w:sz w:val="19"/>
          <w:szCs w:val="19"/>
          <w:highlight w:val="white"/>
        </w:rPr>
        <w:t xml:space="preserve"> * cos(</w:t>
      </w:r>
      <w:r>
        <w:rPr>
          <w:rFonts w:ascii="Cascadia Mono" w:hAnsi="Cascadia Mono" w:cs="Cascadia Mono"/>
          <w:color w:val="808080"/>
          <w:sz w:val="19"/>
          <w:szCs w:val="19"/>
          <w:highlight w:val="white"/>
        </w:rPr>
        <w:t>phi</w:t>
      </w:r>
      <w:r>
        <w:rPr>
          <w:rFonts w:ascii="Cascadia Mono" w:hAnsi="Cascadia Mono" w:cs="Cascadia Mono"/>
          <w:color w:val="000000"/>
          <w:sz w:val="19"/>
          <w:szCs w:val="19"/>
          <w:highlight w:val="white"/>
        </w:rPr>
        <w:t>);</w:t>
      </w:r>
    </w:p>
    <w:p w14:paraId="5E4011D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 x, y, z };</w:t>
      </w:r>
    </w:p>
    <w:p w14:paraId="5AF9443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27B9D28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ECE973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calculate the straight-line distance in Cartesian coordinates</w:t>
      </w:r>
    </w:p>
    <w:p w14:paraId="768C748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cartesian_distance_3d(</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z2</w:t>
      </w:r>
      <w:r>
        <w:rPr>
          <w:rFonts w:ascii="Cascadia Mono" w:hAnsi="Cascadia Mono" w:cs="Cascadia Mono"/>
          <w:color w:val="000000"/>
          <w:sz w:val="19"/>
          <w:szCs w:val="19"/>
          <w:highlight w:val="white"/>
        </w:rPr>
        <w:t>) {</w:t>
      </w:r>
    </w:p>
    <w:p w14:paraId="055EF41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sqrt(pow(</w:t>
      </w:r>
      <w:r>
        <w:rPr>
          <w:rFonts w:ascii="Cascadia Mono" w:hAnsi="Cascadia Mono" w:cs="Cascadia Mono"/>
          <w:color w:val="808080"/>
          <w:sz w:val="19"/>
          <w:szCs w:val="19"/>
          <w:highlight w:val="white"/>
        </w:rPr>
        <w:t>x2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x1</w:t>
      </w:r>
      <w:r>
        <w:rPr>
          <w:rFonts w:ascii="Cascadia Mono" w:hAnsi="Cascadia Mono" w:cs="Cascadia Mono"/>
          <w:color w:val="000000"/>
          <w:sz w:val="19"/>
          <w:szCs w:val="19"/>
          <w:highlight w:val="white"/>
        </w:rPr>
        <w:t>, 2) + pow(</w:t>
      </w:r>
      <w:r>
        <w:rPr>
          <w:rFonts w:ascii="Cascadia Mono" w:hAnsi="Cascadia Mono" w:cs="Cascadia Mono"/>
          <w:color w:val="808080"/>
          <w:sz w:val="19"/>
          <w:szCs w:val="19"/>
          <w:highlight w:val="white"/>
        </w:rPr>
        <w:t>y2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y1</w:t>
      </w:r>
      <w:r>
        <w:rPr>
          <w:rFonts w:ascii="Cascadia Mono" w:hAnsi="Cascadia Mono" w:cs="Cascadia Mono"/>
          <w:color w:val="000000"/>
          <w:sz w:val="19"/>
          <w:szCs w:val="19"/>
          <w:highlight w:val="white"/>
        </w:rPr>
        <w:t>, 2) + pow(</w:t>
      </w:r>
      <w:r>
        <w:rPr>
          <w:rFonts w:ascii="Cascadia Mono" w:hAnsi="Cascadia Mono" w:cs="Cascadia Mono"/>
          <w:color w:val="808080"/>
          <w:sz w:val="19"/>
          <w:szCs w:val="19"/>
          <w:highlight w:val="white"/>
        </w:rPr>
        <w:t>z2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z1</w:t>
      </w:r>
      <w:r>
        <w:rPr>
          <w:rFonts w:ascii="Cascadia Mono" w:hAnsi="Cascadia Mono" w:cs="Cascadia Mono"/>
          <w:color w:val="000000"/>
          <w:sz w:val="19"/>
          <w:szCs w:val="19"/>
          <w:highlight w:val="white"/>
        </w:rPr>
        <w:t>, 2));</w:t>
      </w:r>
    </w:p>
    <w:p w14:paraId="26C73E9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44B8389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6A5EB7C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compute the distance between two points in spherical coordinates</w:t>
      </w:r>
    </w:p>
    <w:p w14:paraId="4EBCB0A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spherical_distance(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 {</w:t>
      </w:r>
    </w:p>
    <w:p w14:paraId="37D2817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Convert spherical to Cartesian</w:t>
      </w:r>
    </w:p>
    <w:p w14:paraId="21BE6B6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x1, y1, z1;</w:t>
      </w:r>
    </w:p>
    <w:p w14:paraId="212C3EB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std::tie(x1, y1, z1)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spherical_to_cartesian(</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w:t>
      </w:r>
    </w:p>
    <w:p w14:paraId="396DDD1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6C6F46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x2, y2, z2;</w:t>
      </w:r>
    </w:p>
    <w:p w14:paraId="599AC65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std::tie(x2, y2, z2)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spherical_to_cartesian(</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w:t>
      </w:r>
    </w:p>
    <w:p w14:paraId="21B8F1C5"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F1FE27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Calculate and return the distance</w:t>
      </w:r>
    </w:p>
    <w:p w14:paraId="153ED4A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cartesian_distance_3d(x1, y1, z1, x2, y2, z2);</w:t>
      </w:r>
    </w:p>
    <w:p w14:paraId="2670EF1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5906EA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20F2438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calculate the great-circle distance</w:t>
      </w:r>
    </w:p>
    <w:p w14:paraId="09156EB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great_circle_distance(</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 {</w:t>
      </w:r>
    </w:p>
    <w:p w14:paraId="1645C9D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delta_theta = </w:t>
      </w:r>
      <w:r>
        <w:rPr>
          <w:rFonts w:ascii="Cascadia Mono" w:hAnsi="Cascadia Mono" w:cs="Cascadia Mono"/>
          <w:color w:val="808080"/>
          <w:sz w:val="19"/>
          <w:szCs w:val="19"/>
          <w:highlight w:val="white"/>
        </w:rPr>
        <w:t>theta2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theta1</w:t>
      </w:r>
      <w:r>
        <w:rPr>
          <w:rFonts w:ascii="Cascadia Mono" w:hAnsi="Cascadia Mono" w:cs="Cascadia Mono"/>
          <w:color w:val="000000"/>
          <w:sz w:val="19"/>
          <w:szCs w:val="19"/>
          <w:highlight w:val="white"/>
        </w:rPr>
        <w:t>;</w:t>
      </w:r>
    </w:p>
    <w:p w14:paraId="0E5DD32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delta_phi = </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 xml:space="preserve"> - </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w:t>
      </w:r>
    </w:p>
    <w:p w14:paraId="407ACEB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259483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Using the haversine formula</w:t>
      </w:r>
    </w:p>
    <w:p w14:paraId="7634BBA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a = sin(delta_phi / 2) * sin(delta_phi / 2) +</w:t>
      </w:r>
    </w:p>
    <w:p w14:paraId="6010B72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cos(</w:t>
      </w:r>
      <w:r>
        <w:rPr>
          <w:rFonts w:ascii="Cascadia Mono" w:hAnsi="Cascadia Mono" w:cs="Cascadia Mono"/>
          <w:color w:val="808080"/>
          <w:sz w:val="19"/>
          <w:szCs w:val="19"/>
          <w:highlight w:val="white"/>
        </w:rPr>
        <w:t>phi1</w:t>
      </w:r>
      <w:r>
        <w:rPr>
          <w:rFonts w:ascii="Cascadia Mono" w:hAnsi="Cascadia Mono" w:cs="Cascadia Mono"/>
          <w:color w:val="000000"/>
          <w:sz w:val="19"/>
          <w:szCs w:val="19"/>
          <w:highlight w:val="white"/>
        </w:rPr>
        <w:t>) * cos(</w:t>
      </w:r>
      <w:r>
        <w:rPr>
          <w:rFonts w:ascii="Cascadia Mono" w:hAnsi="Cascadia Mono" w:cs="Cascadia Mono"/>
          <w:color w:val="808080"/>
          <w:sz w:val="19"/>
          <w:szCs w:val="19"/>
          <w:highlight w:val="white"/>
        </w:rPr>
        <w:t>phi2</w:t>
      </w:r>
      <w:r>
        <w:rPr>
          <w:rFonts w:ascii="Cascadia Mono" w:hAnsi="Cascadia Mono" w:cs="Cascadia Mono"/>
          <w:color w:val="000000"/>
          <w:sz w:val="19"/>
          <w:szCs w:val="19"/>
          <w:highlight w:val="white"/>
        </w:rPr>
        <w:t>) *</w:t>
      </w:r>
    </w:p>
    <w:p w14:paraId="7C50701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sin(delta_theta / 2) * sin(delta_theta / 2);</w:t>
      </w:r>
    </w:p>
    <w:p w14:paraId="34E949B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c = 2 * atan2(sqrt(a), sqrt(1 - a));</w:t>
      </w:r>
    </w:p>
    <w:p w14:paraId="74BEF62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5CF556B5"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rho1</w:t>
      </w:r>
      <w:r>
        <w:rPr>
          <w:rFonts w:ascii="Cascadia Mono" w:hAnsi="Cascadia Mono" w:cs="Cascadia Mono"/>
          <w:color w:val="000000"/>
          <w:sz w:val="19"/>
          <w:szCs w:val="19"/>
          <w:highlight w:val="white"/>
        </w:rPr>
        <w:t xml:space="preserve"> * c; </w:t>
      </w:r>
      <w:r>
        <w:rPr>
          <w:rFonts w:ascii="Cascadia Mono" w:hAnsi="Cascadia Mono" w:cs="Cascadia Mono"/>
          <w:color w:val="008000"/>
          <w:sz w:val="19"/>
          <w:szCs w:val="19"/>
          <w:highlight w:val="white"/>
        </w:rPr>
        <w:t>// Assuming both points are on the same sphere</w:t>
      </w:r>
    </w:p>
    <w:p w14:paraId="4B0C4E5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2276C9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2D7D29F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Function to generate random spherical points</w:t>
      </w:r>
    </w:p>
    <w:p w14:paraId="35C04F3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generate_random_points(</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std::</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&gt;&gt;&amp; </w:t>
      </w:r>
      <w:r>
        <w:rPr>
          <w:rFonts w:ascii="Cascadia Mono" w:hAnsi="Cascadia Mono" w:cs="Cascadia Mono"/>
          <w:color w:val="808080"/>
          <w:sz w:val="19"/>
          <w:szCs w:val="19"/>
          <w:highlight w:val="white"/>
        </w:rPr>
        <w:t>points_spherical</w:t>
      </w:r>
      <w:r>
        <w:rPr>
          <w:rFonts w:ascii="Cascadia Mono" w:hAnsi="Cascadia Mono" w:cs="Cascadia Mono"/>
          <w:color w:val="000000"/>
          <w:sz w:val="19"/>
          <w:szCs w:val="19"/>
          <w:highlight w:val="white"/>
        </w:rPr>
        <w:t>) {</w:t>
      </w:r>
    </w:p>
    <w:p w14:paraId="2DAB99F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 = 0; i &lt; </w:t>
      </w:r>
      <w:r>
        <w:rPr>
          <w:rFonts w:ascii="Cascadia Mono" w:hAnsi="Cascadia Mono" w:cs="Cascadia Mono"/>
          <w:color w:val="808080"/>
          <w:sz w:val="19"/>
          <w:szCs w:val="19"/>
          <w:highlight w:val="white"/>
        </w:rPr>
        <w:t>n</w:t>
      </w:r>
      <w:r>
        <w:rPr>
          <w:rFonts w:ascii="Cascadia Mono" w:hAnsi="Cascadia Mono" w:cs="Cascadia Mono"/>
          <w:color w:val="000000"/>
          <w:sz w:val="19"/>
          <w:szCs w:val="19"/>
          <w:highlight w:val="white"/>
        </w:rPr>
        <w:t>; ++i) {</w:t>
      </w:r>
    </w:p>
    <w:p w14:paraId="2B3E804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 = </w:t>
      </w:r>
      <w:r>
        <w:rPr>
          <w:rFonts w:ascii="Cascadia Mono" w:hAnsi="Cascadia Mono" w:cs="Cascadia Mono"/>
          <w:color w:val="0000FF"/>
          <w:sz w:val="19"/>
          <w:szCs w:val="19"/>
          <w:highlight w:val="white"/>
        </w:rPr>
        <w:t>static_cast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&gt;(rand() % 100 + 1); </w:t>
      </w:r>
      <w:r>
        <w:rPr>
          <w:rFonts w:ascii="Cascadia Mono" w:hAnsi="Cascadia Mono" w:cs="Cascadia Mono"/>
          <w:color w:val="008000"/>
          <w:sz w:val="19"/>
          <w:szCs w:val="19"/>
          <w:highlight w:val="white"/>
        </w:rPr>
        <w:t>// Random radius between 1 and 100</w:t>
      </w:r>
    </w:p>
    <w:p w14:paraId="17CC250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theta = </w:t>
      </w:r>
      <w:r>
        <w:rPr>
          <w:rFonts w:ascii="Cascadia Mono" w:hAnsi="Cascadia Mono" w:cs="Cascadia Mono"/>
          <w:color w:val="0000FF"/>
          <w:sz w:val="19"/>
          <w:szCs w:val="19"/>
          <w:highlight w:val="white"/>
        </w:rPr>
        <w:t>static_cast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&gt;(rand()) / </w:t>
      </w:r>
      <w:r>
        <w:rPr>
          <w:rFonts w:ascii="Cascadia Mono" w:hAnsi="Cascadia Mono" w:cs="Cascadia Mono"/>
          <w:color w:val="6F008A"/>
          <w:sz w:val="19"/>
          <w:szCs w:val="19"/>
          <w:highlight w:val="white"/>
        </w:rPr>
        <w:t>RAND_MAX</w:t>
      </w:r>
      <w:r>
        <w:rPr>
          <w:rFonts w:ascii="Cascadia Mono" w:hAnsi="Cascadia Mono" w:cs="Cascadia Mono"/>
          <w:color w:val="000000"/>
          <w:sz w:val="19"/>
          <w:szCs w:val="19"/>
          <w:highlight w:val="white"/>
        </w:rPr>
        <w:t xml:space="preserve"> * 2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Random theta between 0 and 2π</w:t>
      </w:r>
    </w:p>
    <w:p w14:paraId="0DB5FD8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phi = </w:t>
      </w:r>
      <w:r>
        <w:rPr>
          <w:rFonts w:ascii="Cascadia Mono" w:hAnsi="Cascadia Mono" w:cs="Cascadia Mono"/>
          <w:color w:val="0000FF"/>
          <w:sz w:val="19"/>
          <w:szCs w:val="19"/>
          <w:highlight w:val="white"/>
        </w:rPr>
        <w:t>static_cast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&gt;(rand()) / </w:t>
      </w:r>
      <w:r>
        <w:rPr>
          <w:rFonts w:ascii="Cascadia Mono" w:hAnsi="Cascadia Mono" w:cs="Cascadia Mono"/>
          <w:color w:val="6F008A"/>
          <w:sz w:val="19"/>
          <w:szCs w:val="19"/>
          <w:highlight w:val="white"/>
        </w:rPr>
        <w:t>RAND_MAX</w:t>
      </w:r>
      <w:r>
        <w:rPr>
          <w:rFonts w:ascii="Cascadia Mono" w:hAnsi="Cascadia Mono" w:cs="Cascadia Mono"/>
          <w:color w:val="000000"/>
          <w:sz w:val="19"/>
          <w:szCs w:val="19"/>
          <w:highlight w:val="white"/>
        </w:rPr>
        <w:t xml:space="preserve"> * </w:t>
      </w:r>
      <w:r>
        <w:rPr>
          <w:rFonts w:ascii="Cascadia Mono" w:hAnsi="Cascadia Mono" w:cs="Cascadia Mono"/>
          <w:color w:val="6F008A"/>
          <w:sz w:val="19"/>
          <w:szCs w:val="19"/>
          <w:highlight w:val="white"/>
        </w:rPr>
        <w:t>PI</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Random phi between 0 and π</w:t>
      </w:r>
    </w:p>
    <w:p w14:paraId="19CADD9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points_spherical</w:t>
      </w:r>
      <w:r>
        <w:rPr>
          <w:rFonts w:ascii="Cascadia Mono" w:hAnsi="Cascadia Mono" w:cs="Cascadia Mono"/>
          <w:color w:val="000000"/>
          <w:sz w:val="19"/>
          <w:szCs w:val="19"/>
          <w:highlight w:val="white"/>
        </w:rPr>
        <w:t>.emplace_back(rho, theta, phi);</w:t>
      </w:r>
    </w:p>
    <w:p w14:paraId="16A28A6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A5120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BB234C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E9F3E4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main() {</w:t>
      </w:r>
    </w:p>
    <w:p w14:paraId="3E26475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num_points = 10000; </w:t>
      </w:r>
      <w:r>
        <w:rPr>
          <w:rFonts w:ascii="Cascadia Mono" w:hAnsi="Cascadia Mono" w:cs="Cascadia Mono"/>
          <w:color w:val="008000"/>
          <w:sz w:val="19"/>
          <w:szCs w:val="19"/>
          <w:highlight w:val="white"/>
        </w:rPr>
        <w:t>// Number of random points</w:t>
      </w:r>
    </w:p>
    <w:p w14:paraId="5D8B00E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w:t>
      </w:r>
      <w:r>
        <w:rPr>
          <w:rFonts w:ascii="Cascadia Mono" w:hAnsi="Cascadia Mono" w:cs="Cascadia Mono"/>
          <w:color w:val="2B91AF"/>
          <w:sz w:val="19"/>
          <w:szCs w:val="19"/>
          <w:highlight w:val="white"/>
        </w:rPr>
        <w:t>vector</w:t>
      </w:r>
      <w:r>
        <w:rPr>
          <w:rFonts w:ascii="Cascadia Mono" w:hAnsi="Cascadia Mono" w:cs="Cascadia Mono"/>
          <w:color w:val="000000"/>
          <w:sz w:val="19"/>
          <w:szCs w:val="19"/>
          <w:highlight w:val="white"/>
        </w:rPr>
        <w:t>&lt;std::</w:t>
      </w:r>
      <w:r>
        <w:rPr>
          <w:rFonts w:ascii="Cascadia Mono" w:hAnsi="Cascadia Mono" w:cs="Cascadia Mono"/>
          <w:color w:val="2B91AF"/>
          <w:sz w:val="19"/>
          <w:szCs w:val="19"/>
          <w:highlight w:val="white"/>
        </w:rPr>
        <w:t>tuple</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&gt;&gt; points_spherical;</w:t>
      </w:r>
    </w:p>
    <w:p w14:paraId="38AEC89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generate_random_points(num_points, points_spherical);</w:t>
      </w:r>
    </w:p>
    <w:p w14:paraId="2452B39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3C11E3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Benchmarking distance calculations</w:t>
      </w:r>
    </w:p>
    <w:p w14:paraId="72B12D2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 xml:space="preserve"> start = std::chrono::</w:t>
      </w:r>
      <w:r>
        <w:rPr>
          <w:rFonts w:ascii="Cascadia Mono" w:hAnsi="Cascadia Mono" w:cs="Cascadia Mono"/>
          <w:color w:val="2B91AF"/>
          <w:sz w:val="19"/>
          <w:szCs w:val="19"/>
          <w:highlight w:val="white"/>
        </w:rPr>
        <w:t>high_resolution_clock</w:t>
      </w:r>
      <w:r>
        <w:rPr>
          <w:rFonts w:ascii="Cascadia Mono" w:hAnsi="Cascadia Mono" w:cs="Cascadia Mono"/>
          <w:color w:val="000000"/>
          <w:sz w:val="19"/>
          <w:szCs w:val="19"/>
          <w:highlight w:val="white"/>
        </w:rPr>
        <w:t>::now();</w:t>
      </w:r>
    </w:p>
    <w:p w14:paraId="121EE13B"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5B34BC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size_t</w:t>
      </w:r>
      <w:r>
        <w:rPr>
          <w:rFonts w:ascii="Cascadia Mono" w:hAnsi="Cascadia Mono" w:cs="Cascadia Mono"/>
          <w:color w:val="000000"/>
          <w:sz w:val="19"/>
          <w:szCs w:val="19"/>
          <w:highlight w:val="white"/>
        </w:rPr>
        <w:t xml:space="preserve"> i = 0; i &lt; points_spherical.size() - 1; ++i) {</w:t>
      </w:r>
    </w:p>
    <w:p w14:paraId="0A70009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rho1, theta1, phi1;</w:t>
      </w:r>
    </w:p>
    <w:p w14:paraId="05D38A2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std::tie(rho1, theta1, phi1)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points_spherical</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w:t>
      </w:r>
    </w:p>
    <w:p w14:paraId="1F66F5B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BEC821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rho2, theta2, phi2;</w:t>
      </w:r>
    </w:p>
    <w:p w14:paraId="4B483AD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std::tie(rho2, theta2, phi2)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points_spherical</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 + 1</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w:t>
      </w:r>
    </w:p>
    <w:p w14:paraId="2D06660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69851A85"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dis = spherical_distance(rho1, theta1, phi1, rho2, theta2, phi2);</w:t>
      </w:r>
    </w:p>
    <w:p w14:paraId="3257437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58C3522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583408B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auto</w:t>
      </w:r>
      <w:r>
        <w:rPr>
          <w:rFonts w:ascii="Cascadia Mono" w:hAnsi="Cascadia Mono" w:cs="Cascadia Mono"/>
          <w:color w:val="000000"/>
          <w:sz w:val="19"/>
          <w:szCs w:val="19"/>
          <w:highlight w:val="white"/>
        </w:rPr>
        <w:t xml:space="preserve"> end = std::chrono::</w:t>
      </w:r>
      <w:r>
        <w:rPr>
          <w:rFonts w:ascii="Cascadia Mono" w:hAnsi="Cascadia Mono" w:cs="Cascadia Mono"/>
          <w:color w:val="2B91AF"/>
          <w:sz w:val="19"/>
          <w:szCs w:val="19"/>
          <w:highlight w:val="white"/>
        </w:rPr>
        <w:t>high_resolution_clock</w:t>
      </w:r>
      <w:r>
        <w:rPr>
          <w:rFonts w:ascii="Cascadia Mono" w:hAnsi="Cascadia Mono" w:cs="Cascadia Mono"/>
          <w:color w:val="000000"/>
          <w:sz w:val="19"/>
          <w:szCs w:val="19"/>
          <w:highlight w:val="white"/>
        </w:rPr>
        <w:t>::now();</w:t>
      </w:r>
    </w:p>
    <w:p w14:paraId="5F3F778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std::chrono::</w:t>
      </w:r>
      <w:r>
        <w:rPr>
          <w:rFonts w:ascii="Cascadia Mono" w:hAnsi="Cascadia Mono" w:cs="Cascadia Mono"/>
          <w:color w:val="2B91AF"/>
          <w:sz w:val="19"/>
          <w:szCs w:val="19"/>
          <w:highlight w:val="white"/>
        </w:rPr>
        <w:t>duration</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&gt; elapsed = end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start;</w:t>
      </w:r>
    </w:p>
    <w:p w14:paraId="20D9331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78A946F"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std::setprecision(4);</w:t>
      </w:r>
    </w:p>
    <w:p w14:paraId="2A6D494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"Time taken for spherical distance calculation: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elapsed.count()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seconds\n"</w:t>
      </w:r>
      <w:r>
        <w:rPr>
          <w:rFonts w:ascii="Cascadia Mono" w:hAnsi="Cascadia Mono" w:cs="Cascadia Mono"/>
          <w:color w:val="000000"/>
          <w:sz w:val="19"/>
          <w:szCs w:val="19"/>
          <w:highlight w:val="white"/>
        </w:rPr>
        <w:t>;</w:t>
      </w:r>
    </w:p>
    <w:p w14:paraId="3DA20D2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0CDF668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start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std::chrono::</w:t>
      </w:r>
      <w:r>
        <w:rPr>
          <w:rFonts w:ascii="Cascadia Mono" w:hAnsi="Cascadia Mono" w:cs="Cascadia Mono"/>
          <w:color w:val="2B91AF"/>
          <w:sz w:val="19"/>
          <w:szCs w:val="19"/>
          <w:highlight w:val="white"/>
        </w:rPr>
        <w:t>high_resolution_clock</w:t>
      </w:r>
      <w:r>
        <w:rPr>
          <w:rFonts w:ascii="Cascadia Mono" w:hAnsi="Cascadia Mono" w:cs="Cascadia Mono"/>
          <w:color w:val="000000"/>
          <w:sz w:val="19"/>
          <w:szCs w:val="19"/>
          <w:highlight w:val="white"/>
        </w:rPr>
        <w:t>::now();</w:t>
      </w:r>
    </w:p>
    <w:p w14:paraId="716C8528"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6B3D3A0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for</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size_t</w:t>
      </w:r>
      <w:r>
        <w:rPr>
          <w:rFonts w:ascii="Cascadia Mono" w:hAnsi="Cascadia Mono" w:cs="Cascadia Mono"/>
          <w:color w:val="000000"/>
          <w:sz w:val="19"/>
          <w:szCs w:val="19"/>
          <w:highlight w:val="white"/>
        </w:rPr>
        <w:t xml:space="preserve"> i = 0; i &lt; points_spherical.size() - 1; ++i) {</w:t>
      </w:r>
    </w:p>
    <w:p w14:paraId="26E7168D"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rho1, theta1, phi1;</w:t>
      </w:r>
    </w:p>
    <w:p w14:paraId="0A58DF2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std::tie(rho1, theta1, phi1)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points_spherical</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w:t>
      </w:r>
    </w:p>
    <w:p w14:paraId="0E75193C"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3D55CC4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rho2, theta2, phi2;</w:t>
      </w:r>
    </w:p>
    <w:p w14:paraId="1F8A32C2"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std::tie(rho2, theta2, phi2)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points_spherical</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 + 1</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w:t>
      </w:r>
    </w:p>
    <w:p w14:paraId="13C9FF1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474BDB3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dis = great_circle_distance(rho1, theta1, phi1, rho2, theta2, phi2);</w:t>
      </w:r>
    </w:p>
    <w:p w14:paraId="4424A55E"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CE8D453"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B265171"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end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std::chrono::</w:t>
      </w:r>
      <w:r>
        <w:rPr>
          <w:rFonts w:ascii="Cascadia Mono" w:hAnsi="Cascadia Mono" w:cs="Cascadia Mono"/>
          <w:color w:val="2B91AF"/>
          <w:sz w:val="19"/>
          <w:szCs w:val="19"/>
          <w:highlight w:val="white"/>
        </w:rPr>
        <w:t>high_resolution_clock</w:t>
      </w:r>
      <w:r>
        <w:rPr>
          <w:rFonts w:ascii="Cascadia Mono" w:hAnsi="Cascadia Mono" w:cs="Cascadia Mono"/>
          <w:color w:val="000000"/>
          <w:sz w:val="19"/>
          <w:szCs w:val="19"/>
          <w:highlight w:val="white"/>
        </w:rPr>
        <w:t>::now();</w:t>
      </w:r>
    </w:p>
    <w:p w14:paraId="280F1500"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elapsed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end </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start;</w:t>
      </w:r>
    </w:p>
    <w:p w14:paraId="65A55646"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12EB9AE4"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std::fixed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std::setprecision(4);</w:t>
      </w:r>
    </w:p>
    <w:p w14:paraId="73A1E009"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std::cout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"Time taken for great-circle distance calculation: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elapsed.count()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seconds\n"</w:t>
      </w:r>
      <w:r>
        <w:rPr>
          <w:rFonts w:ascii="Cascadia Mono" w:hAnsi="Cascadia Mono" w:cs="Cascadia Mono"/>
          <w:color w:val="000000"/>
          <w:sz w:val="19"/>
          <w:szCs w:val="19"/>
          <w:highlight w:val="white"/>
        </w:rPr>
        <w:t>;</w:t>
      </w:r>
    </w:p>
    <w:p w14:paraId="241CB6DA"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p>
    <w:p w14:paraId="7C9F8D27" w14:textId="77777777" w:rsid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14:paraId="1D852FDE" w14:textId="12EF6C05" w:rsidR="00B200E2" w:rsidRPr="00B200E2" w:rsidRDefault="00B200E2" w:rsidP="00B200E2">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bookmarkStart w:id="0" w:name="_GoBack"/>
      <w:bookmarkEnd w:id="0"/>
    </w:p>
    <w:p w14:paraId="288691A4" w14:textId="48D65843" w:rsidR="000C7D4B" w:rsidRPr="00B200E2" w:rsidRDefault="00B200E2" w:rsidP="000C7D4B">
      <w:pPr>
        <w:pStyle w:val="a3"/>
        <w:rPr>
          <w:rFonts w:ascii="Verdana" w:hAnsi="Verdana"/>
        </w:rPr>
      </w:pPr>
      <w:r>
        <w:rPr>
          <w:noProof/>
        </w:rPr>
        <w:drawing>
          <wp:inline distT="0" distB="0" distL="0" distR="0" wp14:anchorId="6204D6DB" wp14:editId="6EB38B90">
            <wp:extent cx="4968671" cy="708721"/>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8671" cy="708721"/>
                    </a:xfrm>
                    <a:prstGeom prst="rect">
                      <a:avLst/>
                    </a:prstGeom>
                  </pic:spPr>
                </pic:pic>
              </a:graphicData>
            </a:graphic>
          </wp:inline>
        </w:drawing>
      </w:r>
    </w:p>
    <w:p w14:paraId="29C70481" w14:textId="77777777" w:rsidR="00B165FB" w:rsidRDefault="00B165FB"/>
    <w:sectPr w:rsidR="00B165FB" w:rsidSect="000C7D4B">
      <w:pgSz w:w="11906" w:h="16838"/>
      <w:pgMar w:top="284" w:right="1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2541"/>
    <w:multiLevelType w:val="hybridMultilevel"/>
    <w:tmpl w:val="6B68CCE6"/>
    <w:lvl w:ilvl="0" w:tplc="9FE49562">
      <w:start w:val="1"/>
      <w:numFmt w:val="bullet"/>
      <w:lvlText w:val="-"/>
      <w:lvlJc w:val="left"/>
      <w:pPr>
        <w:ind w:left="612" w:hanging="360"/>
      </w:pPr>
      <w:rPr>
        <w:rFonts w:ascii="Verdana" w:eastAsia="Times New Roman" w:hAnsi="Verdana" w:cs="Times New Roman" w:hint="default"/>
      </w:rPr>
    </w:lvl>
    <w:lvl w:ilvl="1" w:tplc="04220003" w:tentative="1">
      <w:start w:val="1"/>
      <w:numFmt w:val="bullet"/>
      <w:lvlText w:val="o"/>
      <w:lvlJc w:val="left"/>
      <w:pPr>
        <w:ind w:left="1332" w:hanging="360"/>
      </w:pPr>
      <w:rPr>
        <w:rFonts w:ascii="Courier New" w:hAnsi="Courier New" w:cs="Courier New" w:hint="default"/>
      </w:rPr>
    </w:lvl>
    <w:lvl w:ilvl="2" w:tplc="04220005" w:tentative="1">
      <w:start w:val="1"/>
      <w:numFmt w:val="bullet"/>
      <w:lvlText w:val=""/>
      <w:lvlJc w:val="left"/>
      <w:pPr>
        <w:ind w:left="2052" w:hanging="360"/>
      </w:pPr>
      <w:rPr>
        <w:rFonts w:ascii="Wingdings" w:hAnsi="Wingdings" w:hint="default"/>
      </w:rPr>
    </w:lvl>
    <w:lvl w:ilvl="3" w:tplc="04220001" w:tentative="1">
      <w:start w:val="1"/>
      <w:numFmt w:val="bullet"/>
      <w:lvlText w:val=""/>
      <w:lvlJc w:val="left"/>
      <w:pPr>
        <w:ind w:left="2772" w:hanging="360"/>
      </w:pPr>
      <w:rPr>
        <w:rFonts w:ascii="Symbol" w:hAnsi="Symbol" w:hint="default"/>
      </w:rPr>
    </w:lvl>
    <w:lvl w:ilvl="4" w:tplc="04220003" w:tentative="1">
      <w:start w:val="1"/>
      <w:numFmt w:val="bullet"/>
      <w:lvlText w:val="o"/>
      <w:lvlJc w:val="left"/>
      <w:pPr>
        <w:ind w:left="3492" w:hanging="360"/>
      </w:pPr>
      <w:rPr>
        <w:rFonts w:ascii="Courier New" w:hAnsi="Courier New" w:cs="Courier New" w:hint="default"/>
      </w:rPr>
    </w:lvl>
    <w:lvl w:ilvl="5" w:tplc="04220005" w:tentative="1">
      <w:start w:val="1"/>
      <w:numFmt w:val="bullet"/>
      <w:lvlText w:val=""/>
      <w:lvlJc w:val="left"/>
      <w:pPr>
        <w:ind w:left="4212" w:hanging="360"/>
      </w:pPr>
      <w:rPr>
        <w:rFonts w:ascii="Wingdings" w:hAnsi="Wingdings" w:hint="default"/>
      </w:rPr>
    </w:lvl>
    <w:lvl w:ilvl="6" w:tplc="04220001" w:tentative="1">
      <w:start w:val="1"/>
      <w:numFmt w:val="bullet"/>
      <w:lvlText w:val=""/>
      <w:lvlJc w:val="left"/>
      <w:pPr>
        <w:ind w:left="4932" w:hanging="360"/>
      </w:pPr>
      <w:rPr>
        <w:rFonts w:ascii="Symbol" w:hAnsi="Symbol" w:hint="default"/>
      </w:rPr>
    </w:lvl>
    <w:lvl w:ilvl="7" w:tplc="04220003" w:tentative="1">
      <w:start w:val="1"/>
      <w:numFmt w:val="bullet"/>
      <w:lvlText w:val="o"/>
      <w:lvlJc w:val="left"/>
      <w:pPr>
        <w:ind w:left="5652" w:hanging="360"/>
      </w:pPr>
      <w:rPr>
        <w:rFonts w:ascii="Courier New" w:hAnsi="Courier New" w:cs="Courier New" w:hint="default"/>
      </w:rPr>
    </w:lvl>
    <w:lvl w:ilvl="8" w:tplc="04220005" w:tentative="1">
      <w:start w:val="1"/>
      <w:numFmt w:val="bullet"/>
      <w:lvlText w:val=""/>
      <w:lvlJc w:val="left"/>
      <w:pPr>
        <w:ind w:left="6372" w:hanging="360"/>
      </w:pPr>
      <w:rPr>
        <w:rFonts w:ascii="Wingdings" w:hAnsi="Wingdings" w:hint="default"/>
      </w:rPr>
    </w:lvl>
  </w:abstractNum>
  <w:abstractNum w:abstractNumId="1" w15:restartNumberingAfterBreak="0">
    <w:nsid w:val="0DDF50DD"/>
    <w:multiLevelType w:val="hybridMultilevel"/>
    <w:tmpl w:val="78E0BFC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06003DB"/>
    <w:multiLevelType w:val="hybridMultilevel"/>
    <w:tmpl w:val="0678837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3304F61"/>
    <w:multiLevelType w:val="hybridMultilevel"/>
    <w:tmpl w:val="845C21B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7D591E74"/>
    <w:multiLevelType w:val="hybridMultilevel"/>
    <w:tmpl w:val="DE782B4A"/>
    <w:lvl w:ilvl="0" w:tplc="8D487188">
      <w:start w:val="1"/>
      <w:numFmt w:val="bullet"/>
      <w:lvlText w:val="-"/>
      <w:lvlJc w:val="left"/>
      <w:pPr>
        <w:ind w:left="720" w:hanging="360"/>
      </w:pPr>
      <w:rPr>
        <w:rFonts w:ascii="Verdana" w:eastAsia="Times New Roman" w:hAnsi="Verdan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27"/>
    <w:rsid w:val="00037127"/>
    <w:rsid w:val="000C7D4B"/>
    <w:rsid w:val="001A40A1"/>
    <w:rsid w:val="006F4F5D"/>
    <w:rsid w:val="008D3F5C"/>
    <w:rsid w:val="00B165FB"/>
    <w:rsid w:val="00B200E2"/>
    <w:rsid w:val="00B6684C"/>
    <w:rsid w:val="00FA2EEB"/>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EF40F"/>
  <w15:chartTrackingRefBased/>
  <w15:docId w15:val="{FC69B252-947F-4AF0-A15E-2B232020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7D4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13322">
      <w:bodyDiv w:val="1"/>
      <w:marLeft w:val="0"/>
      <w:marRight w:val="0"/>
      <w:marTop w:val="0"/>
      <w:marBottom w:val="0"/>
      <w:divBdr>
        <w:top w:val="none" w:sz="0" w:space="0" w:color="auto"/>
        <w:left w:val="none" w:sz="0" w:space="0" w:color="auto"/>
        <w:bottom w:val="none" w:sz="0" w:space="0" w:color="auto"/>
        <w:right w:val="none" w:sz="0" w:space="0" w:color="auto"/>
      </w:divBdr>
    </w:div>
    <w:div w:id="382101398">
      <w:bodyDiv w:val="1"/>
      <w:marLeft w:val="0"/>
      <w:marRight w:val="0"/>
      <w:marTop w:val="0"/>
      <w:marBottom w:val="0"/>
      <w:divBdr>
        <w:top w:val="none" w:sz="0" w:space="0" w:color="auto"/>
        <w:left w:val="none" w:sz="0" w:space="0" w:color="auto"/>
        <w:bottom w:val="none" w:sz="0" w:space="0" w:color="auto"/>
        <w:right w:val="none" w:sz="0" w:space="0" w:color="auto"/>
      </w:divBdr>
    </w:div>
    <w:div w:id="763495702">
      <w:bodyDiv w:val="1"/>
      <w:marLeft w:val="0"/>
      <w:marRight w:val="0"/>
      <w:marTop w:val="0"/>
      <w:marBottom w:val="0"/>
      <w:divBdr>
        <w:top w:val="none" w:sz="0" w:space="0" w:color="auto"/>
        <w:left w:val="none" w:sz="0" w:space="0" w:color="auto"/>
        <w:bottom w:val="none" w:sz="0" w:space="0" w:color="auto"/>
        <w:right w:val="none" w:sz="0" w:space="0" w:color="auto"/>
      </w:divBdr>
    </w:div>
    <w:div w:id="1425540768">
      <w:bodyDiv w:val="1"/>
      <w:marLeft w:val="0"/>
      <w:marRight w:val="0"/>
      <w:marTop w:val="0"/>
      <w:marBottom w:val="0"/>
      <w:divBdr>
        <w:top w:val="none" w:sz="0" w:space="0" w:color="auto"/>
        <w:left w:val="none" w:sz="0" w:space="0" w:color="auto"/>
        <w:bottom w:val="none" w:sz="0" w:space="0" w:color="auto"/>
        <w:right w:val="none" w:sz="0" w:space="0" w:color="auto"/>
      </w:divBdr>
    </w:div>
    <w:div w:id="15693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1894</Words>
  <Characters>10499</Characters>
  <Application>Microsoft Office Word</Application>
  <DocSecurity>0</DocSecurity>
  <Lines>338</Lines>
  <Paragraphs>288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2024-10-29T16:20:00Z</dcterms:created>
  <dcterms:modified xsi:type="dcterms:W3CDTF">2024-10-29T17:19:00Z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53c98aa0ce98e9c83e069392a6d461dd5b5f32647d626eae0b644e213160dc42</vt:lpwstr>
  </property>
</Properties>
</file>