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0B1256" w:rsidP="00D4322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5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МАССИВЫ. АЛГОРИТМЫ ОБРАБОТКИ МАССИВОВ.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B1256">
        <w:rPr>
          <w:rStyle w:val="af5"/>
          <w:rFonts w:ascii="Times New Roman" w:hAnsi="Times New Roman"/>
          <w:b/>
          <w:i w:val="0"/>
          <w:sz w:val="28"/>
          <w:szCs w:val="28"/>
        </w:rPr>
        <w:t>РЕКУРСИЯ</w:t>
      </w:r>
    </w:p>
    <w:p w:rsidR="00DF5EA7" w:rsidRPr="000B1256" w:rsidRDefault="00DF5EA7" w:rsidP="00D4322B">
      <w:pPr>
        <w:spacing w:after="0"/>
        <w:ind w:firstLine="72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Заменить четные элементы в массиве целых чисел нулями и</w:t>
      </w:r>
      <w:r w:rsidR="000B125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B1256" w:rsidRPr="000B1256">
        <w:rPr>
          <w:rStyle w:val="af5"/>
          <w:rFonts w:ascii="Times New Roman" w:hAnsi="Times New Roman"/>
          <w:i w:val="0"/>
          <w:sz w:val="28"/>
          <w:szCs w:val="28"/>
        </w:rPr>
        <w:t>вывести новый массив на экран.</w:t>
      </w:r>
    </w:p>
    <w:p w:rsidR="00DF5EA7" w:rsidRPr="00FD6397" w:rsidRDefault="00E14119" w:rsidP="00FD639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FD6397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FD6397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B1256">
        <w:rPr>
          <w:rFonts w:ascii="Times New Roman" w:hAnsi="Times New Roman"/>
          <w:sz w:val="28"/>
          <w:szCs w:val="28"/>
        </w:rPr>
        <w:t>{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0B125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B125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B125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B1256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Старый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numbers[i] = rand.Next(30);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Console.WriteLine("\n</w:t>
      </w:r>
      <w:r>
        <w:rPr>
          <w:rFonts w:ascii="Times New Roman" w:hAnsi="Times New Roman"/>
          <w:sz w:val="28"/>
          <w:szCs w:val="28"/>
        </w:rPr>
        <w:t>Новый</w:t>
      </w:r>
      <w:r w:rsidRPr="000B12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0B1256">
        <w:rPr>
          <w:rFonts w:ascii="Times New Roman" w:hAnsi="Times New Roman"/>
          <w:sz w:val="28"/>
          <w:szCs w:val="28"/>
          <w:lang w:val="en-US"/>
        </w:rPr>
        <w:t>");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if (numbers[i] % 2 == 0)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B1256" w:rsidRP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    numbers[i] = 0;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0B125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Console.Write(numbers[i] + " ");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B1256" w:rsidRDefault="000B1256" w:rsidP="00FD6397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0B1256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5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79" w:type="dxa"/>
          </w:tcPr>
          <w:p w:rsidR="00002AEA" w:rsidRPr="00002AEA" w:rsidRDefault="00002AEA" w:rsidP="000B12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47046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B1256">
              <w:rPr>
                <w:rFonts w:ascii="Times New Roman" w:hAnsi="Times New Roman"/>
                <w:sz w:val="28"/>
                <w:szCs w:val="28"/>
                <w:lang w:val="en-US"/>
              </w:rPr>
              <w:t>[8, 25, 13, 8, 22], [0, 25, 13, 0, 0]</w:t>
            </w:r>
          </w:p>
        </w:tc>
      </w:tr>
    </w:tbl>
    <w:p w:rsidR="00DF5EA7" w:rsidRDefault="00002AEA" w:rsidP="00FD639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B1256" w:rsidP="00FD639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B125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E38B6B2" wp14:editId="47BDCC20">
            <wp:extent cx="1888020" cy="660147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477" cy="6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B125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0C637D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Пусть даны целые числа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m:oMath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Style w:val="af5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C637D">
        <w:rPr>
          <w:rStyle w:val="af5"/>
          <w:rFonts w:ascii="Times New Roman" w:hAnsi="Times New Roman"/>
          <w:i w:val="0"/>
          <w:sz w:val="28"/>
          <w:szCs w:val="28"/>
        </w:rPr>
        <w:t>, ...,</w:t>
      </w:r>
      <m:oMath>
        <m:r>
          <m:rPr>
            <m:sty m:val="p"/>
          </m:rPr>
          <w:rPr>
            <w:rStyle w:val="af5"/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Style w:val="af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sSubPr>
          <m:e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Style w:val="af5"/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. Если в данной последовательности ни одно четное число не расположено после нечетного, то напечатайте все отрицательные члены последовательности, иначе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–</w:t>
      </w:r>
      <w:r w:rsidR="000C637D" w:rsidRPr="000C637D">
        <w:rPr>
          <w:rStyle w:val="af5"/>
          <w:rFonts w:ascii="Times New Roman" w:hAnsi="Times New Roman"/>
          <w:i w:val="0"/>
          <w:sz w:val="28"/>
          <w:szCs w:val="28"/>
        </w:rPr>
        <w:t xml:space="preserve"> все положительные. Порядок следования чисел в обоих случаях замените </w:t>
      </w:r>
      <w:r w:rsidR="000C637D">
        <w:rPr>
          <w:rStyle w:val="af5"/>
          <w:rFonts w:ascii="Times New Roman" w:hAnsi="Times New Roman"/>
          <w:i w:val="0"/>
          <w:sz w:val="28"/>
          <w:szCs w:val="28"/>
        </w:rPr>
        <w:t>обратным</w:t>
      </w:r>
      <w:r w:rsidR="00470469" w:rsidRPr="00470469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FD6397" w:rsidRDefault="00E14119" w:rsidP="00FD639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FD6397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FD6397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task_2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C637D">
        <w:rPr>
          <w:rFonts w:ascii="Times New Roman" w:hAnsi="Times New Roman"/>
          <w:sz w:val="28"/>
          <w:szCs w:val="28"/>
        </w:rPr>
        <w:t>{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0C63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0C637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размернось массива: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C637D">
        <w:rPr>
          <w:rFonts w:ascii="Times New Roman" w:hAnsi="Times New Roman"/>
          <w:sz w:val="28"/>
          <w:szCs w:val="28"/>
          <w:lang w:val="en-US"/>
        </w:rPr>
        <w:t>int size = Convert.ToInt32(Console.ReadLine());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int[] numbers = new int[size];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bool truth = false;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0;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numbers[i] = rand.Next(-4,5);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for (int i = 1; i &lt; numbers.Length; i++)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if ((numbers[i]%2==0) &amp;&amp; (numbers[i-1] % 2 != 0))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truth = true;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else if ((numbers[i] % 2 == 0) &amp;&amp; (numbers[i - 1] % 2 == 0))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D6397">
        <w:rPr>
          <w:rFonts w:ascii="Times New Roman" w:hAnsi="Times New Roman"/>
          <w:sz w:val="28"/>
          <w:szCs w:val="28"/>
          <w:lang w:val="en-US"/>
        </w:rPr>
        <w:t>{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D6397">
        <w:rPr>
          <w:rFonts w:ascii="Times New Roman" w:hAnsi="Times New Roman"/>
          <w:sz w:val="28"/>
          <w:szCs w:val="28"/>
          <w:lang w:val="en-US"/>
        </w:rPr>
        <w:t xml:space="preserve">                    truth = false;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D6397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D6397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FD639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FD6397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if (truth==true)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&gt;=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for (int i = numbers.Length-1; i &gt;= 0; i--)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if (numbers[i] &lt; 0)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0C637D" w:rsidRP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    Console.Write(numbers[i] + " ");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C637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}</w:t>
      </w:r>
    </w:p>
    <w:p w:rsidR="000C637D" w:rsidRDefault="000C637D" w:rsidP="000C637D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0C637D" w:rsidRDefault="000C637D" w:rsidP="00E1411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}</w:t>
      </w:r>
    </w:p>
    <w:p w:rsidR="00470469" w:rsidRDefault="000C637D" w:rsidP="00FD6397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637D">
        <w:rPr>
          <w:rFonts w:ascii="Times New Roman" w:hAnsi="Times New Roman"/>
          <w:sz w:val="28"/>
          <w:szCs w:val="28"/>
        </w:rPr>
        <w:t>аблица 5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79" w:type="dxa"/>
          </w:tcPr>
          <w:p w:rsidR="00140311" w:rsidRPr="000C637D" w:rsidRDefault="00BA4149" w:rsidP="000C63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[</w:t>
            </w:r>
            <w:r w:rsidR="000C637D">
              <w:rPr>
                <w:rFonts w:ascii="Times New Roman" w:hAnsi="Times New Roman"/>
                <w:sz w:val="28"/>
                <w:szCs w:val="28"/>
              </w:rPr>
              <w:t>3, -2,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0C637D">
              <w:rPr>
                <w:rFonts w:ascii="Times New Roman" w:hAnsi="Times New Roman"/>
                <w:sz w:val="28"/>
                <w:szCs w:val="28"/>
              </w:rPr>
              <w:t>-4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, 2, -3, 3, 2, 3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], [</w:t>
            </w:r>
            <w:r w:rsidR="000C637D">
              <w:rPr>
                <w:rFonts w:ascii="Times New Roman" w:hAnsi="Times New Roman"/>
                <w:sz w:val="28"/>
                <w:szCs w:val="28"/>
                <w:lang w:val="en-US"/>
              </w:rPr>
              <w:t>-3, -4, -2</w:t>
            </w:r>
            <w:r w:rsidR="000C637D" w:rsidRPr="000C637D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</w:tr>
    </w:tbl>
    <w:p w:rsidR="00AC3AE8" w:rsidRDefault="00140311" w:rsidP="00FD639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0C637D" w:rsidP="00FD639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C637D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D89CE7C" wp14:editId="134D06BA">
            <wp:extent cx="1992547" cy="417682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545" cy="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0C637D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5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C637D" w:rsidRDefault="00140311" w:rsidP="00FD6397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0C637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1B1" w:rsidRDefault="009141B1">
      <w:r>
        <w:separator/>
      </w:r>
    </w:p>
  </w:endnote>
  <w:endnote w:type="continuationSeparator" w:id="0">
    <w:p w:rsidR="009141B1" w:rsidRDefault="0091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643C5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4119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E1411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E1411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DDD8C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D0CF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C44E0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1D58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5D205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E8227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2CF7C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A56E3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EF008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999915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4119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2213665</wp:posOffset>
              </wp:positionH>
              <wp:positionV relativeFrom="paragraph">
                <wp:posOffset>-516724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2E5508" w:rsidRDefault="000B125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  <w:r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B1256">
                            <w:rPr>
                              <w:rStyle w:val="af5"/>
                              <w:rFonts w:ascii="Times New Roman" w:hAnsi="Times New Roman"/>
                              <w:b/>
                              <w:i w:val="0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pt;margin-top:-40.7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AJtQ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2E5508" w:rsidRDefault="000B125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МАССИВЫ. АЛГОРИТМЫ ОБРАБОТКИ МАССИВОВ.</w:t>
                    </w:r>
                    <w:r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 xml:space="preserve"> </w:t>
                    </w:r>
                    <w:r w:rsidRPr="000B1256">
                      <w:rPr>
                        <w:rStyle w:val="af5"/>
                        <w:rFonts w:ascii="Times New Roman" w:hAnsi="Times New Roman"/>
                        <w:b/>
                        <w:i w:val="0"/>
                        <w:sz w:val="28"/>
                        <w:szCs w:val="28"/>
                      </w:rPr>
                      <w:t>РЕКУРСИЯ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E14119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E14119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657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C0987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C0449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E14119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B12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E14119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B12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6A59E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2F530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B1538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0E044C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EF16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13870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4C1C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1A9B7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E546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7964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EC53F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640C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02434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8D22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43CF0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5340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F4DE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14119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14119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1B1" w:rsidRDefault="009141B1">
      <w:r>
        <w:separator/>
      </w:r>
    </w:p>
  </w:footnote>
  <w:footnote w:type="continuationSeparator" w:id="0">
    <w:p w:rsidR="009141B1" w:rsidRDefault="0091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B1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C38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22B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119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6397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29D9B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2022-06-23T05:53:00Z</dcterms:created>
  <dcterms:modified xsi:type="dcterms:W3CDTF">2022-06-23T05:53:00Z</dcterms:modified>
</cp:coreProperties>
</file>