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64F0B0D3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653561">
              <w:rPr>
                <w:rFonts w:cs="Times New Roman"/>
                <w:sz w:val="24"/>
                <w:szCs w:val="24"/>
              </w:rPr>
              <w:t>СУПРУЖЕСКАЯ ПСИХОТЕРАПИЯ</w:t>
            </w:r>
            <w:r>
              <w:rPr>
                <w:rFonts w:cs="Times New Roman"/>
                <w:sz w:val="24"/>
                <w:szCs w:val="24"/>
              </w:rPr>
              <w:t>» с присвоением квалификации «</w:t>
            </w:r>
            <w:r w:rsidR="009D6973">
              <w:rPr>
                <w:rFonts w:cs="Times New Roman"/>
                <w:sz w:val="24"/>
                <w:szCs w:val="24"/>
              </w:rPr>
              <w:t>СЕМЕЙНЫЙ ПСИХОЛОГ</w:t>
            </w:r>
            <w:r w:rsidR="00653561">
              <w:rPr>
                <w:rFonts w:cs="Times New Roman"/>
                <w:sz w:val="24"/>
                <w:szCs w:val="24"/>
              </w:rPr>
              <w:t xml:space="preserve"> - ПСИХОТЕРАПЕВТ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74250C0F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30FC5300" w:rsidR="00361B74" w:rsidRPr="00953F1F" w:rsidRDefault="00361B74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5762F">
              <w:rPr>
                <w:rFonts w:cs="Times New Roman"/>
                <w:sz w:val="24"/>
                <w:szCs w:val="24"/>
              </w:rPr>
              <w:t>4</w:t>
            </w:r>
            <w:r w:rsidR="002412B5">
              <w:rPr>
                <w:rFonts w:cs="Times New Roman"/>
                <w:sz w:val="24"/>
                <w:szCs w:val="24"/>
              </w:rPr>
              <w:t>00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4A9C8F0A" w14:textId="77777777" w:rsidR="00653561" w:rsidRDefault="00653561" w:rsidP="009D6973">
            <w:pPr>
              <w:pStyle w:val="a4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</w:t>
            </w:r>
            <w:r w:rsidRPr="00653561">
              <w:rPr>
                <w:rFonts w:cs="Times New Roman"/>
                <w:b/>
                <w:sz w:val="24"/>
                <w:szCs w:val="24"/>
              </w:rPr>
              <w:t xml:space="preserve">упружеская психотерапия </w:t>
            </w:r>
            <w:r w:rsidRPr="00653561">
              <w:rPr>
                <w:rFonts w:cs="Times New Roman"/>
                <w:bCs/>
                <w:sz w:val="24"/>
                <w:szCs w:val="24"/>
              </w:rPr>
              <w:t>представляет собой особую форму психотерапии, ориентированную на супружескую пару и ее психологические проблемы. Она призвана помочь супружеской паре преодолеть семейные конфликты и кризисные ситуации, достигнуть гармонии во взаимоотношениях, обеспечить взаимное удовлетворение потребностей</w:t>
            </w:r>
            <w:r>
              <w:rPr>
                <w:rFonts w:cs="Times New Roman"/>
                <w:b/>
                <w:sz w:val="24"/>
                <w:szCs w:val="24"/>
              </w:rPr>
              <w:t xml:space="preserve">. </w:t>
            </w:r>
          </w:p>
          <w:p w14:paraId="58CAF740" w14:textId="7328589B" w:rsidR="00361B74" w:rsidRPr="00953F1F" w:rsidRDefault="009D6973" w:rsidP="00653561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136B4A">
              <w:rPr>
                <w:rFonts w:cs="Times New Roman"/>
                <w:b/>
                <w:sz w:val="24"/>
                <w:szCs w:val="24"/>
              </w:rPr>
              <w:t>Семейный психолог</w:t>
            </w:r>
            <w:r w:rsidRPr="00136B4A">
              <w:rPr>
                <w:rFonts w:cs="Times New Roman"/>
                <w:sz w:val="24"/>
                <w:szCs w:val="24"/>
              </w:rPr>
              <w:t xml:space="preserve"> – это специалист, который оказывает психологическую поддержку супружеским парам и семьям. Он помогает преодолеть разногласия и конфликты, которые возникают внутри семейных отношений и дать возможность принять своим клиентам точку зрения друг друга.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5BBB02E3" w:rsidR="00361B74" w:rsidRDefault="00361B74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306A9622" w14:textId="78FD6113" w:rsidR="00653561" w:rsidRDefault="00653561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П</w:t>
            </w:r>
            <w:r w:rsidRPr="00653561">
              <w:rPr>
                <w:rFonts w:cs="Times New Roman"/>
                <w:sz w:val="24"/>
                <w:szCs w:val="24"/>
              </w:rPr>
              <w:t>рименять на практике принципы индивидуального и группового консультирования.</w:t>
            </w:r>
          </w:p>
          <w:p w14:paraId="1EA4A31A" w14:textId="350A846C" w:rsidR="009D6973" w:rsidRPr="009D6973" w:rsidRDefault="00653561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B13DE9">
              <w:rPr>
                <w:rFonts w:cs="Times New Roman"/>
                <w:sz w:val="24"/>
                <w:szCs w:val="24"/>
              </w:rPr>
              <w:t>.</w:t>
            </w:r>
            <w:r w:rsidR="009D6973">
              <w:rPr>
                <w:rFonts w:cs="Times New Roman"/>
                <w:sz w:val="24"/>
                <w:szCs w:val="24"/>
              </w:rPr>
              <w:t xml:space="preserve"> П</w:t>
            </w:r>
            <w:r w:rsidR="009D6973" w:rsidRPr="009D6973">
              <w:rPr>
                <w:rFonts w:cs="Times New Roman"/>
                <w:sz w:val="24"/>
                <w:szCs w:val="24"/>
              </w:rPr>
              <w:t>рименять в профессиональной деятельности методы социально-психологической диагностики семьи</w:t>
            </w:r>
            <w:r w:rsidR="009D6973">
              <w:rPr>
                <w:rFonts w:cs="Times New Roman"/>
                <w:sz w:val="24"/>
                <w:szCs w:val="24"/>
              </w:rPr>
              <w:t>.</w:t>
            </w:r>
          </w:p>
          <w:p w14:paraId="2D11E9B3" w14:textId="29512BF2" w:rsidR="009D6973" w:rsidRPr="009D6973" w:rsidRDefault="00653561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9D6973" w:rsidRPr="009D6973">
              <w:rPr>
                <w:rFonts w:cs="Times New Roman"/>
                <w:sz w:val="24"/>
                <w:szCs w:val="24"/>
              </w:rPr>
              <w:t>.</w:t>
            </w:r>
            <w:r w:rsidR="009D6973">
              <w:rPr>
                <w:rFonts w:cs="Times New Roman"/>
                <w:sz w:val="24"/>
                <w:szCs w:val="24"/>
              </w:rPr>
              <w:t xml:space="preserve"> Р</w:t>
            </w:r>
            <w:r w:rsidR="009D6973" w:rsidRPr="009D6973">
              <w:rPr>
                <w:rFonts w:cs="Times New Roman"/>
                <w:sz w:val="24"/>
                <w:szCs w:val="24"/>
              </w:rPr>
              <w:t>ешать психолого-педагогические ситуации</w:t>
            </w:r>
          </w:p>
          <w:p w14:paraId="4B04538F" w14:textId="77159627" w:rsidR="009D6973" w:rsidRPr="009D6973" w:rsidRDefault="009D6973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D6973">
              <w:rPr>
                <w:rFonts w:cs="Times New Roman"/>
                <w:sz w:val="24"/>
                <w:szCs w:val="24"/>
              </w:rPr>
              <w:t>взаимоотношений детей и родителей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000670F7" w14:textId="36C960CE" w:rsidR="009D6973" w:rsidRPr="009D6973" w:rsidRDefault="00653561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9D6973" w:rsidRPr="009D6973">
              <w:rPr>
                <w:rFonts w:cs="Times New Roman"/>
                <w:sz w:val="24"/>
                <w:szCs w:val="24"/>
              </w:rPr>
              <w:t xml:space="preserve">. </w:t>
            </w:r>
            <w:r w:rsidR="009D6973">
              <w:rPr>
                <w:rFonts w:cs="Times New Roman"/>
                <w:sz w:val="24"/>
                <w:szCs w:val="24"/>
              </w:rPr>
              <w:t>Д</w:t>
            </w:r>
            <w:r w:rsidR="009D6973" w:rsidRPr="009D6973">
              <w:rPr>
                <w:rFonts w:cs="Times New Roman"/>
                <w:sz w:val="24"/>
                <w:szCs w:val="24"/>
              </w:rPr>
              <w:t>иагностировать супружеские отношения, индивидуальность супругов</w:t>
            </w:r>
            <w:r w:rsidR="009D6973"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47F5EF47" w:rsidR="00361B74" w:rsidRPr="00953F1F" w:rsidRDefault="00653561" w:rsidP="009D6973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9D6973" w:rsidRPr="009D6973">
              <w:rPr>
                <w:rFonts w:cs="Times New Roman"/>
                <w:sz w:val="24"/>
                <w:szCs w:val="24"/>
              </w:rPr>
              <w:t xml:space="preserve">. </w:t>
            </w:r>
            <w:r w:rsidR="009D6973">
              <w:rPr>
                <w:rFonts w:cs="Times New Roman"/>
                <w:sz w:val="24"/>
                <w:szCs w:val="24"/>
              </w:rPr>
              <w:t>О</w:t>
            </w:r>
            <w:r w:rsidR="009D6973" w:rsidRPr="009D6973">
              <w:rPr>
                <w:rFonts w:cs="Times New Roman"/>
                <w:sz w:val="24"/>
                <w:szCs w:val="24"/>
              </w:rPr>
              <w:t>пределять кризисные ситуации в семейных отношениях</w:t>
            </w:r>
            <w:r w:rsidR="009D697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</w:t>
            </w:r>
            <w:proofErr w:type="spellStart"/>
            <w:r w:rsidRPr="00953F1F">
              <w:rPr>
                <w:rFonts w:cs="Times New Roman"/>
                <w:b/>
                <w:bCs/>
                <w:sz w:val="24"/>
                <w:szCs w:val="24"/>
              </w:rPr>
              <w:t>уч.план</w:t>
            </w:r>
            <w:proofErr w:type="spellEnd"/>
            <w:r w:rsidRPr="00953F1F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526" w:type="dxa"/>
          </w:tcPr>
          <w:p w14:paraId="6E723158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Психология семьи и семейная психотерапия</w:t>
            </w:r>
          </w:p>
          <w:p w14:paraId="2DDBF41B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Психотерапия. Супружеская психотерапия</w:t>
            </w:r>
          </w:p>
          <w:p w14:paraId="6A308274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Супружеские проблемы. Причины возникновения</w:t>
            </w:r>
          </w:p>
          <w:p w14:paraId="62098364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220278B5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 xml:space="preserve">Клиническая психология </w:t>
            </w:r>
          </w:p>
          <w:p w14:paraId="53DD8860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Основы современной психологии</w:t>
            </w:r>
          </w:p>
          <w:p w14:paraId="74C5B5CB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lastRenderedPageBreak/>
              <w:t>Профессиональная этика</w:t>
            </w:r>
          </w:p>
          <w:p w14:paraId="5FDC34AA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1DDD4AC8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Сексуальная терапия</w:t>
            </w:r>
          </w:p>
          <w:p w14:paraId="4D8A9925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Психологическая травма. Психотерапия травмы</w:t>
            </w:r>
          </w:p>
          <w:p w14:paraId="59220D03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Психологическое консультирование</w:t>
            </w:r>
          </w:p>
          <w:p w14:paraId="0A5A0D80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Супервизия психоаналитического консультирования и семейной психотерапии</w:t>
            </w:r>
          </w:p>
          <w:p w14:paraId="3BC4A012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Трансгенерационный подход</w:t>
            </w:r>
          </w:p>
          <w:p w14:paraId="013DB1B4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Конструктивистские подходы в системной терапии семьи. Консультирование супружеских пар на разных этапах жизненного цикла.</w:t>
            </w:r>
          </w:p>
          <w:p w14:paraId="36D6EDBB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Психология развития и возрастная психология</w:t>
            </w:r>
          </w:p>
          <w:p w14:paraId="6E6AE045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Патопсихология</w:t>
            </w:r>
          </w:p>
          <w:p w14:paraId="152AAB5C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Методы патопсихологической диагностики</w:t>
            </w:r>
          </w:p>
          <w:p w14:paraId="20FC984E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Психологическая помощь при разводе</w:t>
            </w:r>
          </w:p>
          <w:p w14:paraId="156B9E70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Консультирование кризисных ситуаций</w:t>
            </w:r>
          </w:p>
          <w:p w14:paraId="5CA9E7B5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Эмоционально-фокусированная терапия пар</w:t>
            </w:r>
          </w:p>
          <w:p w14:paraId="7D2AED5B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Практикум по психотерапии и психологическому консультированию</w:t>
            </w:r>
          </w:p>
          <w:p w14:paraId="72E0BDC2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Практикум по патопсихологической диагностике</w:t>
            </w:r>
          </w:p>
          <w:p w14:paraId="32DCA580" w14:textId="77777777" w:rsidR="00653561" w:rsidRPr="00653561" w:rsidRDefault="00653561" w:rsidP="00653561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55C5FA3D" w:rsidR="00361B74" w:rsidRPr="00953F1F" w:rsidRDefault="00653561" w:rsidP="00653561">
            <w:pPr>
              <w:pStyle w:val="a4"/>
              <w:rPr>
                <w:rFonts w:cs="Times New Roman"/>
                <w:sz w:val="24"/>
                <w:szCs w:val="24"/>
              </w:rPr>
            </w:pPr>
            <w:r w:rsidRPr="00653561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нание методик </w:t>
            </w:r>
            <w:proofErr w:type="spellStart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нейрокоррекционной</w:t>
            </w:r>
            <w:proofErr w:type="spellEnd"/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 xml:space="preserve">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lastRenderedPageBreak/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1D673D"/>
    <w:rsid w:val="002412B5"/>
    <w:rsid w:val="002C71E6"/>
    <w:rsid w:val="00300E78"/>
    <w:rsid w:val="00361B74"/>
    <w:rsid w:val="003A73B6"/>
    <w:rsid w:val="003E6BEA"/>
    <w:rsid w:val="00447495"/>
    <w:rsid w:val="00486D19"/>
    <w:rsid w:val="00513A76"/>
    <w:rsid w:val="005B2E4D"/>
    <w:rsid w:val="00653561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9D6973"/>
    <w:rsid w:val="00AC4468"/>
    <w:rsid w:val="00AE165A"/>
    <w:rsid w:val="00B13DE9"/>
    <w:rsid w:val="00B5762F"/>
    <w:rsid w:val="00BA4ACB"/>
    <w:rsid w:val="00BC09C5"/>
    <w:rsid w:val="00D01135"/>
    <w:rsid w:val="00D37324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3</cp:revision>
  <dcterms:created xsi:type="dcterms:W3CDTF">2021-07-29T15:10:00Z</dcterms:created>
  <dcterms:modified xsi:type="dcterms:W3CDTF">2021-07-29T15:16:00Z</dcterms:modified>
</cp:coreProperties>
</file>