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widowControl/>
        <w:numPr>
          <w:ilvl w:val="0"/>
          <w:numId w:val="1"/>
        </w:numPr>
        <w:ind w:firstLineChars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生成二维码图片发给好友，可以单独发，也可以使用微信的发送给好友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2. 好友收到二维码，点击识别二维码，在微信中可以直接跳转到注册页面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3.完成注册后，自动关注微信公众号，且形成上下级关系，例如，是我的二维码发给你的··你注册完成后，就自动成为我的下级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4, 在微信公众号上，有一个购买会员卡，充值即可，充值后，上级会得到提成</w:t>
      </w:r>
      <w:r>
        <w:rPr>
          <w:rFonts w:hint="eastAsia" w:ascii="宋体" w:hAnsi="宋体" w:eastAsia="宋体" w:cs="宋体"/>
          <w:kern w:val="0"/>
          <w:sz w:val="24"/>
          <w:szCs w:val="24"/>
        </w:rPr>
        <w:t>(后台设定比例，3级分成)，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5，可以看到自己3代以内的弟子关系</w:t>
      </w:r>
    </w:p>
    <w:p>
      <w:pPr>
        <w:widowControl/>
        <w:ind w:left="36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6，提现,用户输入提现金额，余额先进行扣除，（提现人工处理）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微信公众号：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账号：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polyall@qq.com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密码：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mouse25649</w:t>
      </w:r>
    </w:p>
    <w:p/>
    <w:p/>
    <w:p>
      <w:r>
        <w:rPr>
          <w:rFonts w:hint="eastAsia"/>
        </w:rPr>
        <w:t>短信：</w:t>
      </w:r>
    </w:p>
    <w:p>
      <w:r>
        <w:rPr>
          <w:rFonts w:hint="eastAsia"/>
        </w:rPr>
        <w:t>短信宝:</w:t>
      </w:r>
      <w:r>
        <w:t xml:space="preserve"> </w:t>
      </w:r>
      <w:r>
        <w:fldChar w:fldCharType="begin"/>
      </w:r>
      <w:r>
        <w:instrText xml:space="preserve"> HYPERLINK "http://www.smsbao.com/member/password/edit.jhtml" </w:instrText>
      </w:r>
      <w:r>
        <w:fldChar w:fldCharType="separate"/>
      </w:r>
      <w:r>
        <w:rPr>
          <w:rStyle w:val="3"/>
        </w:rPr>
        <w:t>http://www.smsbao.com/member/password/edit.jhtml</w:t>
      </w:r>
      <w:r>
        <w:rPr>
          <w:rStyle w:val="3"/>
        </w:rPr>
        <w:fldChar w:fldCharType="end"/>
      </w:r>
    </w:p>
    <w:p>
      <w:r>
        <w:rPr>
          <w:rFonts w:hint="eastAsia"/>
        </w:rPr>
        <w:t>账号：shiweipeng 密码：4317707</w:t>
      </w:r>
      <w:r>
        <w:rPr>
          <w:rFonts w:hint="eastAsia"/>
          <w:lang w:val="en-US" w:eastAsia="zh-CN"/>
        </w:rPr>
        <w:t xml:space="preserve">   123456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F00FD5"/>
    <w:multiLevelType w:val="multilevel"/>
    <w:tmpl w:val="77F00FD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548B1"/>
    <w:rsid w:val="0009406F"/>
    <w:rsid w:val="000D2D1F"/>
    <w:rsid w:val="001A20F3"/>
    <w:rsid w:val="003235D2"/>
    <w:rsid w:val="00323D19"/>
    <w:rsid w:val="00352145"/>
    <w:rsid w:val="003F3E10"/>
    <w:rsid w:val="004548B1"/>
    <w:rsid w:val="00466553"/>
    <w:rsid w:val="004B2A24"/>
    <w:rsid w:val="004E37A0"/>
    <w:rsid w:val="005044DA"/>
    <w:rsid w:val="005A4E07"/>
    <w:rsid w:val="0063676F"/>
    <w:rsid w:val="006F6F46"/>
    <w:rsid w:val="00724BD9"/>
    <w:rsid w:val="00754A4C"/>
    <w:rsid w:val="00812366"/>
    <w:rsid w:val="008665DF"/>
    <w:rsid w:val="008E4FAF"/>
    <w:rsid w:val="00933C52"/>
    <w:rsid w:val="00A67EE0"/>
    <w:rsid w:val="00AB51FE"/>
    <w:rsid w:val="00AC7D91"/>
    <w:rsid w:val="00AD36F3"/>
    <w:rsid w:val="00B517E6"/>
    <w:rsid w:val="00B61944"/>
    <w:rsid w:val="00B70604"/>
    <w:rsid w:val="00B775A1"/>
    <w:rsid w:val="00B90813"/>
    <w:rsid w:val="00C075ED"/>
    <w:rsid w:val="00D02085"/>
    <w:rsid w:val="00D32ACD"/>
    <w:rsid w:val="00D40452"/>
    <w:rsid w:val="00D538F5"/>
    <w:rsid w:val="00D53C45"/>
    <w:rsid w:val="00DD22C8"/>
    <w:rsid w:val="00E8679B"/>
    <w:rsid w:val="00EC5252"/>
    <w:rsid w:val="00F23D1C"/>
    <w:rsid w:val="00F472A6"/>
    <w:rsid w:val="00F665A0"/>
    <w:rsid w:val="00FA4F1B"/>
    <w:rsid w:val="00FD37AE"/>
    <w:rsid w:val="54EF7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uiPriority w:val="99"/>
    <w:rPr>
      <w:color w:val="0000FF" w:themeColor="hyperlink"/>
      <w:u w:val="single"/>
    </w:r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</Pages>
  <Words>62</Words>
  <Characters>359</Characters>
  <Lines>2</Lines>
  <Paragraphs>1</Paragraphs>
  <TotalTime>0</TotalTime>
  <ScaleCrop>false</ScaleCrop>
  <LinksUpToDate>false</LinksUpToDate>
  <CharactersWithSpaces>420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2017-06-16T07:55:00Z</dcterms:created>
  <dc:creator>Administrator</dc:creator>
  <cp:lastModifiedBy>httx_hehui</cp:lastModifiedBy>
  <dcterms:modified xsi:type="dcterms:W3CDTF">2017-06-19T10:04:38Z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