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TUTORIAL INSTALACIÓN UBUNTU SERVER</w:t>
      </w:r>
    </w:p>
    <w:p>
      <w:pPr>
        <w:pStyle w:val="Normal"/>
        <w:rPr>
          <w:rFonts w:ascii="Century Gothic" w:hAnsi="Century Gothic"/>
          <w:i/>
          <w:i/>
          <w:iCs/>
        </w:rPr>
      </w:pPr>
      <w:r>
        <w:rPr>
          <w:rFonts w:ascii="Century Gothic" w:hAnsi="Century Gothic"/>
        </w:rPr>
        <w:t xml:space="preserve">IMPORTANTE: </w:t>
      </w:r>
      <w:r>
        <w:rPr>
          <w:rFonts w:ascii="Century Gothic" w:hAnsi="Century Gothic"/>
          <w:i/>
          <w:iCs/>
        </w:rPr>
        <w:t>Antes de hacer esta práctica, lee las demás porque durante el proceso de realización de la misma, puedes reaprovechar cosas para la realización de las demás!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Elabora un documento ilustrando: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Instalación de Ubuntu Server.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Creamos una nueva máquina virtual con Ubuntu Server en VirtualBox, y le ponemos el iso como ya hemos hecho con muchas anteriores prácticas. Iniciamos la máquina, y comenzamos a instalar.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Pondremos el idioma en español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483870</wp:posOffset>
            </wp:positionH>
            <wp:positionV relativeFrom="paragraph">
              <wp:posOffset>23495</wp:posOffset>
            </wp:positionV>
            <wp:extent cx="4439920" cy="154432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759" t="0" r="10006" b="60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Cambiamos la distribución del teclado por español, y le damos a continuar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250825</wp:posOffset>
            </wp:positionH>
            <wp:positionV relativeFrom="paragraph">
              <wp:posOffset>66040</wp:posOffset>
            </wp:positionV>
            <wp:extent cx="4907280" cy="364299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7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Seleccionaremos la configuración de red que queramos</w:t>
      </w:r>
    </w:p>
    <w:p>
      <w:pPr>
        <w:pStyle w:val="ListParagrap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4942840" cy="18370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9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Si tenemos un proxy, lo ponemos en la siguiente pantalla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133350</wp:posOffset>
            </wp:positionH>
            <wp:positionV relativeFrom="paragraph">
              <wp:posOffset>4445</wp:posOffset>
            </wp:positionV>
            <wp:extent cx="5171440" cy="160274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2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Lo mismo con el mirror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166370</wp:posOffset>
            </wp:positionH>
            <wp:positionV relativeFrom="paragraph">
              <wp:posOffset>24765</wp:posOffset>
            </wp:positionV>
            <wp:extent cx="5033645" cy="99568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Le damos a usar todo el disco (podemos crear particiones si queremos)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1905" cy="241173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 confirmamos los cambios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120015</wp:posOffset>
            </wp:positionV>
            <wp:extent cx="5171440" cy="459295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confirmamos, en esta pantalla nos dice que el disco se va a formatear, por lo que nos pide la confirmación por si no queremos que se formatee.</w:t>
      </w:r>
    </w:p>
    <w:p>
      <w:pPr>
        <w:pStyle w:val="ListParagrap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120015</wp:posOffset>
            </wp:positionV>
            <wp:extent cx="4942840" cy="1885315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 estableceremos los datos de nuestro servidor, y continuamos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474345</wp:posOffset>
            </wp:positionH>
            <wp:positionV relativeFrom="paragraph">
              <wp:posOffset>635</wp:posOffset>
            </wp:positionV>
            <wp:extent cx="4100830" cy="2152015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Podemos instalar si queremos un SSH, pero yo no lo haré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389255</wp:posOffset>
            </wp:positionH>
            <wp:positionV relativeFrom="paragraph">
              <wp:posOffset>635</wp:posOffset>
            </wp:positionV>
            <wp:extent cx="4575810" cy="91948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54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 seleccionaremos los snaps que queramos instalar, en la siguiente práctica hablaremos un poco más de ellas y de las seleccionadas.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446405</wp:posOffset>
            </wp:positionH>
            <wp:positionV relativeFrom="paragraph">
              <wp:posOffset>635</wp:posOffset>
            </wp:positionV>
            <wp:extent cx="4647565" cy="396430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comenzará a instalase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474345</wp:posOffset>
            </wp:positionH>
            <wp:positionV relativeFrom="paragraph">
              <wp:posOffset>64135</wp:posOffset>
            </wp:positionV>
            <wp:extent cx="4091305" cy="358330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Una vez termine, le daremos a reiniciar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5171440" cy="1776095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Una vez termina de ponerse en funcionamiento, nos pedirá iniciar sesión y ya estaremos dentro de ubuntu server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114300</wp:posOffset>
            </wp:positionH>
            <wp:positionV relativeFrom="paragraph">
              <wp:posOffset>47625</wp:posOffset>
            </wp:positionV>
            <wp:extent cx="5171440" cy="508000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8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2A6099"/>
        </w:rPr>
      </w:pPr>
      <w:r>
        <w:rPr>
          <w:color w:val="2A6099"/>
        </w:rPr>
      </w:r>
    </w:p>
    <w:p>
      <w:pPr>
        <w:pStyle w:val="ListParagraph"/>
        <w:rPr>
          <w:color w:val="2A6099"/>
        </w:rPr>
      </w:pPr>
      <w:r>
        <w:rPr>
          <w:color w:val="2A6099"/>
        </w:rPr>
      </w:r>
    </w:p>
    <w:p>
      <w:pPr>
        <w:pStyle w:val="ListParagraph"/>
        <w:rPr>
          <w:color w:val="2A6099"/>
        </w:rPr>
      </w:pPr>
      <w:r>
        <w:rPr>
          <w:color w:val="2A6099"/>
        </w:rPr>
      </w:r>
    </w:p>
    <w:p>
      <w:pPr>
        <w:pStyle w:val="ListParagraph"/>
        <w:rPr>
          <w:color w:val="2A6099"/>
        </w:rPr>
      </w:pPr>
      <w:r>
        <w:rPr>
          <w:color w:val="2A6099"/>
        </w:rPr>
      </w:r>
    </w:p>
    <w:p>
      <w:pPr>
        <w:pStyle w:val="ListParagrap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Ejecución por primera vez de Ubuntu Server, comprobación del correcto funcionamiento de la configuración de red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Pondremos dos tarjetas de red para que funcione como servidor: Un NAT y una red interna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Probaremos la configuración de red actualizando el servidor e instalando el entorno gráfico. Podemos ver que accede a la red sin problemas. Usaremos apt-get update y upgrade: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114300</wp:posOffset>
            </wp:positionH>
            <wp:positionV relativeFrom="paragraph">
              <wp:posOffset>64135</wp:posOffset>
            </wp:positionV>
            <wp:extent cx="5171440" cy="1638300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(Una parte del apt-get upgrade)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47625</wp:posOffset>
            </wp:positionH>
            <wp:positionV relativeFrom="paragraph">
              <wp:posOffset>120015</wp:posOffset>
            </wp:positionV>
            <wp:extent cx="5295265" cy="1572260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Instalación de un entorno gráfico para el sistema operativo recién instalado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Para la instalación del entorno gráfico, usaremos sudo apt-get install ubuntu-desktop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28600"/>
            <wp:effectExtent l="0" t="0" r="0" b="0"/>
            <wp:wrapTopAndBottom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comenzará a instalarse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323850"/>
            <wp:effectExtent l="0" t="0" r="0" b="0"/>
            <wp:wrapTopAndBottom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Comprobación del funcionamiento del entorno gráfico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Una vez termine la insta</w:t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1838325</wp:posOffset>
            </wp:positionH>
            <wp:positionV relativeFrom="paragraph">
              <wp:posOffset>248285</wp:posOffset>
            </wp:positionV>
            <wp:extent cx="1724025" cy="247650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lación, para entrar al entorno gráfico, pondremos startx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se abrirá el entorno gráfico del servidor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114300</wp:posOffset>
            </wp:positionH>
            <wp:positionV relativeFrom="paragraph">
              <wp:posOffset>120015</wp:posOffset>
            </wp:positionV>
            <wp:extent cx="5171440" cy="4192270"/>
            <wp:effectExtent l="0" t="0" r="0" b="0"/>
            <wp:wrapTopAndBottom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Ya sabéis, bien detallado, portada, bien explicado, muchas capturitas… Venga, que ésta es muy fáciiiiiiiiiiiiiiiiiiiiiiiiiiil!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spacing w:before="0" w:after="160"/>
        <w:rPr>
          <w:rFonts w:ascii="Century Gothic" w:hAnsi="Century Gothic"/>
        </w:rPr>
      </w:pPr>
      <w:r>
        <w:rPr>
          <w:rFonts w:ascii="Century Gothic" w:hAnsi="Century Gothic"/>
        </w:rPr>
        <w:t>Pista: apt-get install Ubuntu-Desktop… (cómo? Pero no tengo que instalar el Server?)</w:t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7. Ubuntu Server</w:t>
    </w:r>
    <w:bookmarkStart w:id="0" w:name="_GoBack"/>
    <w:bookmarkEnd w:id="0"/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7. Ubuntu Server</w:t>
    </w:r>
    <w:bookmarkStart w:id="1" w:name="_GoBack"/>
    <w:bookmarkEnd w:id="1"/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LibreOffice/7.2.1.2$Windows_X86_64 LibreOffice_project/87b77fad49947c1441b67c559c339af8f3517e22</Application>
  <AppVersion>15.0000</AppVersion>
  <Pages>7</Pages>
  <Words>380</Words>
  <Characters>2064</Characters>
  <CharactersWithSpaces>2406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2021-02-08T11:22:00Z</dcterms:created>
  <dc:creator>Flipe</dc:creator>
  <dc:description/>
  <dc:language>es-ES</dc:language>
  <cp:lastModifiedBy/>
  <dcterms:modified xsi:type="dcterms:W3CDTF">2022-01-18T10:31:13Z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