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56BF153" w:rsidP="656BF153" w:rsidRDefault="656BF153" w14:paraId="60A9DA06" w14:textId="7F2BC8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8"/>
          <w:szCs w:val="48"/>
        </w:rPr>
      </w:pPr>
      <w:r w:rsidRPr="656BF153" w:rsidR="656BF153">
        <w:rPr>
          <w:sz w:val="48"/>
          <w:szCs w:val="48"/>
        </w:rPr>
        <w:t xml:space="preserve">Gantt Chart                                       </w:t>
      </w:r>
      <w:r w:rsidRPr="656BF153" w:rsidR="656BF153">
        <w:rPr>
          <w:sz w:val="48"/>
          <w:szCs w:val="48"/>
        </w:rPr>
        <w:t>IntelliC</w:t>
      </w:r>
      <w:r w:rsidRPr="656BF153" w:rsidR="656BF153">
        <w:rPr>
          <w:sz w:val="48"/>
          <w:szCs w:val="48"/>
        </w:rPr>
        <w:t>(Grp-2)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1644"/>
        <w:gridCol w:w="1872"/>
        <w:gridCol w:w="1872"/>
        <w:gridCol w:w="1872"/>
      </w:tblGrid>
      <w:tr w:rsidR="656BF153" w:rsidTr="656BF153" w14:paraId="3BC1D2BA">
        <w:trPr>
          <w:trHeight w:val="567"/>
        </w:trPr>
        <w:tc>
          <w:tcPr>
            <w:tcW w:w="2835" w:type="dxa"/>
            <w:shd w:val="clear" w:color="auto" w:fill="E8E8E8" w:themeFill="background2"/>
            <w:tcMar/>
          </w:tcPr>
          <w:p w:rsidR="656BF153" w:rsidP="656BF153" w:rsidRDefault="656BF153" w14:paraId="34FFC96C" w14:textId="3D360889">
            <w:pPr>
              <w:pStyle w:val="Normal"/>
            </w:pPr>
            <w:r w:rsidR="656BF153">
              <w:rPr/>
              <w:t>Primary Column</w:t>
            </w:r>
          </w:p>
        </w:tc>
        <w:tc>
          <w:tcPr>
            <w:tcW w:w="1644" w:type="dxa"/>
            <w:shd w:val="clear" w:color="auto" w:fill="E8E8E8" w:themeFill="background2"/>
            <w:tcMar/>
          </w:tcPr>
          <w:p w:rsidR="656BF153" w:rsidP="656BF153" w:rsidRDefault="656BF153" w14:paraId="02DEBF58" w14:textId="79AF1391">
            <w:pPr>
              <w:pStyle w:val="Normal"/>
            </w:pPr>
            <w:r w:rsidR="656BF153">
              <w:rPr/>
              <w:t>Start Date</w:t>
            </w:r>
          </w:p>
        </w:tc>
        <w:tc>
          <w:tcPr>
            <w:tcW w:w="1872" w:type="dxa"/>
            <w:shd w:val="clear" w:color="auto" w:fill="E8E8E8" w:themeFill="background2"/>
            <w:tcMar/>
          </w:tcPr>
          <w:p w:rsidR="656BF153" w:rsidP="656BF153" w:rsidRDefault="656BF153" w14:paraId="0CA01E06" w14:textId="2F09BCDA">
            <w:pPr>
              <w:pStyle w:val="Normal"/>
            </w:pPr>
            <w:r w:rsidR="656BF153">
              <w:rPr/>
              <w:t>End Date</w:t>
            </w:r>
          </w:p>
        </w:tc>
        <w:tc>
          <w:tcPr>
            <w:tcW w:w="1872" w:type="dxa"/>
            <w:shd w:val="clear" w:color="auto" w:fill="E8E8E8" w:themeFill="background2"/>
            <w:tcMar/>
          </w:tcPr>
          <w:p w:rsidR="656BF153" w:rsidP="656BF153" w:rsidRDefault="656BF153" w14:paraId="1E45ACA4" w14:textId="3961D2C5">
            <w:pPr>
              <w:pStyle w:val="Normal"/>
            </w:pPr>
            <w:r w:rsidR="656BF153">
              <w:rPr/>
              <w:t>Column 4</w:t>
            </w:r>
          </w:p>
        </w:tc>
        <w:tc>
          <w:tcPr>
            <w:tcW w:w="1872" w:type="dxa"/>
            <w:shd w:val="clear" w:color="auto" w:fill="E8E8E8" w:themeFill="background2"/>
            <w:tcMar/>
          </w:tcPr>
          <w:p w:rsidR="656BF153" w:rsidP="656BF153" w:rsidRDefault="656BF153" w14:paraId="555ECC8F" w14:textId="091C00A0">
            <w:pPr>
              <w:pStyle w:val="Normal"/>
            </w:pPr>
            <w:r w:rsidR="656BF153">
              <w:rPr/>
              <w:t>Column 5</w:t>
            </w:r>
          </w:p>
        </w:tc>
      </w:tr>
      <w:tr w:rsidR="656BF153" w:rsidTr="656BF153" w14:paraId="3061CD36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5C6D5031" w14:textId="4D22E27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644" w:type="dxa"/>
            <w:tcMar/>
          </w:tcPr>
          <w:p w:rsidR="656BF153" w:rsidP="656BF153" w:rsidRDefault="656BF153" w14:paraId="23D9A42E" w14:textId="48931EC1">
            <w:pPr>
              <w:pStyle w:val="Normal"/>
            </w:pPr>
            <w:r w:rsidR="656BF153">
              <w:rPr/>
              <w:t>19/8/2024</w:t>
            </w:r>
          </w:p>
        </w:tc>
        <w:tc>
          <w:tcPr>
            <w:tcW w:w="1872" w:type="dxa"/>
            <w:tcMar/>
          </w:tcPr>
          <w:p w:rsidR="656BF153" w:rsidP="656BF153" w:rsidRDefault="656BF153" w14:paraId="58A470D2" w14:textId="5CC4EA0D">
            <w:pPr>
              <w:pStyle w:val="Normal"/>
            </w:pPr>
            <w:r w:rsidR="656BF153">
              <w:rPr/>
              <w:t>19/8/2024</w:t>
            </w:r>
          </w:p>
        </w:tc>
        <w:tc>
          <w:tcPr>
            <w:tcW w:w="1872" w:type="dxa"/>
            <w:tcMar/>
          </w:tcPr>
          <w:p w:rsidR="656BF153" w:rsidP="656BF153" w:rsidRDefault="656BF153" w14:paraId="3FC3EA82" w14:textId="70834AFB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3BD79EB9" w14:textId="010F095B">
            <w:pPr>
              <w:pStyle w:val="Normal"/>
            </w:pPr>
          </w:p>
        </w:tc>
      </w:tr>
      <w:tr w:rsidR="656BF153" w:rsidTr="656BF153" w14:paraId="682FA691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4B130800" w14:textId="6A82378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Group Formation</w:t>
            </w:r>
          </w:p>
        </w:tc>
        <w:tc>
          <w:tcPr>
            <w:tcW w:w="1644" w:type="dxa"/>
            <w:tcMar/>
          </w:tcPr>
          <w:p w:rsidR="656BF153" w:rsidP="656BF153" w:rsidRDefault="656BF153" w14:paraId="5F1EDE82" w14:textId="1512F29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56BF153">
              <w:rPr/>
              <w:t>26/8/2024</w:t>
            </w:r>
          </w:p>
        </w:tc>
        <w:tc>
          <w:tcPr>
            <w:tcW w:w="1872" w:type="dxa"/>
            <w:tcMar/>
          </w:tcPr>
          <w:p w:rsidR="656BF153" w:rsidP="656BF153" w:rsidRDefault="656BF153" w14:paraId="03227B2F" w14:textId="245D10C1">
            <w:pPr>
              <w:pStyle w:val="Normal"/>
              <w:suppressLineNumbers w:val="0"/>
              <w:bidi w:val="0"/>
            </w:pPr>
            <w:r w:rsidR="656BF153">
              <w:rPr/>
              <w:t>2/9/2024</w:t>
            </w:r>
          </w:p>
        </w:tc>
        <w:tc>
          <w:tcPr>
            <w:tcW w:w="1872" w:type="dxa"/>
            <w:tcMar/>
          </w:tcPr>
          <w:p w:rsidR="656BF153" w:rsidP="656BF153" w:rsidRDefault="656BF153" w14:paraId="3B779ACF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0B158967" w14:textId="4E977A5A">
            <w:pPr>
              <w:pStyle w:val="Normal"/>
            </w:pPr>
          </w:p>
        </w:tc>
      </w:tr>
      <w:tr w:rsidR="656BF153" w:rsidTr="656BF153" w14:paraId="777BBE49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7E69F99C" w14:textId="5E10B98F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Title Submission</w:t>
            </w:r>
          </w:p>
        </w:tc>
        <w:tc>
          <w:tcPr>
            <w:tcW w:w="1644" w:type="dxa"/>
            <w:tcMar/>
          </w:tcPr>
          <w:p w:rsidR="656BF153" w:rsidP="656BF153" w:rsidRDefault="656BF153" w14:paraId="76F74507" w14:textId="71C3112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56BF153">
              <w:rPr/>
              <w:t>2/9/2024</w:t>
            </w:r>
          </w:p>
        </w:tc>
        <w:tc>
          <w:tcPr>
            <w:tcW w:w="1872" w:type="dxa"/>
            <w:tcMar/>
          </w:tcPr>
          <w:p w:rsidR="656BF153" w:rsidP="656BF153" w:rsidRDefault="656BF153" w14:paraId="2DE9FF4B" w14:textId="53262574">
            <w:pPr>
              <w:pStyle w:val="Normal"/>
            </w:pPr>
            <w:r w:rsidR="656BF153">
              <w:rPr/>
              <w:t>9/9/2024</w:t>
            </w:r>
          </w:p>
        </w:tc>
        <w:tc>
          <w:tcPr>
            <w:tcW w:w="1872" w:type="dxa"/>
            <w:tcMar/>
          </w:tcPr>
          <w:p w:rsidR="656BF153" w:rsidP="656BF153" w:rsidRDefault="656BF153" w14:paraId="1DEDF28E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554D19CA" w14:textId="4E977A5A">
            <w:pPr>
              <w:pStyle w:val="Normal"/>
            </w:pPr>
          </w:p>
        </w:tc>
      </w:tr>
      <w:tr w:rsidR="656BF153" w:rsidTr="656BF153" w14:paraId="23C0E379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3B4945E8" w14:textId="5E7CA993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Literature Survey</w:t>
            </w:r>
          </w:p>
        </w:tc>
        <w:tc>
          <w:tcPr>
            <w:tcW w:w="1644" w:type="dxa"/>
            <w:tcMar/>
          </w:tcPr>
          <w:p w:rsidR="656BF153" w:rsidP="656BF153" w:rsidRDefault="656BF153" w14:paraId="62CFCD19" w14:textId="6CB926C7">
            <w:pPr>
              <w:pStyle w:val="Normal"/>
            </w:pPr>
            <w:r w:rsidR="656BF153">
              <w:rPr/>
              <w:t>9/9/2024</w:t>
            </w:r>
          </w:p>
        </w:tc>
        <w:tc>
          <w:tcPr>
            <w:tcW w:w="1872" w:type="dxa"/>
            <w:tcMar/>
          </w:tcPr>
          <w:p w:rsidR="656BF153" w:rsidP="656BF153" w:rsidRDefault="656BF153" w14:paraId="40AB5832" w14:textId="6B68D25E">
            <w:pPr>
              <w:pStyle w:val="Normal"/>
            </w:pPr>
            <w:r w:rsidR="656BF153">
              <w:rPr/>
              <w:t>16/9/2024</w:t>
            </w:r>
          </w:p>
        </w:tc>
        <w:tc>
          <w:tcPr>
            <w:tcW w:w="1872" w:type="dxa"/>
            <w:tcMar/>
          </w:tcPr>
          <w:p w:rsidR="656BF153" w:rsidP="656BF153" w:rsidRDefault="656BF153" w14:paraId="06F8374A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5F9B7133" w14:textId="4E977A5A">
            <w:pPr>
              <w:pStyle w:val="Normal"/>
            </w:pPr>
          </w:p>
        </w:tc>
      </w:tr>
      <w:tr w:rsidR="656BF153" w:rsidTr="656BF153" w14:paraId="346F05C2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2B491DE4" w14:textId="03B6AF4D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 - 1</w:t>
            </w:r>
          </w:p>
        </w:tc>
        <w:tc>
          <w:tcPr>
            <w:tcW w:w="1644" w:type="dxa"/>
            <w:tcMar/>
          </w:tcPr>
          <w:p w:rsidR="656BF153" w:rsidP="656BF153" w:rsidRDefault="656BF153" w14:paraId="5B1AB25F" w14:textId="14F35D87">
            <w:pPr>
              <w:pStyle w:val="Normal"/>
            </w:pPr>
            <w:r w:rsidR="656BF153">
              <w:rPr/>
              <w:t>16/9/2024</w:t>
            </w:r>
          </w:p>
        </w:tc>
        <w:tc>
          <w:tcPr>
            <w:tcW w:w="1872" w:type="dxa"/>
            <w:tcMar/>
          </w:tcPr>
          <w:p w:rsidR="656BF153" w:rsidP="656BF153" w:rsidRDefault="656BF153" w14:paraId="6746932E" w14:textId="1800157C">
            <w:pPr>
              <w:pStyle w:val="Normal"/>
            </w:pPr>
            <w:r w:rsidR="656BF153">
              <w:rPr/>
              <w:t>23/9/2024</w:t>
            </w:r>
          </w:p>
        </w:tc>
        <w:tc>
          <w:tcPr>
            <w:tcW w:w="1872" w:type="dxa"/>
            <w:tcMar/>
          </w:tcPr>
          <w:p w:rsidR="656BF153" w:rsidP="656BF153" w:rsidRDefault="656BF153" w14:paraId="439B9D00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4CE0E2D0" w14:textId="4E977A5A">
            <w:pPr>
              <w:pStyle w:val="Normal"/>
            </w:pPr>
          </w:p>
        </w:tc>
      </w:tr>
      <w:tr w:rsidR="656BF153" w:rsidTr="656BF153" w14:paraId="6E5BB3F4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2FEAD941" w14:textId="1081F56E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644" w:type="dxa"/>
            <w:tcMar/>
          </w:tcPr>
          <w:p w:rsidR="656BF153" w:rsidP="656BF153" w:rsidRDefault="656BF153" w14:paraId="53D9A961" w14:textId="39C84C33">
            <w:pPr>
              <w:pStyle w:val="Normal"/>
            </w:pPr>
            <w:r w:rsidR="656BF153">
              <w:rPr/>
              <w:t>23/9/2024</w:t>
            </w:r>
          </w:p>
        </w:tc>
        <w:tc>
          <w:tcPr>
            <w:tcW w:w="1872" w:type="dxa"/>
            <w:tcMar/>
          </w:tcPr>
          <w:p w:rsidR="656BF153" w:rsidP="656BF153" w:rsidRDefault="656BF153" w14:paraId="194553CB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25AF73DF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47971BF7" w14:textId="4E977A5A">
            <w:pPr>
              <w:pStyle w:val="Normal"/>
            </w:pPr>
          </w:p>
        </w:tc>
      </w:tr>
      <w:tr w:rsidR="656BF153" w:rsidTr="656BF153" w14:paraId="1510ED9F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34FE9AAE" w14:textId="3142071A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1644" w:type="dxa"/>
            <w:tcMar/>
          </w:tcPr>
          <w:p w:rsidR="656BF153" w:rsidP="656BF153" w:rsidRDefault="656BF153" w14:paraId="71161505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2E71D1D7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3B56BAC8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24D79B64" w14:textId="4E977A5A">
            <w:pPr>
              <w:pStyle w:val="Normal"/>
            </w:pPr>
          </w:p>
        </w:tc>
      </w:tr>
      <w:tr w:rsidR="656BF153" w:rsidTr="656BF153" w14:paraId="709F0517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7D96CEC4" w14:textId="68D3EEF0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Review - 2</w:t>
            </w:r>
          </w:p>
        </w:tc>
        <w:tc>
          <w:tcPr>
            <w:tcW w:w="1644" w:type="dxa"/>
            <w:tcMar/>
          </w:tcPr>
          <w:p w:rsidR="656BF153" w:rsidP="656BF153" w:rsidRDefault="656BF153" w14:paraId="18043C83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4F91A054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00D705AF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39C646ED" w14:textId="4E977A5A">
            <w:pPr>
              <w:pStyle w:val="Normal"/>
            </w:pPr>
          </w:p>
        </w:tc>
      </w:tr>
      <w:tr w:rsidR="656BF153" w:rsidTr="656BF153" w14:paraId="69E79746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14DFF05C" w14:textId="64EC9D0F">
            <w:pPr>
              <w:pStyle w:val="Normal"/>
            </w:pPr>
            <w:r w:rsidRPr="656BF153" w:rsidR="656B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644" w:type="dxa"/>
            <w:tcMar/>
          </w:tcPr>
          <w:p w:rsidR="656BF153" w:rsidP="656BF153" w:rsidRDefault="656BF153" w14:paraId="4D63DAC1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28409DE4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568A0967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2C1850A6" w14:textId="4E977A5A">
            <w:pPr>
              <w:pStyle w:val="Normal"/>
            </w:pPr>
          </w:p>
        </w:tc>
      </w:tr>
      <w:tr w:rsidR="656BF153" w:rsidTr="656BF153" w14:paraId="11ABC4F1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6FC4A92A" w14:textId="4E977A5A">
            <w:pPr>
              <w:pStyle w:val="Normal"/>
            </w:pPr>
          </w:p>
        </w:tc>
        <w:tc>
          <w:tcPr>
            <w:tcW w:w="1644" w:type="dxa"/>
            <w:tcMar/>
          </w:tcPr>
          <w:p w:rsidR="656BF153" w:rsidP="656BF153" w:rsidRDefault="656BF153" w14:paraId="43582501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0900D34C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6D37444F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071BD2C7" w14:textId="4E977A5A">
            <w:pPr>
              <w:pStyle w:val="Normal"/>
            </w:pPr>
          </w:p>
        </w:tc>
      </w:tr>
      <w:tr w:rsidR="656BF153" w:rsidTr="656BF153" w14:paraId="10BEC3D2">
        <w:trPr>
          <w:trHeight w:val="300"/>
        </w:trPr>
        <w:tc>
          <w:tcPr>
            <w:tcW w:w="2835" w:type="dxa"/>
            <w:tcMar/>
          </w:tcPr>
          <w:p w:rsidR="656BF153" w:rsidP="656BF153" w:rsidRDefault="656BF153" w14:paraId="1F2DFEEA" w14:textId="4E977A5A">
            <w:pPr>
              <w:pStyle w:val="Normal"/>
            </w:pPr>
          </w:p>
        </w:tc>
        <w:tc>
          <w:tcPr>
            <w:tcW w:w="1644" w:type="dxa"/>
            <w:tcMar/>
          </w:tcPr>
          <w:p w:rsidR="656BF153" w:rsidP="656BF153" w:rsidRDefault="656BF153" w14:paraId="25E9F97C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164DFF59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6EC161BA" w14:textId="4E977A5A">
            <w:pPr>
              <w:pStyle w:val="Normal"/>
            </w:pPr>
          </w:p>
        </w:tc>
        <w:tc>
          <w:tcPr>
            <w:tcW w:w="1872" w:type="dxa"/>
            <w:tcMar/>
          </w:tcPr>
          <w:p w:rsidR="656BF153" w:rsidP="656BF153" w:rsidRDefault="656BF153" w14:paraId="0D2BFAEC" w14:textId="4E977A5A">
            <w:pPr>
              <w:pStyle w:val="Normal"/>
            </w:pPr>
          </w:p>
        </w:tc>
      </w:tr>
    </w:tbl>
    <w:p w:rsidR="656BF153" w:rsidRDefault="656BF153" w14:paraId="7DD9837A" w14:textId="1B223F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AC9CC"/>
    <w:rsid w:val="656BF153"/>
    <w:rsid w:val="7DCAC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C9CC"/>
  <w15:chartTrackingRefBased/>
  <w15:docId w15:val="{CF5CA319-4BD6-4737-8662-B354EC9B6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2024-09-23T10:09:25.6098387Z</dcterms:created>
  <dcterms:modified xsi:type="dcterms:W3CDTF">2024-09-23T10:23:12.7696820Z</dcterms:modified>
  <dc:creator>Husain Ansari</dc:creator>
  <lastModifiedBy>Husain Ansari</lastModifiedBy>
</coreProperties>
</file>