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360" w:lineRule="auto"/>
        <w:ind w:left="0" w:leftChars="0" w:right="0" w:rightChars="0" w:firstLine="0" w:firstLineChars="0"/>
        <w:jc w:val="center"/>
        <w:textAlignment w:val="auto"/>
        <w:outlineLvl w:val="0"/>
      </w:pPr>
      <w:r>
        <w:t>数据库设计说明书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0" w:beforeLines="0" w:after="80" w:afterLines="0" w:line="240" w:lineRule="auto"/>
        <w:ind w:left="425" w:leftChars="0" w:right="0" w:rightChars="0" w:hanging="425" w:firstLineChars="0"/>
        <w:jc w:val="both"/>
        <w:textAlignment w:val="auto"/>
        <w:outlineLvl w:val="1"/>
      </w:pPr>
      <w:r>
        <w:t>公共规范说明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表前缀t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系统表中间带sys，如t_sys_resource　菜单资源表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主键用id，bigint类型，每张表必须包含id、deleted、create_date字段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图片存储相对路径，类型varchar(500)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主外键类型必须一致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草稿状态的记录进行删除时，做物理删除，其它删除做逻辑删除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公共字段：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475"/>
        <w:gridCol w:w="1185"/>
        <w:gridCol w:w="722"/>
        <w:gridCol w:w="918"/>
        <w:gridCol w:w="1116"/>
        <w:gridCol w:w="1467"/>
      </w:tblGrid>
      <w:tr>
        <w:trPr>
          <w:trHeight w:val="579" w:hRule="atLeast"/>
        </w:trPr>
        <w:tc>
          <w:tcPr>
            <w:tcW w:w="145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47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99" w:hRule="atLeast"/>
        </w:trPr>
        <w:tc>
          <w:tcPr>
            <w:tcW w:w="145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6" w:hRule="atLeast"/>
        </w:trPr>
        <w:tc>
          <w:tcPr>
            <w:tcW w:w="145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47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309" w:hRule="atLeast"/>
        </w:trPr>
        <w:tc>
          <w:tcPr>
            <w:tcW w:w="145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47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datetime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0" w:beforeLines="0" w:after="80" w:afterLines="0" w:line="240" w:lineRule="auto"/>
        <w:ind w:left="425" w:leftChars="0" w:right="0" w:rightChars="0" w:hanging="425" w:firstLineChars="0"/>
        <w:jc w:val="both"/>
        <w:textAlignment w:val="auto"/>
        <w:outlineLvl w:val="1"/>
      </w:pPr>
      <w:r>
        <w:t>表结构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菜单表t_sys_resource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629"/>
        <w:gridCol w:w="734"/>
        <w:gridCol w:w="699"/>
        <w:gridCol w:w="918"/>
        <w:gridCol w:w="1116"/>
        <w:gridCol w:w="1467"/>
      </w:tblGrid>
      <w:tr>
        <w:trPr>
          <w:trHeight w:val="599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309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309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name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50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309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code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99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url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资源url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09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levels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层级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11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867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type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General一般资源;menu菜单</w:t>
            </w:r>
          </w:p>
        </w:tc>
      </w:tr>
      <w:tr>
        <w:trPr>
          <w:trHeight w:val="389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parent_code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父菜单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36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本表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code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89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weight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权重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11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89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is_show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是否显示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1显示0不显示</w:t>
            </w:r>
          </w:p>
        </w:tc>
      </w:tr>
      <w:tr>
        <w:trPr>
          <w:trHeight w:val="296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order_no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排列顺序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11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09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description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描述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200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96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309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82" w:hRule="atLeast"/>
        </w:trPr>
        <w:tc>
          <w:tcPr>
            <w:tcW w:w="177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69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82" w:hRule="atLeast"/>
        </w:trPr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9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92" w:hRule="atLeast"/>
        </w:trPr>
        <w:tc>
          <w:tcPr>
            <w:tcW w:w="177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69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  <w:r>
        <w:t>注：该表属于人工维护</w:t>
      </w:r>
    </w:p>
    <w:p>
      <w:pPr/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部门表</w:t>
      </w:r>
      <w:r>
        <w:rPr>
          <w:rFonts w:hint="eastAsia"/>
        </w:rPr>
        <w:t>t_department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640"/>
        <w:gridCol w:w="734"/>
        <w:gridCol w:w="701"/>
        <w:gridCol w:w="917"/>
        <w:gridCol w:w="1116"/>
        <w:gridCol w:w="1467"/>
      </w:tblGrid>
      <w:tr>
        <w:trPr>
          <w:trHeight w:val="61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dept_code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部门编号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唯一</w:t>
            </w: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dept_name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部门名称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description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部门描述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92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92" w:hRule="atLeast"/>
        </w:trPr>
        <w:tc>
          <w:tcPr>
            <w:tcW w:w="176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613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  <w:r>
        <w:t>部门编号的生成方式：前缀88+4位数字(从１开始，不足位数补0)</w:t>
      </w:r>
    </w:p>
    <w:p>
      <w:pPr/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部门职位表t_dept_positions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dept_code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部门编号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T_department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Dept_code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外键表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positions_type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职位类型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1部门负责人职位,２员工职位</w:t>
            </w:r>
          </w:p>
        </w:tc>
      </w:tr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positions_code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职位code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staff_positions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部门员工职位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  <w:r>
        <w:t>职位code生成方式：4位数字,从１开始，位数不足的补0</w:t>
      </w:r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角色表t_role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640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role_code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角色code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role_name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角色名称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description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角色描述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role_mark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角色标识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6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/>
      <w:r>
        <w:t xml:space="preserve">角色code：4位数字，从1001开始 </w:t>
      </w:r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角色菜单表t_role_menu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role_code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角色code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T_role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Role_code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menu_code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菜单项code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Lines="0" w:after="80" w:afterLines="0" w:line="240" w:lineRule="auto"/>
              <w:ind w:left="0" w:leftChars="0" w:right="0" w:rightChars="0" w:firstLine="0" w:firstLineChars="0"/>
              <w:jc w:val="both"/>
              <w:textAlignment w:val="auto"/>
              <w:outlineLvl w:val="0"/>
              <w:rPr>
                <w:rFonts w:hint="default" w:ascii="黑体" w:eastAsia="黑体" w:hAnsiTheme="minorHAnsi" w:cstheme="minorBid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黑体" w:eastAsia="黑体" w:hAnsiTheme="minorHAnsi" w:cstheme="minorBidi"/>
                <w:b w:val="0"/>
                <w:kern w:val="2"/>
                <w:sz w:val="18"/>
                <w:szCs w:val="18"/>
                <w:lang w:val="en-US" w:eastAsia="zh-CN" w:bidi="ar-SA"/>
              </w:rPr>
              <w:t>t_sys_resource</w:t>
            </w:r>
          </w:p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code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operation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操作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0可以,1不可以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search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查询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0可以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both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  <w:r>
        <w:t>注：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角色只要有查询或操作权限，则登陆后，可在左侧显示菜单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删除角色后，分配了该角色的用户则失去该角色的操作权限，即用户无角色。</w:t>
      </w:r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员工表t_employee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590"/>
        <w:gridCol w:w="733"/>
        <w:gridCol w:w="701"/>
        <w:gridCol w:w="1121"/>
        <w:gridCol w:w="913"/>
        <w:gridCol w:w="1466"/>
      </w:tblGrid>
      <w:tr>
        <w:trPr>
          <w:trHeight w:val="574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9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9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code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员工工号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36</w:t>
            </w: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4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name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员工姓名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9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login_name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登陆名称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9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password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初始密码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5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grace_login_count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登陆失败次数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5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password_reset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是否需要重置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9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gender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性别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0女1男</w:t>
            </w:r>
          </w:p>
        </w:tc>
      </w:tr>
      <w:tr>
        <w:trPr>
          <w:trHeight w:val="55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on_job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在职状态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1在职2留职停薪3离职</w:t>
            </w:r>
          </w:p>
        </w:tc>
      </w:tr>
      <w:tr>
        <w:trPr>
          <w:trHeight w:val="366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dept_code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所属部门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36</w:t>
            </w: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T_dept</w:t>
            </w: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831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positions_code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员工职位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36</w:t>
            </w: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T_dept_positions</w:t>
            </w: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5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email_address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企业邮箱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5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phone_number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联系电话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</w:t>
            </w: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5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active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启用状态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</w:t>
            </w: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0禁用1启用</w:t>
            </w:r>
          </w:p>
        </w:tc>
      </w:tr>
      <w:tr>
        <w:trPr>
          <w:trHeight w:val="55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last_login_date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最后登陆日期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4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last_logn_ip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最后登陆IP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40</w:t>
            </w: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55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9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5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57" w:hRule="atLeast"/>
        </w:trPr>
        <w:tc>
          <w:tcPr>
            <w:tcW w:w="181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67" w:hRule="atLeast"/>
        </w:trPr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2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员工角色表t_employee_role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10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hint="eastAsia" w:ascii="黑体" w:eastAsia="黑体"/>
                <w:sz w:val="18"/>
                <w:szCs w:val="18"/>
                <w:highlight w:val="none"/>
              </w:rPr>
              <w:t>employee_</w:t>
            </w: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id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员工id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T_employee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role_code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角色code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T_role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9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App广告管理t_banner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10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banner_type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广告所属类别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10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T_bbs_class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img_url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广告图片地址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link_url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广告链接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start_date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开始时间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YYYY-mm-dd</w:t>
            </w: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end_date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结束时间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YYYY-mm-dd</w:t>
            </w:r>
          </w:p>
        </w:tc>
      </w:tr>
      <w:tr>
        <w:trPr>
          <w:trHeight w:val="90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1使用中,2停用</w:t>
            </w:r>
          </w:p>
        </w:tc>
      </w:tr>
      <w:tr>
        <w:trPr>
          <w:trHeight w:val="90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9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  <w:r>
        <w:t>注：status状态变更</w:t>
      </w:r>
    </w:p>
    <w:p>
      <w:pPr/>
      <w:r>
        <w:t>使用中：到了有效期开始时间；刚新增的状态也是“使用中”</w:t>
      </w:r>
    </w:p>
    <w:p>
      <w:pPr/>
      <w:r>
        <w:t>停用：到期自动停用，要提前结束就手动停用</w:t>
      </w:r>
    </w:p>
    <w:p>
      <w:pPr/>
      <w:r>
        <w:t>只要发布上去了，在现在使用和将来使用，都统一叫“使用中”，只有在过去时的叫停用</w:t>
      </w:r>
    </w:p>
    <w:p>
      <w:pPr/>
      <w:r>
        <w:t>同一个类别同一个时间段，允许有多个广告，按时间来回显示</w:t>
      </w:r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短信通知管理t_sms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10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title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短信标题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content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短信内容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person_count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发送人数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sms_type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发送类型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1单个0批量</w:t>
            </w: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send_now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是否立即发送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sending_time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定时发送时间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actual_sending_time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实际发送时间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url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文件保存路径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Send_result_json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发送返回json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text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9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/>
      <w:r>
        <w:t>注：单个发送，则发送对象存本表，批量发送时，发送对象存外键表t_sms_send_obj</w:t>
      </w:r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短信通知发送对象t_sms_send_obj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sms_id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短信标识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T_sms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send_phone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发送对象手机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Send_userName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发送对象用户名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申请加入顾问t_apply_adviser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T_user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用户id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identity_card_on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身份证正面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identity_card_off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身份证反面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job_card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工作证正面照片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job_email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工作邮箱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agree_agreement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是否同意顾问协议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0同意1不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审核状态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reject_reason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拒绝|取消原因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Apply_type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申请类型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01用户申请02系统设置</w:t>
            </w: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  <w:r>
        <w:t>Status：0初始，１同意，２拒绝，３取消</w:t>
      </w:r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帖子、攻略分类表t_bbs_class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00帖子,01攻略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class_name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分类名称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60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class_type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分类类型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00系统初始01人工创建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  <w:r>
        <w:t>Status：00使用  01暂停  02停止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帖子表t_posts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title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标题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content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内容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blob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作者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push_date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发布日期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comment_num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评论数量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view_num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阅读数量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laud_num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点赞数量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collect_num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收藏数量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share_num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分享数量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帖子状态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class_id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分类id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t_bbs_class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class_name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分类名称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60</w:t>
            </w:r>
          </w:p>
        </w:tc>
        <w:tc>
          <w:tcPr>
            <w:tcW w:w="91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class_name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mobile_phone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手机号码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posts_tag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标签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unallowed_cause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违规原因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read_flag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阅读标记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jh_expiry_date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精华tag到期时间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emp_modified_id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修改员工id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emp_modified_date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员工修改时间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攻略表t_raiders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title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标题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content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内容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blob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push_date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发布时间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comment_num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评论数量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view_num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阅读数量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laud_num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点赞数量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collect_num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收藏数量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share_num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分享数量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status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class_id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分类id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t_bbs_class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class_name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分类名称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60</w:t>
            </w:r>
          </w:p>
        </w:tc>
        <w:tc>
          <w:tcPr>
            <w:tcW w:w="91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class_name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mobile_phone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手机号码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reject_cause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驳回理由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image_path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图片路径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raiders_tag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标签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35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00推荐,01优选,03普通,04隐藏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tj_expiry_date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推荐tag到期时间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yx_expiry_date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优选tag到期时间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keyword_ids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关键词id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emp_modified_date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emp_audit_id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审核人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emp_modified_id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修改员工id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  <w:r>
        <w:t>Status：00草稿，01通过，02违规，03待审核，04拒绝</w:t>
      </w:r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收藏表t_collect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collect_user_id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收藏用户id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title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收藏标题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relation_id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关联id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帖子或攻略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00帖子01攻略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author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作者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评论表t_comment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comment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评论内容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author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评论人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关联用户id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relation_id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关联id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帖子或攻略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Relation_title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评论对象标题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00帖子01攻略02评论03新闻</w:t>
            </w:r>
          </w:p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04课程提问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laud_num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点赞数量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both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relation_user_id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关联用户id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评论给谁</w:t>
            </w:r>
          </w:p>
        </w:tc>
      </w:tr>
    </w:tbl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分享表t_share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Relation_id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关联id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Share_user_id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分享用户id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Mac_address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网卡地址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64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Ip_address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IP地址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00帖子01攻略</w:t>
            </w: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点赞表t_laud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relation_id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关联id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laud_user_id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点赞用户id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mac_address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网卡地址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64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ip_address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IP地址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00帖子01攻略02评论03新闻</w:t>
            </w: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违禁词表t_prohibit_word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File_name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文件名称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120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Prohibit_word_path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文件路径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关键词t_keyword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keyword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关键词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/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关键词关联表t_keyword_relation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Relation_id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关联ID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00帖子01攻略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Keyword_id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关键词id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攻略、社区设置表t_raiders_set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upper_limit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攻略上限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effective_time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生效时间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6h,24h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repeat_flag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是否允许重复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0不可以1可以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read_num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阅读量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comment_num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评论数量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choose_type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选择类型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00系统01人工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share_num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分享数量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数据类型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优选、推荐</w:t>
            </w: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攻略查看表t_raiders_view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relation_id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管理id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view_user_id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查看用户id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mac_address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网卡地址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64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ip_address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IP地址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00帖子01攻略</w:t>
            </w: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动态表</w:t>
      </w:r>
      <w:r>
        <w:rPr>
          <w:rFonts w:hint="eastAsia"/>
        </w:rPr>
        <w:t>t_dynamic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动态发表人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relation_id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关联id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title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标题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emp_modified_id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员工修改人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emp_modified_date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员工修改日期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关注表t_follow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follow_user_id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被关注者ID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积分任务表t_integral_task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task_name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任务名称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task_no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任务编号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integral_account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积分数量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daily_limint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每日上限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active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是否启用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both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用户表t_user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Mobile_number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手机号码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birthday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出生日期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gender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性别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region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地区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Login_password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密码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Password_rest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重置密码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Password_modified_date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密码修改时间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Nice_name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昵称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avatar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头像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signature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个性签名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Email_address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邮箱地址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Login_time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登陆时间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Login_ip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登陆ip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40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Failed_login_attempts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连续登陆失败次数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Last_login_time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最后登陆时间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注册时间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客户反馈表t_user_feedback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t_user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contact_way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联系方式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email_address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邮箱地址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real_name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真实姓名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content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反馈内容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text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is_read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是否已读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1是0否</w:t>
            </w: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用户积分表t_user_integral_account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T_user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usable_amount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积分余额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total_amount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历史积分总额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color w:val="FF0000"/>
          <w:highlight w:val="yellow"/>
        </w:rPr>
      </w:pPr>
      <w:r>
        <w:rPr>
          <w:color w:val="FF0000"/>
          <w:highlight w:val="yellow"/>
        </w:rPr>
        <w:t>用户积分提现表t_user_integral_cash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T_user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operate_amount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提现积分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cash_amount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提现金额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remark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备注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０申请中1通过２拒绝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auditing_date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审核时间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auditing_employee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审核员工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用户积分明细表t_user_integral_detail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T_user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relation_id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关联id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积分类型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operate_type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操作标识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0支出1收入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operate_amount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操作积分值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before_amount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变化前值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after_amount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变化后值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remark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备注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</w:pPr>
      <w:r>
        <w:t>用户积分订单表t_user_integral_orders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T_user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app_key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应用key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200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order_num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兑吧商城订单号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credits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订单消耗积分数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actual_price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积分对应的金额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order_status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订单状态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0初始1成功2失败</w:t>
            </w: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face_price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兑换商品的市场价格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credits_status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消耗状态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0预扣1成功2返还</w:t>
            </w: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params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详情参数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ip_addr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用户ip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订单类型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40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description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描述信息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/>
      <w:r>
        <w:t>Params：详情参数，不同的类型，返回不同的内容，中间用英文冒号分隔</w:t>
      </w:r>
    </w:p>
    <w:p>
      <w:pPr/>
    </w:p>
    <w:p>
      <w:pPr>
        <w:pStyle w:val="4"/>
        <w:numPr>
          <w:ilvl w:val="1"/>
          <w:numId w:val="1"/>
        </w:numPr>
        <w:tabs>
          <w:tab w:val="left" w:pos="567"/>
        </w:tabs>
        <w:ind w:left="567" w:leftChars="0" w:hanging="567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用户限制表t_user_limit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T_user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Limit_start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限制开始时间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Limit_end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限制结束时间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Is_limited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锁定状态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0解锁1锁定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Limit_level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限制等级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Limit_reason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限制原因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remark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备注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Relieve_employee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解除员工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Relieve_date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解除时间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</w:p>
    <w:p>
      <w:pPr>
        <w:rPr>
          <w:rFonts w:hint="default" w:ascii="黑体" w:eastAsia="黑体"/>
          <w:sz w:val="18"/>
          <w:szCs w:val="18"/>
        </w:rPr>
      </w:pPr>
      <w:r>
        <w:rPr>
          <w:rFonts w:hint="default" w:ascii="黑体" w:eastAsia="黑体"/>
          <w:sz w:val="18"/>
          <w:szCs w:val="18"/>
        </w:rPr>
        <w:t>限制等级Limit_level：01登陆限制，02回复锁定</w:t>
      </w:r>
    </w:p>
    <w:p>
      <w:pPr>
        <w:rPr>
          <w:rFonts w:hint="default" w:ascii="黑体" w:eastAsia="黑体"/>
          <w:sz w:val="18"/>
          <w:szCs w:val="18"/>
        </w:rPr>
      </w:pPr>
      <w:r>
        <w:rPr>
          <w:rFonts w:hint="default" w:ascii="黑体" w:eastAsia="黑体"/>
          <w:sz w:val="18"/>
          <w:szCs w:val="18"/>
        </w:rPr>
        <w:t>限制原因Limit_reason：01登陆异常02发布违规贴</w:t>
      </w:r>
    </w:p>
    <w:p>
      <w:pPr>
        <w:rPr>
          <w:rFonts w:hint="default"/>
        </w:rPr>
      </w:pPr>
    </w:p>
    <w:p>
      <w:pPr>
        <w:pStyle w:val="4"/>
        <w:numPr>
          <w:ilvl w:val="1"/>
          <w:numId w:val="1"/>
        </w:numPr>
        <w:tabs>
          <w:tab w:val="left" w:pos="567"/>
        </w:tabs>
        <w:ind w:left="567" w:leftChars="0" w:hanging="567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用户短信验证码表t_user_sms_limit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T_user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mobile_number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手机号码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limit_start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限制开始时间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limit_end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限制结束时间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sms_type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短信类型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send_amount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短信发送次数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is_limited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锁定状态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remark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备注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relieve_employee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解除员工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relieve_date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解除时间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用户注册来源表t_user_source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T_user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app_name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平台来源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device_type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设备类型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user_agent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代理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text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app_channel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渠道来源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version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版本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用户第三方主键表t_user_thirdMap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T_user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External_qq_id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QQID值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External_qq_account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QQ账号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Create_qq_date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QQ绑定时间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Json_qq_value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第三方QQ返回值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text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External_weixin_id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微信ID值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External_weixin_account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微信账号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Create_weixin_date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微信绑定时间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Json_weixin_value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第三方微信返回值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text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External_weibo_id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微博ID值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External_weibo_account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微博账号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Create_weibo_date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微博绑定时间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Json_weibo_value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第三方微博返回值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用户类型表t_user_type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T_user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is_adviser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是否为投资顾问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regist_type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第三方注册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is_set_phone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是否绑定手机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set_phone_time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绑定手机时间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is_changed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转化为手机用户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changed_time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转化手机用户时间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is_merged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账户是否进行合并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merge_type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合并类型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1主账户2被合并账户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merge_main_id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合并后主账户id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merge_date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合并时间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locked_date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锁定时间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locked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是否被锁定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/>
        </w:rPr>
      </w:pPr>
      <w:r>
        <w:rPr>
          <w:rFonts w:hint="default"/>
        </w:rPr>
        <w:t>regist_type：0手机注册，1QQ，２微信，3微博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用户信息扩展表t_user_ext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Ext_key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信息key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Ext_value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信息value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text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推送消息表t_push_message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title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消息标题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url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内容类型为链接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content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内容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target_user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发送用户对象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0全部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target_platform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发送平台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send_now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是否立即发送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sending_time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定时发送时间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actual_sending_time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实际发送时间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error_msg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发送失败原因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63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/>
      <w:r>
        <w:t>Status：０草稿，１待发送，１发送成功，２发送失败</w:t>
      </w:r>
    </w:p>
    <w:p>
      <w:pPr/>
      <w:r>
        <w:t>Target_platform：0全平台，1：IOS，2：android</w:t>
      </w:r>
    </w:p>
    <w:p>
      <w:pPr/>
    </w:p>
    <w:p>
      <w:pPr/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风险控制</w:t>
      </w:r>
      <w:r>
        <w:rPr>
          <w:rFonts w:hint="eastAsia"/>
        </w:rPr>
        <w:t>t_sys_risk_param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code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参数code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参数名称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control_value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控制值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消息表t_message(公告、私信)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sender_id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发送者id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type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0私信1公告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title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标题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content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内容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用户消息表t_user_message(私信)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receiver_id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接收者编号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T_user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message_id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消息编号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T_message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0未读1已读2已删除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虚拟货币t_virtual_currency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640"/>
        <w:gridCol w:w="734"/>
        <w:gridCol w:w="701"/>
        <w:gridCol w:w="917"/>
        <w:gridCol w:w="1116"/>
        <w:gridCol w:w="1467"/>
      </w:tblGrid>
      <w:tr>
        <w:trPr>
          <w:trHeight w:val="61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cncy_cn_name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币种中文名称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cncy_en_name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币种英文名称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cncy_en_short_name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英文短名称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creator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研发者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core_algorithm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核心算法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release_date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发布日期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YYYY-mm-dd</w:t>
            </w: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release_num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发行总量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stock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存量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proof_method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证明方式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difficulty_adjust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难度调整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block_speed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区块速度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block_reward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区块奖励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market_code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市场代码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唯一</w:t>
            </w: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cncy_desc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币种介绍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features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主要特色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shortcoming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不足之处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cncy_icon_url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币种图标url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1使用中2停用</w:t>
            </w: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1已删除</w:t>
            </w:r>
          </w:p>
        </w:tc>
      </w:tr>
      <w:tr>
        <w:trPr>
          <w:trHeight w:val="320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92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592" w:hRule="atLeast"/>
        </w:trPr>
        <w:tc>
          <w:tcPr>
            <w:tcW w:w="176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613" w:hRule="atLeast"/>
        </w:trPr>
        <w:tc>
          <w:tcPr>
            <w:tcW w:w="176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微信日志表t_weixin_log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request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请求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text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response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响应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text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操作状态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request_url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请求url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description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描述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微信红包记录t_wx_redpacket_record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886"/>
        <w:gridCol w:w="675"/>
        <w:gridCol w:w="790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领取红包的用户id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Open_id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接收红包的用户微信id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32</w:t>
            </w: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状态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1成功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amount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金额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Activity_id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活动id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微信活动t_wx_activity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886"/>
        <w:gridCol w:w="675"/>
        <w:gridCol w:w="790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Start_date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开始时间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D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End_date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结束时间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amount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金额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Red_num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红包数量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</w:t>
            </w: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Create_user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Activity_name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活动名称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120</w:t>
            </w:r>
          </w:p>
        </w:tc>
        <w:tc>
          <w:tcPr>
            <w:tcW w:w="79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wishing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祝福语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120</w:t>
            </w:r>
          </w:p>
        </w:tc>
        <w:tc>
          <w:tcPr>
            <w:tcW w:w="79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Activity_object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活动对象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200</w:t>
            </w:r>
          </w:p>
        </w:tc>
        <w:tc>
          <w:tcPr>
            <w:tcW w:w="79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Activity_reward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活动奖励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remark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备注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79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0" w:beforeLines="0" w:after="80" w:afterLines="0"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</w:rPr>
      </w:pPr>
      <w:r>
        <w:rPr>
          <w:rFonts w:hint="default"/>
        </w:rPr>
        <w:t>课程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科目表t_subject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886"/>
        <w:gridCol w:w="675"/>
        <w:gridCol w:w="790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90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code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科目ID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10</w:t>
            </w: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科目名称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60</w:t>
            </w: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logo_url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科目logo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状态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0使用中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注：此表数据仅添加功能，无修改，无删除；新添加的数据状态为使用中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课程表t_course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886"/>
        <w:gridCol w:w="675"/>
        <w:gridCol w:w="968"/>
        <w:gridCol w:w="939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subject_code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所属科目code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10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t_subject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code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type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课程类型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I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0课程,1直播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title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课程标题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introduction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课程介绍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2000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is_charge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是否收费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1收 0不收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amount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收费金额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10,2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start_date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开课时间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author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作者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t_user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仅攻略用户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answer_time_desc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讲师答疑时间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337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注：直播才会有此字段值，标识时间段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课程状态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337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0草稿,1待审核,2通过,3未通过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337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创建人员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t_user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与作者一样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audit_user_id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审核人员id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t_employee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audit_date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审核时间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first_page_url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封面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OSS云url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reject_cause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拒绝原因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限30字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course_tag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标签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337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00推荐03普通,04隐藏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337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修改人员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337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issue_number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课程期号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337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音频课程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album_name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专辑名称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337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非必填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teacher_introduct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主讲人介绍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1000</w:t>
            </w:r>
          </w:p>
        </w:tc>
        <w:tc>
          <w:tcPr>
            <w:tcW w:w="337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音频课程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video_url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音频文</w:t>
            </w:r>
            <w:bookmarkStart w:id="0" w:name="_GoBack"/>
            <w:bookmarkEnd w:id="0"/>
            <w:r>
              <w:rPr>
                <w:rFonts w:hint="default" w:ascii="黑体" w:eastAsia="黑体"/>
                <w:sz w:val="18"/>
                <w:szCs w:val="18"/>
              </w:rPr>
              <w:t>件地址</w:t>
            </w:r>
          </w:p>
        </w:tc>
        <w:tc>
          <w:tcPr>
            <w:tcW w:w="88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500</w:t>
            </w:r>
          </w:p>
        </w:tc>
        <w:tc>
          <w:tcPr>
            <w:tcW w:w="337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音频课程</w:t>
            </w: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课程目录表t_course_catalog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886"/>
        <w:gridCol w:w="675"/>
        <w:gridCol w:w="968"/>
        <w:gridCol w:w="939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course_id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课程id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t_course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catalog_sort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目录顺序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I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目录名称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content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目录内容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blob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学习记录表t_learn_log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886"/>
        <w:gridCol w:w="675"/>
        <w:gridCol w:w="968"/>
        <w:gridCol w:w="939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course_id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课程id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t_course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catalog_id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课程目录id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t_catalog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学习用户id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t_user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状态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337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0未学完1已学完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注：用户学习课程时，往该表插入一条记录，判断唯一。</w:t>
      </w:r>
    </w:p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提问回复记录表t_course_question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886"/>
        <w:gridCol w:w="675"/>
        <w:gridCol w:w="968"/>
        <w:gridCol w:w="939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Comment_id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提问的id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T_comment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提问属于评论的一种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answer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回复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Answer_time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回复时间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Answer_read_flag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提问用户阅读回复的状态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1已阅0未阅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Answer_user_id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回复人id</w:t>
            </w:r>
          </w:p>
        </w:tc>
        <w:tc>
          <w:tcPr>
            <w:tcW w:w="886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课程作者id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0" w:beforeLines="0" w:after="80" w:afterLines="0"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</w:rPr>
      </w:pPr>
      <w:r>
        <w:rPr>
          <w:rFonts w:hint="default"/>
        </w:rPr>
        <w:t>与聚财富结构共同的表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App版本更新管理表tbl_app_version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app_name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App名称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device_type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设备类型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version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版本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download_url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下载地址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update_date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更新日期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update_info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更新内容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force_goweb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是否强制去网站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active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是否起效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remark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备注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modified_date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Force_goweb：是否强制去网站，优先级高于强制升级</w:t>
      </w:r>
    </w:p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资讯银行表tbl_info_bank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bank_name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银行名称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bank_logo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银行logo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modifed_datetime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show_status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0隐藏1显示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bank_logo_app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App银行logo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银行理财产品表tbl_info_bank_product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bank_id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银行uuid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batch_no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批次号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period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期限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expected_interest_rate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预期年化利率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6,2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min_investment_amount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起购金额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18,2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</w:t>
            </w: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0初始1已发布3已失效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push_date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发布时间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modifed_date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货币信息表tbl_info_currency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currency_name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货币名称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currency_no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货币编号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gain_type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0不获取1获取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modifed_datetime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货币外汇记录表tbl_info_exchange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batch_no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批次号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source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数据来源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gain_way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获取方式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push_time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发布时间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modifed_datetime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Status：０初始，１待发布，２已发布，３已失效，４失败</w:t>
      </w:r>
    </w:p>
    <w:p>
      <w:pPr>
        <w:rPr>
          <w:rFonts w:hint="default"/>
        </w:rPr>
      </w:pPr>
      <w:r>
        <w:rPr>
          <w:rFonts w:hint="default"/>
        </w:rPr>
        <w:t>Gain_way：０文件导入，１接口，２爬虫</w:t>
      </w:r>
    </w:p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货币外汇表tbl_info_exchange_detail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exchange_id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记录表主键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currency_no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货币编号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currency_name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货币名称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trade_unit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交易单位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8,2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f_buy_pri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现汇买入价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16,4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m_buy_pri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现钞买入价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16,4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f_sell_pri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现汇卖出价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16,4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m_sell_pri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现钞卖出价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16,4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bank_conversion_pri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中行折算价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decimal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16,4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modifed_datetime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update_datetime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数据更新时间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借贷利率记录表tbl_info_rate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Bank_id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银行uuid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batch_no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批次号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type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类型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0存款 1贷款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status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gain_way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获取方式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push_time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发布时间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modifed_datetime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Status：０初始，１待发布，２已发布，３已失效，４失败</w:t>
      </w:r>
    </w:p>
    <w:p>
      <w:pPr>
        <w:rPr>
          <w:rFonts w:hint="default"/>
        </w:rPr>
      </w:pPr>
      <w:r>
        <w:rPr>
          <w:rFonts w:hint="default"/>
        </w:rPr>
        <w:t>Gain_way：0文件导入，１页面新增</w:t>
      </w:r>
    </w:p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  <w:lang w:val="en-US"/>
        </w:rPr>
      </w:pPr>
      <w:r>
        <w:rPr>
          <w:rFonts w:hint="default"/>
        </w:rPr>
        <w:t>借贷利率表tbl_info_rate_detail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rate_id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记录表uuid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item_fisrt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项目１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item_second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项目２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period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期限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年利率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255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modifed_datetime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修改时间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系统操作日志表tbl_system_operator_log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62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uuid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operator_date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  <w:r>
              <w:rPr>
                <w:rFonts w:ascii="黑体" w:eastAsia="黑体"/>
                <w:sz w:val="18"/>
                <w:szCs w:val="18"/>
                <w:highlight w:val="none"/>
              </w:rPr>
              <w:t>操作时间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  <w:highlight w:val="none"/>
              </w:rPr>
            </w:pPr>
            <w:r>
              <w:rPr>
                <w:rFonts w:hint="default" w:ascii="黑体" w:eastAsia="黑体"/>
                <w:sz w:val="18"/>
                <w:szCs w:val="18"/>
                <w:highlight w:val="none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  <w:highlight w:val="none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操作人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36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login_name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操作人登录名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module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模块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user_agent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User Agent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text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ip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请求IP地址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40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operator_code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操作代码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operator_name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操作名称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50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class_name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执行类名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method_name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执行方法名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100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request_parameters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请求参数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text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response_result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应答结果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text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operator_content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操作内容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text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issuccess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是否是否成功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remart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备注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text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80" w:afterLines="0" w:line="24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default"/>
        </w:rPr>
      </w:pPr>
      <w:r>
        <w:rPr>
          <w:rFonts w:hint="default"/>
        </w:rPr>
        <w:t>用户登陆记录表t_user_login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655"/>
        <w:gridCol w:w="734"/>
        <w:gridCol w:w="700"/>
        <w:gridCol w:w="917"/>
        <w:gridCol w:w="1117"/>
        <w:gridCol w:w="1467"/>
      </w:tblGrid>
      <w:tr>
        <w:trPr>
          <w:trHeight w:val="565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列   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中文名称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长度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参照表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参照列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备    注</w:t>
            </w: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主键流水号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user_id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用户id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bigint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T_user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id</w:t>
            </w: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login_date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登陆时间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login_ip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登陆IP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40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login_platform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登陆平台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V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20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287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login_status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登陆状态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char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1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deleted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删除标识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tinyint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75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create_date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创建时间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jc w:val="center"/>
              <w:rPr>
                <w:rFonts w:hint="default" w:ascii="黑体" w:eastAsia="黑体"/>
                <w:sz w:val="18"/>
                <w:szCs w:val="18"/>
              </w:rPr>
            </w:pPr>
            <w:r>
              <w:rPr>
                <w:rFonts w:hint="default" w:ascii="黑体" w:eastAsia="黑体"/>
                <w:sz w:val="18"/>
                <w:szCs w:val="18"/>
              </w:rPr>
              <w:t>D</w:t>
            </w: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default" w:ascii="黑体" w:eastAsia="黑体"/>
                <w:sz w:val="18"/>
                <w:szCs w:val="18"/>
              </w:rPr>
            </w:pP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0"/>
              </w:tabs>
              <w:spacing w:line="0" w:lineRule="atLeast"/>
              <w:rPr>
                <w:rFonts w:hint="eastAsia" w:ascii="黑体" w:eastAsia="黑体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Abyssinica SIL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文泉驿等宽微米黑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仿宋_GB2312">
    <w:altName w:val="AR PL UMing CN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新宋体">
    <w:altName w:val="AR PL UMing CN"/>
    <w:panose1 w:val="02010609030101010101"/>
    <w:charset w:val="00"/>
    <w:family w:val="decorative"/>
    <w:pitch w:val="default"/>
    <w:sig w:usb0="00000000" w:usb1="00000000" w:usb2="0000001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PMingLiU">
    <w:altName w:val="AR PL UKai CN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AR PL UKai CN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2000009F" w:csb1="00000000"/>
  </w:font>
  <w:font w:name="微软雅黑">
    <w:altName w:val="Monospace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楷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603F01FF" w:csb1="F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6928158">
    <w:nsid w:val="5808229E"/>
    <w:multiLevelType w:val="multilevel"/>
    <w:tmpl w:val="5808229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76928245">
    <w:nsid w:val="580822F5"/>
    <w:multiLevelType w:val="singleLevel"/>
    <w:tmpl w:val="580822F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6670224">
    <w:nsid w:val="58043310"/>
    <w:multiLevelType w:val="singleLevel"/>
    <w:tmpl w:val="580433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6928158"/>
  </w:num>
  <w:num w:numId="2">
    <w:abstractNumId w:val="1476928245"/>
  </w:num>
  <w:num w:numId="3">
    <w:abstractNumId w:val="14766702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B6436"/>
    <w:rsid w:val="03DB70ED"/>
    <w:rsid w:val="053E35BE"/>
    <w:rsid w:val="07DFFB1A"/>
    <w:rsid w:val="09F8A59F"/>
    <w:rsid w:val="0A7B381F"/>
    <w:rsid w:val="0AFDCE63"/>
    <w:rsid w:val="0B8DE0E4"/>
    <w:rsid w:val="0BEEAD51"/>
    <w:rsid w:val="0DAFCA7F"/>
    <w:rsid w:val="0DC7B78B"/>
    <w:rsid w:val="0EE7E8EB"/>
    <w:rsid w:val="0EFB1419"/>
    <w:rsid w:val="0EFF1E6F"/>
    <w:rsid w:val="0F79E9F1"/>
    <w:rsid w:val="0F7FD708"/>
    <w:rsid w:val="0FD3E235"/>
    <w:rsid w:val="0FD94415"/>
    <w:rsid w:val="0FEE8AFB"/>
    <w:rsid w:val="0FFBF5F5"/>
    <w:rsid w:val="0FFFF859"/>
    <w:rsid w:val="10ADDFB1"/>
    <w:rsid w:val="1373135D"/>
    <w:rsid w:val="137F364A"/>
    <w:rsid w:val="13BB2F7D"/>
    <w:rsid w:val="13EF6119"/>
    <w:rsid w:val="13F4B79C"/>
    <w:rsid w:val="153FF3DF"/>
    <w:rsid w:val="162ECA20"/>
    <w:rsid w:val="16E9AB13"/>
    <w:rsid w:val="16EF3A8B"/>
    <w:rsid w:val="16FB8C1B"/>
    <w:rsid w:val="177A4633"/>
    <w:rsid w:val="179B3FEC"/>
    <w:rsid w:val="17F7B2AE"/>
    <w:rsid w:val="19F7654D"/>
    <w:rsid w:val="1A63DEB5"/>
    <w:rsid w:val="1A772DA7"/>
    <w:rsid w:val="1AFE2A3F"/>
    <w:rsid w:val="1B2DA123"/>
    <w:rsid w:val="1B3F6977"/>
    <w:rsid w:val="1B4FBABC"/>
    <w:rsid w:val="1B776821"/>
    <w:rsid w:val="1BFEBB85"/>
    <w:rsid w:val="1BFEC654"/>
    <w:rsid w:val="1BFFC3C9"/>
    <w:rsid w:val="1C7288F0"/>
    <w:rsid w:val="1CFD8162"/>
    <w:rsid w:val="1CFFC4D4"/>
    <w:rsid w:val="1CFFF732"/>
    <w:rsid w:val="1D4A124E"/>
    <w:rsid w:val="1DBF5CF9"/>
    <w:rsid w:val="1DC9E44E"/>
    <w:rsid w:val="1DCF98F9"/>
    <w:rsid w:val="1DDF45D7"/>
    <w:rsid w:val="1DF870BB"/>
    <w:rsid w:val="1DF92347"/>
    <w:rsid w:val="1E7E6CE8"/>
    <w:rsid w:val="1EA76CD4"/>
    <w:rsid w:val="1EA97091"/>
    <w:rsid w:val="1ED2E4C1"/>
    <w:rsid w:val="1EE75E94"/>
    <w:rsid w:val="1EEB278F"/>
    <w:rsid w:val="1EFFA1FB"/>
    <w:rsid w:val="1EFFCD8D"/>
    <w:rsid w:val="1F37C2D5"/>
    <w:rsid w:val="1FB5218C"/>
    <w:rsid w:val="1FBABC18"/>
    <w:rsid w:val="1FBBBF5D"/>
    <w:rsid w:val="1FD515F7"/>
    <w:rsid w:val="1FD56410"/>
    <w:rsid w:val="1FD6A0C7"/>
    <w:rsid w:val="1FDF049D"/>
    <w:rsid w:val="1FDF0CB4"/>
    <w:rsid w:val="1FDFF890"/>
    <w:rsid w:val="1FEBACA7"/>
    <w:rsid w:val="1FF46C45"/>
    <w:rsid w:val="1FFBC943"/>
    <w:rsid w:val="1FFDA5D3"/>
    <w:rsid w:val="1FFDE19C"/>
    <w:rsid w:val="1FFFA5FB"/>
    <w:rsid w:val="1FFFFA3B"/>
    <w:rsid w:val="21EEE192"/>
    <w:rsid w:val="223DF4B9"/>
    <w:rsid w:val="227F9E6B"/>
    <w:rsid w:val="235B6695"/>
    <w:rsid w:val="23EB0929"/>
    <w:rsid w:val="23F70AC7"/>
    <w:rsid w:val="23FBECD7"/>
    <w:rsid w:val="24FFF6A4"/>
    <w:rsid w:val="26BBF375"/>
    <w:rsid w:val="26E76FEA"/>
    <w:rsid w:val="26FD2E1B"/>
    <w:rsid w:val="2716BA52"/>
    <w:rsid w:val="27BD30C2"/>
    <w:rsid w:val="27BF8643"/>
    <w:rsid w:val="27DF6011"/>
    <w:rsid w:val="27ED9395"/>
    <w:rsid w:val="27FD30FD"/>
    <w:rsid w:val="295FDD46"/>
    <w:rsid w:val="2997F99C"/>
    <w:rsid w:val="2B5F1310"/>
    <w:rsid w:val="2B6FE73D"/>
    <w:rsid w:val="2B7F8ADA"/>
    <w:rsid w:val="2B7FCFF9"/>
    <w:rsid w:val="2BE57238"/>
    <w:rsid w:val="2BE99CB0"/>
    <w:rsid w:val="2BED3AAD"/>
    <w:rsid w:val="2BEF115B"/>
    <w:rsid w:val="2BEF9987"/>
    <w:rsid w:val="2BFFBC16"/>
    <w:rsid w:val="2C4E53D9"/>
    <w:rsid w:val="2CD350F4"/>
    <w:rsid w:val="2CF622D4"/>
    <w:rsid w:val="2D1F7F29"/>
    <w:rsid w:val="2D7D6CA1"/>
    <w:rsid w:val="2DAB9B0D"/>
    <w:rsid w:val="2DFE40A8"/>
    <w:rsid w:val="2E7AB88B"/>
    <w:rsid w:val="2ECCF618"/>
    <w:rsid w:val="2EDF9AC1"/>
    <w:rsid w:val="2EE74DFF"/>
    <w:rsid w:val="2EEFBADD"/>
    <w:rsid w:val="2EFF04C3"/>
    <w:rsid w:val="2F67D33F"/>
    <w:rsid w:val="2F770583"/>
    <w:rsid w:val="2F7A162E"/>
    <w:rsid w:val="2F7FF0C3"/>
    <w:rsid w:val="2F87F30D"/>
    <w:rsid w:val="2F9509ED"/>
    <w:rsid w:val="2F97E3EA"/>
    <w:rsid w:val="2FAF1BDC"/>
    <w:rsid w:val="2FBA1E0F"/>
    <w:rsid w:val="2FC92083"/>
    <w:rsid w:val="2FDF2DFD"/>
    <w:rsid w:val="2FE9BF5B"/>
    <w:rsid w:val="2FEBCC29"/>
    <w:rsid w:val="2FF19025"/>
    <w:rsid w:val="2FF73664"/>
    <w:rsid w:val="2FF99CD5"/>
    <w:rsid w:val="2FFB4BDC"/>
    <w:rsid w:val="2FFB99DA"/>
    <w:rsid w:val="2FFD8592"/>
    <w:rsid w:val="2FFF4437"/>
    <w:rsid w:val="2FFF63BC"/>
    <w:rsid w:val="2FFFBF17"/>
    <w:rsid w:val="30F897A2"/>
    <w:rsid w:val="30FE7898"/>
    <w:rsid w:val="319EA952"/>
    <w:rsid w:val="31FE7E79"/>
    <w:rsid w:val="323F6BC0"/>
    <w:rsid w:val="32A15470"/>
    <w:rsid w:val="32BA475F"/>
    <w:rsid w:val="32F69630"/>
    <w:rsid w:val="330F3588"/>
    <w:rsid w:val="332F8BFD"/>
    <w:rsid w:val="33DF09C7"/>
    <w:rsid w:val="33DF6A02"/>
    <w:rsid w:val="33E2F936"/>
    <w:rsid w:val="33FAFD79"/>
    <w:rsid w:val="33FB7348"/>
    <w:rsid w:val="33FC2001"/>
    <w:rsid w:val="33FD6FCC"/>
    <w:rsid w:val="33FD91A1"/>
    <w:rsid w:val="34F32FC2"/>
    <w:rsid w:val="34F7F403"/>
    <w:rsid w:val="34FBA922"/>
    <w:rsid w:val="355F9FD3"/>
    <w:rsid w:val="35BD2DD1"/>
    <w:rsid w:val="35CBD8A8"/>
    <w:rsid w:val="35D3FC83"/>
    <w:rsid w:val="35F77A36"/>
    <w:rsid w:val="35FE90B2"/>
    <w:rsid w:val="35FFACB5"/>
    <w:rsid w:val="35FFD06D"/>
    <w:rsid w:val="36AFEB09"/>
    <w:rsid w:val="36D7CECE"/>
    <w:rsid w:val="36F70DD4"/>
    <w:rsid w:val="36F7D168"/>
    <w:rsid w:val="375309B9"/>
    <w:rsid w:val="3766E77A"/>
    <w:rsid w:val="376FDA22"/>
    <w:rsid w:val="3779A10B"/>
    <w:rsid w:val="37BA9CFF"/>
    <w:rsid w:val="37D81F36"/>
    <w:rsid w:val="37DB1F25"/>
    <w:rsid w:val="37DDD158"/>
    <w:rsid w:val="37DFC7B3"/>
    <w:rsid w:val="37F5F847"/>
    <w:rsid w:val="37F7C592"/>
    <w:rsid w:val="37FB799D"/>
    <w:rsid w:val="37FD46FC"/>
    <w:rsid w:val="37FDDE81"/>
    <w:rsid w:val="38FCA962"/>
    <w:rsid w:val="38FFDA24"/>
    <w:rsid w:val="395B6B5E"/>
    <w:rsid w:val="396BC141"/>
    <w:rsid w:val="3971FCF1"/>
    <w:rsid w:val="3976767D"/>
    <w:rsid w:val="399F0BE3"/>
    <w:rsid w:val="39E7CD63"/>
    <w:rsid w:val="39EF75C6"/>
    <w:rsid w:val="3A7CC178"/>
    <w:rsid w:val="3AD7A1F2"/>
    <w:rsid w:val="3AEDED82"/>
    <w:rsid w:val="3AEFB4CE"/>
    <w:rsid w:val="3AFE71CE"/>
    <w:rsid w:val="3B3CAFAF"/>
    <w:rsid w:val="3B7FB7A0"/>
    <w:rsid w:val="3BBFE2F7"/>
    <w:rsid w:val="3BD7C29C"/>
    <w:rsid w:val="3BDDBC3D"/>
    <w:rsid w:val="3BDF0F8E"/>
    <w:rsid w:val="3BE7EA8A"/>
    <w:rsid w:val="3BEF00DA"/>
    <w:rsid w:val="3BEF1506"/>
    <w:rsid w:val="3BF5360F"/>
    <w:rsid w:val="3BF7580F"/>
    <w:rsid w:val="3BFAC3BF"/>
    <w:rsid w:val="3BFD1DEF"/>
    <w:rsid w:val="3C41FB74"/>
    <w:rsid w:val="3C9A61CE"/>
    <w:rsid w:val="3CB19803"/>
    <w:rsid w:val="3CB7B020"/>
    <w:rsid w:val="3CDECA6B"/>
    <w:rsid w:val="3CEF4AB6"/>
    <w:rsid w:val="3CF96D20"/>
    <w:rsid w:val="3D1E88C8"/>
    <w:rsid w:val="3D3A431F"/>
    <w:rsid w:val="3D3D9680"/>
    <w:rsid w:val="3D5D67F0"/>
    <w:rsid w:val="3D7B4167"/>
    <w:rsid w:val="3D7F381F"/>
    <w:rsid w:val="3DD3B573"/>
    <w:rsid w:val="3DDCB502"/>
    <w:rsid w:val="3DEBA4B9"/>
    <w:rsid w:val="3DFF1A73"/>
    <w:rsid w:val="3E0F8973"/>
    <w:rsid w:val="3E2F2875"/>
    <w:rsid w:val="3E3B89C0"/>
    <w:rsid w:val="3E6F7736"/>
    <w:rsid w:val="3E7F3690"/>
    <w:rsid w:val="3E9DFB32"/>
    <w:rsid w:val="3EBBBBD0"/>
    <w:rsid w:val="3EBE0B83"/>
    <w:rsid w:val="3ED7B2BD"/>
    <w:rsid w:val="3EDC98C8"/>
    <w:rsid w:val="3EEB76C0"/>
    <w:rsid w:val="3EF14CBC"/>
    <w:rsid w:val="3EF72BCD"/>
    <w:rsid w:val="3EF77BA4"/>
    <w:rsid w:val="3EF9C032"/>
    <w:rsid w:val="3EFB25E1"/>
    <w:rsid w:val="3EFD782D"/>
    <w:rsid w:val="3EFF13E6"/>
    <w:rsid w:val="3EFF192C"/>
    <w:rsid w:val="3EFF2953"/>
    <w:rsid w:val="3EFF4F2E"/>
    <w:rsid w:val="3EFFA0DA"/>
    <w:rsid w:val="3EFFEC56"/>
    <w:rsid w:val="3F0F0272"/>
    <w:rsid w:val="3F279E87"/>
    <w:rsid w:val="3F3D30B0"/>
    <w:rsid w:val="3F4F72EF"/>
    <w:rsid w:val="3F4F7A35"/>
    <w:rsid w:val="3F56F34D"/>
    <w:rsid w:val="3F57F490"/>
    <w:rsid w:val="3F5B9622"/>
    <w:rsid w:val="3F5DD950"/>
    <w:rsid w:val="3F5E29EC"/>
    <w:rsid w:val="3F67C2EA"/>
    <w:rsid w:val="3F774F1D"/>
    <w:rsid w:val="3F77D140"/>
    <w:rsid w:val="3F78CFB5"/>
    <w:rsid w:val="3F7A4A65"/>
    <w:rsid w:val="3F7BBD3C"/>
    <w:rsid w:val="3F7BFA69"/>
    <w:rsid w:val="3F7F4F34"/>
    <w:rsid w:val="3F7F5CDB"/>
    <w:rsid w:val="3F7F7751"/>
    <w:rsid w:val="3F7F9777"/>
    <w:rsid w:val="3F812FD0"/>
    <w:rsid w:val="3F9F57DB"/>
    <w:rsid w:val="3F9FB1B6"/>
    <w:rsid w:val="3F9FE7CC"/>
    <w:rsid w:val="3FABBF8A"/>
    <w:rsid w:val="3FACAC41"/>
    <w:rsid w:val="3FAD32F6"/>
    <w:rsid w:val="3FAEE60F"/>
    <w:rsid w:val="3FB37FDF"/>
    <w:rsid w:val="3FBB6754"/>
    <w:rsid w:val="3FBC783C"/>
    <w:rsid w:val="3FBE13E3"/>
    <w:rsid w:val="3FBE3FE8"/>
    <w:rsid w:val="3FBF2E22"/>
    <w:rsid w:val="3FC7161E"/>
    <w:rsid w:val="3FD9A203"/>
    <w:rsid w:val="3FDA0A5B"/>
    <w:rsid w:val="3FDD24D6"/>
    <w:rsid w:val="3FDF03BE"/>
    <w:rsid w:val="3FDF4F4F"/>
    <w:rsid w:val="3FE1140E"/>
    <w:rsid w:val="3FE634E2"/>
    <w:rsid w:val="3FE6783C"/>
    <w:rsid w:val="3FEDB218"/>
    <w:rsid w:val="3FEE02F0"/>
    <w:rsid w:val="3FEF1815"/>
    <w:rsid w:val="3FEF7A92"/>
    <w:rsid w:val="3FF1BAEA"/>
    <w:rsid w:val="3FF5301B"/>
    <w:rsid w:val="3FF68973"/>
    <w:rsid w:val="3FF713BA"/>
    <w:rsid w:val="3FF7FC1D"/>
    <w:rsid w:val="3FF998F2"/>
    <w:rsid w:val="3FFA19D7"/>
    <w:rsid w:val="3FFAED5A"/>
    <w:rsid w:val="3FFB13ED"/>
    <w:rsid w:val="3FFB8597"/>
    <w:rsid w:val="3FFE5B9C"/>
    <w:rsid w:val="3FFEDCE6"/>
    <w:rsid w:val="3FFEE981"/>
    <w:rsid w:val="3FFF4C4E"/>
    <w:rsid w:val="3FFF6B47"/>
    <w:rsid w:val="3FFFB18D"/>
    <w:rsid w:val="3FFFDAC6"/>
    <w:rsid w:val="3FFFEE81"/>
    <w:rsid w:val="43F98053"/>
    <w:rsid w:val="43FAAD66"/>
    <w:rsid w:val="43FD4EFC"/>
    <w:rsid w:val="45659BD8"/>
    <w:rsid w:val="457EA856"/>
    <w:rsid w:val="45DC9C19"/>
    <w:rsid w:val="45FB444E"/>
    <w:rsid w:val="46BFF8A1"/>
    <w:rsid w:val="46DBA6CC"/>
    <w:rsid w:val="46FFA9C4"/>
    <w:rsid w:val="4777C572"/>
    <w:rsid w:val="478F0A56"/>
    <w:rsid w:val="47B7DB95"/>
    <w:rsid w:val="47BB25F9"/>
    <w:rsid w:val="47F68F7E"/>
    <w:rsid w:val="47FE26C1"/>
    <w:rsid w:val="497C932D"/>
    <w:rsid w:val="4AEE8399"/>
    <w:rsid w:val="4AF676F1"/>
    <w:rsid w:val="4B3FC9AD"/>
    <w:rsid w:val="4B9FE62A"/>
    <w:rsid w:val="4BBD26F7"/>
    <w:rsid w:val="4BD74715"/>
    <w:rsid w:val="4BE50D46"/>
    <w:rsid w:val="4BE6C64E"/>
    <w:rsid w:val="4BF1477F"/>
    <w:rsid w:val="4BFB83E8"/>
    <w:rsid w:val="4CCFA2A3"/>
    <w:rsid w:val="4CEF9A3E"/>
    <w:rsid w:val="4D22958D"/>
    <w:rsid w:val="4D4F81C1"/>
    <w:rsid w:val="4D5754BE"/>
    <w:rsid w:val="4D77E68B"/>
    <w:rsid w:val="4D7F072F"/>
    <w:rsid w:val="4D9D1116"/>
    <w:rsid w:val="4DBEA956"/>
    <w:rsid w:val="4DBF7F3F"/>
    <w:rsid w:val="4DBFB896"/>
    <w:rsid w:val="4DDF4BAA"/>
    <w:rsid w:val="4DF1B4B6"/>
    <w:rsid w:val="4DF78D8A"/>
    <w:rsid w:val="4E7BB140"/>
    <w:rsid w:val="4E7BDA00"/>
    <w:rsid w:val="4E7C0C47"/>
    <w:rsid w:val="4E7F45F0"/>
    <w:rsid w:val="4EEF5AFD"/>
    <w:rsid w:val="4EF756DC"/>
    <w:rsid w:val="4EFA50EC"/>
    <w:rsid w:val="4EFBFB67"/>
    <w:rsid w:val="4EFF4BE9"/>
    <w:rsid w:val="4F132473"/>
    <w:rsid w:val="4F3DEC17"/>
    <w:rsid w:val="4F5D1D04"/>
    <w:rsid w:val="4F5E4655"/>
    <w:rsid w:val="4F7BE142"/>
    <w:rsid w:val="4FBB9688"/>
    <w:rsid w:val="4FBF37B0"/>
    <w:rsid w:val="4FBF78D6"/>
    <w:rsid w:val="4FD5C6BF"/>
    <w:rsid w:val="4FDFCD40"/>
    <w:rsid w:val="4FEBEDE5"/>
    <w:rsid w:val="4FED4AB8"/>
    <w:rsid w:val="4FEF9E2F"/>
    <w:rsid w:val="4FEFB8B9"/>
    <w:rsid w:val="4FF7C5B4"/>
    <w:rsid w:val="4FFCC998"/>
    <w:rsid w:val="4FFD2EA6"/>
    <w:rsid w:val="4FFD44E5"/>
    <w:rsid w:val="4FFDBC03"/>
    <w:rsid w:val="4FFF4C26"/>
    <w:rsid w:val="50F7DEAF"/>
    <w:rsid w:val="5193E3C2"/>
    <w:rsid w:val="51EF48C5"/>
    <w:rsid w:val="51F7E7F4"/>
    <w:rsid w:val="51F89307"/>
    <w:rsid w:val="527625A4"/>
    <w:rsid w:val="52BEB0F6"/>
    <w:rsid w:val="52FB74C3"/>
    <w:rsid w:val="535EF67C"/>
    <w:rsid w:val="537F4EB2"/>
    <w:rsid w:val="53AE970F"/>
    <w:rsid w:val="53BFA68E"/>
    <w:rsid w:val="53BFD3D4"/>
    <w:rsid w:val="53DC2701"/>
    <w:rsid w:val="53DDB014"/>
    <w:rsid w:val="53E3F2E5"/>
    <w:rsid w:val="53F76F0A"/>
    <w:rsid w:val="54FFEB92"/>
    <w:rsid w:val="552B8EB8"/>
    <w:rsid w:val="557E9617"/>
    <w:rsid w:val="55DD654F"/>
    <w:rsid w:val="55E947E9"/>
    <w:rsid w:val="55FAED3A"/>
    <w:rsid w:val="55FF5853"/>
    <w:rsid w:val="55FFD7A2"/>
    <w:rsid w:val="561C2FD1"/>
    <w:rsid w:val="568F6AFC"/>
    <w:rsid w:val="56AFEEA8"/>
    <w:rsid w:val="56BC28D2"/>
    <w:rsid w:val="56EB2D0B"/>
    <w:rsid w:val="56FE78B9"/>
    <w:rsid w:val="5751FEE8"/>
    <w:rsid w:val="575F42E5"/>
    <w:rsid w:val="5795C253"/>
    <w:rsid w:val="579D1EAC"/>
    <w:rsid w:val="57B13E11"/>
    <w:rsid w:val="57B7D4BC"/>
    <w:rsid w:val="57D7C613"/>
    <w:rsid w:val="57DB60C1"/>
    <w:rsid w:val="57E77225"/>
    <w:rsid w:val="57EFBE4D"/>
    <w:rsid w:val="57F02B99"/>
    <w:rsid w:val="57F5264C"/>
    <w:rsid w:val="57FB99BB"/>
    <w:rsid w:val="57FD4E1D"/>
    <w:rsid w:val="57FD730D"/>
    <w:rsid w:val="587B5FCD"/>
    <w:rsid w:val="587FAC23"/>
    <w:rsid w:val="58972286"/>
    <w:rsid w:val="58FD3B6D"/>
    <w:rsid w:val="592FD637"/>
    <w:rsid w:val="596F8870"/>
    <w:rsid w:val="597F9BF7"/>
    <w:rsid w:val="599CADA5"/>
    <w:rsid w:val="59EF0605"/>
    <w:rsid w:val="59EF1B60"/>
    <w:rsid w:val="59EFEC52"/>
    <w:rsid w:val="59FA68F4"/>
    <w:rsid w:val="5A29215F"/>
    <w:rsid w:val="5A7BE6C8"/>
    <w:rsid w:val="5AB3C822"/>
    <w:rsid w:val="5AB5D47B"/>
    <w:rsid w:val="5AB62B32"/>
    <w:rsid w:val="5ADFE50B"/>
    <w:rsid w:val="5AE16925"/>
    <w:rsid w:val="5AEFE54E"/>
    <w:rsid w:val="5AFBB395"/>
    <w:rsid w:val="5B331EE1"/>
    <w:rsid w:val="5B3FA820"/>
    <w:rsid w:val="5B3FFDCC"/>
    <w:rsid w:val="5B74E387"/>
    <w:rsid w:val="5B7D9A93"/>
    <w:rsid w:val="5B7DC95F"/>
    <w:rsid w:val="5BB2ABAA"/>
    <w:rsid w:val="5BBDF948"/>
    <w:rsid w:val="5BBE8C9F"/>
    <w:rsid w:val="5BBFD7E9"/>
    <w:rsid w:val="5BE6B817"/>
    <w:rsid w:val="5BEBBCF6"/>
    <w:rsid w:val="5BEE07F8"/>
    <w:rsid w:val="5BF47634"/>
    <w:rsid w:val="5BF73F8E"/>
    <w:rsid w:val="5BF88C95"/>
    <w:rsid w:val="5BFA1E90"/>
    <w:rsid w:val="5BFFC1EA"/>
    <w:rsid w:val="5C87C41C"/>
    <w:rsid w:val="5CCC2A63"/>
    <w:rsid w:val="5CCF881D"/>
    <w:rsid w:val="5CFF236B"/>
    <w:rsid w:val="5CFF2B55"/>
    <w:rsid w:val="5D5FB2E8"/>
    <w:rsid w:val="5D6FF407"/>
    <w:rsid w:val="5D7BB335"/>
    <w:rsid w:val="5D995B14"/>
    <w:rsid w:val="5DBF96A7"/>
    <w:rsid w:val="5DBF9F50"/>
    <w:rsid w:val="5DCD5689"/>
    <w:rsid w:val="5DD720D3"/>
    <w:rsid w:val="5DE73B6F"/>
    <w:rsid w:val="5DEEF30B"/>
    <w:rsid w:val="5DF699E4"/>
    <w:rsid w:val="5DF75275"/>
    <w:rsid w:val="5DF7D0CB"/>
    <w:rsid w:val="5DFE034D"/>
    <w:rsid w:val="5DFE41AB"/>
    <w:rsid w:val="5DFE8F5C"/>
    <w:rsid w:val="5DFF044C"/>
    <w:rsid w:val="5DFF83A0"/>
    <w:rsid w:val="5E3B50EA"/>
    <w:rsid w:val="5E3D4FCB"/>
    <w:rsid w:val="5E3F5C4E"/>
    <w:rsid w:val="5E3F5C76"/>
    <w:rsid w:val="5E572601"/>
    <w:rsid w:val="5E5B2688"/>
    <w:rsid w:val="5E5D8336"/>
    <w:rsid w:val="5E651536"/>
    <w:rsid w:val="5E653AFF"/>
    <w:rsid w:val="5E77089E"/>
    <w:rsid w:val="5E7FD799"/>
    <w:rsid w:val="5E8DE4F1"/>
    <w:rsid w:val="5E976B6B"/>
    <w:rsid w:val="5E97C964"/>
    <w:rsid w:val="5EBE5DEA"/>
    <w:rsid w:val="5EBFF5D3"/>
    <w:rsid w:val="5EDC621B"/>
    <w:rsid w:val="5EDDE9B8"/>
    <w:rsid w:val="5EDF8900"/>
    <w:rsid w:val="5EE74338"/>
    <w:rsid w:val="5EEDCBA3"/>
    <w:rsid w:val="5EF60646"/>
    <w:rsid w:val="5EFC04F7"/>
    <w:rsid w:val="5EFF4EE0"/>
    <w:rsid w:val="5EFF83A8"/>
    <w:rsid w:val="5EFFA60D"/>
    <w:rsid w:val="5F1B30BB"/>
    <w:rsid w:val="5F2F6E9F"/>
    <w:rsid w:val="5F3F8C16"/>
    <w:rsid w:val="5F4D4FAC"/>
    <w:rsid w:val="5F4FBB60"/>
    <w:rsid w:val="5F55B54D"/>
    <w:rsid w:val="5F66A27D"/>
    <w:rsid w:val="5F676EB3"/>
    <w:rsid w:val="5F67A6D8"/>
    <w:rsid w:val="5F6FFC81"/>
    <w:rsid w:val="5F76FAEE"/>
    <w:rsid w:val="5F7B35AE"/>
    <w:rsid w:val="5F7D3D40"/>
    <w:rsid w:val="5F7D8D27"/>
    <w:rsid w:val="5F7E1454"/>
    <w:rsid w:val="5F7F3CDC"/>
    <w:rsid w:val="5F7FF751"/>
    <w:rsid w:val="5F9855A7"/>
    <w:rsid w:val="5F9FCCA6"/>
    <w:rsid w:val="5F9FD4FF"/>
    <w:rsid w:val="5FADC84A"/>
    <w:rsid w:val="5FB7C5CC"/>
    <w:rsid w:val="5FBF2429"/>
    <w:rsid w:val="5FC76851"/>
    <w:rsid w:val="5FC7ACB9"/>
    <w:rsid w:val="5FCFD96D"/>
    <w:rsid w:val="5FD03BE2"/>
    <w:rsid w:val="5FD71918"/>
    <w:rsid w:val="5FDDD388"/>
    <w:rsid w:val="5FDF4B3E"/>
    <w:rsid w:val="5FDF4E55"/>
    <w:rsid w:val="5FDFF9F7"/>
    <w:rsid w:val="5FEF43FE"/>
    <w:rsid w:val="5FEF9378"/>
    <w:rsid w:val="5FEFAC23"/>
    <w:rsid w:val="5FEFF0F2"/>
    <w:rsid w:val="5FF6C437"/>
    <w:rsid w:val="5FF78113"/>
    <w:rsid w:val="5FF80543"/>
    <w:rsid w:val="5FF93B05"/>
    <w:rsid w:val="5FF9D284"/>
    <w:rsid w:val="5FFB5468"/>
    <w:rsid w:val="5FFB83B6"/>
    <w:rsid w:val="5FFBBB08"/>
    <w:rsid w:val="5FFBDC3E"/>
    <w:rsid w:val="5FFC149E"/>
    <w:rsid w:val="5FFDA5A6"/>
    <w:rsid w:val="5FFEBA64"/>
    <w:rsid w:val="5FFECBB8"/>
    <w:rsid w:val="5FFF1427"/>
    <w:rsid w:val="5FFF3D4D"/>
    <w:rsid w:val="5FFF4DCD"/>
    <w:rsid w:val="5FFF5583"/>
    <w:rsid w:val="5FFF91DA"/>
    <w:rsid w:val="5FFFA146"/>
    <w:rsid w:val="5FFFAC3C"/>
    <w:rsid w:val="5FFFDE0C"/>
    <w:rsid w:val="5FFFE67F"/>
    <w:rsid w:val="606E2C61"/>
    <w:rsid w:val="60B5BA7C"/>
    <w:rsid w:val="60BCD258"/>
    <w:rsid w:val="61ADC1D1"/>
    <w:rsid w:val="61F5D6C8"/>
    <w:rsid w:val="627C32FE"/>
    <w:rsid w:val="627F34D2"/>
    <w:rsid w:val="63771B6E"/>
    <w:rsid w:val="637B453D"/>
    <w:rsid w:val="637F77E6"/>
    <w:rsid w:val="63BC9588"/>
    <w:rsid w:val="63FF3662"/>
    <w:rsid w:val="64CF5800"/>
    <w:rsid w:val="657A057B"/>
    <w:rsid w:val="65BA999C"/>
    <w:rsid w:val="65F3DCCA"/>
    <w:rsid w:val="65FA5E2B"/>
    <w:rsid w:val="65FF38E3"/>
    <w:rsid w:val="667F3C68"/>
    <w:rsid w:val="66AB5381"/>
    <w:rsid w:val="66DF00B9"/>
    <w:rsid w:val="66DF5D43"/>
    <w:rsid w:val="66EE1019"/>
    <w:rsid w:val="66FBA702"/>
    <w:rsid w:val="671968C8"/>
    <w:rsid w:val="673A69A2"/>
    <w:rsid w:val="673FB742"/>
    <w:rsid w:val="675F319F"/>
    <w:rsid w:val="676DCF9D"/>
    <w:rsid w:val="677C508D"/>
    <w:rsid w:val="677F3A4D"/>
    <w:rsid w:val="677FE0FC"/>
    <w:rsid w:val="677FEC29"/>
    <w:rsid w:val="679D3AE9"/>
    <w:rsid w:val="679F08E2"/>
    <w:rsid w:val="679F1338"/>
    <w:rsid w:val="67B9939D"/>
    <w:rsid w:val="67BE1FAB"/>
    <w:rsid w:val="67BEF1AC"/>
    <w:rsid w:val="67D73933"/>
    <w:rsid w:val="67E104FB"/>
    <w:rsid w:val="67FC9707"/>
    <w:rsid w:val="67FCA46B"/>
    <w:rsid w:val="67FD813E"/>
    <w:rsid w:val="67FEA3F9"/>
    <w:rsid w:val="67FF42C3"/>
    <w:rsid w:val="67FF4FEB"/>
    <w:rsid w:val="67FFF59D"/>
    <w:rsid w:val="68F2678A"/>
    <w:rsid w:val="695C506A"/>
    <w:rsid w:val="6966AC9F"/>
    <w:rsid w:val="697F7AD0"/>
    <w:rsid w:val="6997CF12"/>
    <w:rsid w:val="69B9E766"/>
    <w:rsid w:val="69BB80E9"/>
    <w:rsid w:val="69DF56AB"/>
    <w:rsid w:val="69FA5985"/>
    <w:rsid w:val="69FE508F"/>
    <w:rsid w:val="6A776142"/>
    <w:rsid w:val="6AE64B76"/>
    <w:rsid w:val="6AF2FC0B"/>
    <w:rsid w:val="6AFBC657"/>
    <w:rsid w:val="6AFFC83B"/>
    <w:rsid w:val="6B3F7D54"/>
    <w:rsid w:val="6B694412"/>
    <w:rsid w:val="6B7B3DB9"/>
    <w:rsid w:val="6B7B458A"/>
    <w:rsid w:val="6B7F3CE7"/>
    <w:rsid w:val="6B9D1D6B"/>
    <w:rsid w:val="6BB74BA8"/>
    <w:rsid w:val="6BB947E3"/>
    <w:rsid w:val="6BBFBD68"/>
    <w:rsid w:val="6BBFC936"/>
    <w:rsid w:val="6BCD456A"/>
    <w:rsid w:val="6BCD978F"/>
    <w:rsid w:val="6BDBD129"/>
    <w:rsid w:val="6BE3C26F"/>
    <w:rsid w:val="6BED0AF0"/>
    <w:rsid w:val="6BF2914E"/>
    <w:rsid w:val="6BF34F75"/>
    <w:rsid w:val="6BF681A0"/>
    <w:rsid w:val="6BF7522D"/>
    <w:rsid w:val="6BF9D412"/>
    <w:rsid w:val="6BFBB8A9"/>
    <w:rsid w:val="6BFF5D76"/>
    <w:rsid w:val="6CA737A8"/>
    <w:rsid w:val="6CEBF7E8"/>
    <w:rsid w:val="6D172141"/>
    <w:rsid w:val="6D3BBCC8"/>
    <w:rsid w:val="6D4F5A50"/>
    <w:rsid w:val="6D67B9EC"/>
    <w:rsid w:val="6D6D9DCE"/>
    <w:rsid w:val="6D76B368"/>
    <w:rsid w:val="6D7FF376"/>
    <w:rsid w:val="6D9CC869"/>
    <w:rsid w:val="6DABF4D9"/>
    <w:rsid w:val="6DAD3C36"/>
    <w:rsid w:val="6DBB64A8"/>
    <w:rsid w:val="6DBEDDC9"/>
    <w:rsid w:val="6DD97921"/>
    <w:rsid w:val="6DDFD474"/>
    <w:rsid w:val="6DEBC69F"/>
    <w:rsid w:val="6DFBAD21"/>
    <w:rsid w:val="6DFD4A05"/>
    <w:rsid w:val="6DFF04E3"/>
    <w:rsid w:val="6DFFCD77"/>
    <w:rsid w:val="6DFFD42D"/>
    <w:rsid w:val="6E093473"/>
    <w:rsid w:val="6E58A45C"/>
    <w:rsid w:val="6E5E2368"/>
    <w:rsid w:val="6E6BEB41"/>
    <w:rsid w:val="6E6FB6C2"/>
    <w:rsid w:val="6E7BF793"/>
    <w:rsid w:val="6E7FC2C7"/>
    <w:rsid w:val="6EA18DBE"/>
    <w:rsid w:val="6EBA4E5D"/>
    <w:rsid w:val="6EBB52C9"/>
    <w:rsid w:val="6EBEF759"/>
    <w:rsid w:val="6EBFE7AA"/>
    <w:rsid w:val="6EC3CD5B"/>
    <w:rsid w:val="6ECDAC9D"/>
    <w:rsid w:val="6ED96C38"/>
    <w:rsid w:val="6EDC6F09"/>
    <w:rsid w:val="6EDD03E0"/>
    <w:rsid w:val="6EDDF44E"/>
    <w:rsid w:val="6EDFB71F"/>
    <w:rsid w:val="6EF688A9"/>
    <w:rsid w:val="6EF7AF90"/>
    <w:rsid w:val="6EF95170"/>
    <w:rsid w:val="6EFB02E3"/>
    <w:rsid w:val="6EFBE13F"/>
    <w:rsid w:val="6EFDFF58"/>
    <w:rsid w:val="6F1BC958"/>
    <w:rsid w:val="6F1D1073"/>
    <w:rsid w:val="6F1F5CA7"/>
    <w:rsid w:val="6F30DA3B"/>
    <w:rsid w:val="6F554598"/>
    <w:rsid w:val="6F570549"/>
    <w:rsid w:val="6F57F9E0"/>
    <w:rsid w:val="6F5FED16"/>
    <w:rsid w:val="6F670FB7"/>
    <w:rsid w:val="6F6B21DE"/>
    <w:rsid w:val="6F6DF886"/>
    <w:rsid w:val="6F6F275F"/>
    <w:rsid w:val="6F6FA515"/>
    <w:rsid w:val="6F779AE0"/>
    <w:rsid w:val="6F7C150A"/>
    <w:rsid w:val="6F7DFCF8"/>
    <w:rsid w:val="6F7E9D34"/>
    <w:rsid w:val="6F7ECE7D"/>
    <w:rsid w:val="6F7F273F"/>
    <w:rsid w:val="6F7F5D25"/>
    <w:rsid w:val="6F7F5F5F"/>
    <w:rsid w:val="6F7FF772"/>
    <w:rsid w:val="6F822B15"/>
    <w:rsid w:val="6F931320"/>
    <w:rsid w:val="6FAE2BFC"/>
    <w:rsid w:val="6FAE3588"/>
    <w:rsid w:val="6FB773F3"/>
    <w:rsid w:val="6FBAF8AF"/>
    <w:rsid w:val="6FBB7B76"/>
    <w:rsid w:val="6FBEBA3F"/>
    <w:rsid w:val="6FBEDB8A"/>
    <w:rsid w:val="6FBF65DC"/>
    <w:rsid w:val="6FBFDC44"/>
    <w:rsid w:val="6FCFED67"/>
    <w:rsid w:val="6FD30DD6"/>
    <w:rsid w:val="6FD7492A"/>
    <w:rsid w:val="6FD7F7F3"/>
    <w:rsid w:val="6FDF26D4"/>
    <w:rsid w:val="6FDF4638"/>
    <w:rsid w:val="6FE73246"/>
    <w:rsid w:val="6FED1C74"/>
    <w:rsid w:val="6FEDD80A"/>
    <w:rsid w:val="6FEF0277"/>
    <w:rsid w:val="6FF509D6"/>
    <w:rsid w:val="6FF70D87"/>
    <w:rsid w:val="6FF71B90"/>
    <w:rsid w:val="6FF7B71A"/>
    <w:rsid w:val="6FF7E242"/>
    <w:rsid w:val="6FF7E793"/>
    <w:rsid w:val="6FFB3707"/>
    <w:rsid w:val="6FFB550C"/>
    <w:rsid w:val="6FFB87BE"/>
    <w:rsid w:val="6FFC709B"/>
    <w:rsid w:val="6FFCB0EC"/>
    <w:rsid w:val="6FFCC1D6"/>
    <w:rsid w:val="6FFF0124"/>
    <w:rsid w:val="6FFF03DF"/>
    <w:rsid w:val="6FFF3309"/>
    <w:rsid w:val="6FFF6A58"/>
    <w:rsid w:val="6FFF6FB2"/>
    <w:rsid w:val="6FFF7631"/>
    <w:rsid w:val="6FFF773F"/>
    <w:rsid w:val="6FFF9B68"/>
    <w:rsid w:val="6FFFAD0C"/>
    <w:rsid w:val="6FFFEE1D"/>
    <w:rsid w:val="70377BCB"/>
    <w:rsid w:val="7077C0E7"/>
    <w:rsid w:val="707E2933"/>
    <w:rsid w:val="70FF422A"/>
    <w:rsid w:val="711FEA91"/>
    <w:rsid w:val="71A0EE24"/>
    <w:rsid w:val="71AE8C2E"/>
    <w:rsid w:val="71BF1028"/>
    <w:rsid w:val="71BF60CE"/>
    <w:rsid w:val="71D65AA0"/>
    <w:rsid w:val="71FFDDB7"/>
    <w:rsid w:val="7277B5B1"/>
    <w:rsid w:val="72C3852F"/>
    <w:rsid w:val="72EB1496"/>
    <w:rsid w:val="72FC08F3"/>
    <w:rsid w:val="72FD3DB0"/>
    <w:rsid w:val="72FF6E8A"/>
    <w:rsid w:val="7339D961"/>
    <w:rsid w:val="7367B12A"/>
    <w:rsid w:val="737576C5"/>
    <w:rsid w:val="737DDE0C"/>
    <w:rsid w:val="739D6D2F"/>
    <w:rsid w:val="739F95BF"/>
    <w:rsid w:val="73AFCE7F"/>
    <w:rsid w:val="73B6ECD4"/>
    <w:rsid w:val="73B7D0AB"/>
    <w:rsid w:val="73BBE496"/>
    <w:rsid w:val="73C7D921"/>
    <w:rsid w:val="73DA72CB"/>
    <w:rsid w:val="73E4FE59"/>
    <w:rsid w:val="73F9B0FF"/>
    <w:rsid w:val="73F9E938"/>
    <w:rsid w:val="73FD4F6A"/>
    <w:rsid w:val="73FF7AD1"/>
    <w:rsid w:val="73FF95B6"/>
    <w:rsid w:val="73FFD17A"/>
    <w:rsid w:val="745B9F5F"/>
    <w:rsid w:val="74B7A817"/>
    <w:rsid w:val="74BD8E25"/>
    <w:rsid w:val="74DDE4E1"/>
    <w:rsid w:val="7526B995"/>
    <w:rsid w:val="759F2F3A"/>
    <w:rsid w:val="75AFB85D"/>
    <w:rsid w:val="75BF2DFE"/>
    <w:rsid w:val="75BF2E12"/>
    <w:rsid w:val="75D59AAE"/>
    <w:rsid w:val="75DAEE58"/>
    <w:rsid w:val="75DB6683"/>
    <w:rsid w:val="75DDBC9E"/>
    <w:rsid w:val="75EF985D"/>
    <w:rsid w:val="75EFF29A"/>
    <w:rsid w:val="75FBA2FC"/>
    <w:rsid w:val="75FD9957"/>
    <w:rsid w:val="75FF2288"/>
    <w:rsid w:val="75FF56FE"/>
    <w:rsid w:val="75FF6C14"/>
    <w:rsid w:val="75FF8FFC"/>
    <w:rsid w:val="75FFD058"/>
    <w:rsid w:val="75FFD972"/>
    <w:rsid w:val="761BA8E3"/>
    <w:rsid w:val="763E8DC6"/>
    <w:rsid w:val="765FDFD6"/>
    <w:rsid w:val="76658ADA"/>
    <w:rsid w:val="767B4DBE"/>
    <w:rsid w:val="767F7761"/>
    <w:rsid w:val="768F5290"/>
    <w:rsid w:val="76A9747C"/>
    <w:rsid w:val="76BF923D"/>
    <w:rsid w:val="76BFBE0F"/>
    <w:rsid w:val="76DD5B6E"/>
    <w:rsid w:val="76ED3A5B"/>
    <w:rsid w:val="76ED8EF0"/>
    <w:rsid w:val="76F8357A"/>
    <w:rsid w:val="76F92BAE"/>
    <w:rsid w:val="771FFE36"/>
    <w:rsid w:val="77251616"/>
    <w:rsid w:val="772939FF"/>
    <w:rsid w:val="7737BB69"/>
    <w:rsid w:val="773A1E7A"/>
    <w:rsid w:val="774FBC0E"/>
    <w:rsid w:val="775FC19C"/>
    <w:rsid w:val="776D3354"/>
    <w:rsid w:val="776DA641"/>
    <w:rsid w:val="777542F7"/>
    <w:rsid w:val="777A9C67"/>
    <w:rsid w:val="777ECD00"/>
    <w:rsid w:val="777F6FB6"/>
    <w:rsid w:val="7797DCA6"/>
    <w:rsid w:val="779B8EDD"/>
    <w:rsid w:val="779F42DE"/>
    <w:rsid w:val="77B1D3EF"/>
    <w:rsid w:val="77B600D0"/>
    <w:rsid w:val="77B6C913"/>
    <w:rsid w:val="77BF0A00"/>
    <w:rsid w:val="77BF6915"/>
    <w:rsid w:val="77BF6F16"/>
    <w:rsid w:val="77BFBCD4"/>
    <w:rsid w:val="77BFE08D"/>
    <w:rsid w:val="77D79E45"/>
    <w:rsid w:val="77DA9930"/>
    <w:rsid w:val="77ECA5D9"/>
    <w:rsid w:val="77ED4757"/>
    <w:rsid w:val="77EF302B"/>
    <w:rsid w:val="77EF4361"/>
    <w:rsid w:val="77EF9BA0"/>
    <w:rsid w:val="77EFAA39"/>
    <w:rsid w:val="77F1AC32"/>
    <w:rsid w:val="77F4805C"/>
    <w:rsid w:val="77F535D2"/>
    <w:rsid w:val="77F73C2B"/>
    <w:rsid w:val="77F75052"/>
    <w:rsid w:val="77F7533B"/>
    <w:rsid w:val="77F78D0E"/>
    <w:rsid w:val="77FA2978"/>
    <w:rsid w:val="77FBA986"/>
    <w:rsid w:val="77FD1193"/>
    <w:rsid w:val="77FD25D1"/>
    <w:rsid w:val="77FD44F5"/>
    <w:rsid w:val="77FE5FA1"/>
    <w:rsid w:val="77FEF895"/>
    <w:rsid w:val="77FF2598"/>
    <w:rsid w:val="77FF2CD6"/>
    <w:rsid w:val="77FF5144"/>
    <w:rsid w:val="77FF5C91"/>
    <w:rsid w:val="77FF7954"/>
    <w:rsid w:val="77FF82E6"/>
    <w:rsid w:val="77FFB4D4"/>
    <w:rsid w:val="77FFF267"/>
    <w:rsid w:val="7885BB9D"/>
    <w:rsid w:val="788D0951"/>
    <w:rsid w:val="789C4C75"/>
    <w:rsid w:val="78B74A55"/>
    <w:rsid w:val="78BDBBE1"/>
    <w:rsid w:val="78BF5AA7"/>
    <w:rsid w:val="78EF2DB3"/>
    <w:rsid w:val="790716EB"/>
    <w:rsid w:val="793FBE25"/>
    <w:rsid w:val="79706ED6"/>
    <w:rsid w:val="797F6DFD"/>
    <w:rsid w:val="79910285"/>
    <w:rsid w:val="79BF07D0"/>
    <w:rsid w:val="79C3EB80"/>
    <w:rsid w:val="79E680D3"/>
    <w:rsid w:val="79EDD292"/>
    <w:rsid w:val="79EF764A"/>
    <w:rsid w:val="79F23C52"/>
    <w:rsid w:val="79F35506"/>
    <w:rsid w:val="79F80C81"/>
    <w:rsid w:val="79FB5787"/>
    <w:rsid w:val="79FEE2D5"/>
    <w:rsid w:val="79FF0917"/>
    <w:rsid w:val="79FF74B2"/>
    <w:rsid w:val="79FF7734"/>
    <w:rsid w:val="7A5E5B0A"/>
    <w:rsid w:val="7A7FBC1A"/>
    <w:rsid w:val="7AAF976A"/>
    <w:rsid w:val="7ABB42F6"/>
    <w:rsid w:val="7ABF9936"/>
    <w:rsid w:val="7AD35F01"/>
    <w:rsid w:val="7ADD2E0E"/>
    <w:rsid w:val="7ADF8A05"/>
    <w:rsid w:val="7AE61562"/>
    <w:rsid w:val="7AEF6D6E"/>
    <w:rsid w:val="7AF754B9"/>
    <w:rsid w:val="7AF79B70"/>
    <w:rsid w:val="7AFB1421"/>
    <w:rsid w:val="7AFCBF45"/>
    <w:rsid w:val="7AFCEC4C"/>
    <w:rsid w:val="7AFD7992"/>
    <w:rsid w:val="7AFF6469"/>
    <w:rsid w:val="7B2F05B4"/>
    <w:rsid w:val="7B53D027"/>
    <w:rsid w:val="7B698B6B"/>
    <w:rsid w:val="7B6AE55E"/>
    <w:rsid w:val="7B6BD3BF"/>
    <w:rsid w:val="7B7397DA"/>
    <w:rsid w:val="7B73B264"/>
    <w:rsid w:val="7B760768"/>
    <w:rsid w:val="7B76841A"/>
    <w:rsid w:val="7B76B63A"/>
    <w:rsid w:val="7B770AF6"/>
    <w:rsid w:val="7B77B56C"/>
    <w:rsid w:val="7B79149D"/>
    <w:rsid w:val="7B7E4099"/>
    <w:rsid w:val="7B9781BA"/>
    <w:rsid w:val="7B9C3EA9"/>
    <w:rsid w:val="7B9F2BC0"/>
    <w:rsid w:val="7BAEDD9C"/>
    <w:rsid w:val="7BAF1742"/>
    <w:rsid w:val="7BAF7AA6"/>
    <w:rsid w:val="7BB27436"/>
    <w:rsid w:val="7BB95D3F"/>
    <w:rsid w:val="7BB97C92"/>
    <w:rsid w:val="7BBA2D08"/>
    <w:rsid w:val="7BBD85DB"/>
    <w:rsid w:val="7BBF387E"/>
    <w:rsid w:val="7BBF57CE"/>
    <w:rsid w:val="7BC1F08E"/>
    <w:rsid w:val="7BC5DEE7"/>
    <w:rsid w:val="7BCDF7CE"/>
    <w:rsid w:val="7BD78A5B"/>
    <w:rsid w:val="7BDB5D7A"/>
    <w:rsid w:val="7BDD0845"/>
    <w:rsid w:val="7BDD9A03"/>
    <w:rsid w:val="7BDE5D05"/>
    <w:rsid w:val="7BDE8175"/>
    <w:rsid w:val="7BDF8F51"/>
    <w:rsid w:val="7BE5FD4F"/>
    <w:rsid w:val="7BE78576"/>
    <w:rsid w:val="7BEF0C73"/>
    <w:rsid w:val="7BEFAE4C"/>
    <w:rsid w:val="7BF2EDCF"/>
    <w:rsid w:val="7BF4B215"/>
    <w:rsid w:val="7BF54A35"/>
    <w:rsid w:val="7BF780BA"/>
    <w:rsid w:val="7BF84C9C"/>
    <w:rsid w:val="7BFBE70D"/>
    <w:rsid w:val="7BFC29AE"/>
    <w:rsid w:val="7BFDA481"/>
    <w:rsid w:val="7BFE4DB0"/>
    <w:rsid w:val="7BFE9EB5"/>
    <w:rsid w:val="7BFF0E00"/>
    <w:rsid w:val="7BFF105F"/>
    <w:rsid w:val="7BFF433B"/>
    <w:rsid w:val="7BFF4E33"/>
    <w:rsid w:val="7BFFC9A1"/>
    <w:rsid w:val="7BFFDAF1"/>
    <w:rsid w:val="7BFFF0E2"/>
    <w:rsid w:val="7C66C7C0"/>
    <w:rsid w:val="7C6ABEA8"/>
    <w:rsid w:val="7C7DD701"/>
    <w:rsid w:val="7CDDDCF7"/>
    <w:rsid w:val="7CDF1711"/>
    <w:rsid w:val="7CE66BAF"/>
    <w:rsid w:val="7CE7DC35"/>
    <w:rsid w:val="7CED4F84"/>
    <w:rsid w:val="7CED544F"/>
    <w:rsid w:val="7CEF3FD8"/>
    <w:rsid w:val="7CEF55BB"/>
    <w:rsid w:val="7CEFE87F"/>
    <w:rsid w:val="7CF36376"/>
    <w:rsid w:val="7CFD3CC4"/>
    <w:rsid w:val="7CFDB562"/>
    <w:rsid w:val="7CFE3772"/>
    <w:rsid w:val="7CFFFD5E"/>
    <w:rsid w:val="7D337D00"/>
    <w:rsid w:val="7D3D4C7C"/>
    <w:rsid w:val="7D3F35E7"/>
    <w:rsid w:val="7D57092C"/>
    <w:rsid w:val="7D5F3327"/>
    <w:rsid w:val="7D5F88E4"/>
    <w:rsid w:val="7D6BDBE7"/>
    <w:rsid w:val="7D6EB1F2"/>
    <w:rsid w:val="7D6FD888"/>
    <w:rsid w:val="7D706205"/>
    <w:rsid w:val="7D71835C"/>
    <w:rsid w:val="7D79EE2A"/>
    <w:rsid w:val="7D7EE696"/>
    <w:rsid w:val="7D7FD80B"/>
    <w:rsid w:val="7D8E3D02"/>
    <w:rsid w:val="7D9F0DB7"/>
    <w:rsid w:val="7DA71E9B"/>
    <w:rsid w:val="7DA9D224"/>
    <w:rsid w:val="7DAB984D"/>
    <w:rsid w:val="7DAF246D"/>
    <w:rsid w:val="7DB5AAAC"/>
    <w:rsid w:val="7DB7A834"/>
    <w:rsid w:val="7DBB2A1E"/>
    <w:rsid w:val="7DBB83D4"/>
    <w:rsid w:val="7DBBE9D7"/>
    <w:rsid w:val="7DBE56D5"/>
    <w:rsid w:val="7DBF571E"/>
    <w:rsid w:val="7DBF5B02"/>
    <w:rsid w:val="7DBFCF3E"/>
    <w:rsid w:val="7DC9A221"/>
    <w:rsid w:val="7DCB5E40"/>
    <w:rsid w:val="7DD1DC44"/>
    <w:rsid w:val="7DD334BB"/>
    <w:rsid w:val="7DD5EAF8"/>
    <w:rsid w:val="7DD62E46"/>
    <w:rsid w:val="7DD91383"/>
    <w:rsid w:val="7DDAA1A4"/>
    <w:rsid w:val="7DDAB9C5"/>
    <w:rsid w:val="7DDFEBA4"/>
    <w:rsid w:val="7DE7C972"/>
    <w:rsid w:val="7DE7F47C"/>
    <w:rsid w:val="7DEA6C79"/>
    <w:rsid w:val="7DEE8EC5"/>
    <w:rsid w:val="7DEF2F8C"/>
    <w:rsid w:val="7DEF50E9"/>
    <w:rsid w:val="7DEF5341"/>
    <w:rsid w:val="7DEF59B5"/>
    <w:rsid w:val="7DEF5B8F"/>
    <w:rsid w:val="7DEFD61F"/>
    <w:rsid w:val="7DF15D5A"/>
    <w:rsid w:val="7DF34286"/>
    <w:rsid w:val="7DF5B1FB"/>
    <w:rsid w:val="7DF73989"/>
    <w:rsid w:val="7DFA46F2"/>
    <w:rsid w:val="7DFBA0DA"/>
    <w:rsid w:val="7DFF0B83"/>
    <w:rsid w:val="7DFF32E8"/>
    <w:rsid w:val="7DFF6743"/>
    <w:rsid w:val="7DFF6BC3"/>
    <w:rsid w:val="7DFF81C1"/>
    <w:rsid w:val="7DFFF258"/>
    <w:rsid w:val="7E3DCBD6"/>
    <w:rsid w:val="7E5912C8"/>
    <w:rsid w:val="7E6AD2D7"/>
    <w:rsid w:val="7E772155"/>
    <w:rsid w:val="7E79614B"/>
    <w:rsid w:val="7E7F4FF3"/>
    <w:rsid w:val="7E9AC376"/>
    <w:rsid w:val="7E9D1DB3"/>
    <w:rsid w:val="7E9F8614"/>
    <w:rsid w:val="7E9F9B6B"/>
    <w:rsid w:val="7E9FE13F"/>
    <w:rsid w:val="7EADEBF7"/>
    <w:rsid w:val="7EAFACC8"/>
    <w:rsid w:val="7EAFF926"/>
    <w:rsid w:val="7EB0EB49"/>
    <w:rsid w:val="7EB170F1"/>
    <w:rsid w:val="7EB7F2F5"/>
    <w:rsid w:val="7EBF2FCD"/>
    <w:rsid w:val="7EBFD5EC"/>
    <w:rsid w:val="7EBFD620"/>
    <w:rsid w:val="7EC518A7"/>
    <w:rsid w:val="7EDA10CF"/>
    <w:rsid w:val="7EDA1B65"/>
    <w:rsid w:val="7EDC6D57"/>
    <w:rsid w:val="7EDDC251"/>
    <w:rsid w:val="7EDDD919"/>
    <w:rsid w:val="7EE7DF3E"/>
    <w:rsid w:val="7EEB3DEE"/>
    <w:rsid w:val="7EEDF74F"/>
    <w:rsid w:val="7EEE722D"/>
    <w:rsid w:val="7EEEB918"/>
    <w:rsid w:val="7EF14BF0"/>
    <w:rsid w:val="7EF5EA16"/>
    <w:rsid w:val="7EF612D1"/>
    <w:rsid w:val="7EF63074"/>
    <w:rsid w:val="7EF69288"/>
    <w:rsid w:val="7EF85856"/>
    <w:rsid w:val="7EF9E4D2"/>
    <w:rsid w:val="7EFAA9A3"/>
    <w:rsid w:val="7EFBC7EC"/>
    <w:rsid w:val="7EFC5363"/>
    <w:rsid w:val="7EFCDAD5"/>
    <w:rsid w:val="7EFCE626"/>
    <w:rsid w:val="7EFD094D"/>
    <w:rsid w:val="7EFE1964"/>
    <w:rsid w:val="7EFE5FDB"/>
    <w:rsid w:val="7EFE89F5"/>
    <w:rsid w:val="7EFEE103"/>
    <w:rsid w:val="7EFF4E5C"/>
    <w:rsid w:val="7EFF4FFA"/>
    <w:rsid w:val="7EFF65F5"/>
    <w:rsid w:val="7EFF7788"/>
    <w:rsid w:val="7EFFD407"/>
    <w:rsid w:val="7EFFE837"/>
    <w:rsid w:val="7F1EE039"/>
    <w:rsid w:val="7F1FCDA2"/>
    <w:rsid w:val="7F2391D0"/>
    <w:rsid w:val="7F2FCA1B"/>
    <w:rsid w:val="7F2FDCA0"/>
    <w:rsid w:val="7F3CB0A7"/>
    <w:rsid w:val="7F3D2349"/>
    <w:rsid w:val="7F3D471D"/>
    <w:rsid w:val="7F3EB201"/>
    <w:rsid w:val="7F3F552D"/>
    <w:rsid w:val="7F4E49B0"/>
    <w:rsid w:val="7F4FE29A"/>
    <w:rsid w:val="7F5D783D"/>
    <w:rsid w:val="7F5D7D13"/>
    <w:rsid w:val="7F5DD235"/>
    <w:rsid w:val="7F672D50"/>
    <w:rsid w:val="7F67DEAA"/>
    <w:rsid w:val="7F6B8BB1"/>
    <w:rsid w:val="7F6F2ECD"/>
    <w:rsid w:val="7F6FBDA0"/>
    <w:rsid w:val="7F731C30"/>
    <w:rsid w:val="7F762CDF"/>
    <w:rsid w:val="7F767968"/>
    <w:rsid w:val="7F7724BE"/>
    <w:rsid w:val="7F7770A5"/>
    <w:rsid w:val="7F782555"/>
    <w:rsid w:val="7F796912"/>
    <w:rsid w:val="7F7A249F"/>
    <w:rsid w:val="7F7A9315"/>
    <w:rsid w:val="7F7B7C50"/>
    <w:rsid w:val="7F7D449E"/>
    <w:rsid w:val="7F7D5C67"/>
    <w:rsid w:val="7F7E138C"/>
    <w:rsid w:val="7F7F798B"/>
    <w:rsid w:val="7F7F84D9"/>
    <w:rsid w:val="7F7FB345"/>
    <w:rsid w:val="7F8EDE90"/>
    <w:rsid w:val="7F8F5F1B"/>
    <w:rsid w:val="7F936B9D"/>
    <w:rsid w:val="7F958878"/>
    <w:rsid w:val="7F9CDE89"/>
    <w:rsid w:val="7F9E59EA"/>
    <w:rsid w:val="7F9F2CB5"/>
    <w:rsid w:val="7F9F79DB"/>
    <w:rsid w:val="7F9FC048"/>
    <w:rsid w:val="7F9FD7F9"/>
    <w:rsid w:val="7FA3C697"/>
    <w:rsid w:val="7FA6791C"/>
    <w:rsid w:val="7FAB241C"/>
    <w:rsid w:val="7FAFA7AB"/>
    <w:rsid w:val="7FAFE438"/>
    <w:rsid w:val="7FB721B7"/>
    <w:rsid w:val="7FB73279"/>
    <w:rsid w:val="7FB7CDF7"/>
    <w:rsid w:val="7FB7E4A9"/>
    <w:rsid w:val="7FBA4CC2"/>
    <w:rsid w:val="7FBB6AA7"/>
    <w:rsid w:val="7FBC9F83"/>
    <w:rsid w:val="7FBD0E67"/>
    <w:rsid w:val="7FBD76D7"/>
    <w:rsid w:val="7FBD96B9"/>
    <w:rsid w:val="7FBDC7EF"/>
    <w:rsid w:val="7FBE7907"/>
    <w:rsid w:val="7FBED78A"/>
    <w:rsid w:val="7FBF492A"/>
    <w:rsid w:val="7FBF752F"/>
    <w:rsid w:val="7FBF8E10"/>
    <w:rsid w:val="7FBF9394"/>
    <w:rsid w:val="7FBFC962"/>
    <w:rsid w:val="7FBFD09A"/>
    <w:rsid w:val="7FBFF96D"/>
    <w:rsid w:val="7FCCD35A"/>
    <w:rsid w:val="7FCD0354"/>
    <w:rsid w:val="7FCF0267"/>
    <w:rsid w:val="7FCFE13A"/>
    <w:rsid w:val="7FD728E0"/>
    <w:rsid w:val="7FD76817"/>
    <w:rsid w:val="7FD914AD"/>
    <w:rsid w:val="7FDB4A27"/>
    <w:rsid w:val="7FDBA23D"/>
    <w:rsid w:val="7FDBAD1B"/>
    <w:rsid w:val="7FDC356E"/>
    <w:rsid w:val="7FDD5884"/>
    <w:rsid w:val="7FDF59A4"/>
    <w:rsid w:val="7FDFB43F"/>
    <w:rsid w:val="7FDFEEAF"/>
    <w:rsid w:val="7FDFF2B5"/>
    <w:rsid w:val="7FE55AB4"/>
    <w:rsid w:val="7FE6A11F"/>
    <w:rsid w:val="7FEB6B80"/>
    <w:rsid w:val="7FEBC15F"/>
    <w:rsid w:val="7FEBFB0E"/>
    <w:rsid w:val="7FED2120"/>
    <w:rsid w:val="7FEF61B0"/>
    <w:rsid w:val="7FEFC318"/>
    <w:rsid w:val="7FEFD95D"/>
    <w:rsid w:val="7FF1AA4A"/>
    <w:rsid w:val="7FF26722"/>
    <w:rsid w:val="7FF293D9"/>
    <w:rsid w:val="7FF324B4"/>
    <w:rsid w:val="7FF40069"/>
    <w:rsid w:val="7FF56D0B"/>
    <w:rsid w:val="7FF5D8E3"/>
    <w:rsid w:val="7FF5F83D"/>
    <w:rsid w:val="7FF68FD4"/>
    <w:rsid w:val="7FF6A9E4"/>
    <w:rsid w:val="7FF6D9A8"/>
    <w:rsid w:val="7FF71593"/>
    <w:rsid w:val="7FF73753"/>
    <w:rsid w:val="7FF74AE3"/>
    <w:rsid w:val="7FF762AE"/>
    <w:rsid w:val="7FF7703C"/>
    <w:rsid w:val="7FF7D8BC"/>
    <w:rsid w:val="7FF7F708"/>
    <w:rsid w:val="7FF90C02"/>
    <w:rsid w:val="7FF948FE"/>
    <w:rsid w:val="7FFACAC3"/>
    <w:rsid w:val="7FFB0735"/>
    <w:rsid w:val="7FFB510B"/>
    <w:rsid w:val="7FFB81E5"/>
    <w:rsid w:val="7FFBB6C1"/>
    <w:rsid w:val="7FFBBD41"/>
    <w:rsid w:val="7FFBBDAB"/>
    <w:rsid w:val="7FFD70EA"/>
    <w:rsid w:val="7FFD8CB5"/>
    <w:rsid w:val="7FFDBC9C"/>
    <w:rsid w:val="7FFDE82E"/>
    <w:rsid w:val="7FFE130A"/>
    <w:rsid w:val="7FFE6172"/>
    <w:rsid w:val="7FFE9465"/>
    <w:rsid w:val="7FFEEB9A"/>
    <w:rsid w:val="7FFF0FEF"/>
    <w:rsid w:val="7FFF29A8"/>
    <w:rsid w:val="7FFF478C"/>
    <w:rsid w:val="7FFF5F35"/>
    <w:rsid w:val="7FFF65C0"/>
    <w:rsid w:val="7FFF739D"/>
    <w:rsid w:val="7FFF89BD"/>
    <w:rsid w:val="7FFF9F0D"/>
    <w:rsid w:val="7FFFC091"/>
    <w:rsid w:val="7FFFC13D"/>
    <w:rsid w:val="7FFFC8E2"/>
    <w:rsid w:val="7FFFD84F"/>
    <w:rsid w:val="7FFFE339"/>
    <w:rsid w:val="7FFFEBD6"/>
    <w:rsid w:val="7FFFED29"/>
    <w:rsid w:val="837D1FC0"/>
    <w:rsid w:val="855D0851"/>
    <w:rsid w:val="857F6386"/>
    <w:rsid w:val="85F9D9CC"/>
    <w:rsid w:val="87D71863"/>
    <w:rsid w:val="8BF8035F"/>
    <w:rsid w:val="8C67238B"/>
    <w:rsid w:val="8C9FC3EA"/>
    <w:rsid w:val="8DE394BE"/>
    <w:rsid w:val="8DF58955"/>
    <w:rsid w:val="8DFF394D"/>
    <w:rsid w:val="8FBF2AF6"/>
    <w:rsid w:val="8FFB3CC4"/>
    <w:rsid w:val="8FFD17F7"/>
    <w:rsid w:val="8FFE06E6"/>
    <w:rsid w:val="93776F6F"/>
    <w:rsid w:val="937FAB0E"/>
    <w:rsid w:val="93FF49DB"/>
    <w:rsid w:val="93FFDCBA"/>
    <w:rsid w:val="94E51537"/>
    <w:rsid w:val="95FFB216"/>
    <w:rsid w:val="976B5EEF"/>
    <w:rsid w:val="977770AF"/>
    <w:rsid w:val="977EF89D"/>
    <w:rsid w:val="97A74162"/>
    <w:rsid w:val="97A74BAF"/>
    <w:rsid w:val="97BC112A"/>
    <w:rsid w:val="97D79B38"/>
    <w:rsid w:val="97DBFB8C"/>
    <w:rsid w:val="97F72D72"/>
    <w:rsid w:val="97F789B1"/>
    <w:rsid w:val="98FF85D4"/>
    <w:rsid w:val="997773E4"/>
    <w:rsid w:val="9AF9698F"/>
    <w:rsid w:val="9AFF36BC"/>
    <w:rsid w:val="9B769E1E"/>
    <w:rsid w:val="9BB3EEF0"/>
    <w:rsid w:val="9BBF2293"/>
    <w:rsid w:val="9BCE13F6"/>
    <w:rsid w:val="9BEF369D"/>
    <w:rsid w:val="9BFCC599"/>
    <w:rsid w:val="9BFF13CC"/>
    <w:rsid w:val="9BFFB176"/>
    <w:rsid w:val="9CCAD901"/>
    <w:rsid w:val="9D7EF33B"/>
    <w:rsid w:val="9DB331D5"/>
    <w:rsid w:val="9DEB13FB"/>
    <w:rsid w:val="9DF702D4"/>
    <w:rsid w:val="9DF77684"/>
    <w:rsid w:val="9DFA2847"/>
    <w:rsid w:val="9DFDB709"/>
    <w:rsid w:val="9E1D8951"/>
    <w:rsid w:val="9E2FA5ED"/>
    <w:rsid w:val="9E37B712"/>
    <w:rsid w:val="9EBD6E39"/>
    <w:rsid w:val="9EE3DAF4"/>
    <w:rsid w:val="9EFB5CAD"/>
    <w:rsid w:val="9EFCF367"/>
    <w:rsid w:val="9EFF566F"/>
    <w:rsid w:val="9F5A8CCF"/>
    <w:rsid w:val="9F7E069D"/>
    <w:rsid w:val="9F7E20B1"/>
    <w:rsid w:val="9F7F5214"/>
    <w:rsid w:val="9F7F7C8A"/>
    <w:rsid w:val="9F95C4FD"/>
    <w:rsid w:val="9FA54F52"/>
    <w:rsid w:val="9FB751AF"/>
    <w:rsid w:val="9FBC9D8C"/>
    <w:rsid w:val="9FD647A8"/>
    <w:rsid w:val="9FE6F568"/>
    <w:rsid w:val="9FEF3B54"/>
    <w:rsid w:val="9FEF48D5"/>
    <w:rsid w:val="9FEFD56A"/>
    <w:rsid w:val="9FF54CE7"/>
    <w:rsid w:val="9FFB79BD"/>
    <w:rsid w:val="9FFD37AA"/>
    <w:rsid w:val="9FFDBBC6"/>
    <w:rsid w:val="9FFF2374"/>
    <w:rsid w:val="A1EF941F"/>
    <w:rsid w:val="A362C4E5"/>
    <w:rsid w:val="A52F1CEF"/>
    <w:rsid w:val="A5CE4263"/>
    <w:rsid w:val="A6FD038F"/>
    <w:rsid w:val="A755960E"/>
    <w:rsid w:val="A7733EB1"/>
    <w:rsid w:val="A7D439E9"/>
    <w:rsid w:val="A7D5356B"/>
    <w:rsid w:val="A7D91F6F"/>
    <w:rsid w:val="A7DD5CC4"/>
    <w:rsid w:val="A7DF77C4"/>
    <w:rsid w:val="A7E721DC"/>
    <w:rsid w:val="A7EDF914"/>
    <w:rsid w:val="A7FCD81D"/>
    <w:rsid w:val="A7FE82CE"/>
    <w:rsid w:val="A8F76EFB"/>
    <w:rsid w:val="A9FD122A"/>
    <w:rsid w:val="AA37DFD4"/>
    <w:rsid w:val="AA61F0DB"/>
    <w:rsid w:val="AB3C1679"/>
    <w:rsid w:val="ABA7D9F2"/>
    <w:rsid w:val="ABF466AB"/>
    <w:rsid w:val="ABF5CDCD"/>
    <w:rsid w:val="ABFDE7BD"/>
    <w:rsid w:val="ABFF115B"/>
    <w:rsid w:val="ABFFA02B"/>
    <w:rsid w:val="AC1F6A3B"/>
    <w:rsid w:val="AC7DE16D"/>
    <w:rsid w:val="AC7F6364"/>
    <w:rsid w:val="ACFF2E23"/>
    <w:rsid w:val="AD5D33EF"/>
    <w:rsid w:val="ADBB5FBF"/>
    <w:rsid w:val="ADBFE902"/>
    <w:rsid w:val="ADDFFC22"/>
    <w:rsid w:val="ADEDEBED"/>
    <w:rsid w:val="ADFB53E0"/>
    <w:rsid w:val="ADFDEACA"/>
    <w:rsid w:val="ADFFE019"/>
    <w:rsid w:val="ADFFF2CE"/>
    <w:rsid w:val="AE632932"/>
    <w:rsid w:val="AE98261D"/>
    <w:rsid w:val="AEBA3CA5"/>
    <w:rsid w:val="AEBDC0FA"/>
    <w:rsid w:val="AEDB1795"/>
    <w:rsid w:val="AEDF6BE8"/>
    <w:rsid w:val="AEDF80C9"/>
    <w:rsid w:val="AEF17A6A"/>
    <w:rsid w:val="AEF56C57"/>
    <w:rsid w:val="AEF5858D"/>
    <w:rsid w:val="AEF7314A"/>
    <w:rsid w:val="AEFFE3F1"/>
    <w:rsid w:val="AF30ADD8"/>
    <w:rsid w:val="AF375348"/>
    <w:rsid w:val="AF5E25AF"/>
    <w:rsid w:val="AFAB65C2"/>
    <w:rsid w:val="AFBF4606"/>
    <w:rsid w:val="AFC30B4F"/>
    <w:rsid w:val="AFDC2AAE"/>
    <w:rsid w:val="AFEF31AD"/>
    <w:rsid w:val="AFEF6660"/>
    <w:rsid w:val="AFEFCF67"/>
    <w:rsid w:val="AFF25B87"/>
    <w:rsid w:val="AFF58219"/>
    <w:rsid w:val="AFF718DF"/>
    <w:rsid w:val="AFF929CA"/>
    <w:rsid w:val="AFFEFF37"/>
    <w:rsid w:val="AFFF29F2"/>
    <w:rsid w:val="B08F5422"/>
    <w:rsid w:val="B23719EB"/>
    <w:rsid w:val="B267AF3C"/>
    <w:rsid w:val="B2ABDFE7"/>
    <w:rsid w:val="B2FE773F"/>
    <w:rsid w:val="B35D50D3"/>
    <w:rsid w:val="B3BB58EA"/>
    <w:rsid w:val="B3F99737"/>
    <w:rsid w:val="B3FB1389"/>
    <w:rsid w:val="B3FED0B5"/>
    <w:rsid w:val="B3FFB618"/>
    <w:rsid w:val="B4DFF8BB"/>
    <w:rsid w:val="B4FE7FD0"/>
    <w:rsid w:val="B4FF2785"/>
    <w:rsid w:val="B4FF7D8C"/>
    <w:rsid w:val="B57DDE9E"/>
    <w:rsid w:val="B57F13D6"/>
    <w:rsid w:val="B5AD5F0A"/>
    <w:rsid w:val="B5CBD4BD"/>
    <w:rsid w:val="B5E30D6F"/>
    <w:rsid w:val="B5EF61A6"/>
    <w:rsid w:val="B5FF913B"/>
    <w:rsid w:val="B6B70439"/>
    <w:rsid w:val="B6DD8873"/>
    <w:rsid w:val="B6DF16C5"/>
    <w:rsid w:val="B6EFC50C"/>
    <w:rsid w:val="B6FA9200"/>
    <w:rsid w:val="B6FF0565"/>
    <w:rsid w:val="B74FA6FB"/>
    <w:rsid w:val="B77FC06E"/>
    <w:rsid w:val="B78BB5AB"/>
    <w:rsid w:val="B7BE2869"/>
    <w:rsid w:val="B7CEB770"/>
    <w:rsid w:val="B7DB73F9"/>
    <w:rsid w:val="B7EE3260"/>
    <w:rsid w:val="B7EFE4EA"/>
    <w:rsid w:val="B7F5AF41"/>
    <w:rsid w:val="B7F6CB2E"/>
    <w:rsid w:val="B7FBADB9"/>
    <w:rsid w:val="B7FFB5A0"/>
    <w:rsid w:val="B92F4231"/>
    <w:rsid w:val="B938AF7D"/>
    <w:rsid w:val="B96FC11C"/>
    <w:rsid w:val="B9EFF09C"/>
    <w:rsid w:val="B9FBE0CE"/>
    <w:rsid w:val="B9FFAFD6"/>
    <w:rsid w:val="BADE0A92"/>
    <w:rsid w:val="BADEAE49"/>
    <w:rsid w:val="BAE3CB96"/>
    <w:rsid w:val="BAFB209E"/>
    <w:rsid w:val="BB162300"/>
    <w:rsid w:val="BB6E83AC"/>
    <w:rsid w:val="BB7B173C"/>
    <w:rsid w:val="BB7D2F04"/>
    <w:rsid w:val="BB8B1BCA"/>
    <w:rsid w:val="BB949528"/>
    <w:rsid w:val="BB9D00AE"/>
    <w:rsid w:val="BB9DE499"/>
    <w:rsid w:val="BBA51958"/>
    <w:rsid w:val="BBB46AE8"/>
    <w:rsid w:val="BBBB58F5"/>
    <w:rsid w:val="BBBF96BB"/>
    <w:rsid w:val="BBD3C70C"/>
    <w:rsid w:val="BBDFFFFE"/>
    <w:rsid w:val="BBEDDDDF"/>
    <w:rsid w:val="BBEF1311"/>
    <w:rsid w:val="BBEFA84E"/>
    <w:rsid w:val="BBFF110B"/>
    <w:rsid w:val="BBFFB5EE"/>
    <w:rsid w:val="BBFFDDF3"/>
    <w:rsid w:val="BC7B78A5"/>
    <w:rsid w:val="BC7F1524"/>
    <w:rsid w:val="BCBF9594"/>
    <w:rsid w:val="BCBFE0AA"/>
    <w:rsid w:val="BCE92567"/>
    <w:rsid w:val="BCFD971A"/>
    <w:rsid w:val="BD1BECDB"/>
    <w:rsid w:val="BD55C681"/>
    <w:rsid w:val="BD6EFAEF"/>
    <w:rsid w:val="BD76AF07"/>
    <w:rsid w:val="BD77B87B"/>
    <w:rsid w:val="BD933368"/>
    <w:rsid w:val="BDB21318"/>
    <w:rsid w:val="BDB74594"/>
    <w:rsid w:val="BDBBEA62"/>
    <w:rsid w:val="BDD6EBAC"/>
    <w:rsid w:val="BDDE08D3"/>
    <w:rsid w:val="BDDEEA7D"/>
    <w:rsid w:val="BDEA4B51"/>
    <w:rsid w:val="BDEF283C"/>
    <w:rsid w:val="BDF29F2C"/>
    <w:rsid w:val="BDF7B66C"/>
    <w:rsid w:val="BDFB9D02"/>
    <w:rsid w:val="BDFDA1BA"/>
    <w:rsid w:val="BDFDB6F3"/>
    <w:rsid w:val="BDFF2DE3"/>
    <w:rsid w:val="BDFF31EC"/>
    <w:rsid w:val="BDFF9A9C"/>
    <w:rsid w:val="BDFFA8BE"/>
    <w:rsid w:val="BE6FF6C7"/>
    <w:rsid w:val="BE7626F0"/>
    <w:rsid w:val="BE7F66E7"/>
    <w:rsid w:val="BE9FEE27"/>
    <w:rsid w:val="BEBF83EA"/>
    <w:rsid w:val="BECF2BEF"/>
    <w:rsid w:val="BED92600"/>
    <w:rsid w:val="BEEF3E2D"/>
    <w:rsid w:val="BEEF7E45"/>
    <w:rsid w:val="BEEF81B9"/>
    <w:rsid w:val="BEEFF8B1"/>
    <w:rsid w:val="BEF76E1F"/>
    <w:rsid w:val="BEFABB61"/>
    <w:rsid w:val="BEFE811D"/>
    <w:rsid w:val="BEFEB512"/>
    <w:rsid w:val="BEFF5DC3"/>
    <w:rsid w:val="BF11930B"/>
    <w:rsid w:val="BF331CD9"/>
    <w:rsid w:val="BF363F59"/>
    <w:rsid w:val="BF3B5914"/>
    <w:rsid w:val="BF3E540F"/>
    <w:rsid w:val="BF5E29D8"/>
    <w:rsid w:val="BF5FF8D6"/>
    <w:rsid w:val="BF6ED810"/>
    <w:rsid w:val="BF7CB89D"/>
    <w:rsid w:val="BF7F183B"/>
    <w:rsid w:val="BF7F82C7"/>
    <w:rsid w:val="BF7FB57A"/>
    <w:rsid w:val="BF96B85C"/>
    <w:rsid w:val="BFAB4103"/>
    <w:rsid w:val="BFAB51DE"/>
    <w:rsid w:val="BFB7A8DF"/>
    <w:rsid w:val="BFBD53F6"/>
    <w:rsid w:val="BFBD881C"/>
    <w:rsid w:val="BFBE899C"/>
    <w:rsid w:val="BFBF0143"/>
    <w:rsid w:val="BFBF1204"/>
    <w:rsid w:val="BFBF226D"/>
    <w:rsid w:val="BFCE7C53"/>
    <w:rsid w:val="BFD37408"/>
    <w:rsid w:val="BFD3B2BD"/>
    <w:rsid w:val="BFDF5241"/>
    <w:rsid w:val="BFDF70D1"/>
    <w:rsid w:val="BFDF733D"/>
    <w:rsid w:val="BFE60DD5"/>
    <w:rsid w:val="BFE6F292"/>
    <w:rsid w:val="BFE81D43"/>
    <w:rsid w:val="BFED2475"/>
    <w:rsid w:val="BFEE0D0E"/>
    <w:rsid w:val="BFEE95F9"/>
    <w:rsid w:val="BFEF3A00"/>
    <w:rsid w:val="BFEF6459"/>
    <w:rsid w:val="BFEF764D"/>
    <w:rsid w:val="BFF38F66"/>
    <w:rsid w:val="BFF4C8EA"/>
    <w:rsid w:val="BFF523B6"/>
    <w:rsid w:val="BFF602C9"/>
    <w:rsid w:val="BFF7A665"/>
    <w:rsid w:val="BFF7C8ED"/>
    <w:rsid w:val="BFF7CDA2"/>
    <w:rsid w:val="BFF98977"/>
    <w:rsid w:val="BFFA4A4F"/>
    <w:rsid w:val="BFFAB18B"/>
    <w:rsid w:val="BFFB254D"/>
    <w:rsid w:val="BFFB8A24"/>
    <w:rsid w:val="BFFBCD37"/>
    <w:rsid w:val="BFFC3C6D"/>
    <w:rsid w:val="BFFD61FC"/>
    <w:rsid w:val="BFFDDE8F"/>
    <w:rsid w:val="BFFE78FD"/>
    <w:rsid w:val="BFFF4B33"/>
    <w:rsid w:val="BFFF77A5"/>
    <w:rsid w:val="BFFFB4B1"/>
    <w:rsid w:val="BFFFCF73"/>
    <w:rsid w:val="BFFFF3D9"/>
    <w:rsid w:val="C1FF0765"/>
    <w:rsid w:val="C2FB36CF"/>
    <w:rsid w:val="C4318CD9"/>
    <w:rsid w:val="C6F17F76"/>
    <w:rsid w:val="C6F69E07"/>
    <w:rsid w:val="C7630E55"/>
    <w:rsid w:val="C7DE64F5"/>
    <w:rsid w:val="C7DFE874"/>
    <w:rsid w:val="C7E7EF60"/>
    <w:rsid w:val="C7F6ADCA"/>
    <w:rsid w:val="C7FF5436"/>
    <w:rsid w:val="C91D3FE1"/>
    <w:rsid w:val="C93D0C17"/>
    <w:rsid w:val="C96B4336"/>
    <w:rsid w:val="C96FA7DC"/>
    <w:rsid w:val="C9FD45F8"/>
    <w:rsid w:val="CABDB614"/>
    <w:rsid w:val="CAFE6058"/>
    <w:rsid w:val="CB39FE5D"/>
    <w:rsid w:val="CB47448A"/>
    <w:rsid w:val="CB7F50CA"/>
    <w:rsid w:val="CBAF61C1"/>
    <w:rsid w:val="CBFD81A0"/>
    <w:rsid w:val="CBFF0094"/>
    <w:rsid w:val="CBFF8204"/>
    <w:rsid w:val="CCDCD336"/>
    <w:rsid w:val="CCDE8B52"/>
    <w:rsid w:val="CD3F22A4"/>
    <w:rsid w:val="CD67B828"/>
    <w:rsid w:val="CDA44AB7"/>
    <w:rsid w:val="CDD7F410"/>
    <w:rsid w:val="CDEEA1D4"/>
    <w:rsid w:val="CDFFA775"/>
    <w:rsid w:val="CE6D6FCA"/>
    <w:rsid w:val="CE6F0FE7"/>
    <w:rsid w:val="CE779D9F"/>
    <w:rsid w:val="CE7F439E"/>
    <w:rsid w:val="CE9FBC4B"/>
    <w:rsid w:val="CEAF0A23"/>
    <w:rsid w:val="CEB7E684"/>
    <w:rsid w:val="CEB9B925"/>
    <w:rsid w:val="CEDEA116"/>
    <w:rsid w:val="CEEC040A"/>
    <w:rsid w:val="CEF744FC"/>
    <w:rsid w:val="CEFB4D96"/>
    <w:rsid w:val="CF2F6B04"/>
    <w:rsid w:val="CF555898"/>
    <w:rsid w:val="CF785BA5"/>
    <w:rsid w:val="CF7E34E6"/>
    <w:rsid w:val="CF7E5B1D"/>
    <w:rsid w:val="CF95BE3A"/>
    <w:rsid w:val="CFA36A9C"/>
    <w:rsid w:val="CFB3D4D8"/>
    <w:rsid w:val="CFB5DF02"/>
    <w:rsid w:val="CFBD33C3"/>
    <w:rsid w:val="CFD567B9"/>
    <w:rsid w:val="CFDFE8F1"/>
    <w:rsid w:val="CFDFEA18"/>
    <w:rsid w:val="CFEC4AA5"/>
    <w:rsid w:val="CFEE5637"/>
    <w:rsid w:val="CFF70501"/>
    <w:rsid w:val="CFFEB85D"/>
    <w:rsid w:val="CFFF627A"/>
    <w:rsid w:val="CFFF7A40"/>
    <w:rsid w:val="D0FC94B4"/>
    <w:rsid w:val="D1DE1F5A"/>
    <w:rsid w:val="D1E33E4C"/>
    <w:rsid w:val="D27FA2D1"/>
    <w:rsid w:val="D36F13D6"/>
    <w:rsid w:val="D3CE26B3"/>
    <w:rsid w:val="D3FDE807"/>
    <w:rsid w:val="D3FF8BE9"/>
    <w:rsid w:val="D3FFCE0B"/>
    <w:rsid w:val="D47F96AA"/>
    <w:rsid w:val="D4AE2EE9"/>
    <w:rsid w:val="D53F9BA5"/>
    <w:rsid w:val="D5E68197"/>
    <w:rsid w:val="D5EA6CED"/>
    <w:rsid w:val="D5FA3C2D"/>
    <w:rsid w:val="D6759075"/>
    <w:rsid w:val="D6CF6787"/>
    <w:rsid w:val="D6EEAF4D"/>
    <w:rsid w:val="D6FA3B88"/>
    <w:rsid w:val="D757C200"/>
    <w:rsid w:val="D765F064"/>
    <w:rsid w:val="D797FDDA"/>
    <w:rsid w:val="D7DE3356"/>
    <w:rsid w:val="D7DFCCBC"/>
    <w:rsid w:val="D7E7A66E"/>
    <w:rsid w:val="D7EF7197"/>
    <w:rsid w:val="D7EFA0C8"/>
    <w:rsid w:val="D7F5E2D5"/>
    <w:rsid w:val="D7FE29F2"/>
    <w:rsid w:val="D7FF99DD"/>
    <w:rsid w:val="D7FFE312"/>
    <w:rsid w:val="D86AFEA0"/>
    <w:rsid w:val="D93B450C"/>
    <w:rsid w:val="D95C802D"/>
    <w:rsid w:val="D9B5C937"/>
    <w:rsid w:val="D9BFBE3D"/>
    <w:rsid w:val="D9D86ABC"/>
    <w:rsid w:val="D9FE7ED1"/>
    <w:rsid w:val="D9FF0FA1"/>
    <w:rsid w:val="DA27F82C"/>
    <w:rsid w:val="DA8F77B1"/>
    <w:rsid w:val="DABF4FC0"/>
    <w:rsid w:val="DAF5EF40"/>
    <w:rsid w:val="DAFAECC0"/>
    <w:rsid w:val="DB3AA93A"/>
    <w:rsid w:val="DB5DADA4"/>
    <w:rsid w:val="DB6E8D88"/>
    <w:rsid w:val="DB76F3BE"/>
    <w:rsid w:val="DB7FCFFA"/>
    <w:rsid w:val="DB92203F"/>
    <w:rsid w:val="DBADA317"/>
    <w:rsid w:val="DBAF8277"/>
    <w:rsid w:val="DBB71313"/>
    <w:rsid w:val="DBBB10F7"/>
    <w:rsid w:val="DBBF781D"/>
    <w:rsid w:val="DBEBA623"/>
    <w:rsid w:val="DBED0FFC"/>
    <w:rsid w:val="DBEEA4E6"/>
    <w:rsid w:val="DBEFCC09"/>
    <w:rsid w:val="DBF7F22C"/>
    <w:rsid w:val="DBF98A08"/>
    <w:rsid w:val="DBFB3CA8"/>
    <w:rsid w:val="DC1AD10C"/>
    <w:rsid w:val="DC1CDA0F"/>
    <w:rsid w:val="DCDC3AC1"/>
    <w:rsid w:val="DCEBA303"/>
    <w:rsid w:val="DCF3C7DE"/>
    <w:rsid w:val="DD4FB9B7"/>
    <w:rsid w:val="DD5FC758"/>
    <w:rsid w:val="DD776A05"/>
    <w:rsid w:val="DDB19BDF"/>
    <w:rsid w:val="DDB662AC"/>
    <w:rsid w:val="DDD92FF2"/>
    <w:rsid w:val="DDDF812C"/>
    <w:rsid w:val="DDDF92BD"/>
    <w:rsid w:val="DDDFF37D"/>
    <w:rsid w:val="DDEF8FE3"/>
    <w:rsid w:val="DDF72214"/>
    <w:rsid w:val="DDFB15CF"/>
    <w:rsid w:val="DDFC43E8"/>
    <w:rsid w:val="DDFDEAFE"/>
    <w:rsid w:val="DDFF1DFC"/>
    <w:rsid w:val="DE688CC3"/>
    <w:rsid w:val="DE6BC8A8"/>
    <w:rsid w:val="DE7E67A9"/>
    <w:rsid w:val="DEAF1B26"/>
    <w:rsid w:val="DEAF3073"/>
    <w:rsid w:val="DEBA6237"/>
    <w:rsid w:val="DEBF00D5"/>
    <w:rsid w:val="DEBF6BFC"/>
    <w:rsid w:val="DEBFF32B"/>
    <w:rsid w:val="DED1BF2A"/>
    <w:rsid w:val="DED872B4"/>
    <w:rsid w:val="DEDFFA66"/>
    <w:rsid w:val="DEE7035C"/>
    <w:rsid w:val="DEE9068B"/>
    <w:rsid w:val="DEEB2DAF"/>
    <w:rsid w:val="DEEB970E"/>
    <w:rsid w:val="DEEFBA34"/>
    <w:rsid w:val="DEF702EC"/>
    <w:rsid w:val="DEFB0C37"/>
    <w:rsid w:val="DEFBD06F"/>
    <w:rsid w:val="DEFC5E05"/>
    <w:rsid w:val="DEFFBBDB"/>
    <w:rsid w:val="DF2F9C04"/>
    <w:rsid w:val="DF573B43"/>
    <w:rsid w:val="DF5AB38D"/>
    <w:rsid w:val="DF5EEE7A"/>
    <w:rsid w:val="DF75375F"/>
    <w:rsid w:val="DF771CBA"/>
    <w:rsid w:val="DF7781A5"/>
    <w:rsid w:val="DF7F1CB5"/>
    <w:rsid w:val="DF7FB112"/>
    <w:rsid w:val="DF7FF4A8"/>
    <w:rsid w:val="DF9B7FD9"/>
    <w:rsid w:val="DFAFD59F"/>
    <w:rsid w:val="DFB2C1BC"/>
    <w:rsid w:val="DFBB2E2B"/>
    <w:rsid w:val="DFBF652B"/>
    <w:rsid w:val="DFBFD2AB"/>
    <w:rsid w:val="DFCCA38D"/>
    <w:rsid w:val="DFD5CFED"/>
    <w:rsid w:val="DFD63C5B"/>
    <w:rsid w:val="DFD7EAF2"/>
    <w:rsid w:val="DFDAEF9C"/>
    <w:rsid w:val="DFDBDB6E"/>
    <w:rsid w:val="DFDFC414"/>
    <w:rsid w:val="DFDFDB89"/>
    <w:rsid w:val="DFE7F94B"/>
    <w:rsid w:val="DFEB420C"/>
    <w:rsid w:val="DFEF7F40"/>
    <w:rsid w:val="DFEFCD8F"/>
    <w:rsid w:val="DFF2857D"/>
    <w:rsid w:val="DFF322DC"/>
    <w:rsid w:val="DFF71CC2"/>
    <w:rsid w:val="DFF774A6"/>
    <w:rsid w:val="DFF9C2E8"/>
    <w:rsid w:val="DFFB1736"/>
    <w:rsid w:val="DFFBF462"/>
    <w:rsid w:val="DFFC6A13"/>
    <w:rsid w:val="DFFE0483"/>
    <w:rsid w:val="DFFE5610"/>
    <w:rsid w:val="DFFF17FC"/>
    <w:rsid w:val="DFFF3040"/>
    <w:rsid w:val="DFFF6D31"/>
    <w:rsid w:val="DFFFB4D9"/>
    <w:rsid w:val="DFFFC43A"/>
    <w:rsid w:val="DFFFD4FA"/>
    <w:rsid w:val="E16FA927"/>
    <w:rsid w:val="E2EEFBA6"/>
    <w:rsid w:val="E2FFDE28"/>
    <w:rsid w:val="E33F7BAC"/>
    <w:rsid w:val="E3BF78A9"/>
    <w:rsid w:val="E3DD3D1C"/>
    <w:rsid w:val="E3DE6AF9"/>
    <w:rsid w:val="E3DF06D8"/>
    <w:rsid w:val="E3DFBCFA"/>
    <w:rsid w:val="E3E7BD42"/>
    <w:rsid w:val="E3EE7CE7"/>
    <w:rsid w:val="E3F50FE6"/>
    <w:rsid w:val="E3FF4EBB"/>
    <w:rsid w:val="E57B580A"/>
    <w:rsid w:val="E5B9DEB0"/>
    <w:rsid w:val="E5CFBC2B"/>
    <w:rsid w:val="E5EF4CC5"/>
    <w:rsid w:val="E5F672FC"/>
    <w:rsid w:val="E5FAD628"/>
    <w:rsid w:val="E5FDB1B0"/>
    <w:rsid w:val="E5FF572E"/>
    <w:rsid w:val="E5FF8716"/>
    <w:rsid w:val="E6CC9F82"/>
    <w:rsid w:val="E6D3C9F7"/>
    <w:rsid w:val="E6DD51BF"/>
    <w:rsid w:val="E6DF2170"/>
    <w:rsid w:val="E6E7B2DB"/>
    <w:rsid w:val="E6EB2071"/>
    <w:rsid w:val="E6F782A1"/>
    <w:rsid w:val="E6FD253C"/>
    <w:rsid w:val="E76802E6"/>
    <w:rsid w:val="E77614D7"/>
    <w:rsid w:val="E777C524"/>
    <w:rsid w:val="E7A97974"/>
    <w:rsid w:val="E7AC825A"/>
    <w:rsid w:val="E7ADAF29"/>
    <w:rsid w:val="E7CFAB17"/>
    <w:rsid w:val="E7DF64F8"/>
    <w:rsid w:val="E7DF957A"/>
    <w:rsid w:val="E7E9AC9F"/>
    <w:rsid w:val="E7F33D15"/>
    <w:rsid w:val="E7F77604"/>
    <w:rsid w:val="E7F9C8A6"/>
    <w:rsid w:val="E7FE4ED6"/>
    <w:rsid w:val="E7FF5562"/>
    <w:rsid w:val="E7FF7E52"/>
    <w:rsid w:val="E7FFB86F"/>
    <w:rsid w:val="E85BDCC6"/>
    <w:rsid w:val="E89F1E9E"/>
    <w:rsid w:val="E8BF0DA5"/>
    <w:rsid w:val="E92B9B3E"/>
    <w:rsid w:val="E93FC874"/>
    <w:rsid w:val="E97B282B"/>
    <w:rsid w:val="E99E2127"/>
    <w:rsid w:val="E9ED16F3"/>
    <w:rsid w:val="E9F3DCF0"/>
    <w:rsid w:val="EABFAEE0"/>
    <w:rsid w:val="EACD120A"/>
    <w:rsid w:val="EAED70FE"/>
    <w:rsid w:val="EAEEDB2C"/>
    <w:rsid w:val="EAFF5D9B"/>
    <w:rsid w:val="EB2D01AD"/>
    <w:rsid w:val="EB5CC3E7"/>
    <w:rsid w:val="EB6C67D2"/>
    <w:rsid w:val="EB6D180E"/>
    <w:rsid w:val="EB6F9BF1"/>
    <w:rsid w:val="EB7D52BD"/>
    <w:rsid w:val="EB7F293D"/>
    <w:rsid w:val="EBBA561E"/>
    <w:rsid w:val="EBBB687C"/>
    <w:rsid w:val="EBBF7922"/>
    <w:rsid w:val="EBC772B0"/>
    <w:rsid w:val="EBDDA50C"/>
    <w:rsid w:val="EBF499E3"/>
    <w:rsid w:val="EBF730E0"/>
    <w:rsid w:val="EBF763C9"/>
    <w:rsid w:val="EBF90711"/>
    <w:rsid w:val="EBF9CD1C"/>
    <w:rsid w:val="EBFDC0BD"/>
    <w:rsid w:val="EC574D6E"/>
    <w:rsid w:val="EC93766B"/>
    <w:rsid w:val="ECBF17CC"/>
    <w:rsid w:val="ECC55C26"/>
    <w:rsid w:val="ECD7DC05"/>
    <w:rsid w:val="ECE37B2F"/>
    <w:rsid w:val="ECE73C96"/>
    <w:rsid w:val="ECEFA2AF"/>
    <w:rsid w:val="ECF2B14D"/>
    <w:rsid w:val="ECFD2CFB"/>
    <w:rsid w:val="ED360A02"/>
    <w:rsid w:val="ED3D06A4"/>
    <w:rsid w:val="ED3F8281"/>
    <w:rsid w:val="ED5A00F4"/>
    <w:rsid w:val="ED7DF6F2"/>
    <w:rsid w:val="ED9F16C3"/>
    <w:rsid w:val="EDBB1463"/>
    <w:rsid w:val="EDD11A48"/>
    <w:rsid w:val="EDD9AE43"/>
    <w:rsid w:val="EDDFBF3C"/>
    <w:rsid w:val="EDE53284"/>
    <w:rsid w:val="EDE77BA0"/>
    <w:rsid w:val="EDEEA465"/>
    <w:rsid w:val="EDEEF242"/>
    <w:rsid w:val="EDEF2D49"/>
    <w:rsid w:val="EDEF4D87"/>
    <w:rsid w:val="EDF7BDDF"/>
    <w:rsid w:val="EDF8AC68"/>
    <w:rsid w:val="EDFAE835"/>
    <w:rsid w:val="EDFF3ECA"/>
    <w:rsid w:val="EDFF54ED"/>
    <w:rsid w:val="EE3F7BAC"/>
    <w:rsid w:val="EE7FADF2"/>
    <w:rsid w:val="EEA3D0C7"/>
    <w:rsid w:val="EEBEE857"/>
    <w:rsid w:val="EEBF03E8"/>
    <w:rsid w:val="EEBF4EBE"/>
    <w:rsid w:val="EEE9D387"/>
    <w:rsid w:val="EEEC9E9E"/>
    <w:rsid w:val="EEEF7EF1"/>
    <w:rsid w:val="EEEFE2F0"/>
    <w:rsid w:val="EEFB109C"/>
    <w:rsid w:val="EEFC22E7"/>
    <w:rsid w:val="EEFFC132"/>
    <w:rsid w:val="EEFFC2D7"/>
    <w:rsid w:val="EEFFE13B"/>
    <w:rsid w:val="EEFFE79C"/>
    <w:rsid w:val="EEFFF3EE"/>
    <w:rsid w:val="EEFFF5DE"/>
    <w:rsid w:val="EF1F5B89"/>
    <w:rsid w:val="EF2FE75D"/>
    <w:rsid w:val="EF35D286"/>
    <w:rsid w:val="EF373B54"/>
    <w:rsid w:val="EF374F62"/>
    <w:rsid w:val="EF3778EF"/>
    <w:rsid w:val="EF3C7B86"/>
    <w:rsid w:val="EF3D5F33"/>
    <w:rsid w:val="EF46D318"/>
    <w:rsid w:val="EF4E3789"/>
    <w:rsid w:val="EF53C81E"/>
    <w:rsid w:val="EF55D27C"/>
    <w:rsid w:val="EF5EBC90"/>
    <w:rsid w:val="EF6206B1"/>
    <w:rsid w:val="EF6CDEA3"/>
    <w:rsid w:val="EF77A5C8"/>
    <w:rsid w:val="EF7AB0E9"/>
    <w:rsid w:val="EF8F3FCE"/>
    <w:rsid w:val="EFAD764A"/>
    <w:rsid w:val="EFAF3694"/>
    <w:rsid w:val="EFAF802C"/>
    <w:rsid w:val="EFBF2B4A"/>
    <w:rsid w:val="EFBF4B52"/>
    <w:rsid w:val="EFBFA47C"/>
    <w:rsid w:val="EFCDD49D"/>
    <w:rsid w:val="EFCF3DB1"/>
    <w:rsid w:val="EFD22F9F"/>
    <w:rsid w:val="EFDD8A4A"/>
    <w:rsid w:val="EFDF1D31"/>
    <w:rsid w:val="EFDF276C"/>
    <w:rsid w:val="EFE708E1"/>
    <w:rsid w:val="EFEB6000"/>
    <w:rsid w:val="EFEC9CFD"/>
    <w:rsid w:val="EFEFEFA6"/>
    <w:rsid w:val="EFF32354"/>
    <w:rsid w:val="EFF59CF7"/>
    <w:rsid w:val="EFF5C960"/>
    <w:rsid w:val="EFF6469D"/>
    <w:rsid w:val="EFFA2B47"/>
    <w:rsid w:val="EFFA83FA"/>
    <w:rsid w:val="EFFAD267"/>
    <w:rsid w:val="EFFB1C78"/>
    <w:rsid w:val="EFFB4AD0"/>
    <w:rsid w:val="EFFC43D8"/>
    <w:rsid w:val="EFFCA511"/>
    <w:rsid w:val="EFFD027F"/>
    <w:rsid w:val="EFFD700E"/>
    <w:rsid w:val="EFFDDE93"/>
    <w:rsid w:val="EFFE4861"/>
    <w:rsid w:val="EFFEE8B4"/>
    <w:rsid w:val="EFFF3438"/>
    <w:rsid w:val="EFFF4E6A"/>
    <w:rsid w:val="EFFF5681"/>
    <w:rsid w:val="EFFF745A"/>
    <w:rsid w:val="EFFF8068"/>
    <w:rsid w:val="EFFF8737"/>
    <w:rsid w:val="EFFFBB63"/>
    <w:rsid w:val="EFFFF48C"/>
    <w:rsid w:val="F0FEF225"/>
    <w:rsid w:val="F17D2C90"/>
    <w:rsid w:val="F1BE1542"/>
    <w:rsid w:val="F1E76E28"/>
    <w:rsid w:val="F1EE8284"/>
    <w:rsid w:val="F1EFB0DC"/>
    <w:rsid w:val="F1FF48C1"/>
    <w:rsid w:val="F2157B49"/>
    <w:rsid w:val="F23B1ED1"/>
    <w:rsid w:val="F276FC99"/>
    <w:rsid w:val="F27F80DB"/>
    <w:rsid w:val="F2BF0026"/>
    <w:rsid w:val="F2D5265E"/>
    <w:rsid w:val="F2EF9706"/>
    <w:rsid w:val="F32EE545"/>
    <w:rsid w:val="F35F8621"/>
    <w:rsid w:val="F363DF0F"/>
    <w:rsid w:val="F377B614"/>
    <w:rsid w:val="F37A2167"/>
    <w:rsid w:val="F37F7690"/>
    <w:rsid w:val="F38DF69C"/>
    <w:rsid w:val="F3AFA795"/>
    <w:rsid w:val="F3BD073D"/>
    <w:rsid w:val="F3BE31DE"/>
    <w:rsid w:val="F3BF0D68"/>
    <w:rsid w:val="F3D1448E"/>
    <w:rsid w:val="F3EF0E55"/>
    <w:rsid w:val="F3EF2B61"/>
    <w:rsid w:val="F3EF8C56"/>
    <w:rsid w:val="F3FB41AC"/>
    <w:rsid w:val="F3FCC2A4"/>
    <w:rsid w:val="F3FEAEF3"/>
    <w:rsid w:val="F4B7FFEA"/>
    <w:rsid w:val="F4BF42B7"/>
    <w:rsid w:val="F4BF79E0"/>
    <w:rsid w:val="F4FF6942"/>
    <w:rsid w:val="F50F862B"/>
    <w:rsid w:val="F51FD58D"/>
    <w:rsid w:val="F53734CE"/>
    <w:rsid w:val="F53FB276"/>
    <w:rsid w:val="F55EB73E"/>
    <w:rsid w:val="F56599F7"/>
    <w:rsid w:val="F57D6D15"/>
    <w:rsid w:val="F585E56A"/>
    <w:rsid w:val="F5AF9799"/>
    <w:rsid w:val="F5BB5D64"/>
    <w:rsid w:val="F5CDD551"/>
    <w:rsid w:val="F5CE4C81"/>
    <w:rsid w:val="F5D75348"/>
    <w:rsid w:val="F5DB4498"/>
    <w:rsid w:val="F5DF6153"/>
    <w:rsid w:val="F5DF97FB"/>
    <w:rsid w:val="F5DF9BD3"/>
    <w:rsid w:val="F5EEFE8E"/>
    <w:rsid w:val="F5FDC898"/>
    <w:rsid w:val="F5FE9D06"/>
    <w:rsid w:val="F5FF340C"/>
    <w:rsid w:val="F5FF3978"/>
    <w:rsid w:val="F5FF3A8D"/>
    <w:rsid w:val="F66ED8CA"/>
    <w:rsid w:val="F677A88C"/>
    <w:rsid w:val="F67DB7DC"/>
    <w:rsid w:val="F67E2713"/>
    <w:rsid w:val="F6AB3415"/>
    <w:rsid w:val="F6B35F3F"/>
    <w:rsid w:val="F6D5ADCB"/>
    <w:rsid w:val="F6D6FCF9"/>
    <w:rsid w:val="F6EF0254"/>
    <w:rsid w:val="F6EFB827"/>
    <w:rsid w:val="F6EFC23D"/>
    <w:rsid w:val="F6FD25DE"/>
    <w:rsid w:val="F6FE6E38"/>
    <w:rsid w:val="F6FE77BC"/>
    <w:rsid w:val="F6FF3839"/>
    <w:rsid w:val="F6FFFECD"/>
    <w:rsid w:val="F7174C2F"/>
    <w:rsid w:val="F71E6316"/>
    <w:rsid w:val="F71F40EA"/>
    <w:rsid w:val="F737EFBF"/>
    <w:rsid w:val="F73EBCB9"/>
    <w:rsid w:val="F75D6290"/>
    <w:rsid w:val="F76F880C"/>
    <w:rsid w:val="F776F24A"/>
    <w:rsid w:val="F77D3FAD"/>
    <w:rsid w:val="F77DA82E"/>
    <w:rsid w:val="F77FD98E"/>
    <w:rsid w:val="F787A467"/>
    <w:rsid w:val="F78DA665"/>
    <w:rsid w:val="F79DCCCD"/>
    <w:rsid w:val="F7AF7611"/>
    <w:rsid w:val="F7B76796"/>
    <w:rsid w:val="F7BB097F"/>
    <w:rsid w:val="F7BB96EC"/>
    <w:rsid w:val="F7BD53E4"/>
    <w:rsid w:val="F7BD8264"/>
    <w:rsid w:val="F7DC74CE"/>
    <w:rsid w:val="F7DCF9D7"/>
    <w:rsid w:val="F7DD797C"/>
    <w:rsid w:val="F7DD8635"/>
    <w:rsid w:val="F7DF00F0"/>
    <w:rsid w:val="F7DF85EE"/>
    <w:rsid w:val="F7DFF29B"/>
    <w:rsid w:val="F7E88EC2"/>
    <w:rsid w:val="F7EBAB86"/>
    <w:rsid w:val="F7ECFBEE"/>
    <w:rsid w:val="F7EF5DB6"/>
    <w:rsid w:val="F7F3CE3C"/>
    <w:rsid w:val="F7F3F632"/>
    <w:rsid w:val="F7F98DC1"/>
    <w:rsid w:val="F7FADEDF"/>
    <w:rsid w:val="F7FB87CA"/>
    <w:rsid w:val="F7FBDD83"/>
    <w:rsid w:val="F7FDD5C7"/>
    <w:rsid w:val="F7FEA843"/>
    <w:rsid w:val="F7FF0748"/>
    <w:rsid w:val="F7FF0A4C"/>
    <w:rsid w:val="F7FF1B4E"/>
    <w:rsid w:val="F7FF87FB"/>
    <w:rsid w:val="F7FF9A77"/>
    <w:rsid w:val="F7FFA4B1"/>
    <w:rsid w:val="F86C9674"/>
    <w:rsid w:val="F87787F4"/>
    <w:rsid w:val="F87D61A6"/>
    <w:rsid w:val="F87E5FAA"/>
    <w:rsid w:val="F8FB52D5"/>
    <w:rsid w:val="F92E9858"/>
    <w:rsid w:val="F95FBE80"/>
    <w:rsid w:val="F97F7E38"/>
    <w:rsid w:val="F9978614"/>
    <w:rsid w:val="F9A74AF6"/>
    <w:rsid w:val="F9C9EC13"/>
    <w:rsid w:val="F9CBE8CE"/>
    <w:rsid w:val="F9DBD7A4"/>
    <w:rsid w:val="F9DF9554"/>
    <w:rsid w:val="F9DFEC34"/>
    <w:rsid w:val="F9EECE95"/>
    <w:rsid w:val="F9F630A0"/>
    <w:rsid w:val="F9FE2349"/>
    <w:rsid w:val="F9FEC3FF"/>
    <w:rsid w:val="F9FF693B"/>
    <w:rsid w:val="F9FF7308"/>
    <w:rsid w:val="F9FFD336"/>
    <w:rsid w:val="FA3FDA4F"/>
    <w:rsid w:val="FA55F0BB"/>
    <w:rsid w:val="FA5905A7"/>
    <w:rsid w:val="FA6B4197"/>
    <w:rsid w:val="FA747868"/>
    <w:rsid w:val="FA7BDC2A"/>
    <w:rsid w:val="FA7F2F69"/>
    <w:rsid w:val="FAB70204"/>
    <w:rsid w:val="FAB75322"/>
    <w:rsid w:val="FABF6A6C"/>
    <w:rsid w:val="FACDF0E6"/>
    <w:rsid w:val="FADB0B53"/>
    <w:rsid w:val="FAEBDF99"/>
    <w:rsid w:val="FAEC70C9"/>
    <w:rsid w:val="FAED1C0E"/>
    <w:rsid w:val="FAEF4628"/>
    <w:rsid w:val="FAF27D8C"/>
    <w:rsid w:val="FAF6D540"/>
    <w:rsid w:val="FAF70E7A"/>
    <w:rsid w:val="FAFD3C5A"/>
    <w:rsid w:val="FAFDC4E5"/>
    <w:rsid w:val="FAFF58AB"/>
    <w:rsid w:val="FAFF87EC"/>
    <w:rsid w:val="FB177717"/>
    <w:rsid w:val="FB1ADBF4"/>
    <w:rsid w:val="FB3ED311"/>
    <w:rsid w:val="FB3FB3E8"/>
    <w:rsid w:val="FB4F5FF4"/>
    <w:rsid w:val="FB5AA1DC"/>
    <w:rsid w:val="FB5FA423"/>
    <w:rsid w:val="FB6B7B80"/>
    <w:rsid w:val="FB6FBE16"/>
    <w:rsid w:val="FB73F4BB"/>
    <w:rsid w:val="FB77108B"/>
    <w:rsid w:val="FB7AB116"/>
    <w:rsid w:val="FB7DA5BE"/>
    <w:rsid w:val="FB7E0A4D"/>
    <w:rsid w:val="FB7F221C"/>
    <w:rsid w:val="FB7FC140"/>
    <w:rsid w:val="FB86C890"/>
    <w:rsid w:val="FBAF4CE5"/>
    <w:rsid w:val="FBAFAA8B"/>
    <w:rsid w:val="FBB2F9AE"/>
    <w:rsid w:val="FBB34495"/>
    <w:rsid w:val="FBB57D2F"/>
    <w:rsid w:val="FBBD259C"/>
    <w:rsid w:val="FBBDDE60"/>
    <w:rsid w:val="FBBE76C6"/>
    <w:rsid w:val="FBBE93A2"/>
    <w:rsid w:val="FBBF70FB"/>
    <w:rsid w:val="FBBF79D5"/>
    <w:rsid w:val="FBBFBEF4"/>
    <w:rsid w:val="FBCBB328"/>
    <w:rsid w:val="FBD5F4E4"/>
    <w:rsid w:val="FBD7A10A"/>
    <w:rsid w:val="FBDBDA82"/>
    <w:rsid w:val="FBDF4476"/>
    <w:rsid w:val="FBEB906F"/>
    <w:rsid w:val="FBEB994E"/>
    <w:rsid w:val="FBED7976"/>
    <w:rsid w:val="FBEF9AC0"/>
    <w:rsid w:val="FBEFF593"/>
    <w:rsid w:val="FBEFFA4B"/>
    <w:rsid w:val="FBF2BDCE"/>
    <w:rsid w:val="FBF52698"/>
    <w:rsid w:val="FBF66277"/>
    <w:rsid w:val="FBFBCF14"/>
    <w:rsid w:val="FBFC27A2"/>
    <w:rsid w:val="FBFD9C87"/>
    <w:rsid w:val="FBFDD05A"/>
    <w:rsid w:val="FBFE70A3"/>
    <w:rsid w:val="FBFE916F"/>
    <w:rsid w:val="FBFEB9C9"/>
    <w:rsid w:val="FBFEBA79"/>
    <w:rsid w:val="FBFF27DD"/>
    <w:rsid w:val="FBFF2F94"/>
    <w:rsid w:val="FBFFA67C"/>
    <w:rsid w:val="FBFFC385"/>
    <w:rsid w:val="FBFFD524"/>
    <w:rsid w:val="FBFFFF7D"/>
    <w:rsid w:val="FC3F0E6E"/>
    <w:rsid w:val="FC3F477D"/>
    <w:rsid w:val="FC7F3305"/>
    <w:rsid w:val="FC85179C"/>
    <w:rsid w:val="FCA92F3C"/>
    <w:rsid w:val="FCB8B13A"/>
    <w:rsid w:val="FCB9BB59"/>
    <w:rsid w:val="FCBB092B"/>
    <w:rsid w:val="FCBC5C37"/>
    <w:rsid w:val="FCBE2C12"/>
    <w:rsid w:val="FCD34165"/>
    <w:rsid w:val="FCD7DEDB"/>
    <w:rsid w:val="FCD97820"/>
    <w:rsid w:val="FCDF5A80"/>
    <w:rsid w:val="FCEEC840"/>
    <w:rsid w:val="FCF7B59A"/>
    <w:rsid w:val="FCFCAC95"/>
    <w:rsid w:val="FCFE0E3C"/>
    <w:rsid w:val="FCFEB2B4"/>
    <w:rsid w:val="FCFEB8DF"/>
    <w:rsid w:val="FCFEBE2F"/>
    <w:rsid w:val="FCFF2A84"/>
    <w:rsid w:val="FCFF87A7"/>
    <w:rsid w:val="FCFF91D8"/>
    <w:rsid w:val="FCFFDCC0"/>
    <w:rsid w:val="FD1FB810"/>
    <w:rsid w:val="FD2D1745"/>
    <w:rsid w:val="FD4B42BD"/>
    <w:rsid w:val="FD6BAB7D"/>
    <w:rsid w:val="FD6F58E3"/>
    <w:rsid w:val="FD6FC64B"/>
    <w:rsid w:val="FD72C104"/>
    <w:rsid w:val="FD7A49C8"/>
    <w:rsid w:val="FD7B0D3C"/>
    <w:rsid w:val="FD7F463E"/>
    <w:rsid w:val="FD7F5C26"/>
    <w:rsid w:val="FDB6FE9C"/>
    <w:rsid w:val="FDB78BE0"/>
    <w:rsid w:val="FDB79731"/>
    <w:rsid w:val="FDB7C7FE"/>
    <w:rsid w:val="FDCFC13E"/>
    <w:rsid w:val="FDD56AE5"/>
    <w:rsid w:val="FDD663E7"/>
    <w:rsid w:val="FDDB7492"/>
    <w:rsid w:val="FDDD8526"/>
    <w:rsid w:val="FDDE4CB9"/>
    <w:rsid w:val="FDDF4F26"/>
    <w:rsid w:val="FDDF52AE"/>
    <w:rsid w:val="FDDFAFA3"/>
    <w:rsid w:val="FDDFBCF8"/>
    <w:rsid w:val="FDDFE20E"/>
    <w:rsid w:val="FDE311AC"/>
    <w:rsid w:val="FDEAAB41"/>
    <w:rsid w:val="FDEAF1CD"/>
    <w:rsid w:val="FDEBF793"/>
    <w:rsid w:val="FDEF5FDE"/>
    <w:rsid w:val="FDF3C024"/>
    <w:rsid w:val="FDF70C65"/>
    <w:rsid w:val="FDF71349"/>
    <w:rsid w:val="FDF786F0"/>
    <w:rsid w:val="FDF7C2E9"/>
    <w:rsid w:val="FDF7DC4F"/>
    <w:rsid w:val="FDF9EB04"/>
    <w:rsid w:val="FDFB6368"/>
    <w:rsid w:val="FDFCC77D"/>
    <w:rsid w:val="FDFD1D33"/>
    <w:rsid w:val="FDFD263C"/>
    <w:rsid w:val="FDFDDD0E"/>
    <w:rsid w:val="FDFE14E3"/>
    <w:rsid w:val="FDFECCF9"/>
    <w:rsid w:val="FDFF3A21"/>
    <w:rsid w:val="FDFF7F00"/>
    <w:rsid w:val="FDFF8C09"/>
    <w:rsid w:val="FDFFA783"/>
    <w:rsid w:val="FDFFDB0E"/>
    <w:rsid w:val="FDFFEDA2"/>
    <w:rsid w:val="FE1E76F3"/>
    <w:rsid w:val="FE37ECC8"/>
    <w:rsid w:val="FE5254D8"/>
    <w:rsid w:val="FE63BA93"/>
    <w:rsid w:val="FE6EE942"/>
    <w:rsid w:val="FE6FDCF2"/>
    <w:rsid w:val="FE7BD40B"/>
    <w:rsid w:val="FE7D8007"/>
    <w:rsid w:val="FE7FBCE3"/>
    <w:rsid w:val="FE97A2E6"/>
    <w:rsid w:val="FE99E10B"/>
    <w:rsid w:val="FE9F5CFC"/>
    <w:rsid w:val="FE9F97FD"/>
    <w:rsid w:val="FEAF19E7"/>
    <w:rsid w:val="FEB3451A"/>
    <w:rsid w:val="FEBD01DF"/>
    <w:rsid w:val="FEBE5876"/>
    <w:rsid w:val="FEBF47FE"/>
    <w:rsid w:val="FEBFB4CC"/>
    <w:rsid w:val="FEC30AC3"/>
    <w:rsid w:val="FEC3A6CC"/>
    <w:rsid w:val="FED56C82"/>
    <w:rsid w:val="FED712E8"/>
    <w:rsid w:val="FED7B5E4"/>
    <w:rsid w:val="FED8D16B"/>
    <w:rsid w:val="FED8E926"/>
    <w:rsid w:val="FED913BB"/>
    <w:rsid w:val="FEDFA396"/>
    <w:rsid w:val="FEDFDE91"/>
    <w:rsid w:val="FEE320AE"/>
    <w:rsid w:val="FEE64802"/>
    <w:rsid w:val="FEECCFAF"/>
    <w:rsid w:val="FEEF41C1"/>
    <w:rsid w:val="FEF32557"/>
    <w:rsid w:val="FEF57C4E"/>
    <w:rsid w:val="FEF5F70F"/>
    <w:rsid w:val="FEF63B53"/>
    <w:rsid w:val="FEF6E9EA"/>
    <w:rsid w:val="FEF81E24"/>
    <w:rsid w:val="FEF95AD0"/>
    <w:rsid w:val="FEFB22B9"/>
    <w:rsid w:val="FEFE247E"/>
    <w:rsid w:val="FEFE2853"/>
    <w:rsid w:val="FEFE2E19"/>
    <w:rsid w:val="FEFF19F6"/>
    <w:rsid w:val="FF0DB2C5"/>
    <w:rsid w:val="FF0FAA4D"/>
    <w:rsid w:val="FF136C9F"/>
    <w:rsid w:val="FF16A0B9"/>
    <w:rsid w:val="FF1FA779"/>
    <w:rsid w:val="FF23E043"/>
    <w:rsid w:val="FF2B12B3"/>
    <w:rsid w:val="FF2F2186"/>
    <w:rsid w:val="FF2FDF6A"/>
    <w:rsid w:val="FF3255E0"/>
    <w:rsid w:val="FF37B7E3"/>
    <w:rsid w:val="FF397EC9"/>
    <w:rsid w:val="FF3B68E7"/>
    <w:rsid w:val="FF3F2CE8"/>
    <w:rsid w:val="FF3F470C"/>
    <w:rsid w:val="FF3F61FA"/>
    <w:rsid w:val="FF3FB762"/>
    <w:rsid w:val="FF3FF803"/>
    <w:rsid w:val="FF3FFA4F"/>
    <w:rsid w:val="FF55EB6F"/>
    <w:rsid w:val="FF5D2706"/>
    <w:rsid w:val="FF6A92CF"/>
    <w:rsid w:val="FF6FDEED"/>
    <w:rsid w:val="FF720AFB"/>
    <w:rsid w:val="FF729DCF"/>
    <w:rsid w:val="FF74326B"/>
    <w:rsid w:val="FF754C13"/>
    <w:rsid w:val="FF76262F"/>
    <w:rsid w:val="FF7777EA"/>
    <w:rsid w:val="FF77B85C"/>
    <w:rsid w:val="FF78358E"/>
    <w:rsid w:val="FF7B027A"/>
    <w:rsid w:val="FF7BCFF8"/>
    <w:rsid w:val="FF7CB8FE"/>
    <w:rsid w:val="FF7DD27D"/>
    <w:rsid w:val="FF7E47D0"/>
    <w:rsid w:val="FF7E847D"/>
    <w:rsid w:val="FF7ECC8C"/>
    <w:rsid w:val="FF7F13EB"/>
    <w:rsid w:val="FF7F225A"/>
    <w:rsid w:val="FF7F2694"/>
    <w:rsid w:val="FF7F5975"/>
    <w:rsid w:val="FF7F7CBF"/>
    <w:rsid w:val="FF7F8A5A"/>
    <w:rsid w:val="FF7F9A60"/>
    <w:rsid w:val="FF7F9B56"/>
    <w:rsid w:val="FF7FABEC"/>
    <w:rsid w:val="FF8354A8"/>
    <w:rsid w:val="FF8FDF22"/>
    <w:rsid w:val="FF9AED54"/>
    <w:rsid w:val="FF9D3EFD"/>
    <w:rsid w:val="FF9DE683"/>
    <w:rsid w:val="FF9ED224"/>
    <w:rsid w:val="FFAB3D39"/>
    <w:rsid w:val="FFAB49AA"/>
    <w:rsid w:val="FFAE35BF"/>
    <w:rsid w:val="FFAE9BC4"/>
    <w:rsid w:val="FFAF2401"/>
    <w:rsid w:val="FFAF40D8"/>
    <w:rsid w:val="FFAF7B30"/>
    <w:rsid w:val="FFB2F1F3"/>
    <w:rsid w:val="FFB759EA"/>
    <w:rsid w:val="FFB797DC"/>
    <w:rsid w:val="FFB7A037"/>
    <w:rsid w:val="FFB7CE8F"/>
    <w:rsid w:val="FFB7FF7B"/>
    <w:rsid w:val="FFB9DABD"/>
    <w:rsid w:val="FFBA09DC"/>
    <w:rsid w:val="FFBAADDC"/>
    <w:rsid w:val="FFBB754B"/>
    <w:rsid w:val="FFBB8F28"/>
    <w:rsid w:val="FFBBB416"/>
    <w:rsid w:val="FFBBC025"/>
    <w:rsid w:val="FFBD0BDB"/>
    <w:rsid w:val="FFBE1A94"/>
    <w:rsid w:val="FFBE44C4"/>
    <w:rsid w:val="FFBF0E65"/>
    <w:rsid w:val="FFBF2801"/>
    <w:rsid w:val="FFBF49B9"/>
    <w:rsid w:val="FFBF5BD8"/>
    <w:rsid w:val="FFBF6236"/>
    <w:rsid w:val="FFBF664E"/>
    <w:rsid w:val="FFBF77A2"/>
    <w:rsid w:val="FFBFA828"/>
    <w:rsid w:val="FFBFBF6D"/>
    <w:rsid w:val="FFBFD89C"/>
    <w:rsid w:val="FFBFEEB1"/>
    <w:rsid w:val="FFC1FF98"/>
    <w:rsid w:val="FFC71C1E"/>
    <w:rsid w:val="FFC76780"/>
    <w:rsid w:val="FFC86296"/>
    <w:rsid w:val="FFC9FA44"/>
    <w:rsid w:val="FFCB53C4"/>
    <w:rsid w:val="FFCC24D2"/>
    <w:rsid w:val="FFCF6D74"/>
    <w:rsid w:val="FFCFB398"/>
    <w:rsid w:val="FFD18DCA"/>
    <w:rsid w:val="FFD5958D"/>
    <w:rsid w:val="FFD63551"/>
    <w:rsid w:val="FFD66DAD"/>
    <w:rsid w:val="FFD7412B"/>
    <w:rsid w:val="FFD76080"/>
    <w:rsid w:val="FFDB2B25"/>
    <w:rsid w:val="FFDC4C04"/>
    <w:rsid w:val="FFDCEFA4"/>
    <w:rsid w:val="FFDD59AD"/>
    <w:rsid w:val="FFDD8127"/>
    <w:rsid w:val="FFDE1D46"/>
    <w:rsid w:val="FFDE4C67"/>
    <w:rsid w:val="FFDE80AE"/>
    <w:rsid w:val="FFDEF81C"/>
    <w:rsid w:val="FFDF0AAD"/>
    <w:rsid w:val="FFDF481B"/>
    <w:rsid w:val="FFDF48A1"/>
    <w:rsid w:val="FFDF5A94"/>
    <w:rsid w:val="FFDF6DFD"/>
    <w:rsid w:val="FFDF8172"/>
    <w:rsid w:val="FFDFAFE5"/>
    <w:rsid w:val="FFDFC4CC"/>
    <w:rsid w:val="FFDFD905"/>
    <w:rsid w:val="FFDFEF2B"/>
    <w:rsid w:val="FFDFF2E8"/>
    <w:rsid w:val="FFDFFD2B"/>
    <w:rsid w:val="FFE51461"/>
    <w:rsid w:val="FFE65826"/>
    <w:rsid w:val="FFE74ACB"/>
    <w:rsid w:val="FFEAA1B3"/>
    <w:rsid w:val="FFEB2B88"/>
    <w:rsid w:val="FFEBB228"/>
    <w:rsid w:val="FFEBC959"/>
    <w:rsid w:val="FFEC7380"/>
    <w:rsid w:val="FFED78C2"/>
    <w:rsid w:val="FFED878F"/>
    <w:rsid w:val="FFEDDB9E"/>
    <w:rsid w:val="FFEDDD61"/>
    <w:rsid w:val="FFEE63AA"/>
    <w:rsid w:val="FFEED99F"/>
    <w:rsid w:val="FFEF0911"/>
    <w:rsid w:val="FFEF647E"/>
    <w:rsid w:val="FFEF7069"/>
    <w:rsid w:val="FFEF8A25"/>
    <w:rsid w:val="FFEF94BE"/>
    <w:rsid w:val="FFEFF6C4"/>
    <w:rsid w:val="FFF2D1A3"/>
    <w:rsid w:val="FFF33760"/>
    <w:rsid w:val="FFF3F547"/>
    <w:rsid w:val="FFF632F1"/>
    <w:rsid w:val="FFF6721E"/>
    <w:rsid w:val="FFF6D52E"/>
    <w:rsid w:val="FFF6DA48"/>
    <w:rsid w:val="FFF72287"/>
    <w:rsid w:val="FFF72BED"/>
    <w:rsid w:val="FFF74483"/>
    <w:rsid w:val="FFF7A08F"/>
    <w:rsid w:val="FFF7A147"/>
    <w:rsid w:val="FFF7A6A3"/>
    <w:rsid w:val="FFF7EF71"/>
    <w:rsid w:val="FFF7F3AC"/>
    <w:rsid w:val="FFF7F95A"/>
    <w:rsid w:val="FFF9364C"/>
    <w:rsid w:val="FFF9D129"/>
    <w:rsid w:val="FFF9FCB7"/>
    <w:rsid w:val="FFFB7940"/>
    <w:rsid w:val="FFFBCBA1"/>
    <w:rsid w:val="FFFBD4BC"/>
    <w:rsid w:val="FFFC0985"/>
    <w:rsid w:val="FFFC722C"/>
    <w:rsid w:val="FFFD1A4F"/>
    <w:rsid w:val="FFFD1DA1"/>
    <w:rsid w:val="FFFD3686"/>
    <w:rsid w:val="FFFD52C2"/>
    <w:rsid w:val="FFFD6085"/>
    <w:rsid w:val="FFFD7261"/>
    <w:rsid w:val="FFFD83E7"/>
    <w:rsid w:val="FFFD8C01"/>
    <w:rsid w:val="FFFDC4E7"/>
    <w:rsid w:val="FFFDD846"/>
    <w:rsid w:val="FFFDE743"/>
    <w:rsid w:val="FFFDF908"/>
    <w:rsid w:val="FFFE0534"/>
    <w:rsid w:val="FFFE0729"/>
    <w:rsid w:val="FFFE21E0"/>
    <w:rsid w:val="FFFE3E5E"/>
    <w:rsid w:val="FFFE4C24"/>
    <w:rsid w:val="FFFE9984"/>
    <w:rsid w:val="FFFEC63A"/>
    <w:rsid w:val="FFFEDDF8"/>
    <w:rsid w:val="FFFF061F"/>
    <w:rsid w:val="FFFF5711"/>
    <w:rsid w:val="FFFF57BB"/>
    <w:rsid w:val="FFFF70BB"/>
    <w:rsid w:val="FFFF7473"/>
    <w:rsid w:val="FFFF7CD4"/>
    <w:rsid w:val="FFFF7D02"/>
    <w:rsid w:val="FFFF8948"/>
    <w:rsid w:val="FFFF8CFB"/>
    <w:rsid w:val="FFFF98A2"/>
    <w:rsid w:val="FFFF9B45"/>
    <w:rsid w:val="FFFF9E3E"/>
    <w:rsid w:val="FFFFBB6A"/>
    <w:rsid w:val="FFFFD7F1"/>
    <w:rsid w:val="FFFFFB79"/>
    <w:rsid w:val="FFFFFC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2016-11-01T17:06:00Z</dcterms:created>
  <dc:creator>yong</dc:creator>
  <cp:lastModifiedBy>luwei</cp:lastModifiedBy>
  <dcterms:modified xsi:type="dcterms:W3CDTF">2017-02-20T16:18:24Z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