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Installing nmap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Single IP: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1657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a Host: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range of IP: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comp@comp:~$ nmap 192.168.5.0-255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Nmap 7.80 ( https://nmap.org ) at 2023-10-13 11:08 IST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_gateway (192.168.5.1)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(0.0038s latency).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192.168.5.26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(0.00028s latency).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996 closed ports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192.168.5.28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192.168.5.32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(0.00027s latency).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995 closed ports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 open  msrpc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 open  netbios-ssn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 open  microsoft-ds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2701/tcp open  sms-rcinfo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5432/tcp open  postgresql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comp (192.168.5.35)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(0.00011s latency).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192.168.5.36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  open  ssh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3306/tcp open  mysql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192.168.5.37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(0.00037s latency).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990 closed ports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 open  msrpc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 open  netbios-ssn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 open  microsoft-ds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1801/tcp open  msmq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2103/tcp open  zephyr-clt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2105/tcp open  eklogin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2107/tcp open  msmq-mgmt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2701/tcp open  sms-rcinfo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5432/tcp open  postgresql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192.168.5.40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(0.00058s latency).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994 closed ports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 STATE    SERVICE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  filtered msrpc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  filtered netbios-ssn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  filtered microsoft-ds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1110/tcp  filtered nfsd-status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2869/tcp  filtered icslap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19780/tcp filtered unknown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192.168.5.43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(0.00022s latency).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192.168.5.45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192.168.5.48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(0.00025s latency).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192.168.5.49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192.168.5.51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(0.0036s latency).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993 closed ports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 open  msrpc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 open  netbios-ssn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 open  microsoft-ds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902/tcp  open  iss-realsecure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912/tcp  open  apex-mesh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3306/tcp open  mysql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5432/tcp open  postgresql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192.168.5.52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(0.00021s latency).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192.168.5.53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192.168.5.55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(0.00055s latency).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192.168.5.57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(0.00020s latency).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192.168.5.59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(0.00022s latency).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192.168.5.62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(0.00027s latency).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192.168.5.64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(0.00022s latency).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192.168.5.67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(0.00043s latency).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192.168.5.68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192.168.5.70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(0.00030s latency).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996 closed ports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 open  msrpc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 open  netbios-ssn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 open  microsoft-ds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2701/tcp open  sms-rcinfo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192.168.5.73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(0.00052s latency).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192.168.5.75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192.168.5.76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(0.00027s latency).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STATE SERVICE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open  msrpc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open  netbios-ssn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open  microsoft-ds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192.168.5.79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(0.00028s latency).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192.168.5.80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(0.00074s latency).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994 closed ports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 STATE    SERVICE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135/tcp   filtered msrpc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139/tcp   filtered netbios-ssn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445/tcp   filtered microsoft-ds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1110/tcp  filtered nfsd-status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2869/tcp  filtered icslap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19780/tcp filtered unknown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192.168.5.81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(0.00041s latency).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996 closed ports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192.168.5.85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(0.00023s latency).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192.168.5.93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(0.00027s latency).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996 closed ports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192.168.5.95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(0.00018s latency).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192.168.5.96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(0.00027s latency).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  open  ssh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3306/tcp open  mysql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192.168.5.97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(0.00030s latency).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996 closed ports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192.168.5.99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192.168.5.100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192.168.5.107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994 closed ports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  open  ftp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  open  ssh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  open  telnet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3000/tcp open  ppp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3001/tcp open  nessus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192.168.5.109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192.168.5.113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(0.00045s latency).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192.168.5.115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(0.00025s latency).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STATE SERVICE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 open  ssh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open  http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111/tcp open  rpcbind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192.168.5.120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192.168.5.121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(0.00026s latency).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192.168.5.122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(0.00027s latency).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192.168.5.124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(0.00042s latency).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192.168.5.127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192.168.5.128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(0.00030s latency).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996 closed ports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  open  ssh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  open  telnet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3306/tcp open  mysql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192.168.5.130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(0.00023s latency).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994 closed ports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  open  ftp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  open  ssh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  open  telnet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3000/tcp open  ppp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3001/tcp open  nessus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192.168.5.133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(0.00029s latency).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192.168.5.136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(0.00019s latency).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192.168.5.137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(0.00028s latency).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192.168.5.139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999 closed ports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192.168.5.143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(0.00024s latency).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997 closed ports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21/tcp open  ftp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192.168.5.147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(0.00021s latency).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22/tcp open  ssh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192.168.5.166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is up (0.00046s latency).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shown: 998 closed ports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  STATE SERVICE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23/tcp open  telnet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 http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done: 256 IP addresses (54 hosts up) scanned in 10.75 seconds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Detect OS and Services: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