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D550" w14:textId="1D584F15" w:rsidR="00E02C2B" w:rsidRPr="00F45D55" w:rsidRDefault="009358CF">
      <w:pPr>
        <w:rPr>
          <w:lang w:val="en-US"/>
        </w:rPr>
      </w:pPr>
      <w:r w:rsidRPr="00F45D55">
        <w:rPr>
          <w:b/>
          <w:bCs/>
          <w:lang w:val="en-US"/>
        </w:rPr>
        <w:t xml:space="preserve">Azure compute services – </w:t>
      </w:r>
      <w:r w:rsidRPr="00F45D55">
        <w:rPr>
          <w:lang w:val="en-US"/>
        </w:rPr>
        <w:t xml:space="preserve">Azure </w:t>
      </w:r>
      <w:r w:rsidRPr="00F45D55">
        <w:rPr>
          <w:b/>
          <w:bCs/>
          <w:lang w:val="en-US"/>
        </w:rPr>
        <w:t>compute</w:t>
      </w:r>
      <w:r w:rsidRPr="00F45D55">
        <w:rPr>
          <w:lang w:val="en-US"/>
        </w:rPr>
        <w:t xml:space="preserve"> is a</w:t>
      </w:r>
      <w:r w:rsidR="00D64F84" w:rsidRPr="00F45D55">
        <w:rPr>
          <w:lang w:val="en-US"/>
        </w:rPr>
        <w:t>n</w:t>
      </w:r>
      <w:r w:rsidRPr="00F45D55">
        <w:rPr>
          <w:lang w:val="en-US"/>
        </w:rPr>
        <w:t xml:space="preserve"> on-demand computing service that provides computing resources such as disks, processors, memory, networking, and operating systems. </w:t>
      </w:r>
    </w:p>
    <w:p w14:paraId="11054BD6" w14:textId="7C08B1F2" w:rsidR="009358CF" w:rsidRPr="00F45D55" w:rsidRDefault="009358CF">
      <w:pPr>
        <w:rPr>
          <w:lang w:val="en-US"/>
        </w:rPr>
      </w:pPr>
      <w:r w:rsidRPr="00F45D55">
        <w:rPr>
          <w:lang w:val="en-US"/>
        </w:rPr>
        <w:t>- Virtual Machines</w:t>
      </w:r>
    </w:p>
    <w:p w14:paraId="749F7AA3" w14:textId="5AB93EA4" w:rsidR="009358CF" w:rsidRPr="00F45D55" w:rsidRDefault="009358CF">
      <w:pPr>
        <w:rPr>
          <w:lang w:val="en-US"/>
        </w:rPr>
      </w:pPr>
      <w:r w:rsidRPr="00F45D55">
        <w:rPr>
          <w:lang w:val="en-US"/>
        </w:rPr>
        <w:t>- App Services</w:t>
      </w:r>
    </w:p>
    <w:p w14:paraId="0FA4FCB6" w14:textId="42065215" w:rsidR="009358CF" w:rsidRPr="00F45D55" w:rsidRDefault="009358CF">
      <w:pPr>
        <w:rPr>
          <w:lang w:val="en-US"/>
        </w:rPr>
      </w:pPr>
      <w:r w:rsidRPr="00F45D55">
        <w:rPr>
          <w:lang w:val="en-US"/>
        </w:rPr>
        <w:t>- Container Instances</w:t>
      </w:r>
    </w:p>
    <w:p w14:paraId="0787C20E" w14:textId="6FA3831B" w:rsidR="009358CF" w:rsidRPr="00F45D55" w:rsidRDefault="009358CF">
      <w:pPr>
        <w:rPr>
          <w:lang w:val="en-US"/>
        </w:rPr>
      </w:pPr>
      <w:r w:rsidRPr="00F45D55">
        <w:rPr>
          <w:lang w:val="en-US"/>
        </w:rPr>
        <w:t>- Azure Kubernetes Services(AKS)</w:t>
      </w:r>
    </w:p>
    <w:p w14:paraId="6EE98689" w14:textId="7940210C" w:rsidR="009358CF" w:rsidRPr="00F45D55" w:rsidRDefault="009358CF">
      <w:pPr>
        <w:rPr>
          <w:lang w:val="en-US"/>
        </w:rPr>
      </w:pPr>
      <w:r w:rsidRPr="00F45D55">
        <w:rPr>
          <w:lang w:val="en-US"/>
        </w:rPr>
        <w:t>- Windows Virtual Desktop</w:t>
      </w:r>
    </w:p>
    <w:p w14:paraId="6F3BF7CB" w14:textId="271D17DD" w:rsidR="009358CF" w:rsidRDefault="00D64F84">
      <w:r>
        <w:t xml:space="preserve">OBS : </w:t>
      </w:r>
      <w:r w:rsidR="009358CF">
        <w:t xml:space="preserve">Parte básica da computação em nuvem </w:t>
      </w:r>
      <w:r>
        <w:t>.</w:t>
      </w:r>
    </w:p>
    <w:p w14:paraId="22294BDC" w14:textId="48ABE08E" w:rsidR="00D64F84" w:rsidRDefault="00D64F84">
      <w:r>
        <w:t>OBS 2 : O paredão de serviços computacionais disponíveis na nuvem.</w:t>
      </w:r>
    </w:p>
    <w:p w14:paraId="58EB74CC" w14:textId="77777777" w:rsidR="00D64F84" w:rsidRDefault="00D64F84">
      <w:pPr>
        <w:rPr>
          <w:b/>
          <w:bCs/>
        </w:rPr>
      </w:pPr>
    </w:p>
    <w:p w14:paraId="417C47AC" w14:textId="57D6724A" w:rsidR="00D64F84" w:rsidRPr="00F45D55" w:rsidRDefault="009358CF">
      <w:pPr>
        <w:rPr>
          <w:b/>
          <w:bCs/>
          <w:lang w:val="en-US"/>
        </w:rPr>
      </w:pPr>
      <w:r w:rsidRPr="00F45D55">
        <w:rPr>
          <w:b/>
          <w:bCs/>
          <w:lang w:val="en-US"/>
        </w:rPr>
        <w:t>Azure virtual machines</w:t>
      </w:r>
    </w:p>
    <w:p w14:paraId="25F79557" w14:textId="341BD4C2" w:rsidR="009358CF" w:rsidRPr="00F45D55" w:rsidRDefault="00F45D55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="009358CF" w:rsidRPr="00F45D55">
        <w:rPr>
          <w:b/>
          <w:bCs/>
          <w:lang w:val="en-US"/>
        </w:rPr>
        <w:t xml:space="preserve">- </w:t>
      </w:r>
      <w:r w:rsidR="009358CF" w:rsidRPr="00F45D55">
        <w:rPr>
          <w:lang w:val="en-US"/>
        </w:rPr>
        <w:t xml:space="preserve"> Azure </w:t>
      </w:r>
      <w:r w:rsidR="009358CF" w:rsidRPr="00F45D55">
        <w:rPr>
          <w:b/>
          <w:bCs/>
          <w:lang w:val="en-US"/>
        </w:rPr>
        <w:t xml:space="preserve">Virtual Machines (VM) </w:t>
      </w:r>
      <w:r w:rsidR="009358CF" w:rsidRPr="00F45D55">
        <w:rPr>
          <w:lang w:val="en-US"/>
        </w:rPr>
        <w:t>are software emulations of physical</w:t>
      </w:r>
      <w:r w:rsidR="00D64F84" w:rsidRPr="00F45D55">
        <w:rPr>
          <w:lang w:val="en-US"/>
        </w:rPr>
        <w:t xml:space="preserve"> computers.</w:t>
      </w:r>
    </w:p>
    <w:p w14:paraId="797CD7D7" w14:textId="59DB04B8" w:rsidR="00D64F84" w:rsidRPr="00F45D55" w:rsidRDefault="00D64F84">
      <w:pPr>
        <w:rPr>
          <w:lang w:val="en-US"/>
        </w:rPr>
      </w:pPr>
      <w:r w:rsidRPr="00F45D55">
        <w:rPr>
          <w:lang w:val="en-US"/>
        </w:rPr>
        <w:t>- Includes virtual processor, memory, storage, and networking.</w:t>
      </w:r>
    </w:p>
    <w:p w14:paraId="4250DCDD" w14:textId="2ABDEC1F" w:rsidR="00D64F84" w:rsidRDefault="00D64F84">
      <w:pPr>
        <w:rPr>
          <w:lang w:val="en-US"/>
        </w:rPr>
      </w:pPr>
      <w:r w:rsidRPr="00F45D55">
        <w:rPr>
          <w:lang w:val="en-US"/>
        </w:rPr>
        <w:t>- IaaS offering that provides total control and customization.</w:t>
      </w:r>
    </w:p>
    <w:p w14:paraId="53182C57" w14:textId="5957DFA6" w:rsidR="00F45D55" w:rsidRDefault="00F45D55">
      <w:r w:rsidRPr="00F45D55">
        <w:t>Comentarios : Existe fisicamente, mas é v</w:t>
      </w:r>
      <w:r>
        <w:t>irtualizada.</w:t>
      </w:r>
    </w:p>
    <w:p w14:paraId="1B2BB62E" w14:textId="4980A17D" w:rsidR="00984C5D" w:rsidRDefault="00984C5D">
      <w:pPr>
        <w:rPr>
          <w:b/>
          <w:bCs/>
        </w:rPr>
      </w:pPr>
      <w:r>
        <w:rPr>
          <w:b/>
          <w:bCs/>
        </w:rPr>
        <w:t>Azure App Services</w:t>
      </w:r>
    </w:p>
    <w:p w14:paraId="36CBB1DC" w14:textId="02228450" w:rsidR="00984C5D" w:rsidRDefault="00984C5D" w:rsidP="00984C5D">
      <w:pPr>
        <w:rPr>
          <w:lang w:val="en-US"/>
        </w:rPr>
      </w:pPr>
      <w:r w:rsidRPr="00984C5D">
        <w:rPr>
          <w:b/>
          <w:bCs/>
          <w:lang w:val="en-US"/>
        </w:rPr>
        <w:t xml:space="preserve"> </w:t>
      </w:r>
      <w:r w:rsidRPr="00984C5D">
        <w:rPr>
          <w:lang w:val="en-US"/>
        </w:rPr>
        <w:t xml:space="preserve">Azure </w:t>
      </w:r>
      <w:r w:rsidRPr="00984C5D">
        <w:rPr>
          <w:b/>
          <w:bCs/>
          <w:lang w:val="en-US"/>
        </w:rPr>
        <w:t xml:space="preserve">App Services </w:t>
      </w:r>
      <w:r w:rsidRPr="00984C5D">
        <w:rPr>
          <w:lang w:val="en-US"/>
        </w:rPr>
        <w:t>is a f</w:t>
      </w:r>
      <w:r>
        <w:rPr>
          <w:lang w:val="en-US"/>
        </w:rPr>
        <w:t>ully managed platform to build, deploy, and scale web apps and APIs quickly.</w:t>
      </w:r>
    </w:p>
    <w:p w14:paraId="013AA764" w14:textId="280F142D" w:rsidR="00984C5D" w:rsidRDefault="00984C5D" w:rsidP="00984C5D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Works with .NET, .NET Core, Node.js, Java, Python, or php.</w:t>
      </w:r>
    </w:p>
    <w:p w14:paraId="6585BE37" w14:textId="49108D0D" w:rsidR="00984C5D" w:rsidRDefault="00984C5D" w:rsidP="00984C5D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PaaS offering with enterprise-grade performance, security, and compliance requirements.</w:t>
      </w:r>
    </w:p>
    <w:p w14:paraId="1B0007F6" w14:textId="61F9EE74" w:rsidR="00CF1DCF" w:rsidRDefault="00CF1DCF" w:rsidP="00CF1DCF">
      <w:pPr>
        <w:rPr>
          <w:lang w:val="en-US"/>
        </w:rPr>
      </w:pPr>
      <w:r w:rsidRPr="00CF1DCF">
        <w:rPr>
          <w:lang w:val="en-US"/>
        </w:rPr>
        <w:drawing>
          <wp:inline distT="0" distB="0" distL="0" distR="0" wp14:anchorId="064DB336" wp14:editId="2CB2C9F1">
            <wp:extent cx="5400040" cy="1631315"/>
            <wp:effectExtent l="0" t="0" r="0" b="698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B20E" w14:textId="2E5ECD72" w:rsidR="00CF1DCF" w:rsidRDefault="00CF1DCF" w:rsidP="00CF1DCF">
      <w:pPr>
        <w:rPr>
          <w:lang w:val="en-US"/>
        </w:rPr>
      </w:pPr>
      <w:r>
        <w:rPr>
          <w:lang w:val="en-US"/>
        </w:rPr>
        <w:t xml:space="preserve">Hospedagem </w:t>
      </w:r>
    </w:p>
    <w:p w14:paraId="05FC4B56" w14:textId="1FF0CEA6" w:rsidR="00CF1DCF" w:rsidRDefault="00CF1DCF" w:rsidP="00CF1DCF">
      <w:pPr>
        <w:rPr>
          <w:lang w:val="en-US"/>
        </w:rPr>
      </w:pPr>
      <w:r>
        <w:rPr>
          <w:lang w:val="en-US"/>
        </w:rPr>
        <w:t>VANTAGENS:</w:t>
      </w:r>
    </w:p>
    <w:p w14:paraId="74346A3A" w14:textId="1F6758C9" w:rsidR="00CF1DCF" w:rsidRDefault="00CF1DCF" w:rsidP="00CF1DCF">
      <w:pPr>
        <w:pStyle w:val="PargrafodaLista"/>
        <w:numPr>
          <w:ilvl w:val="0"/>
          <w:numId w:val="4"/>
        </w:numPr>
      </w:pPr>
      <w:r w:rsidRPr="00CF1DCF">
        <w:t xml:space="preserve">Ip e servidor indepedente, diferente </w:t>
      </w:r>
      <w:r>
        <w:t>dos serviços de hospedagens</w:t>
      </w:r>
    </w:p>
    <w:p w14:paraId="5AC5CE8A" w14:textId="058F9A52" w:rsidR="003262B6" w:rsidRDefault="003262B6" w:rsidP="00CF1DCF">
      <w:pPr>
        <w:pStyle w:val="PargrafodaLista"/>
        <w:numPr>
          <w:ilvl w:val="0"/>
          <w:numId w:val="4"/>
        </w:numPr>
      </w:pPr>
      <w:r>
        <w:t>Possui wordpress para templates prontos</w:t>
      </w:r>
    </w:p>
    <w:p w14:paraId="6E979F78" w14:textId="77777777" w:rsidR="003262B6" w:rsidRDefault="003262B6" w:rsidP="003262B6">
      <w:pPr>
        <w:rPr>
          <w:lang w:val="en-US"/>
        </w:rPr>
      </w:pPr>
    </w:p>
    <w:p w14:paraId="72DE83B8" w14:textId="77777777" w:rsidR="003262B6" w:rsidRDefault="003262B6" w:rsidP="003262B6">
      <w:pPr>
        <w:rPr>
          <w:lang w:val="en-US"/>
        </w:rPr>
      </w:pPr>
    </w:p>
    <w:p w14:paraId="711FFCC0" w14:textId="5D701CC8" w:rsidR="003262B6" w:rsidRDefault="003262B6" w:rsidP="003262B6">
      <w:pPr>
        <w:rPr>
          <w:lang w:val="en-US"/>
        </w:rPr>
      </w:pPr>
      <w:r w:rsidRPr="003262B6">
        <w:rPr>
          <w:b/>
          <w:bCs/>
          <w:lang w:val="en-US"/>
        </w:rPr>
        <w:lastRenderedPageBreak/>
        <w:t xml:space="preserve">Walkthrough </w:t>
      </w:r>
      <w:r w:rsidRPr="003262B6">
        <w:rPr>
          <w:lang w:val="en-US"/>
        </w:rPr>
        <w:t>– Create a new W</w:t>
      </w:r>
      <w:r>
        <w:rPr>
          <w:lang w:val="en-US"/>
        </w:rPr>
        <w:t>eb App by using a Docker image stored in Azure Container Registry.</w:t>
      </w:r>
    </w:p>
    <w:p w14:paraId="310D1713" w14:textId="66D23BDD" w:rsidR="003262B6" w:rsidRDefault="003262B6" w:rsidP="003262B6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Web App using a Docker image</w:t>
      </w:r>
      <w:r w:rsidR="00E84FA0">
        <w:rPr>
          <w:lang w:val="en-US"/>
        </w:rPr>
        <w:t>.</w:t>
      </w:r>
    </w:p>
    <w:p w14:paraId="026C5E8C" w14:textId="2A4F86AC" w:rsidR="003262B6" w:rsidRDefault="003262B6" w:rsidP="003262B6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the Web App.</w:t>
      </w:r>
    </w:p>
    <w:p w14:paraId="4229F253" w14:textId="3EEFC7C7" w:rsidR="00E84FA0" w:rsidRPr="00E84FA0" w:rsidRDefault="00E84FA0" w:rsidP="00E84FA0">
      <w:pPr>
        <w:rPr>
          <w:b/>
          <w:bCs/>
          <w:lang w:val="en-US"/>
        </w:rPr>
      </w:pPr>
      <w:r w:rsidRPr="00E84FA0">
        <w:rPr>
          <w:b/>
          <w:bCs/>
          <w:lang w:val="en-US"/>
        </w:rPr>
        <w:t>Azure Container Services</w:t>
      </w:r>
    </w:p>
    <w:p w14:paraId="1262F889" w14:textId="0DAE2809" w:rsidR="003262B6" w:rsidRDefault="00E84FA0" w:rsidP="003262B6">
      <w:pPr>
        <w:rPr>
          <w:lang w:val="en-US"/>
        </w:rPr>
      </w:pPr>
      <w:r>
        <w:rPr>
          <w:lang w:val="en-US"/>
        </w:rPr>
        <w:t xml:space="preserve">  Azure </w:t>
      </w:r>
      <w:r w:rsidRPr="00E84FA0">
        <w:rPr>
          <w:b/>
          <w:bCs/>
          <w:lang w:val="en-US"/>
        </w:rPr>
        <w:t>Containers</w:t>
      </w:r>
      <w:r>
        <w:rPr>
          <w:lang w:val="en-US"/>
        </w:rPr>
        <w:t xml:space="preserve"> are a light-weight, virtualized environment that does not require operating system management, and can respond to changes on demand.</w:t>
      </w:r>
    </w:p>
    <w:p w14:paraId="63F9466F" w14:textId="11437E5E" w:rsidR="00093BC1" w:rsidRPr="007D07AD" w:rsidRDefault="00E84FA0" w:rsidP="003262B6">
      <w:r w:rsidRPr="00E84FA0">
        <w:rPr>
          <w:b/>
          <w:bCs/>
          <w:lang w:val="en-US"/>
        </w:rPr>
        <w:t xml:space="preserve"> Azure Container Instances: </w:t>
      </w:r>
      <w:r w:rsidRPr="00E84FA0">
        <w:rPr>
          <w:lang w:val="en-US"/>
        </w:rPr>
        <w:t>a PaaS of</w:t>
      </w:r>
      <w:r>
        <w:rPr>
          <w:lang w:val="en-US"/>
        </w:rPr>
        <w:t>fering that runs a container in Azure without the need to manage a virtual machine or additional services.</w:t>
      </w:r>
      <w:r w:rsidR="00093BC1">
        <w:rPr>
          <w:lang w:val="en-US"/>
        </w:rPr>
        <w:t xml:space="preserve">  </w:t>
      </w:r>
      <w:r w:rsidR="007D07AD" w:rsidRPr="007D07AD">
        <w:t>Implanta a má</w:t>
      </w:r>
      <w:r w:rsidR="007D07AD">
        <w:t>quina e executa o container.</w:t>
      </w:r>
    </w:p>
    <w:p w14:paraId="1B400943" w14:textId="506C4DCC" w:rsidR="00093BC1" w:rsidRDefault="00093BC1" w:rsidP="003262B6">
      <w:r w:rsidRPr="00093BC1">
        <w:t>Máquinas Virtualizadas são um problema</w:t>
      </w:r>
      <w:r>
        <w:t>,</w:t>
      </w:r>
      <w:r w:rsidRPr="00093BC1">
        <w:t xml:space="preserve"> porque é necessário cuidar d</w:t>
      </w:r>
      <w:r>
        <w:t>o so, antivírus, atualizações e etc. Ao utilizar containers não tem este problema, só será necessário cuidar da aplicação.</w:t>
      </w:r>
    </w:p>
    <w:p w14:paraId="65F1762E" w14:textId="77777777" w:rsidR="007D07AD" w:rsidRPr="00093BC1" w:rsidRDefault="007D07AD" w:rsidP="003262B6"/>
    <w:p w14:paraId="1A99ECCF" w14:textId="6E011B2E" w:rsidR="00E84FA0" w:rsidRPr="00E84FA0" w:rsidRDefault="00E84FA0" w:rsidP="003262B6">
      <w:pPr>
        <w:rPr>
          <w:lang w:val="en-US"/>
        </w:rPr>
      </w:pPr>
      <w:r>
        <w:rPr>
          <w:b/>
          <w:bCs/>
          <w:lang w:val="en-US"/>
        </w:rPr>
        <w:t xml:space="preserve">Azure Kubernetes Service: </w:t>
      </w:r>
      <w:r>
        <w:rPr>
          <w:lang w:val="en-US"/>
        </w:rPr>
        <w:t>an orchestration service for containers with distributed  architectures and large volumes of containers.</w:t>
      </w:r>
    </w:p>
    <w:p w14:paraId="6320F58C" w14:textId="3CD8BAE3" w:rsidR="003262B6" w:rsidRDefault="003262B6" w:rsidP="003262B6">
      <w:pPr>
        <w:rPr>
          <w:lang w:val="en-US"/>
        </w:rPr>
      </w:pPr>
    </w:p>
    <w:p w14:paraId="61866D9B" w14:textId="043C1FAF" w:rsidR="00956CBC" w:rsidRDefault="00956CBC" w:rsidP="003262B6">
      <w:r w:rsidRPr="00956CBC">
        <w:t>Uma coisa mexer com maquina v</w:t>
      </w:r>
      <w:r>
        <w:t>irtual, na qual vc será responsável por configurar todo o ambiente(Sistema operacional).Plataform as Service, vc sera responsável apenas pela aplicação. É possível realizar o deploy da aplicação por contêiners.</w:t>
      </w:r>
    </w:p>
    <w:p w14:paraId="119825B7" w14:textId="7B4FB233" w:rsidR="00956CBC" w:rsidRDefault="00956CBC" w:rsidP="003262B6">
      <w:r>
        <w:t xml:space="preserve">Em vez de realizar </w:t>
      </w:r>
      <w:r w:rsidR="00093BC1">
        <w:t xml:space="preserve">deploy da aplicação na máquina(instalar bd e etc), é instalado dentro de um contêiner, assim vc garante que as configurações dentro da “caixinha” estarão sempre funcional, independente da máquina instalada. </w:t>
      </w:r>
    </w:p>
    <w:p w14:paraId="3B745985" w14:textId="799B1B0E" w:rsidR="007D07AD" w:rsidRDefault="007D07AD" w:rsidP="003262B6"/>
    <w:p w14:paraId="4E69DCD3" w14:textId="34EA495C" w:rsidR="007D07AD" w:rsidRDefault="007D07AD" w:rsidP="003262B6">
      <w:r>
        <w:t xml:space="preserve">Kubernetes é um site gratuito. Robusto e complicado de configurar a instalação. O grande desafio do Kubernetes é fazer o cluster de servidores </w:t>
      </w:r>
    </w:p>
    <w:p w14:paraId="1B0D27BD" w14:textId="62BA44EA" w:rsidR="002D0FCC" w:rsidRDefault="002D0FCC" w:rsidP="003262B6"/>
    <w:p w14:paraId="1EF2BB3F" w14:textId="2D5B1D4C" w:rsidR="002D0FCC" w:rsidRDefault="002D0FCC" w:rsidP="003262B6">
      <w:pPr>
        <w:rPr>
          <w:b/>
          <w:bCs/>
        </w:rPr>
      </w:pPr>
      <w:r>
        <w:rPr>
          <w:b/>
          <w:bCs/>
        </w:rPr>
        <w:t>Windows Virtual Desktop</w:t>
      </w:r>
    </w:p>
    <w:p w14:paraId="1B7FC3E7" w14:textId="69E5FFB9" w:rsidR="002D0FCC" w:rsidRDefault="002D0FCC" w:rsidP="003262B6">
      <w:pPr>
        <w:rPr>
          <w:lang w:val="en-US"/>
        </w:rPr>
      </w:pPr>
      <w:r w:rsidRPr="002D0FCC">
        <w:rPr>
          <w:b/>
          <w:bCs/>
          <w:lang w:val="en-US"/>
        </w:rPr>
        <w:t xml:space="preserve">Windows Virtual Desktop </w:t>
      </w:r>
      <w:r>
        <w:rPr>
          <w:lang w:val="en-US"/>
        </w:rPr>
        <w:t>is as desktop and app virtualization that runs in the cloud.</w:t>
      </w:r>
    </w:p>
    <w:p w14:paraId="37905AC3" w14:textId="4BA2E71A" w:rsidR="002D0FCC" w:rsidRDefault="002D0FCC" w:rsidP="002D0FCC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full desktop virtualization environment without having to run additional gateway servers.</w:t>
      </w:r>
    </w:p>
    <w:p w14:paraId="4388BAFE" w14:textId="5102A806" w:rsidR="002D0FCC" w:rsidRDefault="002D0FCC" w:rsidP="002D0FCC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Publish unlimited host pools to accommodate diverse workloads.</w:t>
      </w:r>
    </w:p>
    <w:p w14:paraId="6DF4C8B1" w14:textId="4E2A5137" w:rsidR="002D0FCC" w:rsidRDefault="002D0FCC" w:rsidP="002D0FCC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Reduce cost with pooled, multi-session resources.</w:t>
      </w:r>
    </w:p>
    <w:p w14:paraId="3FFA2C54" w14:textId="7C20D1DC" w:rsidR="002D0FCC" w:rsidRPr="002D0FCC" w:rsidRDefault="002D0FCC" w:rsidP="002D0FCC">
      <w:r w:rsidRPr="002D0FCC">
        <w:t>É a maneira que utiliza m</w:t>
      </w:r>
      <w:r>
        <w:t>áquinas virtuais para seu colaborador, em vez de comprar notebook, vc fornece uma acesso via web ou remote desktop</w:t>
      </w:r>
    </w:p>
    <w:sectPr w:rsidR="002D0FCC" w:rsidRPr="002D0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61F"/>
    <w:multiLevelType w:val="hybridMultilevel"/>
    <w:tmpl w:val="384C27BC"/>
    <w:lvl w:ilvl="0" w:tplc="9BA6B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0D2F"/>
    <w:multiLevelType w:val="hybridMultilevel"/>
    <w:tmpl w:val="97900C84"/>
    <w:lvl w:ilvl="0" w:tplc="B01C8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33325"/>
    <w:multiLevelType w:val="hybridMultilevel"/>
    <w:tmpl w:val="8BEA0F94"/>
    <w:lvl w:ilvl="0" w:tplc="1DD012EE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6AC3C8C"/>
    <w:multiLevelType w:val="hybridMultilevel"/>
    <w:tmpl w:val="F37ED8EC"/>
    <w:lvl w:ilvl="0" w:tplc="7DF8FAE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393574A2"/>
    <w:multiLevelType w:val="hybridMultilevel"/>
    <w:tmpl w:val="A8ECEA2C"/>
    <w:lvl w:ilvl="0" w:tplc="1758D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94545">
    <w:abstractNumId w:val="4"/>
  </w:num>
  <w:num w:numId="2" w16cid:durableId="2064130592">
    <w:abstractNumId w:val="1"/>
  </w:num>
  <w:num w:numId="3" w16cid:durableId="959460303">
    <w:abstractNumId w:val="3"/>
  </w:num>
  <w:num w:numId="4" w16cid:durableId="1947423389">
    <w:abstractNumId w:val="2"/>
  </w:num>
  <w:num w:numId="5" w16cid:durableId="192264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46"/>
    <w:rsid w:val="00093BC1"/>
    <w:rsid w:val="002D0FCC"/>
    <w:rsid w:val="003262B6"/>
    <w:rsid w:val="003C7055"/>
    <w:rsid w:val="004B1C25"/>
    <w:rsid w:val="007D07AD"/>
    <w:rsid w:val="009100A0"/>
    <w:rsid w:val="009358CF"/>
    <w:rsid w:val="00956CBC"/>
    <w:rsid w:val="00984C5D"/>
    <w:rsid w:val="00A36C46"/>
    <w:rsid w:val="00CF1DCF"/>
    <w:rsid w:val="00D64F84"/>
    <w:rsid w:val="00E02C2B"/>
    <w:rsid w:val="00E84FA0"/>
    <w:rsid w:val="00F4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F793"/>
  <w15:chartTrackingRefBased/>
  <w15:docId w15:val="{2E3AA37E-E503-40C1-A8BF-98B725D0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4</cp:revision>
  <dcterms:created xsi:type="dcterms:W3CDTF">2022-04-19T14:47:00Z</dcterms:created>
  <dcterms:modified xsi:type="dcterms:W3CDTF">2022-04-19T19:16:00Z</dcterms:modified>
</cp:coreProperties>
</file>