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60750" w14:textId="6DBDC8F6" w:rsidR="00052B6B" w:rsidRDefault="00052B6B" w:rsidP="00052B6B">
      <w:pPr>
        <w:pStyle w:val="1"/>
      </w:pPr>
      <w:r>
        <w:tab/>
      </w:r>
      <w:r>
        <w:rPr>
          <w:rFonts w:hint="eastAsia"/>
        </w:rPr>
        <w:t>项目日志</w:t>
      </w:r>
    </w:p>
    <w:p w14:paraId="48F618E3" w14:textId="603CA1BF" w:rsidR="00E5076A" w:rsidRDefault="00E5076A" w:rsidP="00A54837">
      <w:pPr>
        <w:pStyle w:val="2"/>
        <w:rPr>
          <w:rFonts w:hint="eastAsia"/>
        </w:rPr>
      </w:pPr>
      <w:r>
        <w:t>10-03</w:t>
      </w:r>
    </w:p>
    <w:p w14:paraId="1EE2BC7C" w14:textId="235CD181" w:rsidR="00500962" w:rsidRDefault="00E5076A" w:rsidP="00EA7C1D">
      <w:pPr>
        <w:ind w:left="420" w:firstLine="420"/>
      </w:pPr>
      <w:r>
        <w:rPr>
          <w:rFonts w:hint="eastAsia"/>
        </w:rPr>
        <w:t>形成小组，</w:t>
      </w:r>
      <w:r w:rsidR="00EA7C1D">
        <w:rPr>
          <w:rFonts w:hint="eastAsia"/>
        </w:rPr>
        <w:t>线上开始</w:t>
      </w:r>
      <w:r>
        <w:rPr>
          <w:rFonts w:hint="eastAsia"/>
        </w:rPr>
        <w:t>讨论系统方向·，</w:t>
      </w:r>
    </w:p>
    <w:p w14:paraId="38E6D742" w14:textId="221474C8" w:rsidR="003E5577" w:rsidRPr="00A54837" w:rsidRDefault="003E5577" w:rsidP="00A54837">
      <w:pPr>
        <w:pStyle w:val="2"/>
      </w:pPr>
      <w:r w:rsidRPr="00A54837">
        <w:t>10-20</w:t>
      </w:r>
    </w:p>
    <w:p w14:paraId="0BC350D0" w14:textId="77777777" w:rsidR="003E5577" w:rsidRDefault="003E5577" w:rsidP="003E5577">
      <w:r>
        <w:tab/>
      </w:r>
      <w:r>
        <w:tab/>
      </w:r>
      <w:r>
        <w:rPr>
          <w:rFonts w:hint="eastAsia"/>
        </w:rPr>
        <w:t>分配需求文档任务</w:t>
      </w:r>
    </w:p>
    <w:p w14:paraId="5EFFEF69" w14:textId="77777777" w:rsidR="003E5577" w:rsidRDefault="003E5577" w:rsidP="003E5577">
      <w:r>
        <w:tab/>
      </w:r>
      <w:r>
        <w:rPr>
          <w:rFonts w:hint="eastAsia"/>
        </w:rPr>
        <w:t>具体任务分配：</w:t>
      </w:r>
    </w:p>
    <w:p w14:paraId="1B9083A9" w14:textId="77777777" w:rsidR="003E5577" w:rsidRDefault="003E5577" w:rsidP="003E5577">
      <w:pPr>
        <w:ind w:left="420" w:firstLine="420"/>
      </w:pPr>
      <w:r>
        <w:t xml:space="preserve">1.2.引言+任务概述  </w:t>
      </w:r>
      <w:r>
        <w:tab/>
      </w:r>
      <w:r>
        <w:tab/>
        <w:t>张心怡</w:t>
      </w:r>
      <w:r>
        <w:tab/>
      </w:r>
    </w:p>
    <w:p w14:paraId="1217AF2F" w14:textId="74A340FE" w:rsidR="003E5577" w:rsidRDefault="003E5577" w:rsidP="003E5577">
      <w:pPr>
        <w:ind w:left="420" w:firstLine="420"/>
      </w:pPr>
      <w:r>
        <w:t>3.功能需求概要描述</w:t>
      </w:r>
      <w:r>
        <w:tab/>
      </w:r>
      <w:r>
        <w:tab/>
        <w:t>杨格菲</w:t>
      </w:r>
    </w:p>
    <w:p w14:paraId="31A847CF" w14:textId="77777777" w:rsidR="003E5577" w:rsidRDefault="003E5577" w:rsidP="003E5577">
      <w:pPr>
        <w:ind w:left="420" w:firstLine="420"/>
      </w:pPr>
      <w:r>
        <w:t>4.业务功能详细描述</w:t>
      </w:r>
      <w:r>
        <w:tab/>
      </w:r>
      <w:r>
        <w:tab/>
        <w:t>平安东</w:t>
      </w:r>
    </w:p>
    <w:p w14:paraId="30675A20" w14:textId="36013FD8" w:rsidR="003E5577" w:rsidRPr="003E5577" w:rsidRDefault="003E5577" w:rsidP="003E5577">
      <w:pPr>
        <w:ind w:left="420" w:firstLine="420"/>
        <w:rPr>
          <w:rFonts w:hint="eastAsia"/>
        </w:rPr>
      </w:pPr>
      <w:r>
        <w:t>5.性能需求6.其他需求</w:t>
      </w:r>
      <w:r>
        <w:tab/>
        <w:t>李春梅</w:t>
      </w:r>
    </w:p>
    <w:p w14:paraId="24451BC6" w14:textId="19F705E7" w:rsidR="003E5577" w:rsidRDefault="003E5577" w:rsidP="00A54837">
      <w:pPr>
        <w:pStyle w:val="2"/>
      </w:pPr>
      <w:r>
        <w:t>10-2</w:t>
      </w:r>
      <w:r w:rsidR="00C64E21">
        <w:t>4</w:t>
      </w:r>
    </w:p>
    <w:p w14:paraId="25A69D7B" w14:textId="16E95B38" w:rsidR="005B27D6" w:rsidRDefault="005B27D6" w:rsidP="003E5577">
      <w:pPr>
        <w:ind w:firstLine="420"/>
      </w:pPr>
      <w:r>
        <w:tab/>
      </w:r>
      <w:r>
        <w:rPr>
          <w:rFonts w:hint="eastAsia"/>
        </w:rPr>
        <w:t>需求报告基本完成，交付老师检查</w:t>
      </w:r>
      <w:r w:rsidR="00EA7C1D">
        <w:rPr>
          <w:rFonts w:hint="eastAsia"/>
        </w:rPr>
        <w:t>，以及后期建议</w:t>
      </w:r>
    </w:p>
    <w:p w14:paraId="115D38CE" w14:textId="740497F8" w:rsidR="00EA7C1D" w:rsidRDefault="00EA7C1D" w:rsidP="00A54837">
      <w:pPr>
        <w:pStyle w:val="2"/>
      </w:pPr>
      <w:r>
        <w:rPr>
          <w:rFonts w:hint="eastAsia"/>
        </w:rPr>
        <w:t>1</w:t>
      </w:r>
      <w:r>
        <w:t>0-26</w:t>
      </w:r>
    </w:p>
    <w:p w14:paraId="6F4707FE" w14:textId="1EBCECAC" w:rsidR="00EA7C1D" w:rsidRDefault="00EA7C1D" w:rsidP="003E5577">
      <w:pPr>
        <w:ind w:firstLine="420"/>
      </w:pPr>
      <w:r>
        <w:tab/>
      </w:r>
      <w:r>
        <w:rPr>
          <w:rFonts w:hint="eastAsia"/>
        </w:rPr>
        <w:t>线下会议，再次讨论</w:t>
      </w:r>
    </w:p>
    <w:p w14:paraId="081B0ABD" w14:textId="77777777" w:rsidR="00326BED" w:rsidRDefault="00326BED" w:rsidP="00326BED">
      <w:pPr>
        <w:ind w:left="840" w:firstLine="420"/>
      </w:pPr>
      <w:r>
        <w:rPr>
          <w:rFonts w:hint="eastAsia"/>
        </w:rPr>
        <w:t>会议主题：1）总文档的改进与完善问题2）大的系统分工方向问题3）具体系统实现深度</w:t>
      </w:r>
    </w:p>
    <w:p w14:paraId="440D2DA3" w14:textId="77777777" w:rsidR="00E856B5" w:rsidRDefault="00326BED" w:rsidP="00326BED">
      <w:pPr>
        <w:ind w:left="840" w:firstLine="420"/>
      </w:pPr>
      <w:r>
        <w:rPr>
          <w:rFonts w:hint="eastAsia"/>
        </w:rPr>
        <w:t>会议结果：</w:t>
      </w:r>
    </w:p>
    <w:p w14:paraId="48C46C9C" w14:textId="32877610" w:rsidR="00E856B5" w:rsidRDefault="00E856B5" w:rsidP="00E856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分工确定：</w:t>
      </w:r>
    </w:p>
    <w:p w14:paraId="32D14440" w14:textId="4D5015CB" w:rsidR="00E856B5" w:rsidRDefault="00E856B5" w:rsidP="00E856B5">
      <w:pPr>
        <w:ind w:left="2040"/>
        <w:rPr>
          <w:rFonts w:hint="eastAsia"/>
        </w:rPr>
      </w:pPr>
      <w:r>
        <w:rPr>
          <w:rFonts w:hint="eastAsia"/>
        </w:rPr>
        <w:t>数据库设计：杨格菲；U</w:t>
      </w:r>
      <w:r>
        <w:t>I</w:t>
      </w:r>
      <w:r>
        <w:rPr>
          <w:rFonts w:hint="eastAsia"/>
        </w:rPr>
        <w:t>设计：李春梅；文档综合：张心怡；核心代码：平安东。</w:t>
      </w:r>
    </w:p>
    <w:p w14:paraId="61B0FD3C" w14:textId="2F37A022" w:rsidR="00E856B5" w:rsidRDefault="00E856B5" w:rsidP="00E856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系统深度确立，即具体需尽力实现的主要系统功能板块。</w:t>
      </w:r>
    </w:p>
    <w:p w14:paraId="040703CF" w14:textId="421864D9" w:rsidR="00E46C6F" w:rsidRDefault="00E46C6F" w:rsidP="00E856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出现分歧，即C#实现缺乏经验，是否使用J</w:t>
      </w:r>
      <w:r>
        <w:t>SP</w:t>
      </w:r>
      <w:r>
        <w:rPr>
          <w:rFonts w:hint="eastAsia"/>
        </w:rPr>
        <w:t>编写。</w:t>
      </w:r>
    </w:p>
    <w:p w14:paraId="44951A34" w14:textId="22049CA0" w:rsidR="00E856B5" w:rsidRDefault="00E856B5" w:rsidP="00A54837">
      <w:pPr>
        <w:pStyle w:val="2"/>
      </w:pPr>
      <w:r>
        <w:rPr>
          <w:rFonts w:hint="eastAsia"/>
        </w:rPr>
        <w:t>1</w:t>
      </w:r>
      <w:r>
        <w:t>1-02</w:t>
      </w:r>
    </w:p>
    <w:p w14:paraId="25F95F99" w14:textId="7AC2B548" w:rsidR="00E856B5" w:rsidRDefault="00E856B5" w:rsidP="00E856B5">
      <w:pPr>
        <w:ind w:left="420"/>
      </w:pPr>
      <w:r>
        <w:tab/>
      </w:r>
      <w:r>
        <w:rPr>
          <w:rFonts w:hint="eastAsia"/>
        </w:rPr>
        <w:t>文档第一次修订完成。</w:t>
      </w:r>
    </w:p>
    <w:p w14:paraId="1AB173E9" w14:textId="539DF9C6" w:rsidR="00E856B5" w:rsidRDefault="00E856B5" w:rsidP="00A54837">
      <w:pPr>
        <w:pStyle w:val="2"/>
      </w:pPr>
      <w:r>
        <w:rPr>
          <w:rFonts w:hint="eastAsia"/>
        </w:rPr>
        <w:t>1</w:t>
      </w:r>
      <w:r>
        <w:t>1-08</w:t>
      </w:r>
    </w:p>
    <w:p w14:paraId="6E83F333" w14:textId="77EABE26" w:rsidR="00E856B5" w:rsidRDefault="00E856B5" w:rsidP="00E856B5">
      <w:pPr>
        <w:ind w:left="420"/>
        <w:rPr>
          <w:rFonts w:hint="eastAsia"/>
        </w:rPr>
      </w:pPr>
      <w:r>
        <w:tab/>
      </w:r>
      <w:r>
        <w:rPr>
          <w:rFonts w:hint="eastAsia"/>
        </w:rPr>
        <w:t>数据库文档完成</w:t>
      </w:r>
    </w:p>
    <w:p w14:paraId="7B228DC8" w14:textId="5B66BB8E" w:rsidR="00E856B5" w:rsidRDefault="00E856B5" w:rsidP="00A54837">
      <w:pPr>
        <w:pStyle w:val="2"/>
      </w:pPr>
      <w:r>
        <w:rPr>
          <w:rFonts w:hint="eastAsia"/>
        </w:rPr>
        <w:lastRenderedPageBreak/>
        <w:t>1</w:t>
      </w:r>
      <w:r>
        <w:t>1-13</w:t>
      </w:r>
    </w:p>
    <w:p w14:paraId="0F362CE7" w14:textId="65D56410" w:rsidR="00E856B5" w:rsidRDefault="00E856B5" w:rsidP="00E856B5">
      <w:pPr>
        <w:ind w:left="420"/>
      </w:pPr>
      <w:r>
        <w:tab/>
        <w:t>UI</w:t>
      </w:r>
      <w:r>
        <w:rPr>
          <w:rFonts w:hint="eastAsia"/>
        </w:rPr>
        <w:t>设计文档完成。</w:t>
      </w:r>
    </w:p>
    <w:p w14:paraId="466C9BE5" w14:textId="01C5C968" w:rsidR="00E856B5" w:rsidRDefault="00E856B5" w:rsidP="00A54837">
      <w:pPr>
        <w:pStyle w:val="2"/>
      </w:pPr>
      <w:r>
        <w:t>M</w:t>
      </w:r>
      <w:r>
        <w:rPr>
          <w:rFonts w:hint="eastAsia"/>
        </w:rPr>
        <w:t>onth1</w:t>
      </w:r>
      <w:r>
        <w:t>1-M</w:t>
      </w:r>
      <w:r>
        <w:rPr>
          <w:rFonts w:hint="eastAsia"/>
        </w:rPr>
        <w:t>onth</w:t>
      </w:r>
      <w:r>
        <w:t>12</w:t>
      </w:r>
    </w:p>
    <w:p w14:paraId="1BCC55D4" w14:textId="09F2A098" w:rsidR="00E856B5" w:rsidRDefault="00E856B5" w:rsidP="00E856B5">
      <w:pPr>
        <w:ind w:left="420"/>
      </w:pPr>
      <w:r>
        <w:tab/>
      </w:r>
      <w:r w:rsidR="006D1409">
        <w:rPr>
          <w:rFonts w:hint="eastAsia"/>
        </w:rPr>
        <w:t>确立使用J</w:t>
      </w:r>
      <w:r w:rsidR="006D1409">
        <w:t>SP</w:t>
      </w:r>
      <w:r w:rsidR="006D1409">
        <w:rPr>
          <w:rFonts w:hint="eastAsia"/>
        </w:rPr>
        <w:t>编写系统，平安东进行</w:t>
      </w:r>
      <w:r>
        <w:rPr>
          <w:rFonts w:hint="eastAsia"/>
        </w:rPr>
        <w:t>核心代码编写</w:t>
      </w:r>
      <w:r w:rsidR="002B5D03">
        <w:rPr>
          <w:rFonts w:hint="eastAsia"/>
        </w:rPr>
        <w:t>。</w:t>
      </w:r>
    </w:p>
    <w:p w14:paraId="24B06349" w14:textId="1E99208D" w:rsidR="006A7BD1" w:rsidRDefault="006A7BD1" w:rsidP="00E856B5">
      <w:pPr>
        <w:ind w:left="420"/>
      </w:pPr>
      <w:r>
        <w:tab/>
      </w:r>
    </w:p>
    <w:p w14:paraId="4CB873EF" w14:textId="6BF7565C" w:rsidR="006A7BD1" w:rsidRDefault="006A7BD1" w:rsidP="00A54837">
      <w:pPr>
        <w:pStyle w:val="2"/>
      </w:pPr>
      <w:r>
        <w:t>12-17</w:t>
      </w:r>
    </w:p>
    <w:p w14:paraId="5B4472DC" w14:textId="77777777" w:rsidR="006A7BD1" w:rsidRDefault="006A7BD1" w:rsidP="006A7BD1">
      <w:pPr>
        <w:ind w:left="420"/>
      </w:pPr>
      <w:r>
        <w:tab/>
      </w:r>
      <w:r>
        <w:rPr>
          <w:rFonts w:hint="eastAsia"/>
        </w:rPr>
        <w:t>李春梅结合现有系统方向，对数据库文档进行修改与完善。</w:t>
      </w:r>
    </w:p>
    <w:p w14:paraId="7A3209AB" w14:textId="3B332AFF" w:rsidR="006A7BD1" w:rsidRDefault="006A7BD1" w:rsidP="00A54837">
      <w:pPr>
        <w:pStyle w:val="2"/>
      </w:pPr>
      <w:r>
        <w:t>12-20</w:t>
      </w:r>
    </w:p>
    <w:p w14:paraId="5550CF3E" w14:textId="2655FE59" w:rsidR="006A7BD1" w:rsidRDefault="006A7BD1" w:rsidP="006A7BD1">
      <w:r>
        <w:tab/>
      </w:r>
      <w:r>
        <w:tab/>
      </w:r>
      <w:r>
        <w:rPr>
          <w:rFonts w:hint="eastAsia"/>
        </w:rPr>
        <w:t>线上进行第二次大的任务分配，为完善总系统做准备。</w:t>
      </w:r>
    </w:p>
    <w:p w14:paraId="7D7D63C1" w14:textId="0A28608A" w:rsidR="006A7BD1" w:rsidRDefault="006A7BD1" w:rsidP="006A7BD1">
      <w:pPr>
        <w:ind w:left="1256" w:hanging="416"/>
      </w:pPr>
      <w:r>
        <w:rPr>
          <w:rFonts w:hint="eastAsia"/>
        </w:rPr>
        <w:t>存在主要问题</w:t>
      </w:r>
    </w:p>
    <w:p w14:paraId="7A762485" w14:textId="5FF3C59A" w:rsidR="006A7BD1" w:rsidRDefault="006A7BD1" w:rsidP="006A7BD1">
      <w:pPr>
        <w:ind w:left="1256" w:firstLine="4"/>
      </w:pPr>
      <w:r>
        <w:t>1.page1：教师课程信息的修改，js页面弹出（参照service=login）。mpage选择考核方式，mpage2选择考试时间地点。</w:t>
      </w:r>
    </w:p>
    <w:p w14:paraId="216403A5" w14:textId="132A40B6" w:rsidR="006A7BD1" w:rsidRDefault="006A7BD1" w:rsidP="006A7BD1">
      <w:r>
        <w:tab/>
      </w:r>
      <w:r>
        <w:tab/>
      </w:r>
      <w:r>
        <w:tab/>
      </w:r>
      <w:r>
        <w:t>2.page2：学生端，课程表，page3：考试信息呈现。（页面与代码）</w:t>
      </w:r>
    </w:p>
    <w:p w14:paraId="14EC9833" w14:textId="5C16202B" w:rsidR="006A7BD1" w:rsidRDefault="006A7BD1" w:rsidP="006A7BD1">
      <w:r>
        <w:tab/>
      </w:r>
      <w:r>
        <w:tab/>
      </w:r>
      <w:r>
        <w:tab/>
      </w:r>
      <w:r>
        <w:t>3.page4：教师的功能总结优化。</w:t>
      </w:r>
    </w:p>
    <w:p w14:paraId="5397AC66" w14:textId="73A2FAC7" w:rsidR="006A7BD1" w:rsidRDefault="006A7BD1" w:rsidP="006A7BD1">
      <w:pPr>
        <w:rPr>
          <w:rFonts w:hint="eastAsia"/>
        </w:rPr>
      </w:pPr>
      <w:r>
        <w:tab/>
      </w:r>
      <w:r>
        <w:tab/>
      </w:r>
      <w:r>
        <w:tab/>
      </w:r>
      <w:r>
        <w:t>4.github上上传</w:t>
      </w:r>
      <w:r>
        <w:rPr>
          <w:rFonts w:hint="eastAsia"/>
        </w:rPr>
        <w:t>。</w:t>
      </w:r>
    </w:p>
    <w:p w14:paraId="7CBDB704" w14:textId="262C8B41" w:rsidR="006A7BD1" w:rsidRDefault="006A7BD1" w:rsidP="006A7BD1">
      <w:r>
        <w:tab/>
      </w:r>
      <w:r>
        <w:tab/>
      </w:r>
      <w:r>
        <w:tab/>
      </w:r>
      <w:r>
        <w:t>5.界面美化。</w:t>
      </w:r>
    </w:p>
    <w:p w14:paraId="4C0B6E61" w14:textId="5F325E64" w:rsidR="006A7BD1" w:rsidRDefault="006A7BD1" w:rsidP="006A7BD1">
      <w:r>
        <w:tab/>
      </w:r>
      <w:r>
        <w:tab/>
      </w:r>
      <w:r>
        <w:rPr>
          <w:rFonts w:hint="eastAsia"/>
        </w:rPr>
        <w:t>具体分工：</w:t>
      </w:r>
    </w:p>
    <w:p w14:paraId="2A5BFFEA" w14:textId="2E4CD24D" w:rsidR="006A7BD1" w:rsidRDefault="006A7BD1" w:rsidP="006A7BD1">
      <w:r>
        <w:tab/>
      </w:r>
      <w:r>
        <w:tab/>
      </w:r>
      <w:r>
        <w:tab/>
      </w:r>
      <w:r>
        <w:rPr>
          <w:rFonts w:hint="eastAsia"/>
        </w:rPr>
        <w:t>张心怡：继续进行文档修饰。</w:t>
      </w:r>
    </w:p>
    <w:p w14:paraId="542C9310" w14:textId="513CA559" w:rsidR="006A7BD1" w:rsidRDefault="006A7BD1" w:rsidP="006A7BD1">
      <w:r>
        <w:tab/>
      </w:r>
      <w:r>
        <w:tab/>
      </w:r>
      <w:r>
        <w:tab/>
      </w:r>
      <w:r>
        <w:rPr>
          <w:rFonts w:hint="eastAsia"/>
        </w:rPr>
        <w:t>李春梅：学生端代码。</w:t>
      </w:r>
    </w:p>
    <w:p w14:paraId="1EA0218C" w14:textId="48985E03" w:rsidR="006A7BD1" w:rsidRDefault="006A7BD1" w:rsidP="006A7BD1">
      <w:r>
        <w:tab/>
      </w:r>
      <w:r>
        <w:tab/>
      </w:r>
      <w:r>
        <w:tab/>
      </w:r>
      <w:r>
        <w:rPr>
          <w:rFonts w:hint="eastAsia"/>
        </w:rPr>
        <w:t>杨格菲：管理员端代码。</w:t>
      </w:r>
    </w:p>
    <w:p w14:paraId="6204FABC" w14:textId="1E0EEC20" w:rsidR="006A7BD1" w:rsidRDefault="006A7BD1" w:rsidP="006A7BD1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平安东：继续教师端代码。</w:t>
      </w:r>
    </w:p>
    <w:p w14:paraId="5A7178A2" w14:textId="70A8D300" w:rsidR="006A7BD1" w:rsidRDefault="006A7BD1" w:rsidP="00A54837">
      <w:pPr>
        <w:pStyle w:val="2"/>
      </w:pPr>
      <w:r>
        <w:t>18-1-6</w:t>
      </w:r>
      <w:r>
        <w:rPr>
          <w:rFonts w:hint="eastAsia"/>
        </w:rPr>
        <w:t>：</w:t>
      </w:r>
    </w:p>
    <w:p w14:paraId="17B398F8" w14:textId="071CD452" w:rsidR="006A7BD1" w:rsidRDefault="006A7BD1" w:rsidP="006A7BD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李春梅：学生端主要代码，前端代码</w:t>
      </w:r>
      <w:r w:rsidR="00417024">
        <w:rPr>
          <w:rFonts w:hint="eastAsia"/>
        </w:rPr>
        <w:t>编写完成。</w:t>
      </w:r>
    </w:p>
    <w:p w14:paraId="4D7A3A85" w14:textId="407B6F81" w:rsidR="006A7BD1" w:rsidRDefault="006A7BD1" w:rsidP="00A54837">
      <w:pPr>
        <w:pStyle w:val="2"/>
      </w:pPr>
      <w:r>
        <w:t>18-1-10</w:t>
      </w:r>
      <w:r>
        <w:rPr>
          <w:rFonts w:hint="eastAsia"/>
        </w:rPr>
        <w:t>：</w:t>
      </w:r>
    </w:p>
    <w:p w14:paraId="1EFD46FC" w14:textId="6FF1313E" w:rsidR="006A7BD1" w:rsidRDefault="006A7BD1" w:rsidP="006A7BD1">
      <w:r>
        <w:tab/>
      </w:r>
      <w:r>
        <w:tab/>
      </w:r>
      <w:r w:rsidR="00417024">
        <w:rPr>
          <w:rFonts w:hint="eastAsia"/>
        </w:rPr>
        <w:t>张心怡：</w:t>
      </w:r>
      <w:r>
        <w:rPr>
          <w:rFonts w:hint="eastAsia"/>
        </w:rPr>
        <w:t>总文档完成。</w:t>
      </w:r>
    </w:p>
    <w:p w14:paraId="12FB1D6C" w14:textId="035AEC5B" w:rsidR="00417024" w:rsidRDefault="00417024" w:rsidP="00A54837">
      <w:pPr>
        <w:pStyle w:val="2"/>
      </w:pPr>
      <w:r>
        <w:lastRenderedPageBreak/>
        <w:t>18-1-13</w:t>
      </w:r>
      <w:r>
        <w:rPr>
          <w:rFonts w:hint="eastAsia"/>
        </w:rPr>
        <w:t>：</w:t>
      </w:r>
    </w:p>
    <w:p w14:paraId="522A2291" w14:textId="70377173" w:rsidR="00417024" w:rsidRDefault="00417024" w:rsidP="006A7BD1">
      <w:r>
        <w:tab/>
      </w:r>
      <w:r>
        <w:tab/>
      </w:r>
      <w:r>
        <w:rPr>
          <w:rFonts w:hint="eastAsia"/>
        </w:rPr>
        <w:t>杨格菲：管理员端前端系统核心代码编写完成。</w:t>
      </w:r>
    </w:p>
    <w:p w14:paraId="1A082BE9" w14:textId="69851361" w:rsidR="00417024" w:rsidRDefault="00417024" w:rsidP="00A54837">
      <w:pPr>
        <w:pStyle w:val="2"/>
      </w:pPr>
      <w:r>
        <w:t>18-M</w:t>
      </w:r>
      <w:r>
        <w:rPr>
          <w:rFonts w:hint="eastAsia"/>
        </w:rPr>
        <w:t>onth</w:t>
      </w:r>
      <w:r>
        <w:t xml:space="preserve"> 1 </w:t>
      </w:r>
      <w:r w:rsidR="00C44C56">
        <w:rPr>
          <w:rFonts w:hint="eastAsia"/>
        </w:rPr>
        <w:t>：</w:t>
      </w:r>
      <w:bookmarkStart w:id="0" w:name="_GoBack"/>
      <w:bookmarkEnd w:id="0"/>
    </w:p>
    <w:p w14:paraId="47BCFDC3" w14:textId="4F215AF3" w:rsidR="00417024" w:rsidRPr="00417024" w:rsidRDefault="00417024" w:rsidP="006A7BD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平安东：代码整合，调试，视频录制。</w:t>
      </w:r>
    </w:p>
    <w:sectPr w:rsidR="00417024" w:rsidRPr="00417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C81F9" w14:textId="77777777" w:rsidR="00B34737" w:rsidRDefault="00B34737" w:rsidP="00E5076A">
      <w:r>
        <w:separator/>
      </w:r>
    </w:p>
  </w:endnote>
  <w:endnote w:type="continuationSeparator" w:id="0">
    <w:p w14:paraId="3A92175C" w14:textId="77777777" w:rsidR="00B34737" w:rsidRDefault="00B34737" w:rsidP="00E5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D9BAD" w14:textId="77777777" w:rsidR="00B34737" w:rsidRDefault="00B34737" w:rsidP="00E5076A">
      <w:r>
        <w:separator/>
      </w:r>
    </w:p>
  </w:footnote>
  <w:footnote w:type="continuationSeparator" w:id="0">
    <w:p w14:paraId="053BAC47" w14:textId="77777777" w:rsidR="00B34737" w:rsidRDefault="00B34737" w:rsidP="00E5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9C5"/>
    <w:multiLevelType w:val="hybridMultilevel"/>
    <w:tmpl w:val="8D80FF2E"/>
    <w:lvl w:ilvl="0" w:tplc="7AE07DD4">
      <w:start w:val="1"/>
      <w:numFmt w:val="decimal"/>
      <w:lvlText w:val="%1）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1B"/>
    <w:rsid w:val="00007551"/>
    <w:rsid w:val="0002751B"/>
    <w:rsid w:val="00052B6B"/>
    <w:rsid w:val="001C5651"/>
    <w:rsid w:val="002B5D03"/>
    <w:rsid w:val="00326BED"/>
    <w:rsid w:val="00342E79"/>
    <w:rsid w:val="00347BC7"/>
    <w:rsid w:val="003E5577"/>
    <w:rsid w:val="00417024"/>
    <w:rsid w:val="004D1BE7"/>
    <w:rsid w:val="00500962"/>
    <w:rsid w:val="005B27D6"/>
    <w:rsid w:val="006635CD"/>
    <w:rsid w:val="006A7BD1"/>
    <w:rsid w:val="006D1409"/>
    <w:rsid w:val="00715D26"/>
    <w:rsid w:val="00A54837"/>
    <w:rsid w:val="00AD44F7"/>
    <w:rsid w:val="00B34737"/>
    <w:rsid w:val="00BA5DA7"/>
    <w:rsid w:val="00C44C56"/>
    <w:rsid w:val="00C62611"/>
    <w:rsid w:val="00C62B43"/>
    <w:rsid w:val="00C64E21"/>
    <w:rsid w:val="00C7497E"/>
    <w:rsid w:val="00E46C6F"/>
    <w:rsid w:val="00E5076A"/>
    <w:rsid w:val="00E813AA"/>
    <w:rsid w:val="00E856B5"/>
    <w:rsid w:val="00E966A0"/>
    <w:rsid w:val="00EA7C1D"/>
    <w:rsid w:val="00ED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7598C"/>
  <w15:chartTrackingRefBased/>
  <w15:docId w15:val="{A7D0A573-F1A8-4AFA-8A38-93DC6780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48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48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7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76A"/>
    <w:rPr>
      <w:sz w:val="18"/>
      <w:szCs w:val="18"/>
    </w:rPr>
  </w:style>
  <w:style w:type="paragraph" w:styleId="a7">
    <w:name w:val="List Paragraph"/>
    <w:basedOn w:val="a"/>
    <w:uiPriority w:val="34"/>
    <w:qFormat/>
    <w:rsid w:val="00E856B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A7BD1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A7BD1"/>
  </w:style>
  <w:style w:type="character" w:customStyle="1" w:styleId="10">
    <w:name w:val="标题 1 字符"/>
    <w:basedOn w:val="a0"/>
    <w:link w:val="1"/>
    <w:uiPriority w:val="9"/>
    <w:rsid w:val="00052B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48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48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48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2018-01-18T04:46:00Z</dcterms:created>
  <dcterms:modified xsi:type="dcterms:W3CDTF">2018-01-18T05:54:00Z</dcterms:modified>
</cp:coreProperties>
</file>