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c4612cb1c6477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68746" cy="476156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d0b8c8a28014921"/>
                    <a:stretch>
                      <a:fillRect/>
                    </a:stretch>
                  </pic:blipFill>
                  <pic:spPr>
                    <a:xfrm>
                      <a:off x="0" y="0"/>
                      <a:ext cx="1168746" cy="47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0159ff7b8f341a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2e82e1d0eca4f01" /><Relationship Type="http://schemas.openxmlformats.org/officeDocument/2006/relationships/numbering" Target="/word/numbering.xml" Id="R65e16f54fb3644d9" /><Relationship Type="http://schemas.openxmlformats.org/officeDocument/2006/relationships/settings" Target="/word/settings.xml" Id="R67fbe8c18efb4a60" /><Relationship Type="http://schemas.openxmlformats.org/officeDocument/2006/relationships/image" Target="/word/media/aff1f618-334d-4067-b500-61533b0292a8.jpeg" Id="Rad0b8c8a28014921" /><Relationship Type="http://schemas.openxmlformats.org/officeDocument/2006/relationships/image" Target="/word/media/339098cf-9134-498e-8a69-a953ed59e565.jpeg" Id="R70159ff7b8f341ab" /></Relationships>
</file>