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5869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x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24-02-2025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5869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24-02-2024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x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