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0BC" w:rsidRDefault="00AA00BC" w:rsidP="00AA00BC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AA00BC" w:rsidRDefault="00AA00BC" w:rsidP="00AA00BC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AA00BC" w:rsidRDefault="00AA00BC" w:rsidP="00AA00BC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AA00BC" w:rsidRDefault="00AA00BC" w:rsidP="00AA00BC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</w:p>
    <w:p w:rsidR="00AA00BC" w:rsidRDefault="00AA00BC" w:rsidP="00AA00BC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AA00BC" w:rsidRDefault="00AA00BC" w:rsidP="00AA00BC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="00B46704">
        <w:rPr>
          <w:color w:val="000000"/>
          <w:sz w:val="28"/>
          <w:szCs w:val="28"/>
          <w:lang w:val="ru-RU"/>
        </w:rPr>
        <w:t>8</w:t>
      </w:r>
    </w:p>
    <w:p w:rsidR="00AA00BC" w:rsidRDefault="00AA00BC" w:rsidP="00AA00BC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C371DA" w:rsidRPr="00C371DA" w:rsidRDefault="00C371DA" w:rsidP="00C371DA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  <w:proofErr w:type="spellStart"/>
      <w:r w:rsidRPr="00C371D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NoSQL</w:t>
      </w:r>
      <w:proofErr w:type="spellEnd"/>
      <w:r w:rsidRPr="00C371DA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базы данных</w:t>
      </w: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</w:p>
    <w:p w:rsidR="00AA00BC" w:rsidRDefault="00AA00BC" w:rsidP="00AA00BC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AA00BC" w:rsidTr="00AA00BC">
        <w:tc>
          <w:tcPr>
            <w:tcW w:w="5637" w:type="dxa"/>
            <w:hideMark/>
          </w:tcPr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Д. И.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Мазуро</w:t>
            </w:r>
            <w:proofErr w:type="spellEnd"/>
          </w:p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A00BC" w:rsidTr="00AA00BC">
        <w:tc>
          <w:tcPr>
            <w:tcW w:w="5637" w:type="dxa"/>
            <w:hideMark/>
          </w:tcPr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A00BC" w:rsidRDefault="00AA00BC">
            <w:pPr>
              <w:spacing w:line="254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A00BC" w:rsidRDefault="00AA00BC">
            <w:pPr>
              <w:spacing w:line="254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AA00BC" w:rsidRDefault="00AA00BC">
            <w:pPr>
              <w:spacing w:line="254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AA00BC" w:rsidRDefault="00AA00BC">
            <w:pPr>
              <w:spacing w:line="254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AA00BC" w:rsidRDefault="00AA00BC">
            <w:pPr>
              <w:spacing w:line="254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B46704" w:rsidRDefault="00B46704" w:rsidP="00C371D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46704" w:rsidRPr="00B46704" w:rsidRDefault="00B46704" w:rsidP="00AA00BC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00BC" w:rsidRDefault="00AA00BC" w:rsidP="00AA00BC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:rsidR="00B46704" w:rsidRDefault="00B46704" w:rsidP="00AA00BC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303949" wp14:editId="5AF7E2CB">
            <wp:extent cx="3970443" cy="4101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43" t="12415" r="34438" b="672"/>
                    <a:stretch/>
                  </pic:blipFill>
                  <pic:spPr bwMode="auto">
                    <a:xfrm>
                      <a:off x="0" y="0"/>
                      <a:ext cx="3992203" cy="412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DA" w:rsidRDefault="00C371DA" w:rsidP="00AA00BC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371DA" w:rsidRDefault="00C371DA" w:rsidP="00AA00BC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C371DA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C371D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C371DA">
        <w:rPr>
          <w:rFonts w:ascii="Times New Roman" w:hAnsi="Times New Roman" w:cs="Times New Roman"/>
          <w:color w:val="000000"/>
          <w:sz w:val="28"/>
          <w:szCs w:val="28"/>
        </w:rPr>
        <w:t>) (</w:t>
      </w:r>
      <w:r>
        <w:rPr>
          <w:rFonts w:ascii="Times New Roman" w:hAnsi="Times New Roman" w:cs="Times New Roman"/>
          <w:color w:val="000000"/>
          <w:sz w:val="28"/>
          <w:szCs w:val="28"/>
        </w:rPr>
        <w:t>описание в комментариях в коде)</w:t>
      </w:r>
    </w:p>
    <w:p w:rsidR="00C371DA" w:rsidRDefault="00C371DA" w:rsidP="00AA00BC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371DA" w:rsidRPr="00C371DA" w:rsidRDefault="00C371DA" w:rsidP="00AA00BC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9CEB4E" wp14:editId="2A399B1A">
            <wp:extent cx="3935730" cy="37761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74" t="12416" r="35001" b="-1876"/>
                    <a:stretch/>
                  </pic:blipFill>
                  <pic:spPr bwMode="auto">
                    <a:xfrm>
                      <a:off x="0" y="0"/>
                      <a:ext cx="3955472" cy="379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DA" w:rsidRDefault="00C371DA" w:rsidP="00C371D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371DA" w:rsidRDefault="00C371DA" w:rsidP="00C371D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Функция, где получаем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апишник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адрес, передавая его в функцию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C371DA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), вызывая ее</w:t>
      </w:r>
    </w:p>
    <w:p w:rsidR="00C371DA" w:rsidRDefault="00C371DA" w:rsidP="00C371D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Результат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MongoDB Compass:</w:t>
      </w:r>
    </w:p>
    <w:p w:rsidR="00C371DA" w:rsidRDefault="00C371DA" w:rsidP="00C371D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371DA" w:rsidRPr="00C371DA" w:rsidRDefault="00C371DA" w:rsidP="00C371D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E41FCFB" wp14:editId="3F7C7770">
            <wp:extent cx="5604510" cy="406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0" t="6082" r="15052" b="-4"/>
                    <a:stretch/>
                  </pic:blipFill>
                  <pic:spPr bwMode="auto">
                    <a:xfrm>
                      <a:off x="0" y="0"/>
                      <a:ext cx="5618702" cy="407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371DA" w:rsidRPr="00C371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4EFE"/>
    <w:rsid w:val="005A5FAD"/>
    <w:rsid w:val="00694EFE"/>
    <w:rsid w:val="00732282"/>
    <w:rsid w:val="00AA00BC"/>
    <w:rsid w:val="00B46704"/>
    <w:rsid w:val="00C371DA"/>
    <w:rsid w:val="00D6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35BA07-E131-4767-90A8-EDBD4CED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0BC"/>
    <w:pPr>
      <w:spacing w:after="0" w:line="240" w:lineRule="auto"/>
    </w:pPr>
  </w:style>
  <w:style w:type="paragraph" w:styleId="1">
    <w:name w:val="heading 1"/>
    <w:basedOn w:val="a"/>
    <w:link w:val="10"/>
    <w:uiPriority w:val="9"/>
    <w:qFormat/>
    <w:rsid w:val="00C371D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A00B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C371D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4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Mazura</dc:creator>
  <cp:keywords/>
  <dc:description/>
  <cp:lastModifiedBy>Dima Mazura</cp:lastModifiedBy>
  <cp:revision>4</cp:revision>
  <dcterms:created xsi:type="dcterms:W3CDTF">2020-04-30T09:10:00Z</dcterms:created>
  <dcterms:modified xsi:type="dcterms:W3CDTF">2020-05-29T17:18:00Z</dcterms:modified>
</cp:coreProperties>
</file>