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DE77" w14:textId="401C5FEF" w:rsidR="006B23B9" w:rsidRPr="00E7389F" w:rsidRDefault="003B7EE6" w:rsidP="00397960">
      <w:pPr>
        <w:pStyle w:val="2"/>
        <w:rPr>
          <w:rStyle w:val="a3"/>
          <w:b/>
          <w:sz w:val="28"/>
          <w:szCs w:val="28"/>
        </w:rPr>
      </w:pPr>
      <w:r w:rsidRPr="003B7EE6">
        <w:rPr>
          <w:bCs w:val="0"/>
          <w:i/>
          <w:iCs/>
          <w:sz w:val="28"/>
          <w:szCs w:val="28"/>
        </w:rPr>
        <w:t xml:space="preserve">Практическая </w:t>
      </w:r>
      <w:r w:rsidR="00E7389F">
        <w:rPr>
          <w:rStyle w:val="a3"/>
          <w:b/>
          <w:sz w:val="28"/>
          <w:szCs w:val="28"/>
        </w:rPr>
        <w:t>работа 1</w:t>
      </w:r>
      <w:r>
        <w:rPr>
          <w:rStyle w:val="a3"/>
          <w:b/>
          <w:sz w:val="28"/>
          <w:szCs w:val="28"/>
        </w:rPr>
        <w:t>8</w:t>
      </w:r>
      <w:r w:rsidR="00397960" w:rsidRPr="00397960">
        <w:rPr>
          <w:rStyle w:val="a3"/>
          <w:b/>
          <w:sz w:val="28"/>
          <w:szCs w:val="28"/>
        </w:rPr>
        <w:t xml:space="preserve">. </w:t>
      </w:r>
      <w:r w:rsidR="000766BC">
        <w:rPr>
          <w:rStyle w:val="a3"/>
          <w:b/>
          <w:sz w:val="28"/>
          <w:szCs w:val="28"/>
        </w:rPr>
        <w:t xml:space="preserve"> </w:t>
      </w:r>
      <w:r w:rsidR="00397960" w:rsidRPr="00397960">
        <w:rPr>
          <w:rStyle w:val="a3"/>
          <w:b/>
          <w:sz w:val="28"/>
          <w:szCs w:val="28"/>
        </w:rPr>
        <w:t>Информационные технологии презентационной графики (MS PowerPoint)</w:t>
      </w:r>
    </w:p>
    <w:p w14:paraId="2C3E4111" w14:textId="77777777" w:rsidR="00397960" w:rsidRDefault="00397960" w:rsidP="0039796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397960">
        <w:rPr>
          <w:rFonts w:ascii="Times New Roman" w:hAnsi="Times New Roman" w:cs="Times New Roman"/>
          <w:i/>
          <w:sz w:val="24"/>
          <w:szCs w:val="24"/>
        </w:rPr>
        <w:t>Содержание работы</w:t>
      </w:r>
      <w:r>
        <w:rPr>
          <w:rFonts w:ascii="Times New Roman" w:hAnsi="Times New Roman" w:cs="Times New Roman"/>
          <w:sz w:val="24"/>
          <w:szCs w:val="24"/>
        </w:rPr>
        <w:t>: оформление слайдов; динамические эффекты; Настройка презентации; вывод презентации на печать.</w:t>
      </w:r>
    </w:p>
    <w:p w14:paraId="6B52E7BD" w14:textId="77777777" w:rsidR="00B1312B" w:rsidRDefault="00B1312B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1312B">
        <w:rPr>
          <w:rFonts w:ascii="Times New Roman" w:hAnsi="Times New Roman" w:cs="Times New Roman"/>
          <w:sz w:val="24"/>
          <w:szCs w:val="24"/>
        </w:rPr>
        <w:t>Программа Microsoft PowerPoint — очень мощное и одновременно достаточно простое в освоении средст</w:t>
      </w:r>
      <w:r>
        <w:rPr>
          <w:rFonts w:ascii="Times New Roman" w:hAnsi="Times New Roman" w:cs="Times New Roman"/>
          <w:sz w:val="24"/>
          <w:szCs w:val="24"/>
        </w:rPr>
        <w:t>во для создания электронных пре</w:t>
      </w:r>
      <w:r w:rsidRPr="00B1312B">
        <w:rPr>
          <w:rFonts w:ascii="Times New Roman" w:hAnsi="Times New Roman" w:cs="Times New Roman"/>
          <w:sz w:val="24"/>
          <w:szCs w:val="24"/>
        </w:rPr>
        <w:t xml:space="preserve">зентаций. </w:t>
      </w:r>
      <w:r w:rsidR="00743324" w:rsidRPr="00743324">
        <w:rPr>
          <w:rFonts w:ascii="Times New Roman" w:hAnsi="Times New Roman" w:cs="Times New Roman"/>
          <w:sz w:val="24"/>
          <w:szCs w:val="24"/>
        </w:rPr>
        <w:t>Презентация сос</w:t>
      </w:r>
      <w:r w:rsidR="00743324">
        <w:rPr>
          <w:rFonts w:ascii="Times New Roman" w:hAnsi="Times New Roman" w:cs="Times New Roman"/>
          <w:sz w:val="24"/>
          <w:szCs w:val="24"/>
        </w:rPr>
        <w:t>тоит из сменяющих друг друга ка</w:t>
      </w:r>
      <w:r w:rsidR="00743324" w:rsidRPr="00743324">
        <w:rPr>
          <w:rFonts w:ascii="Times New Roman" w:hAnsi="Times New Roman" w:cs="Times New Roman"/>
          <w:sz w:val="24"/>
          <w:szCs w:val="24"/>
        </w:rPr>
        <w:t>дров, называемых слайдами. На к</w:t>
      </w:r>
      <w:r w:rsidR="00743324">
        <w:rPr>
          <w:rFonts w:ascii="Times New Roman" w:hAnsi="Times New Roman" w:cs="Times New Roman"/>
          <w:sz w:val="24"/>
          <w:szCs w:val="24"/>
        </w:rPr>
        <w:t>аждом слайде содержится информа</w:t>
      </w:r>
      <w:r w:rsidR="00743324" w:rsidRPr="00743324">
        <w:rPr>
          <w:rFonts w:ascii="Times New Roman" w:hAnsi="Times New Roman" w:cs="Times New Roman"/>
          <w:sz w:val="24"/>
          <w:szCs w:val="24"/>
        </w:rPr>
        <w:t>ция различных типов: текст, изображения, аудио- и видеофайлы.</w:t>
      </w:r>
    </w:p>
    <w:p w14:paraId="66913133" w14:textId="77777777" w:rsidR="00743324" w:rsidRDefault="00743324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Переключение между слайдами</w:t>
      </w:r>
      <w:r>
        <w:rPr>
          <w:rFonts w:ascii="Times New Roman" w:hAnsi="Times New Roman" w:cs="Times New Roman"/>
          <w:sz w:val="24"/>
          <w:szCs w:val="24"/>
        </w:rPr>
        <w:t xml:space="preserve"> может осуществляться в несколь</w:t>
      </w:r>
      <w:r w:rsidRPr="00743324">
        <w:rPr>
          <w:rFonts w:ascii="Times New Roman" w:hAnsi="Times New Roman" w:cs="Times New Roman"/>
          <w:sz w:val="24"/>
          <w:szCs w:val="24"/>
        </w:rPr>
        <w:t>ких режимах: вручную или автомат</w:t>
      </w:r>
      <w:r>
        <w:rPr>
          <w:rFonts w:ascii="Times New Roman" w:hAnsi="Times New Roman" w:cs="Times New Roman"/>
          <w:sz w:val="24"/>
          <w:szCs w:val="24"/>
        </w:rPr>
        <w:t>ически. При автоматическом пере</w:t>
      </w:r>
      <w:r w:rsidRPr="00743324">
        <w:rPr>
          <w:rFonts w:ascii="Times New Roman" w:hAnsi="Times New Roman" w:cs="Times New Roman"/>
          <w:sz w:val="24"/>
          <w:szCs w:val="24"/>
        </w:rPr>
        <w:t>ключении показ слайдов привязывается к определенному промежутку времени.</w:t>
      </w:r>
    </w:p>
    <w:p w14:paraId="6B194EF6" w14:textId="77777777" w:rsidR="00743324" w:rsidRPr="00743324" w:rsidRDefault="00743324" w:rsidP="00743324">
      <w:pPr>
        <w:spacing w:before="240" w:after="0"/>
        <w:ind w:firstLine="567"/>
        <w:jc w:val="both"/>
        <w:rPr>
          <w:rStyle w:val="a3"/>
        </w:rPr>
      </w:pPr>
      <w:r w:rsidRPr="00743324">
        <w:rPr>
          <w:rStyle w:val="a3"/>
        </w:rPr>
        <w:t>Основные элементы рабочего окна программы</w:t>
      </w:r>
    </w:p>
    <w:p w14:paraId="44F7209D" w14:textId="77777777" w:rsidR="00743324" w:rsidRPr="00743324" w:rsidRDefault="00743324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В окне программы PowerPoint 2010 доступны следующие элементы :</w:t>
      </w:r>
    </w:p>
    <w:p w14:paraId="57AAFA94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строка заголовка окна, содержащая имя файла;</w:t>
      </w:r>
    </w:p>
    <w:p w14:paraId="555BEDE9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панель быстрого доступа , на которой располагаются наиболее часто используемые команды Сохранить, Отменить и Повторить. По своему усмотрению вы можете добавить или удалить команды, входящие в данный список. Просто щелкните по раскрывающемуся меню с дополнительным набором инструментов и выберите нужные;</w:t>
      </w:r>
    </w:p>
    <w:p w14:paraId="42C2DDEF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лента с вкладками  — один из основных элементов интерфейса программы PowerPoint. На вкладках собраны все инструменты, необходимые для манипуляций со слайдами;</w:t>
      </w:r>
    </w:p>
    <w:p w14:paraId="48C8EEF1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область редактирования слайда — основная часть окна программы, в которой будут производиться все операции над презентацией;</w:t>
      </w:r>
    </w:p>
    <w:p w14:paraId="5F837A93" w14:textId="77777777" w:rsid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линии прокрутки, с помощью которых осуществляется перемещение по презентации;</w:t>
      </w:r>
    </w:p>
    <w:p w14:paraId="5202503D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строка состояния  — расположена в левом нижнем углу документа и содержит основную информацию о текущем слайде: номер слайда, тему, язык;</w:t>
      </w:r>
    </w:p>
    <w:p w14:paraId="3DCD1126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регулировка масштаба в виде ползункового регулятора, с помощью которого вы можете уменьшать и</w:t>
      </w:r>
      <w:r>
        <w:rPr>
          <w:rFonts w:ascii="Times New Roman" w:hAnsi="Times New Roman" w:cs="Times New Roman"/>
          <w:sz w:val="24"/>
          <w:szCs w:val="24"/>
        </w:rPr>
        <w:t>ли увеличивать масштаб презента</w:t>
      </w:r>
      <w:r w:rsidRPr="00743324">
        <w:rPr>
          <w:rFonts w:ascii="Times New Roman" w:hAnsi="Times New Roman" w:cs="Times New Roman"/>
          <w:sz w:val="24"/>
          <w:szCs w:val="24"/>
        </w:rPr>
        <w:t>ции в рабочей области;</w:t>
      </w:r>
    </w:p>
    <w:p w14:paraId="7F17A23D" w14:textId="77777777" w:rsidR="00743324" w:rsidRP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743324">
        <w:rPr>
          <w:rFonts w:ascii="Times New Roman" w:hAnsi="Times New Roman" w:cs="Times New Roman"/>
          <w:b/>
          <w:sz w:val="24"/>
          <w:szCs w:val="24"/>
        </w:rPr>
        <w:t>Вписать</w:t>
      </w:r>
      <w:r w:rsidRPr="00743324">
        <w:rPr>
          <w:rFonts w:ascii="Times New Roman" w:hAnsi="Times New Roman" w:cs="Times New Roman"/>
          <w:sz w:val="24"/>
          <w:szCs w:val="24"/>
        </w:rPr>
        <w:t xml:space="preserve"> слайд в текущее окно. Благодаря данной функции вы сможете расположить слайд так, чтобы он был полностью виден на эк</w:t>
      </w:r>
      <w:r>
        <w:rPr>
          <w:rFonts w:ascii="Times New Roman" w:hAnsi="Times New Roman" w:cs="Times New Roman"/>
          <w:sz w:val="24"/>
          <w:szCs w:val="24"/>
        </w:rPr>
        <w:t>ране без дополнительной прокрут</w:t>
      </w:r>
      <w:r w:rsidRPr="00743324">
        <w:rPr>
          <w:rFonts w:ascii="Times New Roman" w:hAnsi="Times New Roman" w:cs="Times New Roman"/>
          <w:sz w:val="24"/>
          <w:szCs w:val="24"/>
        </w:rPr>
        <w:t>ки слайда;</w:t>
      </w:r>
    </w:p>
    <w:p w14:paraId="48B7EA48" w14:textId="77777777" w:rsidR="00743324" w:rsidRDefault="00743324" w:rsidP="00743324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кнопки режимов просмотра слайдов. Переключение между ними изменяет представление презентации на экране: обычный режим редактирования, сортировщик слайдов, демонстрация в отдельном окне и режим показа.</w:t>
      </w:r>
    </w:p>
    <w:p w14:paraId="52A3AA31" w14:textId="77777777" w:rsidR="00743324" w:rsidRDefault="00743324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Презентация PowerPoint — это н</w:t>
      </w:r>
      <w:r>
        <w:rPr>
          <w:rFonts w:ascii="Times New Roman" w:hAnsi="Times New Roman" w:cs="Times New Roman"/>
          <w:sz w:val="24"/>
          <w:szCs w:val="24"/>
        </w:rPr>
        <w:t>абор слайдов, на которых вы раз</w:t>
      </w:r>
      <w:r w:rsidRPr="00743324">
        <w:rPr>
          <w:rFonts w:ascii="Times New Roman" w:hAnsi="Times New Roman" w:cs="Times New Roman"/>
          <w:sz w:val="24"/>
          <w:szCs w:val="24"/>
        </w:rPr>
        <w:t>мещаете информацию различного вида: рисунки, диаграммы, звуковые файлы. Как вы поняли, слайд — осн</w:t>
      </w:r>
      <w:r>
        <w:rPr>
          <w:rFonts w:ascii="Times New Roman" w:hAnsi="Times New Roman" w:cs="Times New Roman"/>
          <w:sz w:val="24"/>
          <w:szCs w:val="24"/>
        </w:rPr>
        <w:t>овной элемент в программе Power</w:t>
      </w:r>
      <w:r w:rsidRPr="00743324">
        <w:rPr>
          <w:rFonts w:ascii="Times New Roman" w:hAnsi="Times New Roman" w:cs="Times New Roman"/>
          <w:sz w:val="24"/>
          <w:szCs w:val="24"/>
        </w:rPr>
        <w:t xml:space="preserve">Point, с которым вы будете непосредственно работать. Открыв новый документ PowerPoint, в области редактирования </w:t>
      </w:r>
      <w:r w:rsidRPr="00743324">
        <w:rPr>
          <w:rFonts w:ascii="Times New Roman" w:hAnsi="Times New Roman" w:cs="Times New Roman"/>
          <w:sz w:val="24"/>
          <w:szCs w:val="24"/>
        </w:rPr>
        <w:lastRenderedPageBreak/>
        <w:t>вы увидите титульный слайд . На нем обычно размещается о</w:t>
      </w:r>
      <w:r>
        <w:rPr>
          <w:rFonts w:ascii="Times New Roman" w:hAnsi="Times New Roman" w:cs="Times New Roman"/>
          <w:sz w:val="24"/>
          <w:szCs w:val="24"/>
        </w:rPr>
        <w:t>бщая информация обо всей презен</w:t>
      </w:r>
      <w:r w:rsidRPr="00743324">
        <w:rPr>
          <w:rFonts w:ascii="Times New Roman" w:hAnsi="Times New Roman" w:cs="Times New Roman"/>
          <w:sz w:val="24"/>
          <w:szCs w:val="24"/>
        </w:rPr>
        <w:t>тации: название, имя автора, время и ме</w:t>
      </w:r>
      <w:r>
        <w:rPr>
          <w:rFonts w:ascii="Times New Roman" w:hAnsi="Times New Roman" w:cs="Times New Roman"/>
          <w:sz w:val="24"/>
          <w:szCs w:val="24"/>
        </w:rPr>
        <w:t>сто создания и т. д. Данные вводятся в поле Заголовок слайда</w:t>
      </w:r>
      <w:r w:rsidRPr="00743324">
        <w:rPr>
          <w:rFonts w:ascii="Times New Roman" w:hAnsi="Times New Roman" w:cs="Times New Roman"/>
          <w:sz w:val="24"/>
          <w:szCs w:val="24"/>
        </w:rPr>
        <w:t xml:space="preserve"> и в поле Подзаголовок слайда. </w:t>
      </w:r>
    </w:p>
    <w:p w14:paraId="6BC4F210" w14:textId="77777777" w:rsidR="00743324" w:rsidRDefault="00743324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Как правило, на каждом слайде с</w:t>
      </w:r>
      <w:r>
        <w:rPr>
          <w:rFonts w:ascii="Times New Roman" w:hAnsi="Times New Roman" w:cs="Times New Roman"/>
          <w:sz w:val="24"/>
          <w:szCs w:val="24"/>
        </w:rPr>
        <w:t>ледует располагать только основ</w:t>
      </w:r>
      <w:r w:rsidRPr="00743324">
        <w:rPr>
          <w:rFonts w:ascii="Times New Roman" w:hAnsi="Times New Roman" w:cs="Times New Roman"/>
          <w:sz w:val="24"/>
          <w:szCs w:val="24"/>
        </w:rPr>
        <w:t>ные тезисы или опорные пункты презентации. Любая презентация PowerPoint подразумевает наглядность и простоту, поэтому не стоит переполнять слайд текстовой информацией. Дополнительные данные лучше сообщить в устной форме во время представления доклада либо в виде раздаточного материала, распечатанного для слушателей.</w:t>
      </w:r>
    </w:p>
    <w:p w14:paraId="7D874EF6" w14:textId="77777777" w:rsidR="00743324" w:rsidRDefault="00743324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В области Заметки к слайду можно ввести нужные сведения для каждого слайда в отдельности. Аудитории эти заметки не будут видны, а вы, в свою очередь, не забудете, какие подробности хотели сообщить.</w:t>
      </w:r>
    </w:p>
    <w:p w14:paraId="4AED3D03" w14:textId="77777777" w:rsidR="00743324" w:rsidRDefault="00743324" w:rsidP="0074332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324">
        <w:rPr>
          <w:rFonts w:ascii="Times New Roman" w:hAnsi="Times New Roman" w:cs="Times New Roman"/>
          <w:sz w:val="24"/>
          <w:szCs w:val="24"/>
        </w:rPr>
        <w:t>На вкладке Слайды   в левой части окна программы в виде миниатю</w:t>
      </w:r>
      <w:r w:rsidR="00E13ABD">
        <w:rPr>
          <w:rFonts w:ascii="Times New Roman" w:hAnsi="Times New Roman" w:cs="Times New Roman"/>
          <w:sz w:val="24"/>
          <w:szCs w:val="24"/>
        </w:rPr>
        <w:t xml:space="preserve">р </w:t>
      </w:r>
      <w:r w:rsidRPr="00743324">
        <w:rPr>
          <w:rFonts w:ascii="Times New Roman" w:hAnsi="Times New Roman" w:cs="Times New Roman"/>
          <w:sz w:val="24"/>
          <w:szCs w:val="24"/>
        </w:rPr>
        <w:t>отображены уменьшенные копии слайдов, из которых состоит презент</w:t>
      </w:r>
      <w:r w:rsidR="00E13ABD">
        <w:rPr>
          <w:rFonts w:ascii="Times New Roman" w:hAnsi="Times New Roman" w:cs="Times New Roman"/>
          <w:sz w:val="24"/>
          <w:szCs w:val="24"/>
        </w:rPr>
        <w:t>а</w:t>
      </w:r>
      <w:r w:rsidRPr="00743324">
        <w:rPr>
          <w:rFonts w:ascii="Times New Roman" w:hAnsi="Times New Roman" w:cs="Times New Roman"/>
          <w:sz w:val="24"/>
          <w:szCs w:val="24"/>
        </w:rPr>
        <w:t>ция. Это позволяет быстро сориентироваться в них, удалить или доб</w:t>
      </w:r>
      <w:r w:rsidR="00E13ABD">
        <w:rPr>
          <w:rFonts w:ascii="Times New Roman" w:hAnsi="Times New Roman" w:cs="Times New Roman"/>
          <w:sz w:val="24"/>
          <w:szCs w:val="24"/>
        </w:rPr>
        <w:t>а</w:t>
      </w:r>
      <w:r w:rsidRPr="00743324">
        <w:rPr>
          <w:rFonts w:ascii="Times New Roman" w:hAnsi="Times New Roman" w:cs="Times New Roman"/>
          <w:sz w:val="24"/>
          <w:szCs w:val="24"/>
        </w:rPr>
        <w:t>вить новый слайд. Щелкните по любому слайду, и он сразу же появит</w:t>
      </w:r>
      <w:r w:rsidR="00E13ABD">
        <w:rPr>
          <w:rFonts w:ascii="Times New Roman" w:hAnsi="Times New Roman" w:cs="Times New Roman"/>
          <w:sz w:val="24"/>
          <w:szCs w:val="24"/>
        </w:rPr>
        <w:t xml:space="preserve">ся </w:t>
      </w:r>
      <w:r w:rsidRPr="00743324">
        <w:rPr>
          <w:rFonts w:ascii="Times New Roman" w:hAnsi="Times New Roman" w:cs="Times New Roman"/>
          <w:sz w:val="24"/>
          <w:szCs w:val="24"/>
        </w:rPr>
        <w:t>в области редактирования в центре экрана. На данной панели вы може</w:t>
      </w:r>
      <w:r w:rsidR="00E13ABD">
        <w:rPr>
          <w:rFonts w:ascii="Times New Roman" w:hAnsi="Times New Roman" w:cs="Times New Roman"/>
          <w:sz w:val="24"/>
          <w:szCs w:val="24"/>
        </w:rPr>
        <w:t xml:space="preserve">те </w:t>
      </w:r>
      <w:r w:rsidRPr="00743324">
        <w:rPr>
          <w:rFonts w:ascii="Times New Roman" w:hAnsi="Times New Roman" w:cs="Times New Roman"/>
          <w:sz w:val="24"/>
          <w:szCs w:val="24"/>
        </w:rPr>
        <w:t>легко перемещаться между слайдами, а также менять их расположени</w:t>
      </w:r>
      <w:r w:rsidR="00E13ABD">
        <w:rPr>
          <w:rFonts w:ascii="Times New Roman" w:hAnsi="Times New Roman" w:cs="Times New Roman"/>
          <w:sz w:val="24"/>
          <w:szCs w:val="24"/>
        </w:rPr>
        <w:t xml:space="preserve">е. </w:t>
      </w:r>
      <w:r w:rsidRPr="00743324">
        <w:rPr>
          <w:rFonts w:ascii="Times New Roman" w:hAnsi="Times New Roman" w:cs="Times New Roman"/>
          <w:sz w:val="24"/>
          <w:szCs w:val="24"/>
        </w:rPr>
        <w:t>Для этого достаточно щелкнуть по слайду и, удерживая левую кнопк</w:t>
      </w:r>
      <w:r w:rsidR="00E13ABD">
        <w:rPr>
          <w:rFonts w:ascii="Times New Roman" w:hAnsi="Times New Roman" w:cs="Times New Roman"/>
          <w:sz w:val="24"/>
          <w:szCs w:val="24"/>
        </w:rPr>
        <w:t xml:space="preserve">у </w:t>
      </w:r>
      <w:r w:rsidRPr="00743324">
        <w:rPr>
          <w:rFonts w:ascii="Times New Roman" w:hAnsi="Times New Roman" w:cs="Times New Roman"/>
          <w:sz w:val="24"/>
          <w:szCs w:val="24"/>
        </w:rPr>
        <w:t>мыши, перетащить его на другую позицию.</w:t>
      </w:r>
    </w:p>
    <w:p w14:paraId="0A4A697F" w14:textId="77777777" w:rsidR="00743324" w:rsidRDefault="00743324" w:rsidP="00743324">
      <w:pPr>
        <w:spacing w:before="240" w:after="0"/>
        <w:ind w:firstLine="567"/>
        <w:jc w:val="both"/>
        <w:rPr>
          <w:rStyle w:val="a3"/>
        </w:rPr>
      </w:pPr>
      <w:r w:rsidRPr="00743324">
        <w:rPr>
          <w:rStyle w:val="a3"/>
        </w:rPr>
        <w:t>Приемы перемещения по слайдам</w:t>
      </w:r>
    </w:p>
    <w:p w14:paraId="63BDD299" w14:textId="77777777" w:rsidR="00743324" w:rsidRPr="00743324" w:rsidRDefault="00743324" w:rsidP="00743324">
      <w:pPr>
        <w:ind w:firstLine="567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>Для удобства пользователя в программе PowerPoint предусмотрены различные способы перемещения по слайдам:</w:t>
      </w:r>
    </w:p>
    <w:p w14:paraId="044530E5" w14:textId="77777777" w:rsidR="00743324" w:rsidRPr="00743324" w:rsidRDefault="00743324" w:rsidP="00743324">
      <w:pPr>
        <w:pStyle w:val="a8"/>
        <w:numPr>
          <w:ilvl w:val="0"/>
          <w:numId w:val="2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>пролистывать один или несколько слайдов в самой области редактирования, используя полосу прокрутки справа;</w:t>
      </w:r>
    </w:p>
    <w:p w14:paraId="6D717796" w14:textId="77777777" w:rsidR="00743324" w:rsidRPr="00743324" w:rsidRDefault="00743324" w:rsidP="00743324">
      <w:pPr>
        <w:pStyle w:val="a8"/>
        <w:numPr>
          <w:ilvl w:val="0"/>
          <w:numId w:val="2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щелкать по кнопкам в виде двойных стрелок на линии прокрутки: </w:t>
      </w:r>
      <w:r w:rsidRPr="00743324">
        <w:rPr>
          <w:rStyle w:val="a9"/>
          <w:rFonts w:ascii="Times New Roman" w:hAnsi="Times New Roman" w:cs="Times New Roman"/>
          <w:sz w:val="24"/>
          <w:szCs w:val="24"/>
        </w:rPr>
        <w:t>Следующий слайд</w:t>
      </w: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или </w:t>
      </w:r>
      <w:r w:rsidRPr="00743324">
        <w:rPr>
          <w:rStyle w:val="a9"/>
          <w:rFonts w:ascii="Times New Roman" w:hAnsi="Times New Roman" w:cs="Times New Roman"/>
          <w:sz w:val="24"/>
          <w:szCs w:val="24"/>
        </w:rPr>
        <w:t>Предыдущий слайд</w:t>
      </w: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>;</w:t>
      </w:r>
    </w:p>
    <w:p w14:paraId="3505B0C0" w14:textId="77777777" w:rsidR="00743324" w:rsidRPr="00743324" w:rsidRDefault="00743324" w:rsidP="00743324">
      <w:pPr>
        <w:pStyle w:val="a8"/>
        <w:numPr>
          <w:ilvl w:val="0"/>
          <w:numId w:val="2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>нажать клавишу Home, чтобы быстро вернуться к первому слайду презентации;</w:t>
      </w:r>
    </w:p>
    <w:p w14:paraId="365A87F2" w14:textId="77777777" w:rsidR="00743324" w:rsidRDefault="00743324" w:rsidP="00743324">
      <w:pPr>
        <w:pStyle w:val="a8"/>
        <w:numPr>
          <w:ilvl w:val="0"/>
          <w:numId w:val="2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743324">
        <w:rPr>
          <w:rStyle w:val="a9"/>
          <w:rFonts w:ascii="Times New Roman" w:hAnsi="Times New Roman" w:cs="Times New Roman"/>
          <w:b w:val="0"/>
          <w:sz w:val="24"/>
          <w:szCs w:val="24"/>
        </w:rPr>
        <w:t>нажать клавишу End, чтобы быстро перейти к завершающему слайду презентации.</w:t>
      </w:r>
    </w:p>
    <w:p w14:paraId="4A1E32B8" w14:textId="77777777" w:rsidR="00743324" w:rsidRDefault="00E13ABD" w:rsidP="00743324">
      <w:pPr>
        <w:ind w:firstLine="567"/>
        <w:jc w:val="both"/>
        <w:rPr>
          <w:rStyle w:val="a3"/>
        </w:rPr>
      </w:pPr>
      <w:r w:rsidRPr="00E13ABD">
        <w:rPr>
          <w:rStyle w:val="a3"/>
        </w:rPr>
        <w:t>Лента</w:t>
      </w:r>
    </w:p>
    <w:p w14:paraId="038C9497" w14:textId="77777777" w:rsidR="008E7333" w:rsidRPr="008E7333" w:rsidRDefault="008E7333" w:rsidP="008E7333">
      <w:pPr>
        <w:ind w:firstLine="567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Сразу после запуска программы в вашем распоряжении окажутся десять вкладок, на которых располаг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>аются все необходимые инструмен</w:t>
      </w: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ты для работы со слайдами:</w:t>
      </w:r>
    </w:p>
    <w:p w14:paraId="432D0CDE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Файл;</w:t>
      </w:r>
    </w:p>
    <w:p w14:paraId="32537A57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Главная;</w:t>
      </w:r>
    </w:p>
    <w:p w14:paraId="47891F57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Вставка;</w:t>
      </w:r>
    </w:p>
    <w:p w14:paraId="72842E3C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Дизайн;</w:t>
      </w:r>
    </w:p>
    <w:p w14:paraId="53EEA7A3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Переходы;</w:t>
      </w:r>
    </w:p>
    <w:p w14:paraId="05A1EB2A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Анимация;</w:t>
      </w:r>
    </w:p>
    <w:p w14:paraId="2FC760A8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Показ слайдов;</w:t>
      </w:r>
    </w:p>
    <w:p w14:paraId="0ED3E1EE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Рецензирование;</w:t>
      </w:r>
    </w:p>
    <w:p w14:paraId="718F1337" w14:textId="77777777" w:rsidR="008E7333" w:rsidRP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Вид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>;</w:t>
      </w:r>
    </w:p>
    <w:p w14:paraId="18E1282F" w14:textId="77777777" w:rsidR="008E7333" w:rsidRDefault="008E7333" w:rsidP="008E7333">
      <w:pPr>
        <w:pStyle w:val="a8"/>
        <w:numPr>
          <w:ilvl w:val="0"/>
          <w:numId w:val="3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8E7333">
        <w:rPr>
          <w:rStyle w:val="a9"/>
          <w:rFonts w:ascii="Times New Roman" w:hAnsi="Times New Roman" w:cs="Times New Roman"/>
          <w:b w:val="0"/>
          <w:sz w:val="24"/>
          <w:szCs w:val="24"/>
        </w:rPr>
        <w:t>Настройки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>.</w:t>
      </w:r>
    </w:p>
    <w:p w14:paraId="10CF48A7" w14:textId="77777777" w:rsidR="008E7333" w:rsidRDefault="008E7333" w:rsidP="00E7389F">
      <w:p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</w:p>
    <w:p w14:paraId="7B22DD45" w14:textId="77777777" w:rsidR="00E7389F" w:rsidRPr="00E7389F" w:rsidRDefault="00E7389F" w:rsidP="00E7389F">
      <w:pPr>
        <w:ind w:firstLine="567"/>
        <w:jc w:val="both"/>
        <w:rPr>
          <w:rStyle w:val="a3"/>
          <w:b w:val="0"/>
        </w:rPr>
      </w:pPr>
      <w:r w:rsidRPr="00E7389F">
        <w:rPr>
          <w:rStyle w:val="a3"/>
          <w:b w:val="0"/>
        </w:rPr>
        <w:t>Разметка слайдов</w:t>
      </w:r>
    </w:p>
    <w:p w14:paraId="038F9F86" w14:textId="77777777" w:rsidR="00E7389F" w:rsidRPr="00E7389F" w:rsidRDefault="00E7389F" w:rsidP="00E7389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Создание презентации начинается с  команды Главная – Слайды – Создать слайд  на ленте. В появившемся окне мастера разметки можно выбрать макеты текста и макеты содержимого. Под разметкой слайда понимается ряд заранее подготовленных  и отмеченных на слайде мест для размещения заголовков, текста и объектов (таблиц, графиков и др.) для каждого из которых задан размер и тип используемого шрифта.</w:t>
      </w:r>
    </w:p>
    <w:p w14:paraId="37E78A1B" w14:textId="77777777" w:rsidR="00E7389F" w:rsidRDefault="00E7389F" w:rsidP="00E7389F">
      <w:pPr>
        <w:ind w:firstLine="567"/>
        <w:jc w:val="both"/>
      </w:pPr>
      <w:r>
        <w:rPr>
          <w:noProof/>
          <w:lang w:eastAsia="ru-RU"/>
        </w:rPr>
        <w:drawing>
          <wp:inline distT="0" distB="0" distL="0" distR="0" wp14:anchorId="432778E0" wp14:editId="5C550F0D">
            <wp:extent cx="2857500" cy="3952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57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A1103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Возможная разметка слайда:</w:t>
      </w:r>
    </w:p>
    <w:p w14:paraId="3F5B8CD0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титульный слайд;</w:t>
      </w:r>
    </w:p>
    <w:p w14:paraId="3635D08B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только заголовок;</w:t>
      </w:r>
    </w:p>
    <w:p w14:paraId="498E3B30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пустой слайд;</w:t>
      </w:r>
    </w:p>
    <w:p w14:paraId="70818058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заголовок раздела;</w:t>
      </w:r>
    </w:p>
    <w:p w14:paraId="33259CFE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два объекта;</w:t>
      </w:r>
    </w:p>
    <w:p w14:paraId="45047AD7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сравнение;</w:t>
      </w:r>
    </w:p>
    <w:p w14:paraId="57E95748" w14:textId="77777777" w:rsidR="00E7389F" w:rsidRPr="00E7389F" w:rsidRDefault="00E7389F" w:rsidP="00E7389F">
      <w:pPr>
        <w:numPr>
          <w:ilvl w:val="0"/>
          <w:numId w:val="6"/>
        </w:numPr>
        <w:tabs>
          <w:tab w:val="num" w:pos="623"/>
          <w:tab w:val="num" w:pos="823"/>
        </w:tabs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заголовок и объект и т.д.</w:t>
      </w:r>
    </w:p>
    <w:p w14:paraId="2DC64272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Можно редактировать все элементы слайда, наблюдая за изменением внешнего вида в окне миниатюры. </w:t>
      </w:r>
    </w:p>
    <w:p w14:paraId="29EFC85C" w14:textId="77777777" w:rsidR="00E7389F" w:rsidRPr="00E7389F" w:rsidRDefault="00E7389F" w:rsidP="00E7389F">
      <w:pPr>
        <w:ind w:firstLine="567"/>
        <w:jc w:val="both"/>
        <w:rPr>
          <w:rStyle w:val="a3"/>
          <w:b w:val="0"/>
        </w:rPr>
      </w:pPr>
      <w:r w:rsidRPr="00E7389F">
        <w:rPr>
          <w:rStyle w:val="a3"/>
          <w:b w:val="0"/>
        </w:rPr>
        <w:t>Сортировщик слайдов</w:t>
      </w:r>
    </w:p>
    <w:p w14:paraId="6EE64D0E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Команда </w:t>
      </w:r>
      <w:r w:rsidRPr="00E7389F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Вид - Режимы просмотра презентации - Сортировщик слайдов </w:t>
      </w:r>
      <w:r w:rsidRPr="00E7389F">
        <w:rPr>
          <w:rFonts w:ascii="Times New Roman" w:hAnsi="Times New Roman" w:cs="Times New Roman"/>
          <w:color w:val="000000"/>
          <w:sz w:val="24"/>
          <w:szCs w:val="24"/>
        </w:rPr>
        <w:t>выстраивает  на экране изображения слайдов одно за другим в том порядке, в каком они  будут показаны во время выступления. В этом режиме удобно создавать,  удалять, копировать и  менять последовательность слайдов как по  одному, так и  группами.</w:t>
      </w:r>
    </w:p>
    <w:p w14:paraId="142717E9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7389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Режим заметок</w:t>
      </w:r>
    </w:p>
    <w:p w14:paraId="3ACD0901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 Режим заметок напоминает режим просмотра документов Word перед печатью. После выполнения команды </w:t>
      </w:r>
      <w:r w:rsidRPr="00E7389F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Вид- Режимы просмотра презентации- Страницы заметок </w:t>
      </w:r>
      <w:r w:rsidRPr="00E7389F">
        <w:rPr>
          <w:rFonts w:ascii="Times New Roman" w:hAnsi="Times New Roman" w:cs="Times New Roman"/>
          <w:iCs/>
          <w:color w:val="000000"/>
          <w:sz w:val="24"/>
          <w:szCs w:val="24"/>
        </w:rPr>
        <w:t>с</w:t>
      </w: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траница делится надвое. В верхней части изображен слайд, а в нижней — поле для заметок докладчика     Заметки вносят при создании презентации. Затем их можно вывести на печать. Такие заметки полезно просмотреть перед выступлением, а иногда  и раздать слушателям вместо конспекта. </w:t>
      </w:r>
    </w:p>
    <w:p w14:paraId="66DF5084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E7389F">
        <w:rPr>
          <w:rFonts w:ascii="Times New Roman" w:hAnsi="Times New Roman" w:cs="Times New Roman"/>
          <w:b/>
          <w:sz w:val="24"/>
          <w:szCs w:val="24"/>
        </w:rPr>
        <w:t>Показ слайдов</w:t>
      </w:r>
    </w:p>
    <w:p w14:paraId="2020BA09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Показ слайдов - это режим, в котором показывают презентацию во время выступления. Показ слайдов происходит в полноэкранном режиме, для чего следует нажать клавишу </w:t>
      </w:r>
      <w:r w:rsidRPr="00E7389F">
        <w:rPr>
          <w:rFonts w:ascii="Times New Roman" w:hAnsi="Times New Roman" w:cs="Times New Roman"/>
          <w:color w:val="000000"/>
          <w:sz w:val="24"/>
          <w:szCs w:val="24"/>
          <w:lang w:val="en-US"/>
        </w:rPr>
        <w:t>F</w:t>
      </w: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5 или выполнить команду </w:t>
      </w:r>
      <w:r w:rsidRPr="00E7389F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Вид- Режимы просмотра презентации- Показ слайдов.</w:t>
      </w:r>
    </w:p>
    <w:p w14:paraId="228DBC32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>При запуске презентации в левом нижнем окне слайда появляется значок, нажатие любой клавиши мыши на котором вызывает контекстное меню, позволяющее управлять ходом выполнения презентации и использовать указку для более эффективного проведения презентации.</w:t>
      </w:r>
    </w:p>
    <w:p w14:paraId="3279843C" w14:textId="77777777" w:rsidR="00E7389F" w:rsidRPr="00E7389F" w:rsidRDefault="00E7389F" w:rsidP="00E7389F">
      <w:pPr>
        <w:keepNext/>
        <w:ind w:firstLine="567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7389F">
        <w:rPr>
          <w:rFonts w:ascii="Times New Roman" w:hAnsi="Times New Roman" w:cs="Times New Roman"/>
          <w:b/>
          <w:color w:val="000000"/>
          <w:sz w:val="24"/>
          <w:szCs w:val="24"/>
        </w:rPr>
        <w:t>Оформление слайдов</w:t>
      </w:r>
    </w:p>
    <w:p w14:paraId="7AD2C2DE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Самым простым и быстрым способом оформления слайдов является использование шаблонов оформления, разработанных профессиональными дизайнерами. Вызов шаблонов оформления осуществляется командой</w:t>
      </w:r>
      <w:r w:rsidRPr="00E7389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Дизайн - Темы</w:t>
      </w:r>
      <w:r w:rsidRPr="00E7389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7389F">
        <w:rPr>
          <w:rFonts w:ascii="Times New Roman" w:hAnsi="Times New Roman" w:cs="Times New Roman"/>
          <w:bCs/>
          <w:sz w:val="24"/>
          <w:szCs w:val="24"/>
        </w:rPr>
        <w:t>после чего выбирается понравившийся шаблон</w:t>
      </w:r>
      <w:r w:rsidRPr="00E7389F">
        <w:rPr>
          <w:rFonts w:ascii="Times New Roman" w:hAnsi="Times New Roman" w:cs="Times New Roman"/>
          <w:sz w:val="24"/>
          <w:szCs w:val="24"/>
        </w:rPr>
        <w:t xml:space="preserve">, который можно применить ко всем или к выделенным слайдам.  Там же можно выбрать цветовую гамму шаблона, открыв раскрывающийся список «Цвета». </w:t>
      </w:r>
    </w:p>
    <w:p w14:paraId="028AAD06" w14:textId="77777777" w:rsidR="00E7389F" w:rsidRPr="00E7389F" w:rsidRDefault="00E7389F" w:rsidP="00056CDA">
      <w:pPr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2F5238" wp14:editId="207208C9">
            <wp:extent cx="6686550" cy="876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8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C61B9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89F">
        <w:rPr>
          <w:rFonts w:ascii="Times New Roman" w:hAnsi="Times New Roman" w:cs="Times New Roman"/>
          <w:b/>
          <w:sz w:val="24"/>
          <w:szCs w:val="24"/>
        </w:rPr>
        <w:t>Динамические эффекты</w:t>
      </w:r>
    </w:p>
    <w:p w14:paraId="64DDC5EE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7389F">
        <w:rPr>
          <w:rFonts w:ascii="Times New Roman" w:hAnsi="Times New Roman" w:cs="Times New Roman"/>
          <w:b/>
          <w:i/>
          <w:sz w:val="24"/>
          <w:szCs w:val="24"/>
        </w:rPr>
        <w:t>Эффекты анимации</w:t>
      </w:r>
    </w:p>
    <w:p w14:paraId="2AFF367F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После цветового оформления слайдов можно украсить слайды, как эффектами анимации объектов, так и эффектами смены слайдов. Вкладка Анимации на «ленте» позволяет</w:t>
      </w:r>
      <w:r w:rsidRPr="00E7389F">
        <w:rPr>
          <w:rFonts w:ascii="Times New Roman" w:hAnsi="Times New Roman" w:cs="Times New Roman"/>
          <w:bCs/>
          <w:sz w:val="24"/>
          <w:szCs w:val="24"/>
        </w:rPr>
        <w:t xml:space="preserve"> выбрать понравившийся эффект анимации объектов</w:t>
      </w:r>
      <w:r w:rsidRPr="00E7389F">
        <w:rPr>
          <w:rFonts w:ascii="Times New Roman" w:hAnsi="Times New Roman" w:cs="Times New Roman"/>
          <w:sz w:val="24"/>
          <w:szCs w:val="24"/>
        </w:rPr>
        <w:t xml:space="preserve">, который можно применить ко всем или к выделенным слайдам.  </w:t>
      </w:r>
    </w:p>
    <w:p w14:paraId="1BDA635B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7389F">
        <w:rPr>
          <w:rFonts w:ascii="Times New Roman" w:hAnsi="Times New Roman" w:cs="Times New Roman"/>
          <w:b/>
          <w:i/>
          <w:sz w:val="24"/>
          <w:szCs w:val="24"/>
        </w:rPr>
        <w:t>Смена слайдов</w:t>
      </w:r>
    </w:p>
    <w:p w14:paraId="24225CE6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C7C3B6" wp14:editId="77ABFBE6">
            <wp:extent cx="6686550" cy="600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97EE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Смена слайдов так же может быть выполнена с некоторыми динамическими эффектами. </w:t>
      </w:r>
    </w:p>
    <w:p w14:paraId="5C9B5E06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E7389F">
        <w:rPr>
          <w:rFonts w:ascii="Times New Roman" w:hAnsi="Times New Roman" w:cs="Times New Roman"/>
          <w:b/>
          <w:i/>
          <w:sz w:val="24"/>
          <w:szCs w:val="24"/>
        </w:rPr>
        <w:t>Анимация – Переход к этому слайду</w:t>
      </w:r>
      <w:r w:rsidRPr="00E738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sz w:val="24"/>
          <w:szCs w:val="24"/>
        </w:rPr>
        <w:t xml:space="preserve"> позволяет выбрать </w:t>
      </w:r>
      <w:r w:rsidRPr="00E7389F">
        <w:rPr>
          <w:rFonts w:ascii="Times New Roman" w:hAnsi="Times New Roman" w:cs="Times New Roman"/>
          <w:bCs/>
          <w:sz w:val="24"/>
          <w:szCs w:val="24"/>
        </w:rPr>
        <w:t>эффект, скорость смены слайдов, сопровождающий смену звук,  порядок смены (по времени или по нажатию) и применить ко всем или к выделенному слайду</w:t>
      </w:r>
      <w:r w:rsidRPr="00E7389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F7300D8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F43131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89F">
        <w:rPr>
          <w:rFonts w:ascii="Times New Roman" w:hAnsi="Times New Roman" w:cs="Times New Roman"/>
          <w:b/>
          <w:sz w:val="24"/>
          <w:szCs w:val="24"/>
        </w:rPr>
        <w:t>Настройка презентации</w:t>
      </w:r>
    </w:p>
    <w:p w14:paraId="780FECA7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Для удобства использования презентации можно выполнить ее настройку, используя команду  </w:t>
      </w:r>
      <w:r w:rsidRPr="00E7389F">
        <w:rPr>
          <w:rFonts w:ascii="Times New Roman" w:hAnsi="Times New Roman" w:cs="Times New Roman"/>
          <w:b/>
          <w:i/>
          <w:sz w:val="24"/>
          <w:szCs w:val="24"/>
        </w:rPr>
        <w:t>Показ слайдов- Настройка- Настройка показа слайдов</w:t>
      </w:r>
      <w:r w:rsidRPr="00E7389F">
        <w:rPr>
          <w:rFonts w:ascii="Times New Roman" w:hAnsi="Times New Roman" w:cs="Times New Roman"/>
          <w:sz w:val="24"/>
          <w:szCs w:val="24"/>
        </w:rPr>
        <w:t>.</w:t>
      </w:r>
    </w:p>
    <w:p w14:paraId="15F6CA4B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Настраиваются:</w:t>
      </w:r>
    </w:p>
    <w:p w14:paraId="37BB4A08" w14:textId="77777777" w:rsidR="00E7389F" w:rsidRPr="00E7389F" w:rsidRDefault="00E7389F" w:rsidP="00E7389F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способ показа слайдов (ручной или автоматический);</w:t>
      </w:r>
    </w:p>
    <w:p w14:paraId="2713E3E2" w14:textId="77777777" w:rsidR="00E7389F" w:rsidRPr="00E7389F" w:rsidRDefault="00E7389F" w:rsidP="00E7389F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параметры показа (непрерывность, речевое сопровождение, анимация, цвет указки);</w:t>
      </w:r>
    </w:p>
    <w:p w14:paraId="411A19D0" w14:textId="77777777" w:rsidR="00E7389F" w:rsidRPr="00E7389F" w:rsidRDefault="00E7389F" w:rsidP="00E7389F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перечень и количество слайдов включенных в показ;</w:t>
      </w:r>
    </w:p>
    <w:p w14:paraId="215D09B2" w14:textId="77777777" w:rsidR="00E7389F" w:rsidRPr="00E7389F" w:rsidRDefault="00E7389F" w:rsidP="00E7389F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порядок смены слайдов (вручную, по времени).</w:t>
      </w:r>
    </w:p>
    <w:p w14:paraId="0949AFEF" w14:textId="77777777" w:rsidR="00E7389F" w:rsidRPr="00E7389F" w:rsidRDefault="00E7389F" w:rsidP="00E738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Все  установленные настройки презентации будут использоваться при показе слайдов.  </w:t>
      </w:r>
    </w:p>
    <w:p w14:paraId="6AEF1520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E7389F">
        <w:rPr>
          <w:rFonts w:ascii="Times New Roman" w:hAnsi="Times New Roman" w:cs="Times New Roman"/>
          <w:b/>
          <w:sz w:val="24"/>
          <w:szCs w:val="24"/>
        </w:rPr>
        <w:t xml:space="preserve">Вывод презентации на печать </w:t>
      </w:r>
    </w:p>
    <w:p w14:paraId="710A5A64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Необходимость печати слайдов возникает в следующих случаях:</w:t>
      </w:r>
    </w:p>
    <w:p w14:paraId="353AB294" w14:textId="77777777" w:rsidR="00E7389F" w:rsidRPr="00E7389F" w:rsidRDefault="00E7389F" w:rsidP="00E7389F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печать слайдов на пленку для последующего показа через кодоскоп;</w:t>
      </w:r>
    </w:p>
    <w:p w14:paraId="27E1A22C" w14:textId="77777777" w:rsidR="00E7389F" w:rsidRPr="00E7389F" w:rsidRDefault="00E7389F" w:rsidP="00E7389F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печать слайдов для создания раздаточного материала;</w:t>
      </w:r>
    </w:p>
    <w:p w14:paraId="161733A0" w14:textId="77777777" w:rsidR="00E7389F" w:rsidRPr="00E7389F" w:rsidRDefault="00E7389F" w:rsidP="00E7389F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печать слайдов с заметками для докладчика и в ряде других случаях.</w:t>
      </w:r>
    </w:p>
    <w:p w14:paraId="13243919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В целом диалоговое окно печати повторяет диалоговые окна и </w:t>
      </w:r>
      <w:r w:rsidRPr="00E7389F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E7389F">
        <w:rPr>
          <w:rFonts w:ascii="Times New Roman" w:hAnsi="Times New Roman" w:cs="Times New Roman"/>
          <w:sz w:val="24"/>
          <w:szCs w:val="24"/>
        </w:rPr>
        <w:t xml:space="preserve"> и </w:t>
      </w:r>
      <w:r w:rsidRPr="00E7389F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E7389F">
        <w:rPr>
          <w:rFonts w:ascii="Times New Roman" w:hAnsi="Times New Roman" w:cs="Times New Roman"/>
          <w:sz w:val="24"/>
          <w:szCs w:val="24"/>
        </w:rPr>
        <w:t>, с учетом некоторой специфики.</w:t>
      </w:r>
    </w:p>
    <w:p w14:paraId="6FAF41DB" w14:textId="77777777" w:rsidR="00E7389F" w:rsidRPr="00E7389F" w:rsidRDefault="00E7389F" w:rsidP="00E7389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Для печати следует выполнить команду </w:t>
      </w:r>
      <w:r>
        <w:rPr>
          <w:rFonts w:ascii="Times New Roman" w:hAnsi="Times New Roman" w:cs="Times New Roman"/>
          <w:b/>
          <w:i/>
          <w:sz w:val="24"/>
          <w:szCs w:val="24"/>
        </w:rPr>
        <w:t>Файл</w:t>
      </w:r>
      <w:r w:rsidRPr="00E7389F">
        <w:rPr>
          <w:rFonts w:ascii="Times New Roman" w:hAnsi="Times New Roman" w:cs="Times New Roman"/>
          <w:b/>
          <w:i/>
          <w:sz w:val="24"/>
          <w:szCs w:val="24"/>
        </w:rPr>
        <w:t>- Печать.</w:t>
      </w:r>
    </w:p>
    <w:p w14:paraId="317E5D3B" w14:textId="77777777" w:rsidR="00E7389F" w:rsidRPr="00E7389F" w:rsidRDefault="00E7389F" w:rsidP="00E7389F">
      <w:p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  <w:sectPr w:rsidR="00E7389F" w:rsidRPr="00E7389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7CB5ED9" w14:textId="77777777" w:rsidR="008E7333" w:rsidRDefault="00E7389F" w:rsidP="008E7333">
      <w:pPr>
        <w:ind w:left="927"/>
        <w:jc w:val="both"/>
        <w:rPr>
          <w:rStyle w:val="a3"/>
        </w:rPr>
      </w:pPr>
      <w:r>
        <w:rPr>
          <w:rStyle w:val="a3"/>
        </w:rPr>
        <w:lastRenderedPageBreak/>
        <w:t>Задания</w:t>
      </w:r>
    </w:p>
    <w:p w14:paraId="30029070" w14:textId="77777777" w:rsidR="00E7389F" w:rsidRPr="00E7389F" w:rsidRDefault="00E7389F" w:rsidP="00E7389F">
      <w:pPr>
        <w:pStyle w:val="ac"/>
        <w:widowControl w:val="0"/>
        <w:ind w:left="0"/>
        <w:jc w:val="both"/>
        <w:rPr>
          <w:b/>
        </w:rPr>
      </w:pPr>
      <w:bookmarkStart w:id="0" w:name="_Toc141160963"/>
      <w:bookmarkStart w:id="1" w:name="_Toc141171646"/>
      <w:bookmarkStart w:id="2" w:name="_Toc141171821"/>
      <w:bookmarkStart w:id="3" w:name="_Toc141263955"/>
      <w:r w:rsidRPr="00E7389F">
        <w:rPr>
          <w:b/>
        </w:rPr>
        <w:t>Задание 1</w:t>
      </w:r>
      <w:bookmarkEnd w:id="0"/>
      <w:bookmarkEnd w:id="1"/>
      <w:bookmarkEnd w:id="2"/>
      <w:bookmarkEnd w:id="3"/>
    </w:p>
    <w:p w14:paraId="6D6BD7D9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Загрузите программу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PowerPoint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D44A4C1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окне заголовка слайда введите текст "Офисный пакет", в окне подзаголовка – свою Фамилию и Имя.</w:t>
      </w:r>
    </w:p>
    <w:p w14:paraId="2D7162F2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Выполните команду –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Создать слайд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71EDA7CA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Выполните команду –</w:t>
      </w:r>
      <w:r w:rsidRPr="00E7389F">
        <w:rPr>
          <w:rFonts w:ascii="Times New Roman" w:hAnsi="Times New Roman" w:cs="Times New Roman"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Главная- Слайды- Макет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454AF455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заголовок 2 –го слайда скопируйте название презентации с титульного слайда.</w:t>
      </w:r>
    </w:p>
    <w:p w14:paraId="678C35C5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поле со списком введите: Текстовый процессор, Табличный процессор, Программа создания презентаций.</w:t>
      </w:r>
    </w:p>
    <w:p w14:paraId="08F7BF0E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Добавьте новый слайд –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Заголовок, текст и объект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23693290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заголовок скопируйте текст "Текстовый процессор".</w:t>
      </w:r>
    </w:p>
    <w:p w14:paraId="15C573D0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В поле со списком перечислите 3 самые важные, на ваш взгляд, возможности </w:t>
      </w:r>
      <w:r w:rsidRPr="00E738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Word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>, а в поле объекта вставьте рисунок.</w:t>
      </w:r>
    </w:p>
    <w:p w14:paraId="52F8C090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Добавьте новый слайд –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Заголовок, текст и объект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2C003186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заголовок скопируйте текст "Табличный  процессор".</w:t>
      </w:r>
    </w:p>
    <w:p w14:paraId="1E78BA06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В поле со списком перечислите 3 самые важные, на ваш взгляд, возможности </w:t>
      </w:r>
      <w:r w:rsidRPr="00E738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Excel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>, а в поле объекта вставьте рисунок.</w:t>
      </w:r>
    </w:p>
    <w:p w14:paraId="18853194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Добавьте новый слайд –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Заголовок, текст и объект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48CBB37C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заголовок скопируйте текст "Программа создания презентаций".</w:t>
      </w:r>
    </w:p>
    <w:p w14:paraId="49B18924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В поле со списком перечислите 3 самые важные, на ваш взгляд, возможности </w:t>
      </w:r>
      <w:r w:rsidRPr="00E738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PowerPoint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>, а в поле объекта вставьте рисунок.</w:t>
      </w:r>
    </w:p>
    <w:p w14:paraId="3AE715E7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Добавьте новый слайд –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Только</w:t>
      </w:r>
      <w:r w:rsidRPr="00E7389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з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аголовок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4E400101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окне заголовка слайда введите текст "Структура пользователей".</w:t>
      </w:r>
    </w:p>
    <w:p w14:paraId="08736526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Загрузите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Excel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На листе </w:t>
      </w:r>
      <w:r w:rsidRPr="00E7389F">
        <w:rPr>
          <w:rFonts w:ascii="Times New Roman" w:hAnsi="Times New Roman" w:cs="Times New Roman"/>
          <w:b/>
          <w:i/>
          <w:iCs/>
          <w:sz w:val="24"/>
          <w:szCs w:val="24"/>
        </w:rPr>
        <w:t>Лист1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 введите данные  по образцу </w:t>
      </w:r>
    </w:p>
    <w:p w14:paraId="4DFC17DA" w14:textId="77777777" w:rsidR="00E7389F" w:rsidRPr="00E7389F" w:rsidRDefault="00E7389F" w:rsidP="00E7389F">
      <w:pPr>
        <w:ind w:firstLine="284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B2BF71C" w14:textId="77777777" w:rsidR="00E7389F" w:rsidRPr="00E7389F" w:rsidRDefault="00E7389F" w:rsidP="00E7389F">
      <w:pPr>
        <w:widowControl w:val="0"/>
        <w:suppressAutoHyphens/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  <w:r w:rsidRPr="00E7389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EB9E25" wp14:editId="391EA106">
            <wp:extent cx="3714750" cy="1152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E31C" w14:textId="77777777" w:rsidR="00E7389F" w:rsidRPr="00E7389F" w:rsidRDefault="00E7389F" w:rsidP="00E7389F">
      <w:pPr>
        <w:ind w:firstLine="284"/>
        <w:rPr>
          <w:rFonts w:ascii="Times New Roman" w:hAnsi="Times New Roman" w:cs="Times New Roman"/>
          <w:bCs/>
          <w:iCs/>
          <w:sz w:val="24"/>
          <w:szCs w:val="24"/>
        </w:rPr>
      </w:pPr>
    </w:p>
    <w:p w14:paraId="501C7F44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По этим данным постройте круговую диаграмму. Диаграмма должна иметь вид </w:t>
      </w:r>
    </w:p>
    <w:p w14:paraId="704B223A" w14:textId="77777777" w:rsidR="00E7389F" w:rsidRPr="00E7389F" w:rsidRDefault="00E7389F" w:rsidP="00E7389F">
      <w:pPr>
        <w:ind w:firstLine="284"/>
        <w:rPr>
          <w:rFonts w:ascii="Times New Roman" w:hAnsi="Times New Roman" w:cs="Times New Roman"/>
          <w:bCs/>
          <w:iCs/>
          <w:sz w:val="24"/>
          <w:szCs w:val="24"/>
          <w:lang w:val="en-US"/>
        </w:rPr>
      </w:pPr>
      <w:r w:rsidRPr="00E7389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1423C4" wp14:editId="0AAD0613">
            <wp:extent cx="5934075" cy="3171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F2B3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Расположите диаграмму на отдельном листе. </w:t>
      </w:r>
      <w:r w:rsidRPr="00E7389F">
        <w:rPr>
          <w:rFonts w:ascii="Times New Roman" w:hAnsi="Times New Roman" w:cs="Times New Roman"/>
          <w:sz w:val="24"/>
          <w:szCs w:val="24"/>
        </w:rPr>
        <w:t xml:space="preserve">Переименуйте </w:t>
      </w:r>
      <w:r w:rsidRPr="00E7389F">
        <w:rPr>
          <w:rFonts w:ascii="Times New Roman" w:hAnsi="Times New Roman" w:cs="Times New Roman"/>
          <w:b/>
          <w:i/>
          <w:iCs/>
          <w:sz w:val="24"/>
          <w:szCs w:val="24"/>
        </w:rPr>
        <w:t>Диаграмма1</w:t>
      </w:r>
      <w:r w:rsidRPr="00E7389F">
        <w:rPr>
          <w:rFonts w:ascii="Times New Roman" w:hAnsi="Times New Roman" w:cs="Times New Roman"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sz w:val="24"/>
          <w:szCs w:val="24"/>
        </w:rPr>
        <w:sym w:font="Symbol" w:char="F0AE"/>
      </w:r>
      <w:r w:rsidRPr="00E7389F">
        <w:rPr>
          <w:rFonts w:ascii="Times New Roman" w:hAnsi="Times New Roman" w:cs="Times New Roman"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Пользователи</w:t>
      </w:r>
      <w:r w:rsidRPr="00E7389F">
        <w:rPr>
          <w:rFonts w:ascii="Times New Roman" w:hAnsi="Times New Roman" w:cs="Times New Roman"/>
          <w:sz w:val="24"/>
          <w:szCs w:val="24"/>
        </w:rPr>
        <w:t>.</w:t>
      </w:r>
    </w:p>
    <w:p w14:paraId="27A77899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Выполните копирование листа 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Пользователи.</w:t>
      </w:r>
    </w:p>
    <w:p w14:paraId="5ECA4891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Перейдите в </w:t>
      </w:r>
      <w:r w:rsidRPr="00E738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PowerPoint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 выполните команду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Вставить.</w:t>
      </w:r>
    </w:p>
    <w:p w14:paraId="114ECB5B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Используйте функцию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Обрезать границы рисунка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bCs/>
          <w:iCs/>
          <w:sz w:val="24"/>
          <w:szCs w:val="24"/>
        </w:rPr>
        <w:t>для уменьшения полезной площади рисунка.</w:t>
      </w:r>
    </w:p>
    <w:p w14:paraId="16DC0C05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Пропорционально увеличьте размер рисунка на всю свободную область слайда.</w:t>
      </w:r>
    </w:p>
    <w:p w14:paraId="12C5EADE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 xml:space="preserve">Добавьте новый слайд – </w:t>
      </w:r>
      <w:r w:rsidRPr="00E738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Заголовок и текст</w:t>
      </w:r>
      <w:r w:rsidRPr="00E7389F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4DD01253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поле заголовка введите "Заключение".</w:t>
      </w:r>
    </w:p>
    <w:p w14:paraId="425BE586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bCs/>
          <w:iCs/>
          <w:sz w:val="24"/>
          <w:szCs w:val="24"/>
        </w:rPr>
        <w:t>В поле со списком перечислите 3 самые важные, на ваш взгляд, причины необходимости владения офисным пакетом.</w:t>
      </w:r>
    </w:p>
    <w:p w14:paraId="5A812AAF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Нажмите клавишу </w:t>
      </w:r>
      <w:r w:rsidRPr="00E7389F">
        <w:rPr>
          <w:rFonts w:ascii="Times New Roman" w:hAnsi="Times New Roman" w:cs="Times New Roman"/>
          <w:color w:val="000000"/>
          <w:sz w:val="24"/>
          <w:szCs w:val="24"/>
          <w:lang w:val="en-US"/>
        </w:rPr>
        <w:t>F</w:t>
      </w: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5, запустите презентацию, в этом случае смена слайдов происходит по щелчку левой клавиши мыши или по нажатию клавиш </w:t>
      </w:r>
      <w:r w:rsidRPr="00E7389F">
        <w:rPr>
          <w:rFonts w:ascii="Times New Roman" w:hAnsi="Times New Roman" w:cs="Times New Roman"/>
          <w:b/>
          <w:color w:val="000000"/>
          <w:sz w:val="24"/>
          <w:szCs w:val="24"/>
        </w:rPr>
        <w:t>пробел</w:t>
      </w: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Pr="00E738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ввод</w:t>
      </w:r>
      <w:r w:rsidRPr="00E7389F">
        <w:rPr>
          <w:rFonts w:ascii="Times New Roman" w:hAnsi="Times New Roman" w:cs="Times New Roman"/>
          <w:color w:val="000000"/>
          <w:sz w:val="24"/>
          <w:szCs w:val="24"/>
        </w:rPr>
        <w:t xml:space="preserve">  клавиатуры.</w:t>
      </w:r>
    </w:p>
    <w:p w14:paraId="284F4FB8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>Выберите значок в левой нижней части экрана, установите указатель – карандаш, выберите подходящий цвет карандаша.</w:t>
      </w:r>
    </w:p>
    <w:p w14:paraId="05B21F03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>Используя карандаш акцентируйте некоторые моменты презентации.</w:t>
      </w:r>
    </w:p>
    <w:p w14:paraId="1D5C6F6A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bCs/>
          <w:iCs/>
          <w:sz w:val="24"/>
          <w:szCs w:val="24"/>
        </w:rPr>
      </w:pPr>
      <w:r w:rsidRPr="00E7389F">
        <w:rPr>
          <w:rFonts w:ascii="Times New Roman" w:hAnsi="Times New Roman" w:cs="Times New Roman"/>
          <w:color w:val="000000"/>
          <w:sz w:val="24"/>
          <w:szCs w:val="24"/>
        </w:rPr>
        <w:t>Завершите показ</w:t>
      </w:r>
    </w:p>
    <w:p w14:paraId="7E2AE742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Измените шаблон оформления и цветовую схему, применив их ко всем слайдам.</w:t>
      </w:r>
    </w:p>
    <w:p w14:paraId="4EF6C031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Ко всем слайдам примените разные динамические эффекты анимации и смены слайдов.</w:t>
      </w:r>
    </w:p>
    <w:p w14:paraId="6B380352" w14:textId="77777777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>Настройте презентацию по времени – на каждый слайд – 2 сек.</w:t>
      </w:r>
    </w:p>
    <w:p w14:paraId="5EE453BA" w14:textId="48C9C9C0" w:rsidR="00E7389F" w:rsidRPr="00E7389F" w:rsidRDefault="00E7389F" w:rsidP="00E7389F">
      <w:pPr>
        <w:numPr>
          <w:ilvl w:val="0"/>
          <w:numId w:val="9"/>
        </w:numPr>
        <w:tabs>
          <w:tab w:val="clear" w:pos="360"/>
        </w:tabs>
        <w:spacing w:after="0" w:line="240" w:lineRule="auto"/>
        <w:ind w:left="0" w:firstLine="284"/>
        <w:rPr>
          <w:rFonts w:ascii="Times New Roman" w:hAnsi="Times New Roman" w:cs="Times New Roman"/>
          <w:sz w:val="24"/>
          <w:szCs w:val="24"/>
        </w:rPr>
      </w:pPr>
      <w:r w:rsidRPr="00E7389F">
        <w:rPr>
          <w:rFonts w:ascii="Times New Roman" w:hAnsi="Times New Roman" w:cs="Times New Roman"/>
          <w:sz w:val="24"/>
          <w:szCs w:val="24"/>
        </w:rPr>
        <w:t xml:space="preserve">Сохраните презентацию в файле </w:t>
      </w:r>
      <w:r w:rsidRPr="00E7389F">
        <w:rPr>
          <w:rFonts w:ascii="Times New Roman" w:hAnsi="Times New Roman" w:cs="Times New Roman"/>
          <w:b/>
          <w:i/>
          <w:sz w:val="24"/>
          <w:szCs w:val="24"/>
        </w:rPr>
        <w:t>Фамилия</w:t>
      </w:r>
      <w:r w:rsidRPr="00E7389F">
        <w:rPr>
          <w:rFonts w:ascii="Times New Roman" w:hAnsi="Times New Roman" w:cs="Times New Roman"/>
          <w:sz w:val="24"/>
          <w:szCs w:val="24"/>
        </w:rPr>
        <w:t xml:space="preserve"> </w:t>
      </w:r>
      <w:r w:rsidR="003B7EE6" w:rsidRPr="003B7E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Практическая </w:t>
      </w:r>
      <w:r w:rsidRPr="00E7389F">
        <w:rPr>
          <w:rFonts w:ascii="Times New Roman" w:hAnsi="Times New Roman" w:cs="Times New Roman"/>
          <w:b/>
          <w:bCs/>
          <w:i/>
          <w:sz w:val="24"/>
          <w:szCs w:val="24"/>
        </w:rPr>
        <w:t>1</w:t>
      </w:r>
      <w:r w:rsidR="003B7EE6">
        <w:rPr>
          <w:rFonts w:ascii="Times New Roman" w:hAnsi="Times New Roman" w:cs="Times New Roman"/>
          <w:b/>
          <w:bCs/>
          <w:i/>
          <w:sz w:val="24"/>
          <w:szCs w:val="24"/>
        </w:rPr>
        <w:t>8</w:t>
      </w:r>
      <w:r w:rsidRPr="00E7389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E7389F">
        <w:rPr>
          <w:rFonts w:ascii="Times New Roman" w:hAnsi="Times New Roman" w:cs="Times New Roman"/>
          <w:b/>
          <w:i/>
          <w:sz w:val="24"/>
          <w:szCs w:val="24"/>
        </w:rPr>
        <w:t xml:space="preserve"> задание 1.</w:t>
      </w:r>
      <w:r w:rsidRPr="00E7389F">
        <w:rPr>
          <w:rFonts w:ascii="Times New Roman" w:hAnsi="Times New Roman" w:cs="Times New Roman"/>
          <w:b/>
          <w:i/>
          <w:sz w:val="24"/>
          <w:szCs w:val="24"/>
          <w:lang w:val="en-US"/>
        </w:rPr>
        <w:t>ppt</w:t>
      </w:r>
      <w:r>
        <w:rPr>
          <w:rFonts w:ascii="Times New Roman" w:hAnsi="Times New Roman" w:cs="Times New Roman"/>
          <w:b/>
          <w:i/>
          <w:sz w:val="24"/>
          <w:szCs w:val="24"/>
        </w:rPr>
        <w:t>x</w:t>
      </w:r>
      <w:r w:rsidRPr="00E7389F">
        <w:rPr>
          <w:rFonts w:ascii="Times New Roman" w:hAnsi="Times New Roman" w:cs="Times New Roman"/>
          <w:sz w:val="24"/>
          <w:szCs w:val="24"/>
        </w:rPr>
        <w:t>.</w:t>
      </w:r>
    </w:p>
    <w:p w14:paraId="786CF8FC" w14:textId="77777777" w:rsidR="00E7389F" w:rsidRDefault="00E7389F" w:rsidP="00E7389F">
      <w:pPr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0798C367" w14:textId="77777777" w:rsidR="00E7389F" w:rsidRDefault="00E7389F" w:rsidP="00E7389F">
      <w:pPr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0A8CF09B" w14:textId="77777777" w:rsidR="00E7389F" w:rsidRPr="00E7389F" w:rsidRDefault="00E7389F" w:rsidP="00E7389F">
      <w:pPr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E738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Задание 2</w:t>
      </w:r>
    </w:p>
    <w:p w14:paraId="5BF727E6" w14:textId="77777777" w:rsidR="00E7389F" w:rsidRDefault="00675998" w:rsidP="00E7389F">
      <w:pPr>
        <w:pStyle w:val="a8"/>
        <w:numPr>
          <w:ilvl w:val="0"/>
          <w:numId w:val="4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>Подготовьте презентацию по вашей теме</w:t>
      </w:r>
      <w:r w:rsidR="00E7389F">
        <w:rPr>
          <w:rStyle w:val="a9"/>
          <w:rFonts w:ascii="Times New Roman" w:hAnsi="Times New Roman" w:cs="Times New Roman"/>
          <w:b w:val="0"/>
          <w:sz w:val="24"/>
          <w:szCs w:val="24"/>
        </w:rPr>
        <w:t>, которая использовалас</w:t>
      </w:r>
      <w:r w:rsidR="009F3C5E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ь в лабораторных работах по </w:t>
      </w:r>
      <w:r w:rsidR="009F3C5E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Excel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. При создании слайдов </w:t>
      </w:r>
      <w:r w:rsidR="009F3C5E">
        <w:rPr>
          <w:rStyle w:val="a9"/>
          <w:rFonts w:ascii="Times New Roman" w:hAnsi="Times New Roman" w:cs="Times New Roman"/>
          <w:b w:val="0"/>
          <w:sz w:val="24"/>
          <w:szCs w:val="24"/>
        </w:rPr>
        <w:t>собл</w:t>
      </w:r>
      <w:r w:rsidR="00E7389F">
        <w:rPr>
          <w:rStyle w:val="a9"/>
          <w:rFonts w:ascii="Times New Roman" w:hAnsi="Times New Roman" w:cs="Times New Roman"/>
          <w:b w:val="0"/>
          <w:sz w:val="24"/>
          <w:szCs w:val="24"/>
        </w:rPr>
        <w:t>юдайте академический стиль оформления.  Презентация должна состоять из 10 слайдов. На слайдах должны быть:</w:t>
      </w:r>
    </w:p>
    <w:p w14:paraId="33C2883C" w14:textId="77777777" w:rsid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маркированный список,</w:t>
      </w:r>
    </w:p>
    <w:p w14:paraId="48F12BEE" w14:textId="39BEC584" w:rsid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lastRenderedPageBreak/>
        <w:t xml:space="preserve">нумерованный список, </w:t>
      </w:r>
    </w:p>
    <w:p w14:paraId="672F23E6" w14:textId="77777777" w:rsid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графики, </w:t>
      </w:r>
    </w:p>
    <w:p w14:paraId="1681119D" w14:textId="77777777" w:rsid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диаграммы, </w:t>
      </w:r>
    </w:p>
    <w:p w14:paraId="708D6C74" w14:textId="77777777" w:rsid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таблицы, </w:t>
      </w:r>
    </w:p>
    <w:p w14:paraId="7C8695B9" w14:textId="77777777" w:rsid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рисунки, </w:t>
      </w:r>
    </w:p>
    <w:p w14:paraId="522AD683" w14:textId="77777777" w:rsidR="008E7333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>структурные схемы.</w:t>
      </w:r>
    </w:p>
    <w:p w14:paraId="5074469E" w14:textId="0F594DCF" w:rsidR="00E7389F" w:rsidRPr="00E7389F" w:rsidRDefault="00E7389F" w:rsidP="00E7389F">
      <w:pPr>
        <w:pStyle w:val="a8"/>
        <w:numPr>
          <w:ilvl w:val="0"/>
          <w:numId w:val="4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Сохраните презентацию в файле </w:t>
      </w:r>
      <w:r w:rsidRPr="00E7389F">
        <w:rPr>
          <w:rStyle w:val="a9"/>
          <w:rFonts w:ascii="Times New Roman" w:hAnsi="Times New Roman" w:cs="Times New Roman"/>
          <w:i/>
          <w:sz w:val="24"/>
          <w:szCs w:val="24"/>
        </w:rPr>
        <w:t xml:space="preserve">Фамилия </w:t>
      </w:r>
      <w:r w:rsidR="003B7EE6" w:rsidRPr="003B7E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Практическая </w:t>
      </w:r>
      <w:r w:rsidRPr="00E7389F">
        <w:rPr>
          <w:rStyle w:val="a9"/>
          <w:rFonts w:ascii="Times New Roman" w:hAnsi="Times New Roman" w:cs="Times New Roman"/>
          <w:i/>
          <w:sz w:val="24"/>
          <w:szCs w:val="24"/>
        </w:rPr>
        <w:t>1</w:t>
      </w:r>
      <w:r w:rsidR="003B7EE6">
        <w:rPr>
          <w:rStyle w:val="a9"/>
          <w:rFonts w:ascii="Times New Roman" w:hAnsi="Times New Roman" w:cs="Times New Roman"/>
          <w:i/>
          <w:sz w:val="24"/>
          <w:szCs w:val="24"/>
        </w:rPr>
        <w:t>8</w:t>
      </w:r>
      <w:r w:rsidRPr="00E7389F">
        <w:rPr>
          <w:rStyle w:val="a9"/>
          <w:rFonts w:ascii="Times New Roman" w:hAnsi="Times New Roman" w:cs="Times New Roman"/>
          <w:i/>
          <w:sz w:val="24"/>
          <w:szCs w:val="24"/>
        </w:rPr>
        <w:t xml:space="preserve">  задание 2.pptx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.</w:t>
      </w:r>
    </w:p>
    <w:p w14:paraId="17C5EBE0" w14:textId="77777777" w:rsidR="00E7389F" w:rsidRDefault="00E7389F" w:rsidP="00E7389F">
      <w:pPr>
        <w:pStyle w:val="a8"/>
        <w:ind w:left="1287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1EF6A700" w14:textId="77777777" w:rsidR="00E7389F" w:rsidRPr="00E7389F" w:rsidRDefault="00E7389F" w:rsidP="00E7389F">
      <w:pPr>
        <w:pStyle w:val="a8"/>
        <w:ind w:left="0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E738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3</w:t>
      </w:r>
    </w:p>
    <w:p w14:paraId="77716E6F" w14:textId="77777777" w:rsidR="00E7389F" w:rsidRDefault="00E7389F" w:rsidP="00E7389F">
      <w:pPr>
        <w:pStyle w:val="a8"/>
        <w:ind w:left="1287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</w:p>
    <w:p w14:paraId="55A68472" w14:textId="77777777" w:rsidR="00675998" w:rsidRDefault="00675998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Подготовьте презентацию о себе. В этой презентации </w:t>
      </w:r>
      <w:r w:rsidR="00E7389F">
        <w:rPr>
          <w:rStyle w:val="a9"/>
          <w:rFonts w:ascii="Times New Roman" w:hAnsi="Times New Roman" w:cs="Times New Roman"/>
          <w:b w:val="0"/>
          <w:sz w:val="24"/>
          <w:szCs w:val="24"/>
        </w:rPr>
        <w:t>желательно максимально использовать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все 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возможности 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MS</w:t>
      </w:r>
      <w:r w:rsidRPr="00675998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PowerPoint</w:t>
      </w:r>
      <w:r w:rsidRPr="00675998">
        <w:rPr>
          <w:rStyle w:val="a9"/>
          <w:rFonts w:ascii="Times New Roman" w:hAnsi="Times New Roman" w:cs="Times New Roman"/>
          <w:b w:val="0"/>
          <w:sz w:val="24"/>
          <w:szCs w:val="24"/>
        </w:rPr>
        <w:t>.</w:t>
      </w:r>
    </w:p>
    <w:p w14:paraId="7033E772" w14:textId="77777777" w:rsidR="00E7389F" w:rsidRPr="00E7389F" w:rsidRDefault="00E7389F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В резюме должны быть 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>не менее 10 с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лайд</w:t>
      </w:r>
      <w:r>
        <w:rPr>
          <w:rStyle w:val="a9"/>
          <w:rFonts w:ascii="Times New Roman" w:hAnsi="Times New Roman" w:cs="Times New Roman"/>
          <w:b w:val="0"/>
          <w:sz w:val="24"/>
          <w:szCs w:val="24"/>
        </w:rPr>
        <w:t>ов, на которых должны быть: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1242FF0C" w14:textId="77777777" w:rsidR="00E7389F" w:rsidRP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Фамилия, Имя, Отчество.</w:t>
      </w:r>
    </w:p>
    <w:p w14:paraId="2F3F21F0" w14:textId="77777777" w:rsidR="00E7389F" w:rsidRP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Образование.</w:t>
      </w:r>
    </w:p>
    <w:p w14:paraId="2405BEF8" w14:textId="77777777" w:rsidR="00E7389F" w:rsidRP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Место жительства..</w:t>
      </w:r>
    </w:p>
    <w:p w14:paraId="0B7BEE36" w14:textId="77777777" w:rsidR="00E7389F" w:rsidRP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Сведения о семье.</w:t>
      </w:r>
    </w:p>
    <w:p w14:paraId="2C6E5759" w14:textId="77777777" w:rsidR="00E7389F" w:rsidRPr="00E7389F" w:rsidRDefault="00E7389F" w:rsidP="00E7389F">
      <w:pPr>
        <w:pStyle w:val="a8"/>
        <w:numPr>
          <w:ilvl w:val="0"/>
          <w:numId w:val="10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Сведения о себе: учеба, увлечения, друзья.</w:t>
      </w:r>
    </w:p>
    <w:p w14:paraId="2019C0FC" w14:textId="77777777" w:rsidR="00505624" w:rsidRDefault="00E7389F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В презентации должны быть</w:t>
      </w:r>
      <w:r w:rsidR="00505624">
        <w:rPr>
          <w:rStyle w:val="a9"/>
          <w:rFonts w:ascii="Times New Roman" w:hAnsi="Times New Roman" w:cs="Times New Roman"/>
          <w:b w:val="0"/>
          <w:sz w:val="24"/>
          <w:szCs w:val="24"/>
        </w:rPr>
        <w:t>:</w:t>
      </w:r>
    </w:p>
    <w:p w14:paraId="170D3A3F" w14:textId="77777777" w:rsidR="00505624" w:rsidRDefault="00E7389F" w:rsidP="00505624">
      <w:pPr>
        <w:pStyle w:val="a8"/>
        <w:numPr>
          <w:ilvl w:val="0"/>
          <w:numId w:val="15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текст,</w:t>
      </w:r>
    </w:p>
    <w:p w14:paraId="71804D4A" w14:textId="77777777" w:rsidR="00505624" w:rsidRDefault="00E7389F" w:rsidP="00505624">
      <w:pPr>
        <w:pStyle w:val="a8"/>
        <w:numPr>
          <w:ilvl w:val="0"/>
          <w:numId w:val="15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списки, </w:t>
      </w:r>
    </w:p>
    <w:p w14:paraId="6221F7E2" w14:textId="77777777" w:rsidR="00505624" w:rsidRDefault="00505624" w:rsidP="00505624">
      <w:pPr>
        <w:pStyle w:val="a8"/>
        <w:numPr>
          <w:ilvl w:val="0"/>
          <w:numId w:val="15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графики</w:t>
      </w:r>
    </w:p>
    <w:p w14:paraId="4C2F7770" w14:textId="77777777" w:rsidR="00505624" w:rsidRDefault="00505624" w:rsidP="00505624">
      <w:pPr>
        <w:pStyle w:val="a8"/>
        <w:numPr>
          <w:ilvl w:val="0"/>
          <w:numId w:val="15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>диаграммы</w:t>
      </w:r>
    </w:p>
    <w:p w14:paraId="5405D176" w14:textId="77777777" w:rsidR="00505624" w:rsidRDefault="00E7389F" w:rsidP="00505624">
      <w:pPr>
        <w:pStyle w:val="a8"/>
        <w:numPr>
          <w:ilvl w:val="0"/>
          <w:numId w:val="15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картинки, </w:t>
      </w:r>
    </w:p>
    <w:p w14:paraId="7E418A88" w14:textId="77777777" w:rsidR="00505624" w:rsidRDefault="00E7389F" w:rsidP="00505624">
      <w:pPr>
        <w:pStyle w:val="a8"/>
        <w:numPr>
          <w:ilvl w:val="0"/>
          <w:numId w:val="15"/>
        </w:numPr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фотографии</w:t>
      </w:r>
    </w:p>
    <w:p w14:paraId="336C8E79" w14:textId="77777777" w:rsidR="00E7389F" w:rsidRPr="00E7389F" w:rsidRDefault="00E7389F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К каждому слайду сделайте заметки.</w:t>
      </w:r>
    </w:p>
    <w:p w14:paraId="66A29697" w14:textId="77777777" w:rsidR="00E7389F" w:rsidRPr="00E7389F" w:rsidRDefault="00505624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>П</w:t>
      </w:r>
      <w:r w:rsidR="00E7389F"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римените свой  шаблон оформления и цветовую схему.</w:t>
      </w:r>
    </w:p>
    <w:p w14:paraId="06780882" w14:textId="77777777" w:rsidR="00E7389F" w:rsidRPr="00E7389F" w:rsidRDefault="00E7389F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К каждому слайду примените разные динамические эффекты анимации и смены слайдов.</w:t>
      </w:r>
    </w:p>
    <w:p w14:paraId="45EB1B0C" w14:textId="77777777" w:rsidR="00E7389F" w:rsidRPr="00E7389F" w:rsidRDefault="00E7389F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Настройте </w:t>
      </w:r>
      <w:r w:rsidR="00D820B0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показ 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презентаци</w:t>
      </w:r>
      <w:r w:rsidR="00D820B0">
        <w:rPr>
          <w:rStyle w:val="a9"/>
          <w:rFonts w:ascii="Times New Roman" w:hAnsi="Times New Roman" w:cs="Times New Roman"/>
          <w:b w:val="0"/>
          <w:sz w:val="24"/>
          <w:szCs w:val="24"/>
        </w:rPr>
        <w:t>и с автоматической сменой слайдов через 3 секунды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14:paraId="6779818F" w14:textId="7DF568AE" w:rsidR="00E7389F" w:rsidRPr="00E7389F" w:rsidRDefault="00E7389F" w:rsidP="00E7389F">
      <w:pPr>
        <w:pStyle w:val="a8"/>
        <w:numPr>
          <w:ilvl w:val="0"/>
          <w:numId w:val="12"/>
        </w:numPr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Сохраните презентацию в файле </w:t>
      </w:r>
      <w:r w:rsidRPr="00E7389F">
        <w:rPr>
          <w:rStyle w:val="a9"/>
          <w:rFonts w:ascii="Times New Roman" w:hAnsi="Times New Roman" w:cs="Times New Roman"/>
          <w:i/>
          <w:sz w:val="24"/>
          <w:szCs w:val="24"/>
        </w:rPr>
        <w:t xml:space="preserve">Фамилия </w:t>
      </w:r>
      <w:r w:rsidR="003B7EE6" w:rsidRPr="003B7E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Практическая </w:t>
      </w:r>
      <w:r w:rsidRPr="00E7389F">
        <w:rPr>
          <w:rStyle w:val="a9"/>
          <w:rFonts w:ascii="Times New Roman" w:hAnsi="Times New Roman" w:cs="Times New Roman"/>
          <w:i/>
          <w:sz w:val="24"/>
          <w:szCs w:val="24"/>
        </w:rPr>
        <w:t>1</w:t>
      </w:r>
      <w:r w:rsidR="003B7EE6">
        <w:rPr>
          <w:rStyle w:val="a9"/>
          <w:rFonts w:ascii="Times New Roman" w:hAnsi="Times New Roman" w:cs="Times New Roman"/>
          <w:i/>
          <w:sz w:val="24"/>
          <w:szCs w:val="24"/>
        </w:rPr>
        <w:t>8</w:t>
      </w:r>
      <w:r w:rsidRPr="00E7389F">
        <w:rPr>
          <w:rStyle w:val="a9"/>
          <w:rFonts w:ascii="Times New Roman" w:hAnsi="Times New Roman" w:cs="Times New Roman"/>
          <w:i/>
          <w:sz w:val="24"/>
          <w:szCs w:val="24"/>
        </w:rPr>
        <w:t xml:space="preserve">  задание 3.pptx</w:t>
      </w:r>
      <w:r w:rsidRPr="00E7389F">
        <w:rPr>
          <w:rStyle w:val="a9"/>
          <w:rFonts w:ascii="Times New Roman" w:hAnsi="Times New Roman" w:cs="Times New Roman"/>
          <w:b w:val="0"/>
          <w:sz w:val="24"/>
          <w:szCs w:val="24"/>
        </w:rPr>
        <w:t>.</w:t>
      </w:r>
    </w:p>
    <w:p w14:paraId="3B6C41DC" w14:textId="77777777" w:rsidR="00675998" w:rsidRPr="00E7389F" w:rsidRDefault="00675998" w:rsidP="00E7389F">
      <w:pPr>
        <w:pStyle w:val="a8"/>
        <w:ind w:left="426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</w:p>
    <w:sectPr w:rsidR="00675998" w:rsidRPr="00E73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C287" w14:textId="77777777" w:rsidR="00CE4738" w:rsidRDefault="00CE4738" w:rsidP="00397960">
      <w:pPr>
        <w:spacing w:after="0" w:line="240" w:lineRule="auto"/>
      </w:pPr>
      <w:r>
        <w:separator/>
      </w:r>
    </w:p>
  </w:endnote>
  <w:endnote w:type="continuationSeparator" w:id="0">
    <w:p w14:paraId="5A4C85F9" w14:textId="77777777" w:rsidR="00CE4738" w:rsidRDefault="00CE4738" w:rsidP="00397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93A8" w14:textId="77777777" w:rsidR="00CE4738" w:rsidRDefault="00CE4738" w:rsidP="00397960">
      <w:pPr>
        <w:spacing w:after="0" w:line="240" w:lineRule="auto"/>
      </w:pPr>
      <w:r>
        <w:separator/>
      </w:r>
    </w:p>
  </w:footnote>
  <w:footnote w:type="continuationSeparator" w:id="0">
    <w:p w14:paraId="799A7CA6" w14:textId="77777777" w:rsidR="00CE4738" w:rsidRDefault="00CE4738" w:rsidP="00397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E28"/>
    <w:multiLevelType w:val="hybridMultilevel"/>
    <w:tmpl w:val="196C878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E685A52"/>
    <w:multiLevelType w:val="hybridMultilevel"/>
    <w:tmpl w:val="7CC65EA4"/>
    <w:lvl w:ilvl="0" w:tplc="13305A06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2CE2C94"/>
    <w:multiLevelType w:val="hybridMultilevel"/>
    <w:tmpl w:val="B2725F1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F45959"/>
    <w:multiLevelType w:val="hybridMultilevel"/>
    <w:tmpl w:val="03647708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B2C187C"/>
    <w:multiLevelType w:val="hybridMultilevel"/>
    <w:tmpl w:val="2042FE7A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88C1CB0"/>
    <w:multiLevelType w:val="hybridMultilevel"/>
    <w:tmpl w:val="8D54708A"/>
    <w:lvl w:ilvl="0" w:tplc="FBAC86CE">
      <w:start w:val="1"/>
      <w:numFmt w:val="bullet"/>
      <w:lvlText w:val=""/>
      <w:lvlJc w:val="left"/>
      <w:pPr>
        <w:tabs>
          <w:tab w:val="num" w:pos="397"/>
        </w:tabs>
        <w:ind w:left="340" w:hanging="283"/>
      </w:pPr>
      <w:rPr>
        <w:rFonts w:ascii="Wingdings" w:hAnsi="Wingdings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01459"/>
    <w:multiLevelType w:val="hybridMultilevel"/>
    <w:tmpl w:val="8828DAC4"/>
    <w:lvl w:ilvl="0" w:tplc="FBAC86CE">
      <w:start w:val="1"/>
      <w:numFmt w:val="bullet"/>
      <w:lvlText w:val=""/>
      <w:lvlJc w:val="left"/>
      <w:pPr>
        <w:tabs>
          <w:tab w:val="num" w:pos="397"/>
        </w:tabs>
        <w:ind w:left="340" w:hanging="283"/>
      </w:pPr>
      <w:rPr>
        <w:rFonts w:ascii="Wingdings" w:hAnsi="Wingdings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A12B5"/>
    <w:multiLevelType w:val="hybridMultilevel"/>
    <w:tmpl w:val="B9CE997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D6A263D"/>
    <w:multiLevelType w:val="hybridMultilevel"/>
    <w:tmpl w:val="4EC2E6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1C57B11"/>
    <w:multiLevelType w:val="hybridMultilevel"/>
    <w:tmpl w:val="3CC6C7E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0E2EB0"/>
    <w:multiLevelType w:val="hybridMultilevel"/>
    <w:tmpl w:val="C2E2E0D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118039F"/>
    <w:multiLevelType w:val="hybridMultilevel"/>
    <w:tmpl w:val="7250F3E8"/>
    <w:lvl w:ilvl="0" w:tplc="5962653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8AF2D73"/>
    <w:multiLevelType w:val="hybridMultilevel"/>
    <w:tmpl w:val="85D267E6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8D30CC1"/>
    <w:multiLevelType w:val="hybridMultilevel"/>
    <w:tmpl w:val="FCE46ABA"/>
    <w:lvl w:ilvl="0" w:tplc="FBAC86CE">
      <w:start w:val="1"/>
      <w:numFmt w:val="bullet"/>
      <w:lvlText w:val=""/>
      <w:lvlJc w:val="left"/>
      <w:pPr>
        <w:tabs>
          <w:tab w:val="num" w:pos="1332"/>
        </w:tabs>
        <w:ind w:left="1275" w:hanging="283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1" w:tplc="FBAC86CE">
      <w:start w:val="1"/>
      <w:numFmt w:val="bullet"/>
      <w:lvlText w:val=""/>
      <w:lvlJc w:val="left"/>
      <w:pPr>
        <w:tabs>
          <w:tab w:val="num" w:pos="1798"/>
        </w:tabs>
        <w:ind w:left="1741" w:hanging="283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2" w:tplc="0419001B">
      <w:start w:val="1"/>
      <w:numFmt w:val="lowerRoman"/>
      <w:lvlText w:val="%3."/>
      <w:lvlJc w:val="right"/>
      <w:pPr>
        <w:tabs>
          <w:tab w:val="num" w:pos="2538"/>
        </w:tabs>
        <w:ind w:left="253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58"/>
        </w:tabs>
        <w:ind w:left="325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8"/>
        </w:tabs>
        <w:ind w:left="397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8"/>
        </w:tabs>
        <w:ind w:left="469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8"/>
        </w:tabs>
        <w:ind w:left="541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8"/>
        </w:tabs>
        <w:ind w:left="613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8"/>
        </w:tabs>
        <w:ind w:left="6858" w:hanging="180"/>
      </w:pPr>
    </w:lvl>
  </w:abstractNum>
  <w:num w:numId="1" w16cid:durableId="1156610071">
    <w:abstractNumId w:val="10"/>
  </w:num>
  <w:num w:numId="2" w16cid:durableId="1071345311">
    <w:abstractNumId w:val="0"/>
  </w:num>
  <w:num w:numId="3" w16cid:durableId="124858448">
    <w:abstractNumId w:val="4"/>
  </w:num>
  <w:num w:numId="4" w16cid:durableId="1893689743">
    <w:abstractNumId w:val="11"/>
  </w:num>
  <w:num w:numId="5" w16cid:durableId="1666401427">
    <w:abstractNumId w:val="3"/>
  </w:num>
  <w:num w:numId="6" w16cid:durableId="748234429">
    <w:abstractNumId w:val="12"/>
  </w:num>
  <w:num w:numId="7" w16cid:durableId="985890168">
    <w:abstractNumId w:val="6"/>
  </w:num>
  <w:num w:numId="8" w16cid:durableId="1609434750">
    <w:abstractNumId w:val="5"/>
  </w:num>
  <w:num w:numId="9" w16cid:durableId="360934379">
    <w:abstractNumId w:val="9"/>
  </w:num>
  <w:num w:numId="10" w16cid:durableId="1109619978">
    <w:abstractNumId w:val="8"/>
  </w:num>
  <w:num w:numId="11" w16cid:durableId="1319335727">
    <w:abstractNumId w:val="11"/>
    <w:lvlOverride w:ilvl="0">
      <w:lvl w:ilvl="0" w:tplc="59626530">
        <w:start w:val="1"/>
        <w:numFmt w:val="decimal"/>
        <w:lvlText w:val="%1."/>
        <w:lvlJc w:val="left"/>
        <w:pPr>
          <w:ind w:left="1287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2" w16cid:durableId="1522159580">
    <w:abstractNumId w:val="1"/>
  </w:num>
  <w:num w:numId="13" w16cid:durableId="1155299263">
    <w:abstractNumId w:val="13"/>
  </w:num>
  <w:num w:numId="14" w16cid:durableId="317000726">
    <w:abstractNumId w:val="2"/>
  </w:num>
  <w:num w:numId="15" w16cid:durableId="1835872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960"/>
    <w:rsid w:val="00022BA4"/>
    <w:rsid w:val="00056CDA"/>
    <w:rsid w:val="0006336B"/>
    <w:rsid w:val="000766BC"/>
    <w:rsid w:val="00102F43"/>
    <w:rsid w:val="00144C41"/>
    <w:rsid w:val="00267049"/>
    <w:rsid w:val="00320BF0"/>
    <w:rsid w:val="00397960"/>
    <w:rsid w:val="003B7EE6"/>
    <w:rsid w:val="00495DA3"/>
    <w:rsid w:val="004E6396"/>
    <w:rsid w:val="00505624"/>
    <w:rsid w:val="005D65AA"/>
    <w:rsid w:val="00675998"/>
    <w:rsid w:val="006B23B9"/>
    <w:rsid w:val="00743324"/>
    <w:rsid w:val="00763DF6"/>
    <w:rsid w:val="007B6893"/>
    <w:rsid w:val="008C5E65"/>
    <w:rsid w:val="008E7333"/>
    <w:rsid w:val="009F3C5E"/>
    <w:rsid w:val="00AE2269"/>
    <w:rsid w:val="00B1312B"/>
    <w:rsid w:val="00B63538"/>
    <w:rsid w:val="00BC089E"/>
    <w:rsid w:val="00C06A06"/>
    <w:rsid w:val="00CE4738"/>
    <w:rsid w:val="00D820B0"/>
    <w:rsid w:val="00D864D9"/>
    <w:rsid w:val="00E13ABD"/>
    <w:rsid w:val="00E7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0F626"/>
  <w15:docId w15:val="{0BD4E217-A8FE-4275-9A25-0BE463DD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979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D864D9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4">
    <w:name w:val="header"/>
    <w:basedOn w:val="a"/>
    <w:link w:val="a5"/>
    <w:uiPriority w:val="99"/>
    <w:unhideWhenUsed/>
    <w:rsid w:val="00397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7960"/>
  </w:style>
  <w:style w:type="paragraph" w:styleId="a6">
    <w:name w:val="footer"/>
    <w:basedOn w:val="a"/>
    <w:link w:val="a7"/>
    <w:uiPriority w:val="99"/>
    <w:unhideWhenUsed/>
    <w:rsid w:val="00397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7960"/>
  </w:style>
  <w:style w:type="character" w:customStyle="1" w:styleId="20">
    <w:name w:val="Заголовок 2 Знак"/>
    <w:basedOn w:val="a0"/>
    <w:link w:val="2"/>
    <w:uiPriority w:val="9"/>
    <w:rsid w:val="003979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List Paragraph"/>
    <w:basedOn w:val="a"/>
    <w:uiPriority w:val="34"/>
    <w:qFormat/>
    <w:rsid w:val="00743324"/>
    <w:pPr>
      <w:ind w:left="720"/>
      <w:contextualSpacing/>
    </w:pPr>
  </w:style>
  <w:style w:type="character" w:styleId="a9">
    <w:name w:val="Strong"/>
    <w:basedOn w:val="a0"/>
    <w:uiPriority w:val="22"/>
    <w:qFormat/>
    <w:rsid w:val="0074332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73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7389F"/>
    <w:rPr>
      <w:rFonts w:ascii="Tahoma" w:hAnsi="Tahoma" w:cs="Tahoma"/>
      <w:sz w:val="16"/>
      <w:szCs w:val="16"/>
    </w:rPr>
  </w:style>
  <w:style w:type="paragraph" w:styleId="ac">
    <w:name w:val="Body Text Indent"/>
    <w:basedOn w:val="a"/>
    <w:link w:val="ad"/>
    <w:rsid w:val="00E7389F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E7389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1795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</dc:creator>
  <cp:lastModifiedBy>Admin</cp:lastModifiedBy>
  <cp:revision>12</cp:revision>
  <dcterms:created xsi:type="dcterms:W3CDTF">2013-12-17T09:08:00Z</dcterms:created>
  <dcterms:modified xsi:type="dcterms:W3CDTF">2025-05-31T05:19:00Z</dcterms:modified>
</cp:coreProperties>
</file>