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A4B4" w14:textId="7C29FD6C" w:rsidR="00C61938" w:rsidRDefault="0007734A">
      <w:r>
        <w:rPr>
          <w:rFonts w:hint="eastAsia"/>
        </w:rPr>
        <w:t>关于矩阵：</w:t>
      </w:r>
    </w:p>
    <w:p w14:paraId="71EC0DDE" w14:textId="24AAB415" w:rsidR="0007734A" w:rsidRDefault="0007734A">
      <w:pPr>
        <w:rPr>
          <w:rFonts w:hint="eastAsia"/>
        </w:rPr>
      </w:pPr>
      <w:r>
        <w:rPr>
          <w:rFonts w:hint="eastAsia"/>
        </w:rPr>
        <w:t>分为四个象限。</w:t>
      </w:r>
      <w:r>
        <w:t>Top-Left=2,T-R=1,B-L=4,B-R=3</w:t>
      </w:r>
      <w:r>
        <w:rPr>
          <w:rFonts w:hint="eastAsia"/>
        </w:rPr>
        <w:t>。</w:t>
      </w:r>
    </w:p>
    <w:sectPr w:rsidR="0007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CC"/>
    <w:rsid w:val="0007734A"/>
    <w:rsid w:val="000E75CC"/>
    <w:rsid w:val="0041251D"/>
    <w:rsid w:val="008632D6"/>
    <w:rsid w:val="00B92996"/>
    <w:rsid w:val="00C61938"/>
    <w:rsid w:val="00C8648C"/>
    <w:rsid w:val="00E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91DA"/>
  <w15:chartTrackingRefBased/>
  <w15:docId w15:val="{81F9A69F-1143-40FC-9C7D-DBC1A3C3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ssayH1">
    <w:name w:val="Essay H1"/>
    <w:basedOn w:val="1"/>
    <w:link w:val="EssayH1Char"/>
    <w:qFormat/>
    <w:rsid w:val="00B92996"/>
    <w:pPr>
      <w:spacing w:before="0" w:after="0"/>
      <w:ind w:leftChars="100" w:left="100" w:rightChars="100" w:right="100"/>
    </w:pPr>
    <w:rPr>
      <w:sz w:val="32"/>
    </w:rPr>
  </w:style>
  <w:style w:type="character" w:customStyle="1" w:styleId="EssayH1Char">
    <w:name w:val="Essay H1 Char"/>
    <w:basedOn w:val="10"/>
    <w:link w:val="EssayH1"/>
    <w:rsid w:val="00B92996"/>
    <w:rPr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92996"/>
    <w:rPr>
      <w:b/>
      <w:bCs/>
      <w:kern w:val="44"/>
      <w:sz w:val="44"/>
      <w:szCs w:val="44"/>
    </w:rPr>
  </w:style>
  <w:style w:type="paragraph" w:customStyle="1" w:styleId="EssayH2">
    <w:name w:val="Essay H2"/>
    <w:basedOn w:val="2"/>
    <w:link w:val="EssayH2Char"/>
    <w:qFormat/>
    <w:rsid w:val="00B92996"/>
    <w:pPr>
      <w:spacing w:before="0" w:after="0"/>
      <w:ind w:leftChars="100" w:left="100" w:rightChars="100" w:right="100" w:firstLine="720"/>
    </w:pPr>
    <w:rPr>
      <w:sz w:val="28"/>
      <w:szCs w:val="24"/>
    </w:rPr>
  </w:style>
  <w:style w:type="character" w:customStyle="1" w:styleId="EssayH2Char">
    <w:name w:val="Essay H2 Char"/>
    <w:basedOn w:val="20"/>
    <w:link w:val="EssayH2"/>
    <w:rsid w:val="00B9299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9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ssayH3">
    <w:name w:val="Essay H3"/>
    <w:basedOn w:val="3"/>
    <w:link w:val="EssayH3Char"/>
    <w:qFormat/>
    <w:rsid w:val="00B92996"/>
    <w:pPr>
      <w:spacing w:before="0" w:after="0"/>
      <w:ind w:leftChars="100" w:left="100" w:rightChars="100" w:right="220"/>
    </w:pPr>
    <w:rPr>
      <w:b w:val="0"/>
      <w:sz w:val="28"/>
    </w:rPr>
  </w:style>
  <w:style w:type="character" w:customStyle="1" w:styleId="EssayH3Char">
    <w:name w:val="Essay H3 Char"/>
    <w:basedOn w:val="30"/>
    <w:link w:val="EssayH3"/>
    <w:rsid w:val="00B92996"/>
    <w:rPr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929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柠檬 Echo</dc:creator>
  <cp:keywords/>
  <dc:description/>
  <cp:lastModifiedBy>柠檬 Echo</cp:lastModifiedBy>
  <cp:revision>2</cp:revision>
  <dcterms:created xsi:type="dcterms:W3CDTF">2020-10-18T13:50:00Z</dcterms:created>
  <dcterms:modified xsi:type="dcterms:W3CDTF">2020-10-18T13:51:00Z</dcterms:modified>
</cp:coreProperties>
</file>