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F14CF" w14:textId="77777777" w:rsidR="00B37A91" w:rsidRPr="00A06F1F" w:rsidRDefault="00A06F1F" w:rsidP="00A06F1F">
      <w:pPr>
        <w:jc w:val="center"/>
        <w:rPr>
          <w:b/>
          <w:sz w:val="52"/>
          <w:szCs w:val="52"/>
        </w:rPr>
      </w:pPr>
      <w:r w:rsidRPr="00A06F1F">
        <w:rPr>
          <w:rFonts w:hint="eastAsia"/>
          <w:b/>
          <w:sz w:val="52"/>
          <w:szCs w:val="52"/>
        </w:rPr>
        <w:t>전화번호부</w:t>
      </w:r>
    </w:p>
    <w:p w14:paraId="0627F4A7" w14:textId="77777777" w:rsidR="00E24A7E" w:rsidRPr="00F509FB" w:rsidRDefault="00E24A7E" w:rsidP="00F509FB">
      <w:pPr>
        <w:rPr>
          <w:b/>
          <w:iCs/>
          <w:sz w:val="32"/>
          <w:szCs w:val="32"/>
        </w:rPr>
      </w:pPr>
    </w:p>
    <w:p w14:paraId="45E1511B" w14:textId="28384C74" w:rsidR="00E24A7E" w:rsidRPr="00812C96" w:rsidRDefault="008629BF">
      <w:pPr>
        <w:rPr>
          <w:b/>
          <w:iCs/>
          <w:u w:val="single"/>
        </w:rPr>
      </w:pPr>
      <w:r w:rsidRPr="00F509FB">
        <w:rPr>
          <w:rFonts w:hint="eastAsia"/>
          <w:b/>
          <w:iCs/>
          <w:sz w:val="32"/>
          <w:szCs w:val="32"/>
        </w:rPr>
        <w:t>최종보고서 형식</w:t>
      </w:r>
    </w:p>
    <w:p w14:paraId="6FF1599D" w14:textId="77777777" w:rsidR="00D971DA" w:rsidRPr="00B6491E" w:rsidRDefault="00D971DA">
      <w:pPr>
        <w:rPr>
          <w:b/>
          <w:i/>
        </w:rPr>
      </w:pPr>
    </w:p>
    <w:p w14:paraId="1907CFF4" w14:textId="77777777" w:rsidR="00F439F5" w:rsidRDefault="00D15902">
      <w:pPr>
        <w:rPr>
          <w:b/>
        </w:rPr>
      </w:pPr>
      <w:r w:rsidRPr="00551644">
        <w:rPr>
          <w:rFonts w:hint="eastAsia"/>
          <w:b/>
        </w:rPr>
        <w:t>1. 요구분석</w:t>
      </w:r>
      <w:r w:rsidR="00D12B50">
        <w:rPr>
          <w:rFonts w:hint="eastAsia"/>
          <w:b/>
        </w:rPr>
        <w:t xml:space="preserve"> (</w:t>
      </w:r>
      <w:r w:rsidR="00D12B50" w:rsidRPr="00427DCA">
        <w:rPr>
          <w:rFonts w:hint="eastAsia"/>
          <w:b/>
          <w:u w:val="single"/>
        </w:rPr>
        <w:t>계획</w:t>
      </w:r>
      <w:r w:rsidR="00D12B50">
        <w:rPr>
          <w:rFonts w:hint="eastAsia"/>
          <w:b/>
        </w:rPr>
        <w:t>)</w:t>
      </w:r>
      <w:r w:rsidR="00B6491E">
        <w:rPr>
          <w:rFonts w:hint="eastAsia"/>
          <w:b/>
        </w:rPr>
        <w:t xml:space="preserve"> </w:t>
      </w:r>
      <w:r w:rsidR="00FA125F">
        <w:rPr>
          <w:b/>
        </w:rPr>
        <w:t>(2</w:t>
      </w:r>
      <w:r w:rsidR="00FA125F">
        <w:rPr>
          <w:rFonts w:hint="eastAsia"/>
          <w:b/>
        </w:rPr>
        <w:t>장)</w:t>
      </w:r>
      <w:r w:rsidR="00734784">
        <w:rPr>
          <w:b/>
        </w:rPr>
        <w:t xml:space="preserve"> (10%)</w:t>
      </w:r>
      <w:r w:rsidR="00546E01">
        <w:rPr>
          <w:b/>
        </w:rPr>
        <w:tab/>
      </w:r>
      <w:r w:rsidR="00546E01">
        <w:rPr>
          <w:b/>
        </w:rPr>
        <w:tab/>
      </w:r>
    </w:p>
    <w:p w14:paraId="5BC1771D" w14:textId="6666E4CC" w:rsidR="003D24DD" w:rsidRDefault="003D24DD">
      <w:r>
        <w:rPr>
          <w:b/>
        </w:rPr>
        <w:tab/>
      </w:r>
      <w:r w:rsidR="00B6491E">
        <w:rPr>
          <w:rFonts w:hint="eastAsia"/>
        </w:rPr>
        <w:t>본</w:t>
      </w:r>
      <w:r w:rsidR="002941AD">
        <w:rPr>
          <w:rFonts w:hint="eastAsia"/>
        </w:rPr>
        <w:t>인이 생각한</w:t>
      </w:r>
      <w:r w:rsidR="002B5E1F">
        <w:rPr>
          <w:rFonts w:hint="eastAsia"/>
        </w:rPr>
        <w:t xml:space="preserve"> 전화번호부</w:t>
      </w:r>
      <w:r w:rsidR="00B6491E">
        <w:rPr>
          <w:rFonts w:hint="eastAsia"/>
        </w:rPr>
        <w:t xml:space="preserve"> 프로그램이 포함하고 있</w:t>
      </w:r>
      <w:r w:rsidR="002B5E1F">
        <w:rPr>
          <w:rFonts w:hint="eastAsia"/>
        </w:rPr>
        <w:t xml:space="preserve">어야 할 </w:t>
      </w:r>
      <w:r w:rsidR="000B446C" w:rsidRPr="00D06962">
        <w:rPr>
          <w:rFonts w:hint="eastAsia"/>
        </w:rPr>
        <w:t xml:space="preserve">기능 </w:t>
      </w:r>
      <w:r w:rsidR="002B5E1F">
        <w:rPr>
          <w:rFonts w:hint="eastAsia"/>
        </w:rPr>
        <w:t>정의/</w:t>
      </w:r>
      <w:r w:rsidR="000B446C" w:rsidRPr="00D06962">
        <w:rPr>
          <w:rFonts w:hint="eastAsia"/>
        </w:rPr>
        <w:t>설명</w:t>
      </w:r>
      <w:r w:rsidR="00873F06">
        <w:rPr>
          <w:rFonts w:hint="eastAsia"/>
        </w:rPr>
        <w:t xml:space="preserve"> </w:t>
      </w:r>
    </w:p>
    <w:p w14:paraId="28038B92" w14:textId="7C0AB1BC" w:rsidR="00873F06" w:rsidRPr="00D06962" w:rsidRDefault="00873F06" w:rsidP="00873F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해당 기능의 필요성/타당성 설명</w:t>
      </w:r>
      <w:r w:rsidR="002E3E29">
        <w:rPr>
          <w:rFonts w:hint="eastAsia"/>
        </w:rPr>
        <w:t xml:space="preserve"> </w:t>
      </w:r>
    </w:p>
    <w:p w14:paraId="2B0E396E" w14:textId="77777777" w:rsidR="00CC15DB" w:rsidRDefault="00CC15DB">
      <w:r w:rsidRPr="00D06962">
        <w:tab/>
      </w:r>
    </w:p>
    <w:p w14:paraId="5BBDFF2F" w14:textId="77777777" w:rsidR="002C77B5" w:rsidRDefault="00D15902">
      <w:pPr>
        <w:rPr>
          <w:b/>
        </w:rPr>
      </w:pPr>
      <w:r w:rsidRPr="00551644">
        <w:rPr>
          <w:rFonts w:hint="eastAsia"/>
          <w:b/>
        </w:rPr>
        <w:t>2. 설계</w:t>
      </w:r>
      <w:r w:rsidR="002A4982">
        <w:rPr>
          <w:rFonts w:hint="eastAsia"/>
          <w:b/>
        </w:rPr>
        <w:t xml:space="preserve"> </w:t>
      </w:r>
      <w:r w:rsidR="00734784">
        <w:rPr>
          <w:rFonts w:hint="eastAsia"/>
          <w:b/>
        </w:rPr>
        <w:t xml:space="preserve"> </w:t>
      </w:r>
      <w:r w:rsidR="00441596">
        <w:rPr>
          <w:b/>
        </w:rPr>
        <w:t>(</w:t>
      </w:r>
      <w:r w:rsidR="007E2D6F">
        <w:rPr>
          <w:b/>
        </w:rPr>
        <w:t>4</w:t>
      </w:r>
      <w:r w:rsidR="00441596">
        <w:rPr>
          <w:rFonts w:hint="eastAsia"/>
          <w:b/>
        </w:rPr>
        <w:t>장</w:t>
      </w:r>
      <w:r w:rsidR="00BE36A4">
        <w:rPr>
          <w:rFonts w:hint="eastAsia"/>
          <w:b/>
        </w:rPr>
        <w:t>이상</w:t>
      </w:r>
      <w:r w:rsidR="00441596">
        <w:rPr>
          <w:rFonts w:hint="eastAsia"/>
          <w:b/>
        </w:rPr>
        <w:t>)</w:t>
      </w:r>
      <w:r w:rsidR="00441596">
        <w:rPr>
          <w:b/>
        </w:rPr>
        <w:t xml:space="preserve"> </w:t>
      </w:r>
      <w:r w:rsidR="00734784">
        <w:rPr>
          <w:rFonts w:hint="eastAsia"/>
          <w:b/>
        </w:rPr>
        <w:t>(</w:t>
      </w:r>
      <w:r w:rsidR="00734784">
        <w:rPr>
          <w:b/>
        </w:rPr>
        <w:t>40</w:t>
      </w:r>
      <w:r w:rsidR="00734784">
        <w:rPr>
          <w:rFonts w:hint="eastAsia"/>
          <w:b/>
        </w:rPr>
        <w:t>%)</w:t>
      </w:r>
      <w:r w:rsidR="00816189">
        <w:rPr>
          <w:b/>
        </w:rPr>
        <w:tab/>
      </w:r>
      <w:r w:rsidR="00816189">
        <w:rPr>
          <w:b/>
        </w:rPr>
        <w:tab/>
      </w:r>
      <w:r w:rsidR="00387B38">
        <w:rPr>
          <w:b/>
        </w:rPr>
        <w:tab/>
      </w:r>
    </w:p>
    <w:p w14:paraId="22F3A031" w14:textId="77777777" w:rsidR="00D15902" w:rsidRPr="009131D9" w:rsidRDefault="00E568C0" w:rsidP="002C77B5">
      <w:pPr>
        <w:ind w:firstLine="800"/>
      </w:pPr>
      <w:r w:rsidRPr="009131D9">
        <w:t>F</w:t>
      </w:r>
      <w:r w:rsidR="002A4982" w:rsidRPr="009131D9">
        <w:rPr>
          <w:rFonts w:hint="eastAsia"/>
        </w:rPr>
        <w:t>lowchart</w:t>
      </w:r>
      <w:r w:rsidRPr="009131D9">
        <w:rPr>
          <w:rFonts w:hint="eastAsia"/>
        </w:rPr>
        <w:t>로 보여주고,</w:t>
      </w:r>
      <w:r w:rsidR="002A4982" w:rsidRPr="009131D9">
        <w:rPr>
          <w:rFonts w:hint="eastAsia"/>
        </w:rPr>
        <w:t xml:space="preserve"> 각 과정 설명</w:t>
      </w:r>
    </w:p>
    <w:p w14:paraId="775543C6" w14:textId="77777777" w:rsidR="00CC15DB" w:rsidRDefault="00CC15DB">
      <w:pPr>
        <w:rPr>
          <w:b/>
        </w:rPr>
      </w:pPr>
    </w:p>
    <w:p w14:paraId="1D160A2D" w14:textId="77777777" w:rsidR="00627FFC" w:rsidRPr="00551644" w:rsidRDefault="00627FFC">
      <w:pPr>
        <w:rPr>
          <w:b/>
        </w:rPr>
      </w:pPr>
      <w:r>
        <w:rPr>
          <w:rFonts w:hint="eastAsia"/>
          <w:b/>
        </w:rPr>
        <w:t>3. 구현</w:t>
      </w:r>
      <w:r w:rsidR="00734784">
        <w:rPr>
          <w:rFonts w:hint="eastAsia"/>
          <w:b/>
        </w:rPr>
        <w:t xml:space="preserve">  </w:t>
      </w:r>
      <w:r w:rsidR="00441596">
        <w:rPr>
          <w:b/>
        </w:rPr>
        <w:t>(</w:t>
      </w:r>
      <w:r w:rsidR="007E2D6F">
        <w:rPr>
          <w:b/>
        </w:rPr>
        <w:t>3</w:t>
      </w:r>
      <w:r w:rsidR="00441596">
        <w:rPr>
          <w:rFonts w:hint="eastAsia"/>
          <w:b/>
        </w:rPr>
        <w:t>장</w:t>
      </w:r>
      <w:r w:rsidR="0028746C">
        <w:rPr>
          <w:rFonts w:hint="eastAsia"/>
          <w:b/>
        </w:rPr>
        <w:t xml:space="preserve"> 이상</w:t>
      </w:r>
      <w:r w:rsidR="00441596">
        <w:rPr>
          <w:rFonts w:hint="eastAsia"/>
          <w:b/>
        </w:rPr>
        <w:t>)</w:t>
      </w:r>
      <w:r w:rsidR="00441596">
        <w:rPr>
          <w:b/>
        </w:rPr>
        <w:t xml:space="preserve"> </w:t>
      </w:r>
      <w:r w:rsidR="00734784">
        <w:rPr>
          <w:rFonts w:hint="eastAsia"/>
          <w:b/>
        </w:rPr>
        <w:t>(</w:t>
      </w:r>
      <w:r w:rsidR="00734784">
        <w:rPr>
          <w:b/>
        </w:rPr>
        <w:t>40</w:t>
      </w:r>
      <w:r w:rsidR="00734784">
        <w:rPr>
          <w:rFonts w:hint="eastAsia"/>
          <w:b/>
        </w:rPr>
        <w:t>%)</w:t>
      </w:r>
      <w:r w:rsidR="00480C76">
        <w:rPr>
          <w:b/>
        </w:rPr>
        <w:tab/>
      </w:r>
      <w:r w:rsidR="00480C76">
        <w:rPr>
          <w:b/>
        </w:rPr>
        <w:tab/>
      </w:r>
      <w:r w:rsidR="00480C76">
        <w:rPr>
          <w:b/>
        </w:rPr>
        <w:tab/>
      </w:r>
    </w:p>
    <w:p w14:paraId="719134F0" w14:textId="77777777" w:rsidR="00B93266" w:rsidRDefault="00D15902" w:rsidP="00FE0744">
      <w:pPr>
        <w:ind w:firstLine="800"/>
      </w:pPr>
      <w:r>
        <w:rPr>
          <w:rFonts w:hint="eastAsia"/>
        </w:rPr>
        <w:t xml:space="preserve">각 함수 설명 </w:t>
      </w:r>
      <w:r w:rsidR="00FE0744">
        <w:rPr>
          <w:rFonts w:hint="eastAsia"/>
        </w:rPr>
        <w:t>(</w:t>
      </w:r>
      <w:r w:rsidR="00B93266">
        <w:rPr>
          <w:rFonts w:hint="eastAsia"/>
        </w:rPr>
        <w:t>중요 소스코드 라인 설명</w:t>
      </w:r>
      <w:r w:rsidR="00FE0744">
        <w:rPr>
          <w:rFonts w:hint="eastAsia"/>
        </w:rPr>
        <w:t>)</w:t>
      </w:r>
    </w:p>
    <w:p w14:paraId="6AA8DE29" w14:textId="77777777" w:rsidR="001B2402" w:rsidRPr="00FE0744" w:rsidRDefault="001B2402"/>
    <w:p w14:paraId="6B5FB836" w14:textId="77777777" w:rsidR="001967ED" w:rsidRPr="00551644" w:rsidRDefault="007B48AB" w:rsidP="001967ED">
      <w:pPr>
        <w:rPr>
          <w:b/>
        </w:rPr>
      </w:pPr>
      <w:r w:rsidRPr="002C77B5">
        <w:rPr>
          <w:rFonts w:hint="eastAsia"/>
          <w:b/>
        </w:rPr>
        <w:t>4. 테스트 결과</w:t>
      </w:r>
      <w:r w:rsidR="00734784">
        <w:rPr>
          <w:rFonts w:hint="eastAsia"/>
          <w:b/>
        </w:rPr>
        <w:t xml:space="preserve"> </w:t>
      </w:r>
      <w:r w:rsidR="009E08D1">
        <w:rPr>
          <w:b/>
        </w:rPr>
        <w:t>(</w:t>
      </w:r>
      <w:r w:rsidR="00EE210D">
        <w:rPr>
          <w:b/>
        </w:rPr>
        <w:t>1</w:t>
      </w:r>
      <w:r w:rsidR="009E08D1">
        <w:rPr>
          <w:rFonts w:hint="eastAsia"/>
          <w:b/>
        </w:rPr>
        <w:t>장</w:t>
      </w:r>
      <w:r w:rsidR="0028746C">
        <w:rPr>
          <w:rFonts w:hint="eastAsia"/>
          <w:b/>
        </w:rPr>
        <w:t xml:space="preserve"> 이상</w:t>
      </w:r>
      <w:r w:rsidR="009E08D1">
        <w:rPr>
          <w:rFonts w:hint="eastAsia"/>
          <w:b/>
        </w:rPr>
        <w:t>)</w:t>
      </w:r>
      <w:r w:rsidR="009E08D1">
        <w:rPr>
          <w:b/>
        </w:rPr>
        <w:t xml:space="preserve"> </w:t>
      </w:r>
      <w:r w:rsidR="00734784">
        <w:rPr>
          <w:rFonts w:hint="eastAsia"/>
          <w:b/>
        </w:rPr>
        <w:t>(10%)</w:t>
      </w:r>
      <w:r w:rsidR="001967ED">
        <w:rPr>
          <w:b/>
        </w:rPr>
        <w:tab/>
      </w:r>
      <w:r w:rsidR="001967ED">
        <w:rPr>
          <w:b/>
        </w:rPr>
        <w:tab/>
      </w:r>
    </w:p>
    <w:p w14:paraId="522AF058" w14:textId="77777777" w:rsidR="003D24DD" w:rsidRDefault="00074816">
      <w:r>
        <w:tab/>
      </w:r>
      <w:r w:rsidR="0084534C">
        <w:rPr>
          <w:rFonts w:hint="eastAsia"/>
        </w:rPr>
        <w:t>명령어 삽입</w:t>
      </w:r>
    </w:p>
    <w:p w14:paraId="54533C34" w14:textId="77777777" w:rsidR="00074816" w:rsidRDefault="00074816" w:rsidP="00D61833">
      <w:pPr>
        <w:ind w:firstLine="800"/>
      </w:pPr>
      <w:r>
        <w:rPr>
          <w:rFonts w:hint="eastAsia"/>
        </w:rPr>
        <w:t>결과 스크린 샷</w:t>
      </w:r>
    </w:p>
    <w:p w14:paraId="183987BC" w14:textId="77777777" w:rsidR="00816B55" w:rsidRPr="00427DCA" w:rsidRDefault="00074816">
      <w:pPr>
        <w:rPr>
          <w:b/>
        </w:rPr>
      </w:pPr>
      <w:r>
        <w:tab/>
      </w:r>
      <w:r w:rsidR="00D25485" w:rsidRPr="00427DCA">
        <w:rPr>
          <w:rFonts w:hint="eastAsia"/>
          <w:b/>
        </w:rPr>
        <w:t>결과 분석</w:t>
      </w:r>
      <w:r w:rsidR="00816B55" w:rsidRPr="00427DCA">
        <w:rPr>
          <w:rFonts w:hint="eastAsia"/>
          <w:b/>
        </w:rPr>
        <w:t xml:space="preserve"> (문제점 에러사항</w:t>
      </w:r>
      <w:r w:rsidR="00C55846" w:rsidRPr="00427DCA">
        <w:rPr>
          <w:rFonts w:hint="eastAsia"/>
          <w:b/>
        </w:rPr>
        <w:t xml:space="preserve"> 등)</w:t>
      </w:r>
    </w:p>
    <w:p w14:paraId="7218FFE6" w14:textId="77777777" w:rsidR="00D12B50" w:rsidRPr="00427DCA" w:rsidRDefault="00D12B50" w:rsidP="00427DCA">
      <w:pPr>
        <w:pStyle w:val="a3"/>
        <w:numPr>
          <w:ilvl w:val="0"/>
          <w:numId w:val="3"/>
        </w:numPr>
        <w:ind w:leftChars="0"/>
        <w:rPr>
          <w:b/>
        </w:rPr>
      </w:pPr>
      <w:r w:rsidRPr="00427DCA">
        <w:rPr>
          <w:rFonts w:hint="eastAsia"/>
          <w:b/>
        </w:rPr>
        <w:t>요구분석</w:t>
      </w:r>
      <w:r w:rsidR="00427DCA" w:rsidRPr="00427DCA">
        <w:rPr>
          <w:rFonts w:hint="eastAsia"/>
          <w:b/>
        </w:rPr>
        <w:t>/계획에서 이행하지 못한 점</w:t>
      </w:r>
    </w:p>
    <w:p w14:paraId="441E1B22" w14:textId="77777777" w:rsidR="00427DCA" w:rsidRPr="00427DCA" w:rsidRDefault="00427DCA" w:rsidP="00427DCA">
      <w:pPr>
        <w:pStyle w:val="a3"/>
        <w:numPr>
          <w:ilvl w:val="0"/>
          <w:numId w:val="3"/>
        </w:numPr>
        <w:ind w:leftChars="0"/>
        <w:rPr>
          <w:b/>
        </w:rPr>
      </w:pPr>
      <w:r w:rsidRPr="00427DCA">
        <w:rPr>
          <w:rFonts w:hint="eastAsia"/>
          <w:b/>
        </w:rPr>
        <w:t>원인 분석</w:t>
      </w:r>
    </w:p>
    <w:p w14:paraId="5203B580" w14:textId="367AD60A" w:rsidR="00F279EB" w:rsidRDefault="00F279EB">
      <w:pPr>
        <w:widowControl/>
        <w:wordWrap/>
        <w:autoSpaceDE/>
        <w:autoSpaceDN/>
      </w:pPr>
      <w:r>
        <w:br w:type="page"/>
      </w:r>
    </w:p>
    <w:p w14:paraId="6AE3BF60" w14:textId="0C96D1F1" w:rsidR="007856E1" w:rsidRDefault="007856E1" w:rsidP="007856E1">
      <w:pPr>
        <w:rPr>
          <w:b/>
          <w:iCs/>
          <w:sz w:val="32"/>
          <w:szCs w:val="32"/>
        </w:rPr>
      </w:pPr>
      <w:r>
        <w:rPr>
          <w:rFonts w:hint="eastAsia"/>
          <w:b/>
          <w:iCs/>
          <w:sz w:val="32"/>
          <w:szCs w:val="32"/>
        </w:rPr>
        <w:lastRenderedPageBreak/>
        <w:t>제출일자</w:t>
      </w:r>
    </w:p>
    <w:p w14:paraId="64EF5C5D" w14:textId="09B9A0AB" w:rsidR="00C73543" w:rsidRPr="00DA4E6D" w:rsidRDefault="00C73543" w:rsidP="00DA4E6D">
      <w:pPr>
        <w:rPr>
          <w:b/>
          <w:iCs/>
          <w:szCs w:val="20"/>
        </w:rPr>
      </w:pPr>
      <w:r w:rsidRPr="00DA4E6D">
        <w:rPr>
          <w:rFonts w:hint="eastAsia"/>
          <w:b/>
          <w:iCs/>
          <w:szCs w:val="20"/>
        </w:rPr>
        <w:t xml:space="preserve">9월 </w:t>
      </w:r>
      <w:r w:rsidRPr="00DA4E6D">
        <w:rPr>
          <w:b/>
          <w:iCs/>
          <w:szCs w:val="20"/>
        </w:rPr>
        <w:t>1</w:t>
      </w:r>
      <w:r w:rsidR="00093C15">
        <w:rPr>
          <w:b/>
          <w:iCs/>
          <w:szCs w:val="20"/>
        </w:rPr>
        <w:t>3</w:t>
      </w:r>
      <w:r w:rsidRPr="00DA4E6D">
        <w:rPr>
          <w:rFonts w:hint="eastAsia"/>
          <w:b/>
          <w:iCs/>
          <w:szCs w:val="20"/>
        </w:rPr>
        <w:t xml:space="preserve">일 </w:t>
      </w:r>
      <w:r w:rsidRPr="00DA4E6D">
        <w:rPr>
          <w:b/>
          <w:iCs/>
          <w:szCs w:val="20"/>
        </w:rPr>
        <w:t>00:00</w:t>
      </w:r>
      <w:r w:rsidRPr="00DA4E6D">
        <w:rPr>
          <w:rFonts w:hint="eastAsia"/>
          <w:b/>
          <w:iCs/>
          <w:szCs w:val="20"/>
        </w:rPr>
        <w:t>까지</w:t>
      </w:r>
    </w:p>
    <w:p w14:paraId="3587A201" w14:textId="030ADD66" w:rsidR="00C73543" w:rsidRPr="009159EB" w:rsidRDefault="009159EB" w:rsidP="00DA4E6D">
      <w:pPr>
        <w:ind w:firstLine="800"/>
        <w:rPr>
          <w:bCs/>
          <w:iCs/>
          <w:szCs w:val="20"/>
        </w:rPr>
      </w:pPr>
      <w:r>
        <w:rPr>
          <w:rFonts w:hint="eastAsia"/>
          <w:bCs/>
          <w:iCs/>
          <w:szCs w:val="20"/>
        </w:rPr>
        <w:t>요구분석:</w:t>
      </w:r>
      <w:r>
        <w:rPr>
          <w:bCs/>
          <w:iCs/>
          <w:szCs w:val="20"/>
        </w:rPr>
        <w:t xml:space="preserve"> </w:t>
      </w:r>
      <w:r w:rsidR="008C5AEE">
        <w:rPr>
          <w:bCs/>
          <w:iCs/>
          <w:szCs w:val="20"/>
        </w:rPr>
        <w:tab/>
      </w:r>
      <w:r w:rsidR="00C73543" w:rsidRPr="009159EB">
        <w:rPr>
          <w:rFonts w:hint="eastAsia"/>
          <w:bCs/>
          <w:iCs/>
          <w:szCs w:val="20"/>
        </w:rPr>
        <w:t>전화번호부 기능 정의</w:t>
      </w:r>
      <w:r w:rsidR="00C73543" w:rsidRPr="009159EB">
        <w:rPr>
          <w:bCs/>
          <w:iCs/>
          <w:szCs w:val="20"/>
        </w:rPr>
        <w:t>/</w:t>
      </w:r>
      <w:r w:rsidR="00C73543" w:rsidRPr="009159EB">
        <w:rPr>
          <w:rFonts w:hint="eastAsia"/>
          <w:bCs/>
          <w:iCs/>
          <w:szCs w:val="20"/>
        </w:rPr>
        <w:t>설명</w:t>
      </w:r>
    </w:p>
    <w:p w14:paraId="688E9087" w14:textId="52DC4C33" w:rsidR="008C5AEE" w:rsidRPr="009131D9" w:rsidRDefault="009159EB" w:rsidP="008C5AEE">
      <w:pPr>
        <w:ind w:firstLine="800"/>
      </w:pPr>
      <w:r>
        <w:rPr>
          <w:rFonts w:hint="eastAsia"/>
          <w:bCs/>
          <w:iCs/>
          <w:szCs w:val="20"/>
        </w:rPr>
        <w:t>설계:</w:t>
      </w:r>
      <w:r>
        <w:rPr>
          <w:bCs/>
          <w:iCs/>
          <w:szCs w:val="20"/>
        </w:rPr>
        <w:t xml:space="preserve"> </w:t>
      </w:r>
      <w:r w:rsidR="008C5AEE">
        <w:rPr>
          <w:bCs/>
          <w:iCs/>
          <w:szCs w:val="20"/>
        </w:rPr>
        <w:tab/>
      </w:r>
      <w:r w:rsidR="008C5AEE">
        <w:rPr>
          <w:bCs/>
          <w:iCs/>
          <w:szCs w:val="20"/>
        </w:rPr>
        <w:tab/>
      </w:r>
      <w:r w:rsidR="008C5AEE" w:rsidRPr="009131D9">
        <w:t>F</w:t>
      </w:r>
      <w:r w:rsidR="008C5AEE" w:rsidRPr="009131D9">
        <w:rPr>
          <w:rFonts w:hint="eastAsia"/>
        </w:rPr>
        <w:t>lowchart로 보여주고, 각 과정 설명</w:t>
      </w:r>
    </w:p>
    <w:p w14:paraId="07DB6D9C" w14:textId="404B7F8F" w:rsidR="00C73543" w:rsidRPr="008C5AEE" w:rsidRDefault="00C73543" w:rsidP="00DA4E6D">
      <w:pPr>
        <w:ind w:firstLine="800"/>
        <w:rPr>
          <w:bCs/>
          <w:iCs/>
          <w:szCs w:val="20"/>
        </w:rPr>
      </w:pPr>
    </w:p>
    <w:p w14:paraId="0C2323AD" w14:textId="77777777" w:rsidR="00C73543" w:rsidRPr="00DA4E6D" w:rsidRDefault="00C73543" w:rsidP="00DA4E6D">
      <w:pPr>
        <w:rPr>
          <w:b/>
          <w:iCs/>
          <w:szCs w:val="20"/>
        </w:rPr>
      </w:pPr>
    </w:p>
    <w:p w14:paraId="027EA0E3" w14:textId="359CADA0" w:rsidR="00F279EB" w:rsidRPr="00DA4E6D" w:rsidRDefault="00F279EB" w:rsidP="00DA4E6D">
      <w:pPr>
        <w:rPr>
          <w:b/>
          <w:iCs/>
          <w:szCs w:val="20"/>
        </w:rPr>
      </w:pPr>
      <w:r w:rsidRPr="00DA4E6D">
        <w:rPr>
          <w:rFonts w:hint="eastAsia"/>
          <w:b/>
          <w:iCs/>
          <w:szCs w:val="20"/>
        </w:rPr>
        <w:t xml:space="preserve">9월 </w:t>
      </w:r>
      <w:r w:rsidRPr="00DA4E6D">
        <w:rPr>
          <w:b/>
          <w:iCs/>
          <w:szCs w:val="20"/>
        </w:rPr>
        <w:t>2</w:t>
      </w:r>
      <w:r w:rsidR="00093C15">
        <w:rPr>
          <w:b/>
          <w:iCs/>
          <w:szCs w:val="20"/>
        </w:rPr>
        <w:t>7</w:t>
      </w:r>
      <w:r w:rsidRPr="00DA4E6D">
        <w:rPr>
          <w:rFonts w:hint="eastAsia"/>
          <w:b/>
          <w:iCs/>
          <w:szCs w:val="20"/>
        </w:rPr>
        <w:t xml:space="preserve">일 </w:t>
      </w:r>
      <w:r w:rsidRPr="00DA4E6D">
        <w:rPr>
          <w:b/>
          <w:iCs/>
          <w:szCs w:val="20"/>
        </w:rPr>
        <w:t>00:00</w:t>
      </w:r>
      <w:r w:rsidRPr="00DA4E6D">
        <w:rPr>
          <w:rFonts w:hint="eastAsia"/>
          <w:b/>
          <w:iCs/>
          <w:szCs w:val="20"/>
        </w:rPr>
        <w:t xml:space="preserve">까지 </w:t>
      </w:r>
    </w:p>
    <w:p w14:paraId="2F887F50" w14:textId="72D85E60" w:rsidR="00F279EB" w:rsidRPr="009159EB" w:rsidRDefault="00F279EB" w:rsidP="00DA4E6D">
      <w:pPr>
        <w:ind w:firstLine="800"/>
        <w:rPr>
          <w:bCs/>
          <w:iCs/>
          <w:szCs w:val="20"/>
        </w:rPr>
      </w:pPr>
      <w:r w:rsidRPr="009159EB">
        <w:rPr>
          <w:rFonts w:hint="eastAsia"/>
          <w:bCs/>
          <w:iCs/>
          <w:szCs w:val="20"/>
        </w:rPr>
        <w:t xml:space="preserve">최종보고서 총 </w:t>
      </w:r>
      <w:r w:rsidRPr="009159EB">
        <w:rPr>
          <w:bCs/>
          <w:iCs/>
          <w:szCs w:val="20"/>
        </w:rPr>
        <w:t>10</w:t>
      </w:r>
      <w:r w:rsidRPr="009159EB">
        <w:rPr>
          <w:rFonts w:hint="eastAsia"/>
          <w:bCs/>
          <w:iCs/>
          <w:szCs w:val="20"/>
        </w:rPr>
        <w:t>장 제출</w:t>
      </w:r>
    </w:p>
    <w:p w14:paraId="2288F3FC" w14:textId="346DA26B" w:rsidR="00F279EB" w:rsidRPr="009159EB" w:rsidRDefault="00F279EB" w:rsidP="00DA4E6D">
      <w:pPr>
        <w:ind w:firstLine="800"/>
        <w:rPr>
          <w:bCs/>
          <w:iCs/>
          <w:szCs w:val="20"/>
        </w:rPr>
      </w:pPr>
      <w:r w:rsidRPr="009159EB">
        <w:rPr>
          <w:rFonts w:hint="eastAsia"/>
          <w:bCs/>
          <w:iCs/>
          <w:szCs w:val="20"/>
        </w:rPr>
        <w:t>전체 프로그램 코드 및 프로그램 제출</w:t>
      </w:r>
    </w:p>
    <w:p w14:paraId="21720DCF" w14:textId="77777777" w:rsidR="00B73479" w:rsidRPr="00F279EB" w:rsidRDefault="00B73479" w:rsidP="00DA4E6D">
      <w:pPr>
        <w:widowControl/>
        <w:wordWrap/>
        <w:autoSpaceDE/>
        <w:autoSpaceDN/>
      </w:pPr>
    </w:p>
    <w:sectPr w:rsidR="00B73479" w:rsidRPr="00F279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F94"/>
    <w:multiLevelType w:val="hybridMultilevel"/>
    <w:tmpl w:val="094E33C8"/>
    <w:lvl w:ilvl="0" w:tplc="CEF2D7B6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390E7A90"/>
    <w:multiLevelType w:val="hybridMultilevel"/>
    <w:tmpl w:val="01E285B2"/>
    <w:lvl w:ilvl="0" w:tplc="CCD49A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7835BF6"/>
    <w:multiLevelType w:val="hybridMultilevel"/>
    <w:tmpl w:val="A582F898"/>
    <w:lvl w:ilvl="0" w:tplc="E0A6FF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902"/>
    <w:rsid w:val="00007DAC"/>
    <w:rsid w:val="00011C9E"/>
    <w:rsid w:val="00033271"/>
    <w:rsid w:val="00063714"/>
    <w:rsid w:val="000701F7"/>
    <w:rsid w:val="00074816"/>
    <w:rsid w:val="00090C14"/>
    <w:rsid w:val="0009247F"/>
    <w:rsid w:val="00093C15"/>
    <w:rsid w:val="000B1DCE"/>
    <w:rsid w:val="000B446C"/>
    <w:rsid w:val="000C4F90"/>
    <w:rsid w:val="000D3590"/>
    <w:rsid w:val="00126471"/>
    <w:rsid w:val="001367FD"/>
    <w:rsid w:val="00156AFC"/>
    <w:rsid w:val="001716FC"/>
    <w:rsid w:val="00172238"/>
    <w:rsid w:val="001723BF"/>
    <w:rsid w:val="00176E97"/>
    <w:rsid w:val="00183531"/>
    <w:rsid w:val="00186229"/>
    <w:rsid w:val="001967ED"/>
    <w:rsid w:val="001B2402"/>
    <w:rsid w:val="001F452A"/>
    <w:rsid w:val="00204410"/>
    <w:rsid w:val="00204C26"/>
    <w:rsid w:val="0021076F"/>
    <w:rsid w:val="0023164D"/>
    <w:rsid w:val="002536BD"/>
    <w:rsid w:val="0028746C"/>
    <w:rsid w:val="002941AD"/>
    <w:rsid w:val="002A4982"/>
    <w:rsid w:val="002B5E1F"/>
    <w:rsid w:val="002C77B5"/>
    <w:rsid w:val="002E3E29"/>
    <w:rsid w:val="00317450"/>
    <w:rsid w:val="00335D91"/>
    <w:rsid w:val="00352043"/>
    <w:rsid w:val="00352D39"/>
    <w:rsid w:val="00354D3A"/>
    <w:rsid w:val="00373E99"/>
    <w:rsid w:val="00387B38"/>
    <w:rsid w:val="00393D8C"/>
    <w:rsid w:val="00395764"/>
    <w:rsid w:val="003B3459"/>
    <w:rsid w:val="003D24DD"/>
    <w:rsid w:val="003D4826"/>
    <w:rsid w:val="003D5CD8"/>
    <w:rsid w:val="003E215D"/>
    <w:rsid w:val="003E743E"/>
    <w:rsid w:val="00410ADD"/>
    <w:rsid w:val="00427DCA"/>
    <w:rsid w:val="00441596"/>
    <w:rsid w:val="004463C1"/>
    <w:rsid w:val="004666FC"/>
    <w:rsid w:val="00480C76"/>
    <w:rsid w:val="004A1B8C"/>
    <w:rsid w:val="004B102C"/>
    <w:rsid w:val="004B3AAD"/>
    <w:rsid w:val="004C0D56"/>
    <w:rsid w:val="004E4E1C"/>
    <w:rsid w:val="00515823"/>
    <w:rsid w:val="00546E01"/>
    <w:rsid w:val="00551644"/>
    <w:rsid w:val="00554FF7"/>
    <w:rsid w:val="00562FCE"/>
    <w:rsid w:val="005F4220"/>
    <w:rsid w:val="005F66F9"/>
    <w:rsid w:val="00607787"/>
    <w:rsid w:val="00627FFC"/>
    <w:rsid w:val="00697F5F"/>
    <w:rsid w:val="006A097B"/>
    <w:rsid w:val="006A1B3F"/>
    <w:rsid w:val="006D7947"/>
    <w:rsid w:val="0070132F"/>
    <w:rsid w:val="00734784"/>
    <w:rsid w:val="00767F14"/>
    <w:rsid w:val="0077334A"/>
    <w:rsid w:val="007856E1"/>
    <w:rsid w:val="007861ED"/>
    <w:rsid w:val="007A51B1"/>
    <w:rsid w:val="007B48AB"/>
    <w:rsid w:val="007D3B32"/>
    <w:rsid w:val="007E2D6F"/>
    <w:rsid w:val="00812C96"/>
    <w:rsid w:val="00816189"/>
    <w:rsid w:val="008161ED"/>
    <w:rsid w:val="00816B55"/>
    <w:rsid w:val="00820FAE"/>
    <w:rsid w:val="008317B3"/>
    <w:rsid w:val="00840A1E"/>
    <w:rsid w:val="0084129C"/>
    <w:rsid w:val="0084534C"/>
    <w:rsid w:val="008629BF"/>
    <w:rsid w:val="00873F06"/>
    <w:rsid w:val="008A2D3C"/>
    <w:rsid w:val="008B2A6B"/>
    <w:rsid w:val="008B32FE"/>
    <w:rsid w:val="008C5AEE"/>
    <w:rsid w:val="008C73E6"/>
    <w:rsid w:val="008D7409"/>
    <w:rsid w:val="008E22E7"/>
    <w:rsid w:val="00903809"/>
    <w:rsid w:val="009131D9"/>
    <w:rsid w:val="009159EB"/>
    <w:rsid w:val="00952995"/>
    <w:rsid w:val="009562C6"/>
    <w:rsid w:val="009E08D1"/>
    <w:rsid w:val="009E55DD"/>
    <w:rsid w:val="009F3AED"/>
    <w:rsid w:val="009F59D1"/>
    <w:rsid w:val="00A00B1D"/>
    <w:rsid w:val="00A06F1F"/>
    <w:rsid w:val="00A16C9F"/>
    <w:rsid w:val="00A27689"/>
    <w:rsid w:val="00A60EA7"/>
    <w:rsid w:val="00A741CF"/>
    <w:rsid w:val="00A86FCB"/>
    <w:rsid w:val="00AC1331"/>
    <w:rsid w:val="00AF329D"/>
    <w:rsid w:val="00AF6DF8"/>
    <w:rsid w:val="00B037D5"/>
    <w:rsid w:val="00B0390B"/>
    <w:rsid w:val="00B140BF"/>
    <w:rsid w:val="00B158DD"/>
    <w:rsid w:val="00B26285"/>
    <w:rsid w:val="00B37A91"/>
    <w:rsid w:val="00B40848"/>
    <w:rsid w:val="00B5779B"/>
    <w:rsid w:val="00B6491E"/>
    <w:rsid w:val="00B662C3"/>
    <w:rsid w:val="00B73479"/>
    <w:rsid w:val="00B76206"/>
    <w:rsid w:val="00B762AD"/>
    <w:rsid w:val="00B86110"/>
    <w:rsid w:val="00B93266"/>
    <w:rsid w:val="00BA67DF"/>
    <w:rsid w:val="00BC4FE3"/>
    <w:rsid w:val="00BD189D"/>
    <w:rsid w:val="00BE36A4"/>
    <w:rsid w:val="00BE7AC8"/>
    <w:rsid w:val="00BF20FB"/>
    <w:rsid w:val="00C374A3"/>
    <w:rsid w:val="00C5370B"/>
    <w:rsid w:val="00C55846"/>
    <w:rsid w:val="00C65623"/>
    <w:rsid w:val="00C73543"/>
    <w:rsid w:val="00CA241C"/>
    <w:rsid w:val="00CC15DB"/>
    <w:rsid w:val="00D06962"/>
    <w:rsid w:val="00D12B50"/>
    <w:rsid w:val="00D15902"/>
    <w:rsid w:val="00D17B27"/>
    <w:rsid w:val="00D25485"/>
    <w:rsid w:val="00D61833"/>
    <w:rsid w:val="00D860ED"/>
    <w:rsid w:val="00D971DA"/>
    <w:rsid w:val="00DA4E6D"/>
    <w:rsid w:val="00DC0824"/>
    <w:rsid w:val="00DE277E"/>
    <w:rsid w:val="00DE326F"/>
    <w:rsid w:val="00DF0148"/>
    <w:rsid w:val="00DF775C"/>
    <w:rsid w:val="00E00D70"/>
    <w:rsid w:val="00E14BAE"/>
    <w:rsid w:val="00E24A7E"/>
    <w:rsid w:val="00E508F3"/>
    <w:rsid w:val="00E568C0"/>
    <w:rsid w:val="00EA49B6"/>
    <w:rsid w:val="00EA5021"/>
    <w:rsid w:val="00EB7AD7"/>
    <w:rsid w:val="00EC005B"/>
    <w:rsid w:val="00ED3643"/>
    <w:rsid w:val="00EE210D"/>
    <w:rsid w:val="00EE35C1"/>
    <w:rsid w:val="00EE6512"/>
    <w:rsid w:val="00F03E6D"/>
    <w:rsid w:val="00F172D9"/>
    <w:rsid w:val="00F279EB"/>
    <w:rsid w:val="00F314F8"/>
    <w:rsid w:val="00F439F5"/>
    <w:rsid w:val="00F45A17"/>
    <w:rsid w:val="00F509FB"/>
    <w:rsid w:val="00F70BFE"/>
    <w:rsid w:val="00F920D8"/>
    <w:rsid w:val="00FA125F"/>
    <w:rsid w:val="00FA1877"/>
    <w:rsid w:val="00FA33D7"/>
    <w:rsid w:val="00FB1F7B"/>
    <w:rsid w:val="00FE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E267"/>
  <w15:docId w15:val="{A68FD8C4-8677-466A-91CD-0190D0BC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9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8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권세진</cp:lastModifiedBy>
  <cp:revision>199</cp:revision>
  <cp:lastPrinted>2017-03-13T08:02:00Z</cp:lastPrinted>
  <dcterms:created xsi:type="dcterms:W3CDTF">2017-03-12T10:34:00Z</dcterms:created>
  <dcterms:modified xsi:type="dcterms:W3CDTF">2020-09-05T23:51:00Z</dcterms:modified>
</cp:coreProperties>
</file>