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2791B" w14:textId="77777777" w:rsidR="00947DB9" w:rsidRPr="00930A22" w:rsidRDefault="00947DB9" w:rsidP="00947DB9">
      <w:pPr>
        <w:jc w:val="center"/>
        <w:rPr>
          <w:rFonts w:ascii="Times New Roman" w:hAnsi="Times New Roman" w:cs="Times New Roman"/>
          <w:color w:val="000000" w:themeColor="text1"/>
          <w:sz w:val="40"/>
          <w:szCs w:val="40"/>
          <w:lang w:val="ru-RU"/>
        </w:rPr>
      </w:pPr>
      <w:r w:rsidRPr="00930A22">
        <w:rPr>
          <w:rFonts w:ascii="Times New Roman" w:hAnsi="Times New Roman" w:cs="Times New Roman"/>
          <w:color w:val="000000" w:themeColor="text1"/>
          <w:sz w:val="40"/>
          <w:szCs w:val="40"/>
          <w:lang w:val="ru-RU"/>
        </w:rPr>
        <w:t>НАЦИОНАЛЬНЫЙ ИССЛЕДОВАТЕЛЬСКИЙ УНИВЕРСИТЕТ ИТМО</w:t>
      </w:r>
    </w:p>
    <w:p w14:paraId="4A0CE417" w14:textId="77777777" w:rsidR="00947DB9" w:rsidRPr="00930A22" w:rsidRDefault="00947DB9" w:rsidP="00947DB9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ru-RU"/>
        </w:rPr>
      </w:pPr>
      <w:r w:rsidRPr="00930A22">
        <w:rPr>
          <w:rFonts w:ascii="Times New Roman" w:hAnsi="Times New Roman" w:cs="Times New Roman"/>
          <w:color w:val="000000" w:themeColor="text1"/>
          <w:sz w:val="36"/>
          <w:szCs w:val="36"/>
          <w:lang w:val="ru-RU"/>
        </w:rPr>
        <w:t xml:space="preserve">Факультет </w:t>
      </w:r>
      <w:sdt>
        <w:sdtPr>
          <w:rPr>
            <w:rFonts w:ascii="Times New Roman" w:hAnsi="Times New Roman" w:cs="Times New Roman"/>
            <w:color w:val="000000" w:themeColor="text1"/>
            <w:sz w:val="36"/>
            <w:szCs w:val="36"/>
            <w:lang w:val="ru-RU"/>
          </w:rPr>
          <w:id w:val="-1753503433"/>
          <w:placeholder>
            <w:docPart w:val="ED7C48CEF06FAF4B97D002575F0D1E16"/>
          </w:placeholder>
          <w:text/>
        </w:sdtPr>
        <w:sdtEndPr/>
        <w:sdtContent>
          <w:r w:rsidRPr="00930A22">
            <w:rPr>
              <w:rFonts w:ascii="Times New Roman" w:hAnsi="Times New Roman" w:cs="Times New Roman"/>
              <w:color w:val="000000" w:themeColor="text1"/>
              <w:sz w:val="36"/>
              <w:szCs w:val="36"/>
              <w:lang w:val="ru-RU"/>
            </w:rPr>
            <w:t>программной инженерии и компьютерной техники</w:t>
          </w:r>
        </w:sdtContent>
      </w:sdt>
    </w:p>
    <w:p w14:paraId="6B9713AE" w14:textId="77777777" w:rsidR="00947DB9" w:rsidRPr="00930A22" w:rsidRDefault="00947DB9" w:rsidP="00947DB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1DDAE570" w14:textId="77777777" w:rsidR="00947DB9" w:rsidRPr="00930A22" w:rsidRDefault="00947DB9" w:rsidP="00947DB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71A0AA77" w14:textId="77777777" w:rsidR="00947DB9" w:rsidRPr="00930A22" w:rsidRDefault="00947DB9" w:rsidP="00947DB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2F43A0F0" w14:textId="77777777" w:rsidR="00947DB9" w:rsidRPr="00930A22" w:rsidRDefault="00947DB9" w:rsidP="00947DB9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5081E5DD" w14:textId="77777777" w:rsidR="00947DB9" w:rsidRPr="00930A22" w:rsidRDefault="00947DB9" w:rsidP="00947DB9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</w:pPr>
    </w:p>
    <w:p w14:paraId="225C1E7D" w14:textId="77777777" w:rsidR="00947DB9" w:rsidRPr="00930A22" w:rsidRDefault="00432FB3" w:rsidP="00947DB9">
      <w:pPr>
        <w:jc w:val="center"/>
        <w:rPr>
          <w:rFonts w:ascii="Times New Roman" w:hAnsi="Times New Roman" w:cs="Times New Roman"/>
          <w:color w:val="000000" w:themeColor="text1"/>
          <w:sz w:val="40"/>
          <w:szCs w:val="40"/>
          <w:lang w:val="ru-RU"/>
        </w:rPr>
      </w:pPr>
      <w:sdt>
        <w:sdtPr>
          <w:rPr>
            <w:rFonts w:ascii="Times New Roman" w:hAnsi="Times New Roman" w:cs="Times New Roman"/>
            <w:color w:val="000000" w:themeColor="text1"/>
            <w:sz w:val="40"/>
            <w:szCs w:val="40"/>
            <w:lang w:val="ru-RU"/>
          </w:rPr>
          <w:id w:val="-405378796"/>
          <w:placeholder>
            <w:docPart w:val="04B6E7DD562EFB4F844137A50D4B3F6B"/>
          </w:placeholder>
          <w:text/>
        </w:sdtPr>
        <w:sdtEndPr/>
        <w:sdtContent>
          <w:r w:rsidR="00947DB9" w:rsidRPr="00930A22">
            <w:rPr>
              <w:rFonts w:ascii="Times New Roman" w:hAnsi="Times New Roman" w:cs="Times New Roman"/>
              <w:color w:val="000000" w:themeColor="text1"/>
              <w:sz w:val="40"/>
              <w:szCs w:val="40"/>
              <w:lang w:val="ru-RU"/>
            </w:rPr>
            <w:t>Дисциплина: Информатика</w:t>
          </w:r>
        </w:sdtContent>
      </w:sdt>
    </w:p>
    <w:p w14:paraId="430A54A9" w14:textId="061BF792" w:rsidR="00947DB9" w:rsidRPr="00930A22" w:rsidRDefault="00947DB9" w:rsidP="00947DB9">
      <w:pPr>
        <w:jc w:val="center"/>
        <w:rPr>
          <w:rFonts w:ascii="Times New Roman" w:hAnsi="Times New Roman" w:cs="Times New Roman"/>
          <w:color w:val="000000" w:themeColor="text1"/>
          <w:sz w:val="40"/>
          <w:szCs w:val="40"/>
          <w:lang w:val="ru-RU"/>
        </w:rPr>
      </w:pPr>
      <w:r w:rsidRPr="00930A22">
        <w:rPr>
          <w:rFonts w:ascii="Times New Roman" w:hAnsi="Times New Roman" w:cs="Times New Roman"/>
          <w:color w:val="000000" w:themeColor="text1"/>
          <w:sz w:val="40"/>
          <w:szCs w:val="40"/>
          <w:lang w:val="ru-RU"/>
        </w:rPr>
        <w:t xml:space="preserve">Лабораторная работа № </w:t>
      </w:r>
      <w:sdt>
        <w:sdtPr>
          <w:rPr>
            <w:rFonts w:ascii="Times New Roman" w:hAnsi="Times New Roman" w:cs="Times New Roman"/>
            <w:color w:val="000000" w:themeColor="text1"/>
            <w:sz w:val="40"/>
            <w:szCs w:val="40"/>
            <w:lang w:val="ru-RU"/>
          </w:rPr>
          <w:id w:val="-79454510"/>
          <w:placeholder>
            <w:docPart w:val="C21573D2C0FBF8499EBD148420A5890A"/>
          </w:placeholder>
          <w:text/>
        </w:sdtPr>
        <w:sdtEndPr/>
        <w:sdtContent>
          <w:r w:rsidRPr="00930A22">
            <w:rPr>
              <w:rFonts w:ascii="Times New Roman" w:hAnsi="Times New Roman" w:cs="Times New Roman"/>
              <w:color w:val="000000" w:themeColor="text1"/>
              <w:sz w:val="40"/>
              <w:szCs w:val="40"/>
              <w:lang w:val="ru-RU"/>
            </w:rPr>
            <w:t>4</w:t>
          </w:r>
        </w:sdtContent>
      </w:sdt>
    </w:p>
    <w:p w14:paraId="7E5EBA85" w14:textId="6EC230C1" w:rsidR="00947DB9" w:rsidRPr="00930A22" w:rsidRDefault="00947DB9" w:rsidP="00947DB9">
      <w:pPr>
        <w:jc w:val="center"/>
        <w:rPr>
          <w:rFonts w:ascii="Times New Roman" w:hAnsi="Times New Roman" w:cs="Times New Roman"/>
          <w:color w:val="000000" w:themeColor="text1"/>
          <w:sz w:val="40"/>
          <w:szCs w:val="40"/>
          <w:lang w:val="ru-RU"/>
        </w:rPr>
      </w:pPr>
      <w:r w:rsidRPr="00930A22">
        <w:rPr>
          <w:rFonts w:ascii="Times New Roman" w:hAnsi="Times New Roman" w:cs="Times New Roman"/>
          <w:color w:val="000000" w:themeColor="text1"/>
          <w:sz w:val="40"/>
          <w:szCs w:val="40"/>
          <w:lang w:val="ru-RU"/>
        </w:rPr>
        <w:t xml:space="preserve">Вариант </w:t>
      </w:r>
      <w:r w:rsidR="00BA0A11" w:rsidRPr="00930A22">
        <w:rPr>
          <w:rFonts w:ascii="Times New Roman" w:hAnsi="Times New Roman" w:cs="Times New Roman"/>
          <w:color w:val="000000" w:themeColor="text1"/>
          <w:sz w:val="40"/>
          <w:szCs w:val="40"/>
          <w:lang w:val="ru-RU"/>
        </w:rPr>
        <w:t>31</w:t>
      </w:r>
    </w:p>
    <w:p w14:paraId="6449335E" w14:textId="77777777" w:rsidR="00947DB9" w:rsidRPr="00930A22" w:rsidRDefault="00947DB9" w:rsidP="00947DB9">
      <w:pPr>
        <w:pStyle w:val="a3"/>
        <w:spacing w:before="0" w:beforeAutospacing="0" w:after="0" w:afterAutospacing="0"/>
        <w:jc w:val="center"/>
        <w:rPr>
          <w:sz w:val="32"/>
          <w:szCs w:val="32"/>
        </w:rPr>
      </w:pPr>
      <w:r w:rsidRPr="00930A22">
        <w:rPr>
          <w:color w:val="000000" w:themeColor="text1"/>
          <w:sz w:val="40"/>
          <w:szCs w:val="40"/>
        </w:rPr>
        <w:t>«</w:t>
      </w:r>
      <w:r w:rsidRPr="00930A22">
        <w:rPr>
          <w:sz w:val="32"/>
          <w:szCs w:val="32"/>
        </w:rPr>
        <w:t xml:space="preserve">Исследование протоколов, форматов обмена информацией </w:t>
      </w:r>
    </w:p>
    <w:p w14:paraId="5525F389" w14:textId="6744958E" w:rsidR="00947DB9" w:rsidRPr="00930A22" w:rsidRDefault="00947DB9" w:rsidP="00947DB9">
      <w:pPr>
        <w:pStyle w:val="a3"/>
        <w:spacing w:before="0" w:beforeAutospacing="0" w:after="0" w:afterAutospacing="0"/>
        <w:jc w:val="center"/>
      </w:pPr>
      <w:r w:rsidRPr="00930A22">
        <w:rPr>
          <w:sz w:val="32"/>
          <w:szCs w:val="32"/>
        </w:rPr>
        <w:t>и языков разметки документов</w:t>
      </w:r>
      <w:r w:rsidRPr="00930A22">
        <w:rPr>
          <w:color w:val="000000" w:themeColor="text1"/>
          <w:sz w:val="40"/>
          <w:szCs w:val="40"/>
        </w:rPr>
        <w:t>»</w:t>
      </w:r>
    </w:p>
    <w:p w14:paraId="13268C6F" w14:textId="77777777" w:rsidR="00947DB9" w:rsidRPr="00930A22" w:rsidRDefault="00947DB9" w:rsidP="00947DB9">
      <w:pPr>
        <w:spacing w:after="0"/>
        <w:jc w:val="center"/>
        <w:rPr>
          <w:rFonts w:ascii="Times New Roman" w:hAnsi="Times New Roman" w:cs="Times New Roman"/>
          <w:color w:val="000000" w:themeColor="text1"/>
          <w:sz w:val="32"/>
          <w:szCs w:val="32"/>
          <w:lang w:val="ru-RU"/>
        </w:rPr>
      </w:pPr>
    </w:p>
    <w:p w14:paraId="48E64B93" w14:textId="77777777" w:rsidR="00947DB9" w:rsidRPr="00930A22" w:rsidRDefault="00947DB9" w:rsidP="00947DB9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45EE2AA8" w14:textId="77777777" w:rsidR="00947DB9" w:rsidRPr="00930A22" w:rsidRDefault="00947DB9" w:rsidP="00947DB9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5CE74A38" w14:textId="77777777" w:rsidR="00947DB9" w:rsidRPr="00930A22" w:rsidRDefault="00947DB9" w:rsidP="00947DB9">
      <w:pPr>
        <w:tabs>
          <w:tab w:val="left" w:pos="7755"/>
        </w:tabs>
        <w:spacing w:after="0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30A2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ab/>
      </w:r>
      <w:r w:rsidRPr="00930A2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Выполнил студент: </w:t>
      </w:r>
    </w:p>
    <w:sdt>
      <w:sdt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id w:val="-1942760556"/>
        <w:placeholder>
          <w:docPart w:val="C21573D2C0FBF8499EBD148420A5890A"/>
        </w:placeholder>
        <w:text/>
      </w:sdtPr>
      <w:sdtEndPr/>
      <w:sdtContent>
        <w:p w14:paraId="3017225B" w14:textId="77777777" w:rsidR="00947DB9" w:rsidRPr="00930A22" w:rsidRDefault="00947DB9" w:rsidP="00947DB9">
          <w:pPr>
            <w:tabs>
              <w:tab w:val="left" w:pos="7755"/>
            </w:tabs>
            <w:spacing w:after="0"/>
            <w:jc w:val="right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</w:rPr>
          </w:pPr>
          <w:r w:rsidRPr="00930A22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</w:rPr>
            <w:t>Игнатьева Ксения Артемовна</w:t>
          </w:r>
        </w:p>
      </w:sdtContent>
    </w:sdt>
    <w:p w14:paraId="028DD900" w14:textId="77777777" w:rsidR="00947DB9" w:rsidRPr="00930A22" w:rsidRDefault="00947DB9" w:rsidP="00947DB9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30A2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Группа № </w:t>
      </w:r>
      <w:sdt>
        <w:sdtPr>
          <w:rPr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id w:val="-389809212"/>
          <w:placeholder>
            <w:docPart w:val="C21573D2C0FBF8499EBD148420A5890A"/>
          </w:placeholder>
          <w:text/>
        </w:sdtPr>
        <w:sdtEndPr/>
        <w:sdtContent>
          <w:r w:rsidRPr="00930A2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P</w:t>
          </w:r>
          <w:r w:rsidRPr="00930A22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</w:rPr>
            <w:t>3125</w:t>
          </w:r>
        </w:sdtContent>
      </w:sdt>
    </w:p>
    <w:p w14:paraId="16CA839C" w14:textId="77777777" w:rsidR="00947DB9" w:rsidRPr="00930A22" w:rsidRDefault="00947DB9" w:rsidP="00947DB9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227AA66" w14:textId="77777777" w:rsidR="00947DB9" w:rsidRPr="00930A22" w:rsidRDefault="00947DB9" w:rsidP="00947DB9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30A2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Преподаватель: </w:t>
      </w:r>
    </w:p>
    <w:p w14:paraId="76C0FAC5" w14:textId="77777777" w:rsidR="00947DB9" w:rsidRPr="00930A22" w:rsidRDefault="00432FB3" w:rsidP="00947DB9">
      <w:pPr>
        <w:spacing w:after="0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sdt>
        <w:sdtPr>
          <w:rPr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id w:val="1323156302"/>
          <w:placeholder>
            <w:docPart w:val="C21573D2C0FBF8499EBD148420A5890A"/>
          </w:placeholder>
          <w:text/>
        </w:sdtPr>
        <w:sdtEndPr/>
        <w:sdtContent>
          <w:r w:rsidR="00947DB9" w:rsidRPr="00930A22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ru-RU"/>
            </w:rPr>
            <w:t>Гурьянова Аглая Геннадьевна</w:t>
          </w:r>
        </w:sdtContent>
      </w:sdt>
    </w:p>
    <w:p w14:paraId="6461512C" w14:textId="77777777" w:rsidR="00947DB9" w:rsidRPr="00930A22" w:rsidRDefault="00947DB9" w:rsidP="00947DB9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473FDB3" w14:textId="77777777" w:rsidR="00947DB9" w:rsidRPr="00930A22" w:rsidRDefault="00947DB9" w:rsidP="00947DB9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70D8610A" w14:textId="4D2A64D1" w:rsidR="00947DB9" w:rsidRPr="00930A22" w:rsidRDefault="00947DB9" w:rsidP="00947DB9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6E6A85E8" w14:textId="77777777" w:rsidR="00947DB9" w:rsidRPr="00930A22" w:rsidRDefault="00947DB9" w:rsidP="00947DB9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4D3F8156" w14:textId="77777777" w:rsidR="00947DB9" w:rsidRPr="00930A22" w:rsidRDefault="00947DB9" w:rsidP="00947DB9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185199DC" w14:textId="77777777" w:rsidR="00947DB9" w:rsidRPr="00930A22" w:rsidRDefault="00947DB9" w:rsidP="00947DB9">
      <w:pPr>
        <w:tabs>
          <w:tab w:val="left" w:pos="5400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30A2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г. Санкт-Петербург</w:t>
      </w:r>
    </w:p>
    <w:p w14:paraId="0D8849B1" w14:textId="77777777" w:rsidR="00947DB9" w:rsidRPr="00D6568A" w:rsidRDefault="00947DB9" w:rsidP="00947DB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930A2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2022</w:t>
      </w:r>
    </w:p>
    <w:p w14:paraId="16A885C3" w14:textId="0F26AFEE" w:rsidR="002C7CAA" w:rsidRPr="00930A22" w:rsidRDefault="008159B6" w:rsidP="002C7CAA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30A2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ЗАДАНИЯ: </w:t>
      </w:r>
    </w:p>
    <w:p w14:paraId="5A37EA31" w14:textId="77777777" w:rsidR="008159B6" w:rsidRPr="00930A22" w:rsidRDefault="008159B6" w:rsidP="002C7CAA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0EDE4355" w14:textId="2E204480" w:rsidR="002C7CAA" w:rsidRPr="00930A22" w:rsidRDefault="002C7CAA" w:rsidP="002C7CAA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930A22">
        <w:rPr>
          <w:rFonts w:ascii="Times New Roman" w:hAnsi="Times New Roman" w:cs="Times New Roman"/>
          <w:sz w:val="28"/>
          <w:szCs w:val="28"/>
          <w:lang w:val="ru-RU"/>
        </w:rPr>
        <w:t>Обязательное з</w:t>
      </w:r>
      <w:r w:rsidR="00947DB9" w:rsidRPr="00930A22">
        <w:rPr>
          <w:rFonts w:ascii="Times New Roman" w:hAnsi="Times New Roman" w:cs="Times New Roman"/>
          <w:sz w:val="28"/>
          <w:szCs w:val="28"/>
          <w:lang w:val="ru-RU"/>
        </w:rPr>
        <w:t xml:space="preserve">адание: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3"/>
        <w:gridCol w:w="3113"/>
        <w:gridCol w:w="3113"/>
      </w:tblGrid>
      <w:tr w:rsidR="00947DB9" w:rsidRPr="00930A22" w14:paraId="524C40AE" w14:textId="77777777" w:rsidTr="00947DB9">
        <w:tc>
          <w:tcPr>
            <w:tcW w:w="3113" w:type="dxa"/>
          </w:tcPr>
          <w:p w14:paraId="4FECE18E" w14:textId="4835EE3D" w:rsidR="00947DB9" w:rsidRPr="00930A22" w:rsidRDefault="00947DB9" w:rsidP="002C7CA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30A22">
              <w:rPr>
                <w:rFonts w:ascii="Times New Roman" w:hAnsi="Times New Roman" w:cs="Times New Roman"/>
                <w:sz w:val="24"/>
                <w:szCs w:val="24"/>
              </w:rPr>
              <w:t>JSON</w:t>
            </w:r>
          </w:p>
        </w:tc>
        <w:tc>
          <w:tcPr>
            <w:tcW w:w="3113" w:type="dxa"/>
          </w:tcPr>
          <w:p w14:paraId="4D95ECA9" w14:textId="4EED6A3A" w:rsidR="00947DB9" w:rsidRPr="00930A22" w:rsidRDefault="00947DB9" w:rsidP="002C7CA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30A22">
              <w:rPr>
                <w:rFonts w:ascii="Times New Roman" w:hAnsi="Times New Roman" w:cs="Times New Roman"/>
                <w:sz w:val="24"/>
                <w:szCs w:val="24"/>
              </w:rPr>
              <w:t>XML</w:t>
            </w:r>
          </w:p>
        </w:tc>
        <w:tc>
          <w:tcPr>
            <w:tcW w:w="3113" w:type="dxa"/>
          </w:tcPr>
          <w:p w14:paraId="0BA4F4B3" w14:textId="3807E8BB" w:rsidR="00947DB9" w:rsidRPr="00930A22" w:rsidRDefault="00947DB9" w:rsidP="002C7CAA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30A2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Четверг</w:t>
            </w:r>
          </w:p>
        </w:tc>
      </w:tr>
    </w:tbl>
    <w:p w14:paraId="09B7B95E" w14:textId="7FC9CBFF" w:rsidR="002C7CAA" w:rsidRPr="00930A22" w:rsidRDefault="002C7CAA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Исходя из структуры расписания конкретного дня, сформировать файл с расписанием в формате, указанном в задании в качестве исходного (</w:t>
      </w:r>
      <w:r w:rsidRPr="00930A22">
        <w:rPr>
          <w:rFonts w:ascii="Times New Roman" w:eastAsia="Times New Roman" w:hAnsi="Times New Roman" w:cs="Times New Roman"/>
          <w:sz w:val="24"/>
          <w:szCs w:val="24"/>
          <w:lang w:eastAsia="ru-RU"/>
        </w:rPr>
        <w:t>json</w:t>
      </w: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).</w:t>
      </w:r>
    </w:p>
    <w:p w14:paraId="3A99E2C3" w14:textId="3C9D26FC" w:rsidR="00BA0A11" w:rsidRPr="00930A22" w:rsidRDefault="00BA0A11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73ED6AB5" w14:textId="7F3D450F" w:rsidR="00BA0A11" w:rsidRPr="00930A22" w:rsidRDefault="00BA0A11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ИСХОДНЫЕ ДАННЫЕ В ФОРМАТЕ </w:t>
      </w:r>
      <w:r w:rsidRPr="00930A22">
        <w:rPr>
          <w:rFonts w:ascii="Times New Roman" w:eastAsia="Times New Roman" w:hAnsi="Times New Roman" w:cs="Times New Roman"/>
          <w:sz w:val="24"/>
          <w:szCs w:val="24"/>
          <w:lang w:eastAsia="ru-RU"/>
        </w:rPr>
        <w:t>JSON</w:t>
      </w: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: </w:t>
      </w:r>
    </w:p>
    <w:p w14:paraId="6C8F50F3" w14:textId="77777777" w:rsidR="00BA0A11" w:rsidRPr="00D6568A" w:rsidRDefault="00BA0A11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50E93BAA" w14:textId="0281EBD5" w:rsidR="00BA0A11" w:rsidRPr="00930A22" w:rsidRDefault="00BA0A11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40ED6608" w14:textId="4C23D491" w:rsidR="00BA0A11" w:rsidRPr="00930A22" w:rsidRDefault="00432FB3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159E92C0" wp14:editId="1941E6F0">
            <wp:extent cx="5613400" cy="6477000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C11B" w14:textId="77777777" w:rsidR="00D47D27" w:rsidRPr="00930A22" w:rsidRDefault="00D47D27" w:rsidP="002C7CA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E3C0449" w14:textId="0E10CE29" w:rsidR="00432FB3" w:rsidRDefault="00432F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 w:type="page"/>
      </w:r>
    </w:p>
    <w:p w14:paraId="35C1C573" w14:textId="0D68AC9C" w:rsidR="00D47D27" w:rsidRDefault="00432FB3" w:rsidP="002C7CA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32FB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ИСХОДНЫЙ КОД ПРОГРАММЫ:</w:t>
      </w:r>
    </w:p>
    <w:p w14:paraId="4A4ECEEA" w14:textId="77777777" w:rsidR="00432FB3" w:rsidRPr="00432FB3" w:rsidRDefault="00432FB3" w:rsidP="002C7CA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99C12CC" w14:textId="76C52C51" w:rsidR="00D47D27" w:rsidRPr="00930A22" w:rsidRDefault="00432FB3" w:rsidP="002C7CA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5420721" wp14:editId="0DCD3D79">
            <wp:extent cx="5841709" cy="7132320"/>
            <wp:effectExtent l="0" t="0" r="635" b="5080"/>
            <wp:docPr id="20" name="Рисунок 20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2" t="21564" r="44593" b="6555"/>
                    <a:stretch/>
                  </pic:blipFill>
                  <pic:spPr bwMode="auto">
                    <a:xfrm>
                      <a:off x="0" y="0"/>
                      <a:ext cx="5842463" cy="713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79829" w14:textId="77777777" w:rsidR="00D47D27" w:rsidRPr="00930A22" w:rsidRDefault="00D47D27" w:rsidP="002C7CA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6A8F5DCD" w14:textId="50C6FF5F" w:rsidR="00432FB3" w:rsidRDefault="00432F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7D3FB2C1" wp14:editId="5CA6204F">
            <wp:extent cx="4826000" cy="5219700"/>
            <wp:effectExtent l="0" t="0" r="0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br w:type="page"/>
      </w:r>
    </w:p>
    <w:p w14:paraId="5277D77B" w14:textId="15BC0EC5" w:rsidR="00432FB3" w:rsidRPr="00930A22" w:rsidRDefault="00432FB3" w:rsidP="00432F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lastRenderedPageBreak/>
        <w:t xml:space="preserve">ПОЛУЧЕННЫЙ </w:t>
      </w:r>
      <w:r w:rsidRPr="00930A22">
        <w:rPr>
          <w:rFonts w:ascii="Times New Roman" w:eastAsia="Times New Roman" w:hAnsi="Times New Roman" w:cs="Times New Roman"/>
          <w:sz w:val="24"/>
          <w:szCs w:val="24"/>
          <w:lang w:eastAsia="ru-RU"/>
        </w:rPr>
        <w:t>XML</w:t>
      </w:r>
      <w:r w:rsidRPr="00432FB3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ФАЙЛ:</w:t>
      </w:r>
    </w:p>
    <w:p w14:paraId="395605DD" w14:textId="77777777" w:rsidR="00432FB3" w:rsidRDefault="00432FB3" w:rsidP="002C7CA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0E488861" w14:textId="0259110E" w:rsidR="00432FB3" w:rsidRDefault="00432FB3" w:rsidP="002C7CA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u w:val="single"/>
          <w:lang w:val="ru-RU" w:eastAsia="ru-RU"/>
        </w:rPr>
        <w:drawing>
          <wp:inline distT="0" distB="0" distL="0" distR="0" wp14:anchorId="2DEFFEF5" wp14:editId="18BCAE12">
            <wp:extent cx="4381500" cy="6362700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6FB2" w14:textId="77777777" w:rsidR="00432FB3" w:rsidRDefault="00432FB3" w:rsidP="002C7CA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</w:p>
    <w:p w14:paraId="5952B317" w14:textId="77777777" w:rsidR="00432FB3" w:rsidRDefault="00432F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br w:type="page"/>
      </w:r>
    </w:p>
    <w:p w14:paraId="06664AC2" w14:textId="274691C3" w:rsidR="002C7CAA" w:rsidRPr="00930A22" w:rsidRDefault="002C7CAA" w:rsidP="002C7CA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lastRenderedPageBreak/>
        <w:t xml:space="preserve">Дополнительное задание </w:t>
      </w:r>
      <w:proofErr w:type="spellStart"/>
      <w:r w:rsidRPr="00930A22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задание</w:t>
      </w:r>
      <w:proofErr w:type="spellEnd"/>
      <w:r w:rsidRPr="00930A22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№1:</w:t>
      </w:r>
    </w:p>
    <w:p w14:paraId="1D4EB657" w14:textId="24DAAB0D" w:rsidR="002C7CAA" w:rsidRPr="00930A22" w:rsidRDefault="002C7CAA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a)  Найти готовые библиотеки, осуществляющие аналогичный̆ парсинг и конвертацию файлов. </w:t>
      </w:r>
    </w:p>
    <w:p w14:paraId="6FB5F47B" w14:textId="7FAB96B0" w:rsidR="002C7CAA" w:rsidRPr="00930A22" w:rsidRDefault="002C7CAA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b)  Переписать исходный̆ код, применив найденные библиотеки. Регулярные выражения также нельзя использовать. </w:t>
      </w:r>
    </w:p>
    <w:p w14:paraId="3270FA76" w14:textId="6472D532" w:rsidR="002C7CAA" w:rsidRPr="00930A22" w:rsidRDefault="002C7CAA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c)  Сравнить полученные результаты и объяснить их сходство/различие. </w:t>
      </w:r>
    </w:p>
    <w:p w14:paraId="2C741322" w14:textId="7C0EC51B" w:rsidR="0089725F" w:rsidRPr="00930A22" w:rsidRDefault="0089725F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5DACA121" w14:textId="67531867" w:rsidR="0089725F" w:rsidRDefault="00BA0A11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ИСХОДНЫЙ КОД ПРОГРАММЫ:</w:t>
      </w:r>
    </w:p>
    <w:p w14:paraId="79DC0CDE" w14:textId="39124130" w:rsidR="00432FB3" w:rsidRDefault="00432FB3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0C5BB3AB" w14:textId="350869CF" w:rsidR="00432FB3" w:rsidRPr="00930A22" w:rsidRDefault="00432FB3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1ECFF701" wp14:editId="2B439BCF">
            <wp:extent cx="5676900" cy="6921500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DF86" w14:textId="554CD2E3" w:rsidR="00BA0A11" w:rsidRPr="00930A22" w:rsidRDefault="00BA0A11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0C23EF57" w14:textId="77777777" w:rsidR="00BA0A11" w:rsidRPr="00930A22" w:rsidRDefault="00BA0A11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5CA5E5A6" w14:textId="300D67C6" w:rsidR="00BA0A11" w:rsidRPr="00930A22" w:rsidRDefault="00432FB3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0D52F438" wp14:editId="03F0D582">
            <wp:extent cx="5936615" cy="3649345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2298" w14:textId="77777777" w:rsidR="00432FB3" w:rsidRDefault="00432F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br w:type="page"/>
      </w:r>
    </w:p>
    <w:p w14:paraId="2763BD35" w14:textId="493B8D14" w:rsidR="00BA0A11" w:rsidRPr="00930A22" w:rsidRDefault="00BA0A11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lastRenderedPageBreak/>
        <w:t xml:space="preserve">ПОЛУЧЕННЫЙ </w:t>
      </w:r>
      <w:r w:rsidRPr="00930A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XML </w:t>
      </w: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ФАЙЛ:</w:t>
      </w:r>
    </w:p>
    <w:p w14:paraId="78835581" w14:textId="1B3477C4" w:rsidR="003B2742" w:rsidRDefault="003B2742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46E348CF" w14:textId="186D064B" w:rsidR="00432FB3" w:rsidRPr="00930A22" w:rsidRDefault="00432FB3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u w:val="single"/>
          <w:lang w:val="ru-RU" w:eastAsia="ru-RU"/>
        </w:rPr>
        <w:drawing>
          <wp:inline distT="0" distB="0" distL="0" distR="0" wp14:anchorId="29971D99" wp14:editId="255752D2">
            <wp:extent cx="4381500" cy="6362700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A506" w14:textId="231E1D0A" w:rsidR="002C7CAA" w:rsidRPr="00930A22" w:rsidRDefault="002C7CAA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62FD6E49" w14:textId="77777777" w:rsidR="003B2742" w:rsidRPr="00930A22" w:rsidRDefault="003B2742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360A150" w14:textId="77777777" w:rsidR="00760A47" w:rsidRPr="00930A22" w:rsidRDefault="00760A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 w:type="page"/>
      </w:r>
    </w:p>
    <w:p w14:paraId="2FC8E3DC" w14:textId="534CC64F" w:rsidR="002C7CAA" w:rsidRPr="00930A22" w:rsidRDefault="002C7CAA" w:rsidP="002C7CA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lastRenderedPageBreak/>
        <w:t>Дополнительное задание задание №2:</w:t>
      </w:r>
    </w:p>
    <w:p w14:paraId="0442FF9F" w14:textId="4C550716" w:rsidR="002C7CAA" w:rsidRPr="00930A22" w:rsidRDefault="002C7CAA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a)  Переписать исходный̆ код, добавив в него использование регулярных выражений. </w:t>
      </w:r>
    </w:p>
    <w:p w14:paraId="195539D3" w14:textId="5F1CB5BD" w:rsidR="002C7CAA" w:rsidRPr="00930A22" w:rsidRDefault="002C7CAA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b)  Сравнить полученные результаты и объяснить их сходство/различие. </w:t>
      </w:r>
    </w:p>
    <w:p w14:paraId="6B74F657" w14:textId="6239CCFF" w:rsidR="002C7CAA" w:rsidRPr="00930A22" w:rsidRDefault="002C7CAA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5E7A3730" w14:textId="11A42380" w:rsidR="0076503E" w:rsidRPr="00930A22" w:rsidRDefault="0076503E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60F2B107" w14:textId="4B3B217E" w:rsidR="0076503E" w:rsidRPr="00930A22" w:rsidRDefault="007146B5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ИСХОДНЫЙ КОД ПРОГРАММЫ: </w:t>
      </w:r>
    </w:p>
    <w:p w14:paraId="3680CCEB" w14:textId="06422DAA" w:rsidR="007146B5" w:rsidRPr="00930A22" w:rsidRDefault="007146B5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33DE8184" w14:textId="30712CFD" w:rsidR="007146B5" w:rsidRPr="00930A22" w:rsidRDefault="00432FB3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00D7C419" wp14:editId="78CC71CD">
            <wp:extent cx="5936615" cy="5798185"/>
            <wp:effectExtent l="0" t="0" r="0" b="571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79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6885" w14:textId="47D03ECC" w:rsidR="007146B5" w:rsidRPr="00930A22" w:rsidRDefault="007146B5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7CE0372D" w14:textId="77777777" w:rsidR="00760A47" w:rsidRPr="00930A22" w:rsidRDefault="00760A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br w:type="page"/>
      </w:r>
    </w:p>
    <w:p w14:paraId="1B060475" w14:textId="6D194104" w:rsidR="007146B5" w:rsidRPr="00930A22" w:rsidRDefault="005F3C41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lastRenderedPageBreak/>
        <w:t xml:space="preserve">ПОЛУЧЕННЫЙ </w:t>
      </w:r>
      <w:r w:rsidRPr="00930A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XML </w:t>
      </w: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ФАЙЛ:</w:t>
      </w:r>
    </w:p>
    <w:p w14:paraId="08162EE0" w14:textId="5636BF61" w:rsidR="007146B5" w:rsidRDefault="007146B5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0D58DA76" w14:textId="2739F125" w:rsidR="00432FB3" w:rsidRPr="00930A22" w:rsidRDefault="00432FB3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u w:val="single"/>
          <w:lang w:val="ru-RU" w:eastAsia="ru-RU"/>
        </w:rPr>
        <w:drawing>
          <wp:inline distT="0" distB="0" distL="0" distR="0" wp14:anchorId="74E4E564" wp14:editId="0C411C13">
            <wp:extent cx="4381500" cy="6362700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D0ED" w14:textId="410CEBE6" w:rsidR="005F3C41" w:rsidRPr="00930A22" w:rsidRDefault="005F3C41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7068E0D2" w14:textId="77777777" w:rsidR="005F3C41" w:rsidRPr="00930A22" w:rsidRDefault="005F3C41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7D8423D4" w14:textId="77777777" w:rsidR="00760A47" w:rsidRPr="00930A22" w:rsidRDefault="00760A4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 w:type="page"/>
      </w:r>
    </w:p>
    <w:p w14:paraId="238919F9" w14:textId="40B1BBF3" w:rsidR="002C7CAA" w:rsidRPr="00930A22" w:rsidRDefault="002C7CAA" w:rsidP="002C7CA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lastRenderedPageBreak/>
        <w:t xml:space="preserve">Дополнительное задание </w:t>
      </w:r>
      <w:proofErr w:type="spellStart"/>
      <w:r w:rsidRPr="00930A22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задание</w:t>
      </w:r>
      <w:proofErr w:type="spellEnd"/>
      <w:r w:rsidRPr="00930A22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№3:</w:t>
      </w:r>
    </w:p>
    <w:p w14:paraId="381EE10B" w14:textId="43B8CC79" w:rsidR="002C7CAA" w:rsidRPr="00930A22" w:rsidRDefault="002C7CAA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a)  Используя свою исходную программу из обязательного задания, программу из дополнительного задания №1 и программу из дополнительного задания №2, сравнить десятикратное время выполнения парсинга + конвертации в цикле. </w:t>
      </w:r>
    </w:p>
    <w:p w14:paraId="13AC3220" w14:textId="6264F2A5" w:rsidR="002C7CAA" w:rsidRPr="00930A22" w:rsidRDefault="002C7CAA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b)  Проанализировать полученные результаты и объяснить их сходство/различие. </w:t>
      </w:r>
    </w:p>
    <w:p w14:paraId="55BD80A0" w14:textId="77777777" w:rsidR="00BD79B2" w:rsidRPr="00930A22" w:rsidRDefault="00BD79B2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0F42AC8C" w14:textId="0BE23B46" w:rsidR="0076503E" w:rsidRPr="00930A22" w:rsidRDefault="0076503E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010899B1" w14:textId="4FB58A11" w:rsidR="0076503E" w:rsidRPr="00930A22" w:rsidRDefault="0076503E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ИСХОДНЫЙ КОД ПРОГРАММЫ:</w:t>
      </w:r>
    </w:p>
    <w:p w14:paraId="027E7CC8" w14:textId="1C1A213D" w:rsidR="00BD79B2" w:rsidRDefault="00BD79B2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3179DED4" w14:textId="2B66314D" w:rsidR="00432FB3" w:rsidRPr="00930A22" w:rsidRDefault="00432FB3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ru-RU"/>
        </w:rPr>
        <w:drawing>
          <wp:inline distT="0" distB="0" distL="0" distR="0" wp14:anchorId="0A7E18FD" wp14:editId="2291565D">
            <wp:extent cx="4221961" cy="6184900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516" cy="61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2FA6" w14:textId="130CA643" w:rsidR="00D47D27" w:rsidRPr="00930A22" w:rsidRDefault="00D47D27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3FB4C30E" w14:textId="1A83096D" w:rsidR="00D47D27" w:rsidRPr="00930A22" w:rsidRDefault="00D47D27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18140A2A" w14:textId="77777777" w:rsidR="00432FB3" w:rsidRDefault="00432FB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39FAD509" w14:textId="177FACC7" w:rsidR="00432FB3" w:rsidRDefault="00432FB3" w:rsidP="00432FB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Быстрее работает ручной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парсер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, чем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парсеры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с использованием внешних библиотек и регулярных выражений.</w:t>
      </w:r>
    </w:p>
    <w:p w14:paraId="66CB8D70" w14:textId="77777777" w:rsidR="00432FB3" w:rsidRPr="00432FB3" w:rsidRDefault="00432FB3" w:rsidP="00432FB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29FDF35B" w14:textId="77777777" w:rsidR="00432FB3" w:rsidRDefault="00432FB3" w:rsidP="00432FB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136041" wp14:editId="1660713C">
            <wp:extent cx="5936615" cy="1628140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B298" w14:textId="77777777" w:rsidR="00432FB3" w:rsidRPr="00432FB3" w:rsidRDefault="00432FB3" w:rsidP="00432FB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ВЫВОД:</w:t>
      </w:r>
    </w:p>
    <w:p w14:paraId="375F6887" w14:textId="76403008" w:rsidR="0076503E" w:rsidRPr="00432FB3" w:rsidRDefault="00432FB3" w:rsidP="00432FB3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ходе выполнения лабораторной работы я изучила форматы обмена данных и методы конвертации и парсинга этих форматов на языке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Python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0EEF557A" w14:textId="77777777" w:rsidR="002C7CAA" w:rsidRPr="00930A22" w:rsidRDefault="002C7CAA" w:rsidP="002C7CA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00BA1E8" w14:textId="51CA8498" w:rsidR="002C7CAA" w:rsidRPr="00930A22" w:rsidRDefault="002C7CAA" w:rsidP="002C7CA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Дополнительное задание </w:t>
      </w:r>
      <w:proofErr w:type="spellStart"/>
      <w:r w:rsidRPr="00930A22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>задание</w:t>
      </w:r>
      <w:proofErr w:type="spellEnd"/>
      <w:r w:rsidRPr="00930A22">
        <w:rPr>
          <w:rFonts w:ascii="Times New Roman" w:eastAsia="Times New Roman" w:hAnsi="Times New Roman" w:cs="Times New Roman"/>
          <w:sz w:val="28"/>
          <w:szCs w:val="28"/>
          <w:u w:val="single"/>
          <w:lang w:val="ru-RU" w:eastAsia="ru-RU"/>
        </w:rPr>
        <w:t xml:space="preserve"> №4:</w:t>
      </w:r>
    </w:p>
    <w:p w14:paraId="694F2888" w14:textId="0440D414" w:rsidR="002C7CAA" w:rsidRPr="00930A22" w:rsidRDefault="002C7CAA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a)  Переписать исходную, чтобы она осуществляла парсинг и конвертацию исходного файла в любой̆ другой̆ формат (кроме JSON, YAML, XML, HTML): PROTOBUF, TSV, </w:t>
      </w:r>
      <w:r w:rsidRPr="00930A22">
        <w:rPr>
          <w:rFonts w:ascii="Times New Roman" w:eastAsia="Times New Roman" w:hAnsi="Times New Roman" w:cs="Times New Roman"/>
          <w:sz w:val="24"/>
          <w:szCs w:val="24"/>
          <w:u w:val="single"/>
          <w:lang w:val="ru-RU" w:eastAsia="ru-RU"/>
        </w:rPr>
        <w:t>CSV</w:t>
      </w: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, WML и т. п. </w:t>
      </w:r>
    </w:p>
    <w:p w14:paraId="6F9DCA82" w14:textId="4614C401" w:rsidR="002C7CAA" w:rsidRPr="00930A22" w:rsidRDefault="002C7CAA" w:rsidP="002C7C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b)  Проанализировать полученные результаты, объяснить особенности использованного формата. </w:t>
      </w:r>
    </w:p>
    <w:p w14:paraId="774720D7" w14:textId="1C17DF9C" w:rsidR="00947DB9" w:rsidRPr="00930A22" w:rsidRDefault="00947DB9" w:rsidP="002C7CAA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14:paraId="5AEA2AA1" w14:textId="54BCDCDE" w:rsidR="0076503E" w:rsidRPr="00930A22" w:rsidRDefault="0076503E" w:rsidP="002C7CAA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 w:rsidRPr="00930A22">
        <w:rPr>
          <w:rFonts w:ascii="Times New Roman" w:hAnsi="Times New Roman" w:cs="Times New Roman"/>
          <w:sz w:val="24"/>
          <w:szCs w:val="24"/>
          <w:lang w:val="ru-RU"/>
        </w:rPr>
        <w:t>ИСХОДНЫЙ КОД ПРОГРАММЫ:</w:t>
      </w:r>
    </w:p>
    <w:p w14:paraId="6C7208B0" w14:textId="6DC4322F" w:rsidR="0076503E" w:rsidRPr="00930A22" w:rsidRDefault="0076503E" w:rsidP="002C7CAA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14:paraId="1AC624CB" w14:textId="056AF103" w:rsidR="0076503E" w:rsidRPr="00930A22" w:rsidRDefault="00432FB3" w:rsidP="002C7CAA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2ACAC85" wp14:editId="16539260">
            <wp:extent cx="5936615" cy="2239645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5349" w14:textId="77777777" w:rsidR="0076503E" w:rsidRPr="00930A22" w:rsidRDefault="0076503E" w:rsidP="002C7CAA">
      <w:pPr>
        <w:spacing w:after="0"/>
        <w:rPr>
          <w:rFonts w:ascii="Times New Roman" w:hAnsi="Times New Roman" w:cs="Times New Roman"/>
          <w:sz w:val="24"/>
          <w:szCs w:val="24"/>
          <w:lang w:val="ru-RU"/>
        </w:rPr>
      </w:pPr>
    </w:p>
    <w:p w14:paraId="1A14482B" w14:textId="17F2BF1B" w:rsidR="00A86120" w:rsidRPr="00930A22" w:rsidRDefault="00A86120" w:rsidP="00A861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ПОЛУЧЕННЫЙ </w:t>
      </w:r>
      <w:r w:rsidRPr="00930A2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CSV </w:t>
      </w:r>
      <w:r w:rsidRPr="00930A22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ФАЙЛ:</w:t>
      </w:r>
    </w:p>
    <w:p w14:paraId="569A2129" w14:textId="77777777" w:rsidR="00A86120" w:rsidRPr="00930A22" w:rsidRDefault="00A86120" w:rsidP="00A861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4B370DAB" w14:textId="3A2ECC81" w:rsidR="00A86120" w:rsidRPr="00930A22" w:rsidRDefault="00A86120" w:rsidP="002C7C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30A22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06836EC" wp14:editId="56299E3C">
            <wp:extent cx="5936615" cy="68389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5FE1" w14:textId="47D46386" w:rsidR="00D6568A" w:rsidRDefault="00D6568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0E905507" w14:textId="77777777" w:rsidR="00D6568A" w:rsidRDefault="00D6568A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6CA1B54D" w14:textId="77777777" w:rsidR="00432FB3" w:rsidRDefault="00432FB3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br w:type="page"/>
      </w:r>
    </w:p>
    <w:p w14:paraId="3742BDB0" w14:textId="53D6A5C1" w:rsidR="008159B6" w:rsidRDefault="008159B6" w:rsidP="002C7CA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930A2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lastRenderedPageBreak/>
        <w:t>ИСТОЧНИКИ ИНФОРМАЦИИ:</w:t>
      </w:r>
    </w:p>
    <w:p w14:paraId="0EDDFF19" w14:textId="77777777" w:rsidR="00930A22" w:rsidRPr="00930A22" w:rsidRDefault="00930A22" w:rsidP="002C7CAA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3F21C3EE" w14:textId="77777777" w:rsidR="008159B6" w:rsidRPr="00930A22" w:rsidRDefault="00432FB3" w:rsidP="008159B6">
      <w:pPr>
        <w:pStyle w:val="a5"/>
        <w:numPr>
          <w:ilvl w:val="0"/>
          <w:numId w:val="5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hyperlink r:id="rId16" w:anchor=":~:text=%D0%A4%D0%BE%D1%80%D0%BC%D0%B0%20%D0%91%D1%8D%D0%BA%D1%83%D1%81%D0%B0%20%E2%80%94%20%D0%9D%D0%B0%D1%83%D1%80%D0%B0%20(%D1%81%D0%BE%D0%BA%D1%80.,%D0%BE%D0%BF%D0%B8%D1%81%D0%B0%D0%BD%D0%B8%D1%8F%20%D0%BA%D0%BE%D0%BD%D1%82%D0%B5%D0%BA%D1%81%D1%82%D0%BD%D0%BE%2D%D1%81%D0%B2%D0%BE%D0%B1%D0%BE%D0%B4%D0%BD%D1%8B%D1%85%20%D1%84%D0%BE%D1%80%D0%BC%D0%B0%D0%BB%D1%8C%D0%BD%D1%8B%D1%85%20%D0%B3%D1%80%D0%B0%D0%BC%D0%BC%D0%B0%D1%82%D0%B8%D0%BA." w:history="1">
        <w:r w:rsidR="008159B6" w:rsidRPr="00930A22">
          <w:rPr>
            <w:rStyle w:val="a6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ru-RU"/>
          </w:rPr>
          <w:t>Форма Бэкуса-Нуара</w:t>
        </w:r>
      </w:hyperlink>
    </w:p>
    <w:p w14:paraId="634AEEAC" w14:textId="054371A9" w:rsidR="008159B6" w:rsidRPr="00930A22" w:rsidRDefault="008159B6" w:rsidP="008159B6">
      <w:pPr>
        <w:pStyle w:val="a5"/>
        <w:numPr>
          <w:ilvl w:val="0"/>
          <w:numId w:val="5"/>
        </w:numPr>
        <w:spacing w:after="0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proofErr w:type="spellStart"/>
      <w:r w:rsidRPr="00930A2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Парсер</w:t>
      </w:r>
      <w:proofErr w:type="spellEnd"/>
      <w:r w:rsidRPr="00930A2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в питоне, </w:t>
      </w:r>
      <w:hyperlink r:id="rId17" w:history="1">
        <w:r w:rsidRPr="00930A22">
          <w:rPr>
            <w:rStyle w:val="a6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ru-RU"/>
          </w:rPr>
          <w:t>статья</w:t>
        </w:r>
      </w:hyperlink>
      <w:r w:rsidRPr="00930A2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на </w:t>
      </w:r>
      <w:proofErr w:type="spellStart"/>
      <w:r w:rsidRPr="00930A2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Habr</w:t>
      </w:r>
      <w:proofErr w:type="spellEnd"/>
      <w:r w:rsidRPr="00930A2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</w:t>
      </w:r>
    </w:p>
    <w:p w14:paraId="076C0B1C" w14:textId="58EF6946" w:rsidR="008159B6" w:rsidRPr="00930A22" w:rsidRDefault="008159B6" w:rsidP="00447C20">
      <w:pPr>
        <w:pStyle w:val="a5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</w:pPr>
      <w:proofErr w:type="spellStart"/>
      <w:r w:rsidRPr="00930A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Лямин</w:t>
      </w:r>
      <w:proofErr w:type="spellEnd"/>
      <w:r w:rsidRPr="00930A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А.В., </w:t>
      </w:r>
      <w:proofErr w:type="spellStart"/>
      <w:r w:rsidRPr="00930A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Череповская</w:t>
      </w:r>
      <w:proofErr w:type="spellEnd"/>
      <w:r w:rsidRPr="00930A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Е.Н. Объектно-ориентированное программирование. </w:t>
      </w:r>
      <w:proofErr w:type="spellStart"/>
      <w:r w:rsidRPr="00930A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Компьютерныи</w:t>
      </w:r>
      <w:proofErr w:type="spellEnd"/>
      <w:r w:rsidRPr="00930A2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̆ практикум. – СПб: Университет ИТМО, 2017. </w:t>
      </w:r>
    </w:p>
    <w:p w14:paraId="73A67CB7" w14:textId="51212613" w:rsidR="00702AFF" w:rsidRPr="00930A22" w:rsidRDefault="00432FB3" w:rsidP="00447C20">
      <w:pPr>
        <w:pStyle w:val="a5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</w:pPr>
      <w:hyperlink r:id="rId18" w:history="1">
        <w:r w:rsidR="00702AFF" w:rsidRPr="00930A22">
          <w:rPr>
            <w:rStyle w:val="a6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  <w:lang w:val="ru-RU" w:eastAsia="ru-RU"/>
          </w:rPr>
          <w:t>https://www.geeksforgeeks.org/python-json-to-xml/</w:t>
        </w:r>
      </w:hyperlink>
    </w:p>
    <w:p w14:paraId="600B3E52" w14:textId="03E115D8" w:rsidR="00702AFF" w:rsidRPr="00930A22" w:rsidRDefault="00432FB3" w:rsidP="00447C20">
      <w:pPr>
        <w:pStyle w:val="a5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</w:pPr>
      <w:hyperlink r:id="rId19" w:history="1">
        <w:r w:rsidR="00A1283F" w:rsidRPr="00930A22">
          <w:rPr>
            <w:rStyle w:val="a6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  <w:lang w:val="ru-RU" w:eastAsia="ru-RU"/>
          </w:rPr>
          <w:t>https://www.geeksforgeeks.org/convert-json-to-csv-in-python/</w:t>
        </w:r>
      </w:hyperlink>
    </w:p>
    <w:p w14:paraId="415C5583" w14:textId="023E32DB" w:rsidR="00040431" w:rsidRPr="00930A22" w:rsidRDefault="00432FB3" w:rsidP="00D47D27">
      <w:pPr>
        <w:pStyle w:val="a5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 w:eastAsia="ru-RU"/>
        </w:rPr>
      </w:pPr>
      <w:hyperlink r:id="rId20" w:history="1">
        <w:r w:rsidR="00040431" w:rsidRPr="00930A22">
          <w:rPr>
            <w:rStyle w:val="a6"/>
            <w:rFonts w:ascii="Times New Roman" w:eastAsia="Times New Roman" w:hAnsi="Times New Roman" w:cs="Times New Roman"/>
            <w:color w:val="000000" w:themeColor="text1"/>
            <w:sz w:val="24"/>
            <w:szCs w:val="24"/>
            <w:u w:val="none"/>
            <w:lang w:val="ru-RU" w:eastAsia="ru-RU"/>
          </w:rPr>
          <w:t>https://www.geeksforgeeks.org/python-difference-between-json-load-and-json-loads/?ref=rp</w:t>
        </w:r>
      </w:hyperlink>
    </w:p>
    <w:sectPr w:rsidR="00040431" w:rsidRPr="00930A22" w:rsidSect="00013AF0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41C5A"/>
    <w:multiLevelType w:val="multilevel"/>
    <w:tmpl w:val="D3BED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2413A7"/>
    <w:multiLevelType w:val="hybridMultilevel"/>
    <w:tmpl w:val="8D3EEF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7E3077"/>
    <w:multiLevelType w:val="multilevel"/>
    <w:tmpl w:val="EE920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6C049C"/>
    <w:multiLevelType w:val="multilevel"/>
    <w:tmpl w:val="278EDA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E944343"/>
    <w:multiLevelType w:val="multilevel"/>
    <w:tmpl w:val="3BDEF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DB9"/>
    <w:rsid w:val="00013AF0"/>
    <w:rsid w:val="00040431"/>
    <w:rsid w:val="00250C12"/>
    <w:rsid w:val="002C7CAA"/>
    <w:rsid w:val="00366E47"/>
    <w:rsid w:val="003B2742"/>
    <w:rsid w:val="00432FB3"/>
    <w:rsid w:val="00447C20"/>
    <w:rsid w:val="005F3C41"/>
    <w:rsid w:val="00702AFF"/>
    <w:rsid w:val="007146B5"/>
    <w:rsid w:val="00760A47"/>
    <w:rsid w:val="0076503E"/>
    <w:rsid w:val="00804140"/>
    <w:rsid w:val="008159B6"/>
    <w:rsid w:val="0089725F"/>
    <w:rsid w:val="00930A22"/>
    <w:rsid w:val="00947DB9"/>
    <w:rsid w:val="00A06AAC"/>
    <w:rsid w:val="00A1283F"/>
    <w:rsid w:val="00A2355E"/>
    <w:rsid w:val="00A86120"/>
    <w:rsid w:val="00BA0A11"/>
    <w:rsid w:val="00BA484A"/>
    <w:rsid w:val="00BD79B2"/>
    <w:rsid w:val="00CB3C15"/>
    <w:rsid w:val="00D47D27"/>
    <w:rsid w:val="00D6568A"/>
    <w:rsid w:val="00E07DC9"/>
    <w:rsid w:val="00EB0A0C"/>
    <w:rsid w:val="00EF6677"/>
    <w:rsid w:val="00F97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CD9AD88"/>
  <w15:chartTrackingRefBased/>
  <w15:docId w15:val="{6292137C-A843-5847-894C-801AF8C02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7DB9"/>
    <w:pPr>
      <w:spacing w:after="160" w:line="259" w:lineRule="auto"/>
    </w:pPr>
    <w:rPr>
      <w:sz w:val="22"/>
      <w:szCs w:val="2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47D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styleId="a4">
    <w:name w:val="Table Grid"/>
    <w:basedOn w:val="a1"/>
    <w:uiPriority w:val="39"/>
    <w:rsid w:val="00947D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8159B6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8159B6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8159B6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A1283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6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3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1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69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11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8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7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8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9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9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5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4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82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093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1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171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60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hyperlink" Target="https://www.geeksforgeeks.org/python-json-to-xml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habr.com/ru/post/309242/" TargetMode="Externa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A4%D0%BE%D1%80%D0%BC%D0%B0_%D0%91%D1%8D%D0%BA%D1%83%D1%81%D0%B0_%E2%80%94_%D0%9D%D0%B0%D1%83%D1%80%D0%B0" TargetMode="External"/><Relationship Id="rId20" Type="http://schemas.openxmlformats.org/officeDocument/2006/relationships/hyperlink" Target="https://www.geeksforgeeks.org/python-difference-between-json-load-and-json-loads/?ref=r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www.geeksforgeeks.org/convert-json-to-csv-in-pytho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D7C48CEF06FAF4B97D002575F0D1E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A43B084-8CD8-3E42-AD48-391EF3BDA7E7}"/>
      </w:docPartPr>
      <w:docPartBody>
        <w:p w:rsidR="005B6D50" w:rsidRDefault="0038025B" w:rsidP="0038025B">
          <w:pPr>
            <w:pStyle w:val="ED7C48CEF06FAF4B97D002575F0D1E16"/>
          </w:pPr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04B6E7DD562EFB4F844137A50D4B3F6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0497B59-6CF6-B44D-BD01-81D78A0D1EF3}"/>
      </w:docPartPr>
      <w:docPartBody>
        <w:p w:rsidR="005B6D50" w:rsidRDefault="0038025B" w:rsidP="0038025B">
          <w:pPr>
            <w:pStyle w:val="04B6E7DD562EFB4F844137A50D4B3F6B"/>
          </w:pPr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C21573D2C0FBF8499EBD148420A5890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DABA709-0D37-694B-93AC-4C44D5FC26FD}"/>
      </w:docPartPr>
      <w:docPartBody>
        <w:p w:rsidR="005B6D50" w:rsidRDefault="0038025B" w:rsidP="0038025B">
          <w:pPr>
            <w:pStyle w:val="C21573D2C0FBF8499EBD148420A5890A"/>
          </w:pPr>
          <w:r w:rsidRPr="007F16CB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25B"/>
    <w:rsid w:val="0038025B"/>
    <w:rsid w:val="00476AFB"/>
    <w:rsid w:val="004C16D1"/>
    <w:rsid w:val="005B6D50"/>
    <w:rsid w:val="00765DA8"/>
    <w:rsid w:val="00D107A4"/>
    <w:rsid w:val="00FA0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8025B"/>
    <w:rPr>
      <w:color w:val="808080"/>
    </w:rPr>
  </w:style>
  <w:style w:type="paragraph" w:customStyle="1" w:styleId="ED7C48CEF06FAF4B97D002575F0D1E16">
    <w:name w:val="ED7C48CEF06FAF4B97D002575F0D1E16"/>
    <w:rsid w:val="0038025B"/>
  </w:style>
  <w:style w:type="paragraph" w:customStyle="1" w:styleId="04B6E7DD562EFB4F844137A50D4B3F6B">
    <w:name w:val="04B6E7DD562EFB4F844137A50D4B3F6B"/>
    <w:rsid w:val="0038025B"/>
  </w:style>
  <w:style w:type="paragraph" w:customStyle="1" w:styleId="C21573D2C0FBF8499EBD148420A5890A">
    <w:name w:val="C21573D2C0FBF8499EBD148420A5890A"/>
    <w:rsid w:val="0038025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13</Pages>
  <Words>534</Words>
  <Characters>3050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игнатьев</dc:creator>
  <cp:keywords/>
  <dc:description/>
  <cp:lastModifiedBy>артем игнатьев</cp:lastModifiedBy>
  <cp:revision>12</cp:revision>
  <dcterms:created xsi:type="dcterms:W3CDTF">2022-11-08T08:03:00Z</dcterms:created>
  <dcterms:modified xsi:type="dcterms:W3CDTF">2022-12-15T07:07:00Z</dcterms:modified>
</cp:coreProperties>
</file>