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5756" w14:textId="7C76F371" w:rsidR="00B8257F" w:rsidRDefault="009F7F88" w:rsidP="009F7F88">
      <w:r>
        <w:t xml:space="preserve">intro to electronics task 2 </w:t>
      </w:r>
      <w:r>
        <w:br/>
      </w:r>
      <w:r>
        <w:br/>
        <w:t>Resistor:</w:t>
      </w:r>
    </w:p>
    <w:p w14:paraId="37A7E370" w14:textId="1FAB44F7" w:rsidR="009F7F88" w:rsidRDefault="009F7F88" w:rsidP="009F7F88">
      <w:r>
        <w:t>designator: R11</w:t>
      </w:r>
    </w:p>
    <w:p w14:paraId="6F94CB79" w14:textId="10177FF8" w:rsidR="009F7F88" w:rsidRDefault="009F7F88" w:rsidP="009F7F88">
      <w:r>
        <w:t>function: control current flow and divides the voltage</w:t>
      </w:r>
    </w:p>
    <w:p w14:paraId="26C2A816" w14:textId="621E53F9" w:rsidR="009F7F88" w:rsidRDefault="009F7F88" w:rsidP="009F7F88">
      <w:r>
        <w:t>why is it needed: it protects sensitive components from overcurrent</w:t>
      </w:r>
    </w:p>
    <w:p w14:paraId="12560B44" w14:textId="77777777" w:rsidR="009F7F88" w:rsidRDefault="009F7F88" w:rsidP="009F7F88"/>
    <w:p w14:paraId="623986BB" w14:textId="6F8B0372" w:rsidR="009F7F88" w:rsidRDefault="009F7F88" w:rsidP="008D5981">
      <w:r>
        <w:t xml:space="preserve">Capacitors: </w:t>
      </w:r>
    </w:p>
    <w:p w14:paraId="3131018E" w14:textId="09EE2E31" w:rsidR="009F7F88" w:rsidRDefault="009F7F88" w:rsidP="009F7F88">
      <w:r>
        <w:t>designator:</w:t>
      </w:r>
      <w:r>
        <w:t xml:space="preserve"> C2</w:t>
      </w:r>
    </w:p>
    <w:p w14:paraId="40157CC7" w14:textId="641FF927" w:rsidR="009F7F88" w:rsidRDefault="009F7F88" w:rsidP="009F7F88">
      <w:r>
        <w:t>function:</w:t>
      </w:r>
      <w:r>
        <w:t xml:space="preserve"> stores electrical energy in electric field</w:t>
      </w:r>
    </w:p>
    <w:p w14:paraId="1360B01E" w14:textId="1E797909" w:rsidR="009F7F88" w:rsidRDefault="009F7F88" w:rsidP="009F7F88">
      <w:r>
        <w:t xml:space="preserve">why is it needed: </w:t>
      </w:r>
      <w:r>
        <w:t>filters high frequency -voltage spikes and it cleans supply rails</w:t>
      </w:r>
    </w:p>
    <w:p w14:paraId="786BB312" w14:textId="77777777" w:rsidR="009F7F88" w:rsidRDefault="009F7F88" w:rsidP="009F7F88"/>
    <w:p w14:paraId="5F5BD2A6" w14:textId="724B3B5C" w:rsidR="009F7F88" w:rsidRDefault="008D5981" w:rsidP="009F7F88">
      <w:r>
        <w:t>Inductor:</w:t>
      </w:r>
    </w:p>
    <w:p w14:paraId="73B68698" w14:textId="34313C5D" w:rsidR="008D5981" w:rsidRDefault="008D5981" w:rsidP="008D5981">
      <w:r>
        <w:t>designator:</w:t>
      </w:r>
      <w:r>
        <w:t xml:space="preserve"> L1</w:t>
      </w:r>
    </w:p>
    <w:p w14:paraId="3C5676D8" w14:textId="0B1BFCE7" w:rsidR="008D5981" w:rsidRDefault="008D5981" w:rsidP="008D5981">
      <w:r>
        <w:t>function:</w:t>
      </w:r>
      <w:r>
        <w:t xml:space="preserve"> it stores energy in magnetic field when current flows through it </w:t>
      </w:r>
    </w:p>
    <w:p w14:paraId="5C1A1F99" w14:textId="13625036" w:rsidR="008D5981" w:rsidRDefault="008D5981" w:rsidP="008D5981">
      <w:r>
        <w:t xml:space="preserve">why is it needed: </w:t>
      </w:r>
      <w:r>
        <w:t xml:space="preserve">essential in switching regulators to store and release energy </w:t>
      </w:r>
    </w:p>
    <w:p w14:paraId="064B8A86" w14:textId="77777777" w:rsidR="008D5981" w:rsidRDefault="008D5981" w:rsidP="008D5981"/>
    <w:p w14:paraId="7DC34A62" w14:textId="6B2DA3FF" w:rsidR="008D5981" w:rsidRDefault="008D5981" w:rsidP="008D5981">
      <w:r>
        <w:t xml:space="preserve">Voltage regulator: </w:t>
      </w:r>
    </w:p>
    <w:p w14:paraId="2F0A27FD" w14:textId="2990E86D" w:rsidR="008D5981" w:rsidRDefault="008D5981" w:rsidP="008D5981">
      <w:r>
        <w:t>designator:</w:t>
      </w:r>
      <w:r>
        <w:t xml:space="preserve"> REG</w:t>
      </w:r>
    </w:p>
    <w:p w14:paraId="33ACEEC0" w14:textId="703BD313" w:rsidR="008D5981" w:rsidRDefault="008D5981" w:rsidP="008D5981">
      <w:r>
        <w:t>function:</w:t>
      </w:r>
      <w:r>
        <w:t xml:space="preserve"> stabilizes fluctuating input voltages to a precise output</w:t>
      </w:r>
    </w:p>
    <w:p w14:paraId="0C500D6D" w14:textId="54469A2C" w:rsidR="008D5981" w:rsidRDefault="008D5981" w:rsidP="008D5981">
      <w:r>
        <w:t xml:space="preserve">why is it needed: </w:t>
      </w:r>
      <w:r>
        <w:t>prevents microcontrollers and sensors from being damaged by higher voltages and maintains steady voltages</w:t>
      </w:r>
    </w:p>
    <w:p w14:paraId="05E11ECB" w14:textId="77777777" w:rsidR="008D5981" w:rsidRDefault="008D5981" w:rsidP="008D5981"/>
    <w:p w14:paraId="12AAB41B" w14:textId="745524FB" w:rsidR="008D5981" w:rsidRDefault="008D5981" w:rsidP="008D5981">
      <w:r>
        <w:t>Connector:</w:t>
      </w:r>
    </w:p>
    <w:p w14:paraId="06C4E2DB" w14:textId="46A4433D" w:rsidR="008D5981" w:rsidRDefault="008D5981" w:rsidP="008D5981">
      <w:r>
        <w:t>designator:</w:t>
      </w:r>
      <w:r>
        <w:t xml:space="preserve"> P</w:t>
      </w:r>
    </w:p>
    <w:p w14:paraId="4A3FA0AF" w14:textId="7C8310BF" w:rsidR="008D5981" w:rsidRDefault="008D5981" w:rsidP="008D5981">
      <w:r>
        <w:t>function:</w:t>
      </w:r>
      <w:r>
        <w:t xml:space="preserve"> provides the ability to connect external devices </w:t>
      </w:r>
      <w:r w:rsidR="00F572BE">
        <w:t xml:space="preserve">or power supplies or sensors </w:t>
      </w:r>
    </w:p>
    <w:p w14:paraId="06042B1A" w14:textId="3008C5B4" w:rsidR="008D5981" w:rsidRDefault="008D5981" w:rsidP="008D5981">
      <w:r>
        <w:t xml:space="preserve">why is it needed: </w:t>
      </w:r>
      <w:r w:rsidR="00F572BE">
        <w:t>secure wire attachments and easy battery plugging/unplugging</w:t>
      </w:r>
    </w:p>
    <w:p w14:paraId="0BE58C1C" w14:textId="6A6F5431" w:rsidR="00F572BE" w:rsidRDefault="00F572BE" w:rsidP="008D5981">
      <w:r>
        <w:lastRenderedPageBreak/>
        <w:t>Diode:</w:t>
      </w:r>
    </w:p>
    <w:p w14:paraId="4B5894BC" w14:textId="4C1C29B5" w:rsidR="00F572BE" w:rsidRDefault="00F572BE" w:rsidP="00F572BE">
      <w:r>
        <w:t>designator:</w:t>
      </w:r>
      <w:r>
        <w:t xml:space="preserve"> D2</w:t>
      </w:r>
    </w:p>
    <w:p w14:paraId="204ED2C1" w14:textId="0043021A" w:rsidR="00F572BE" w:rsidRDefault="00F572BE" w:rsidP="00F572BE">
      <w:r>
        <w:t>function:</w:t>
      </w:r>
      <w:r>
        <w:t xml:space="preserve"> allows current flow in only one forward direction while blocking reverse flow</w:t>
      </w:r>
    </w:p>
    <w:p w14:paraId="0AF80385" w14:textId="47165E2A" w:rsidR="00F572BE" w:rsidRDefault="00F572BE" w:rsidP="00F572BE">
      <w:r>
        <w:t xml:space="preserve">why is it needed: </w:t>
      </w:r>
      <w:r>
        <w:t>used for reverse polarity protection</w:t>
      </w:r>
    </w:p>
    <w:p w14:paraId="5FC95F44" w14:textId="77777777" w:rsidR="00F572BE" w:rsidRDefault="00F572BE" w:rsidP="008D5981"/>
    <w:p w14:paraId="0A3D828D" w14:textId="77777777" w:rsidR="008D5981" w:rsidRDefault="008D5981" w:rsidP="008D5981"/>
    <w:p w14:paraId="0BD52468" w14:textId="77777777" w:rsidR="008D5981" w:rsidRDefault="008D5981" w:rsidP="008D5981"/>
    <w:p w14:paraId="5B39A16D" w14:textId="77777777" w:rsidR="008D5981" w:rsidRDefault="008D5981" w:rsidP="009F7F88"/>
    <w:p w14:paraId="3D227FBB" w14:textId="77777777" w:rsidR="008D5981" w:rsidRDefault="008D5981" w:rsidP="009F7F88"/>
    <w:p w14:paraId="57F0570F" w14:textId="77777777" w:rsidR="009F7F88" w:rsidRDefault="009F7F88" w:rsidP="009F7F88"/>
    <w:p w14:paraId="3DE2C77C" w14:textId="77777777" w:rsidR="009F7F88" w:rsidRDefault="009F7F88" w:rsidP="009F7F88"/>
    <w:p w14:paraId="453A281A" w14:textId="77777777" w:rsidR="009F7F88" w:rsidRDefault="009F7F88" w:rsidP="009F7F88"/>
    <w:p w14:paraId="608672FB" w14:textId="77777777" w:rsidR="009F7F88" w:rsidRDefault="009F7F88" w:rsidP="009F7F88"/>
    <w:p w14:paraId="4A55AEC1" w14:textId="77777777" w:rsidR="009F7F88" w:rsidRDefault="009F7F88" w:rsidP="009F7F88"/>
    <w:p w14:paraId="0562B7DA" w14:textId="43694EE6" w:rsidR="009F7F88" w:rsidRDefault="009F7F88" w:rsidP="009F7F88"/>
    <w:p w14:paraId="1F002804" w14:textId="77777777" w:rsidR="005E184C" w:rsidRDefault="005E184C"/>
    <w:sectPr w:rsidR="005E1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7F"/>
    <w:rsid w:val="00024E27"/>
    <w:rsid w:val="001F70A5"/>
    <w:rsid w:val="005E184C"/>
    <w:rsid w:val="00650E72"/>
    <w:rsid w:val="006B7959"/>
    <w:rsid w:val="008D5981"/>
    <w:rsid w:val="00910C53"/>
    <w:rsid w:val="009F7F88"/>
    <w:rsid w:val="00A8056D"/>
    <w:rsid w:val="00B8257F"/>
    <w:rsid w:val="00DC7690"/>
    <w:rsid w:val="00F5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5747"/>
  <w15:chartTrackingRefBased/>
  <w15:docId w15:val="{BEBAB5A5-E891-463A-B698-919500C5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5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2026-09-01T20:20:00Z</dcterms:created>
  <dcterms:modified xsi:type="dcterms:W3CDTF">2026-09-01T20:20:00Z</dcterms:modified>
</cp:coreProperties>
</file>