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0A7B1256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EA6FFA">
        <w:rPr>
          <w:color w:val="808080" w:themeColor="background1" w:themeShade="80"/>
        </w:rPr>
        <w:t>calculateShortestRoute</w:t>
      </w:r>
    </w:p>
    <w:p w14:paraId="2E0A3451" w14:textId="3A5AD4F7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3578E2">
        <w:rPr>
          <w:b/>
          <w:bCs/>
        </w:rPr>
        <w:t xml:space="preserve"> </w:t>
      </w:r>
      <w:r w:rsidR="00EA6FFA" w:rsidRPr="00EA6FFA">
        <w:rPr>
          <w:b/>
          <w:bCs/>
        </w:rPr>
        <w:t>const struct Map* map, const struct Point start, const struct Point dest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186AEBA5" w:rsidR="00BA6788" w:rsidRDefault="00EA6FFA" w:rsidP="00BA6788">
            <w:r>
              <w:t>Map</w:t>
            </w:r>
          </w:p>
        </w:tc>
        <w:tc>
          <w:tcPr>
            <w:tcW w:w="1710" w:type="dxa"/>
          </w:tcPr>
          <w:p w14:paraId="489B1FCB" w14:textId="32D6A2E2" w:rsidR="00BA6788" w:rsidRDefault="00EA6FF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struct Map*</w:t>
            </w:r>
          </w:p>
        </w:tc>
        <w:tc>
          <w:tcPr>
            <w:tcW w:w="5215" w:type="dxa"/>
          </w:tcPr>
          <w:p w14:paraId="021F9A7F" w14:textId="4B2DFEFF" w:rsidR="00BA6788" w:rsidRDefault="00EA6FF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pointer parameter. Must receive an address of a map object. Provides the map data for comparison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0C805978" w:rsidR="00BA6788" w:rsidRDefault="00EA6FFA" w:rsidP="00BA6788">
            <w:r>
              <w:t>Start</w:t>
            </w:r>
          </w:p>
        </w:tc>
        <w:tc>
          <w:tcPr>
            <w:tcW w:w="1710" w:type="dxa"/>
          </w:tcPr>
          <w:p w14:paraId="33610DFF" w14:textId="2F0021C7" w:rsidR="00BA6788" w:rsidRDefault="00EA6FFA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struct Point</w:t>
            </w:r>
          </w:p>
        </w:tc>
        <w:tc>
          <w:tcPr>
            <w:tcW w:w="5215" w:type="dxa"/>
          </w:tcPr>
          <w:p w14:paraId="2D62B4A6" w14:textId="7B596356" w:rsidR="00BA6788" w:rsidRDefault="00EA6FFA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pick up point of the package (for receiving)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5A895BCB" w:rsidR="00BA6788" w:rsidRDefault="00EA6FFA" w:rsidP="00BA6788">
            <w:r>
              <w:t>Dest</w:t>
            </w:r>
          </w:p>
        </w:tc>
        <w:tc>
          <w:tcPr>
            <w:tcW w:w="1710" w:type="dxa"/>
          </w:tcPr>
          <w:p w14:paraId="1931629E" w14:textId="1A7DDADD" w:rsidR="00BA6788" w:rsidRDefault="00EA6FF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struct Point</w:t>
            </w:r>
          </w:p>
        </w:tc>
        <w:tc>
          <w:tcPr>
            <w:tcW w:w="5215" w:type="dxa"/>
          </w:tcPr>
          <w:p w14:paraId="16A100B9" w14:textId="34D95F6F" w:rsidR="00BA6788" w:rsidRDefault="00EA6FF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intended destination of the package (for delivery)</w:t>
            </w: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1065A856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EA6FFA">
        <w:rPr>
          <w:color w:val="808080" w:themeColor="background1" w:themeShade="80"/>
        </w:rPr>
        <w:t>struct Route object. Represents the shortest route for the package delivery</w:t>
      </w:r>
    </w:p>
    <w:p w14:paraId="67CC5781" w14:textId="61746A8A" w:rsidR="00BA6788" w:rsidRPr="003578E2" w:rsidRDefault="00BA6788" w:rsidP="00BA6788">
      <w:pPr>
        <w:rPr>
          <w:color w:val="808080" w:themeColor="background1" w:themeShade="80"/>
          <w:lang w:val="en-CA"/>
        </w:rPr>
      </w:pPr>
      <w:r w:rsidRPr="003578E2">
        <w:rPr>
          <w:b/>
          <w:bCs/>
          <w:lang w:val="en-CA"/>
        </w:rPr>
        <w:t>Description:</w:t>
      </w:r>
      <w:r w:rsidRPr="003578E2">
        <w:rPr>
          <w:lang w:val="en-CA"/>
        </w:rPr>
        <w:t xml:space="preserve"> </w:t>
      </w:r>
      <w:r w:rsidR="00EA6FFA">
        <w:rPr>
          <w:color w:val="808080" w:themeColor="background1" w:themeShade="80"/>
          <w:lang w:val="en-CA"/>
        </w:rPr>
        <w:t>Function calculates the shortest possible route between start and dest parameter.</w:t>
      </w:r>
    </w:p>
    <w:sectPr w:rsidR="00BA6788" w:rsidRPr="0035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578E2"/>
    <w:rsid w:val="003E5CFC"/>
    <w:rsid w:val="00461124"/>
    <w:rsid w:val="00581637"/>
    <w:rsid w:val="008C0F8F"/>
    <w:rsid w:val="008F5B50"/>
    <w:rsid w:val="00A17ECB"/>
    <w:rsid w:val="00BA6788"/>
    <w:rsid w:val="00E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8</cp:revision>
  <dcterms:created xsi:type="dcterms:W3CDTF">2023-04-12T14:31:00Z</dcterms:created>
  <dcterms:modified xsi:type="dcterms:W3CDTF">2023-07-24T19:07:00Z</dcterms:modified>
</cp:coreProperties>
</file>