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BAF05BE" w:rsidP="1BAF05BE" w:rsidRDefault="1BAF05BE" w14:paraId="75184CCB" w14:textId="3523FF26">
      <w:pPr>
        <w:pStyle w:val="ListParagraph"/>
        <w:numPr>
          <w:ilvl w:val="0"/>
          <w:numId w:val="1"/>
        </w:numPr>
        <w:rPr/>
      </w:pPr>
      <w:r w:rsidRPr="1BAF05BE" w:rsidR="1BAF05BE">
        <w:rPr>
          <w:sz w:val="28"/>
          <w:szCs w:val="28"/>
        </w:rPr>
        <w:t>HTML y CSS</w:t>
      </w:r>
    </w:p>
    <w:p w:rsidR="1BAF05BE" w:rsidP="1BAF05BE" w:rsidRDefault="1BAF05BE" w14:paraId="517CAE94" w14:textId="148B999F">
      <w:pPr>
        <w:pStyle w:val="Normal"/>
        <w:ind w:left="0"/>
        <w:rPr>
          <w:sz w:val="24"/>
          <w:szCs w:val="24"/>
        </w:rPr>
      </w:pPr>
      <w:r w:rsidRPr="1BAF05BE" w:rsidR="1BAF05BE">
        <w:rPr>
          <w:sz w:val="24"/>
          <w:szCs w:val="24"/>
        </w:rPr>
        <w:t xml:space="preserve">El proyecto HTML y CSS se usarán en conjunto para presentar ambos. Aunque no sean muy complicados necesitan del uno del otro, sin el CSS la página de HTML no tendría un diseño y se vería muy rustico, lo mismo para HTML si este no existiera como sabríamos que el código de CSS está a como lo deseamos. Simplemente es para tomar en cuenta que al hacer uno de estos 2 códigos se tiene que tener en cuenta el otro para sacarles el </w:t>
      </w:r>
      <w:r w:rsidRPr="1BAF05BE" w:rsidR="1BAF05BE">
        <w:rPr>
          <w:sz w:val="24"/>
          <w:szCs w:val="24"/>
        </w:rPr>
        <w:t>máximo</w:t>
      </w:r>
      <w:r w:rsidRPr="1BAF05BE" w:rsidR="1BAF05BE">
        <w:rPr>
          <w:sz w:val="24"/>
          <w:szCs w:val="24"/>
        </w:rPr>
        <w:t xml:space="preserve"> provecho a ambos.</w:t>
      </w:r>
    </w:p>
    <w:p w:rsidR="1BAF05BE" w:rsidP="1BAF05BE" w:rsidRDefault="1BAF05BE" w14:paraId="0F5D0898" w14:textId="0AADEC29">
      <w:pPr>
        <w:pStyle w:val="Normal"/>
        <w:ind w:left="0"/>
      </w:pPr>
    </w:p>
    <w:p xmlns:wp14="http://schemas.microsoft.com/office/word/2010/wordml" w:rsidP="1BAF05BE" wp14:paraId="5C1A07E2" wp14:textId="6653EE44">
      <w:pPr>
        <w:pStyle w:val="ListParagraph"/>
        <w:numPr>
          <w:ilvl w:val="0"/>
          <w:numId w:val="1"/>
        </w:numPr>
        <w:rPr/>
      </w:pPr>
      <w:r w:rsidRPr="1BAF05BE" w:rsidR="1BAF05BE">
        <w:rPr>
          <w:sz w:val="28"/>
          <w:szCs w:val="28"/>
        </w:rPr>
        <w:t>JS</w:t>
      </w:r>
    </w:p>
    <w:p w:rsidR="1BAF05BE" w:rsidP="1BAF05BE" w:rsidRDefault="1BAF05BE" w14:paraId="220731E1" w14:textId="4EC58737">
      <w:pPr>
        <w:pStyle w:val="Normal"/>
        <w:rPr>
          <w:sz w:val="24"/>
          <w:szCs w:val="24"/>
        </w:rPr>
      </w:pPr>
      <w:r w:rsidRPr="1BAF05BE" w:rsidR="1BAF05BE">
        <w:rPr>
          <w:sz w:val="24"/>
          <w:szCs w:val="24"/>
        </w:rPr>
        <w:t>Para el proyecto de Java script hice unas funciones básicas con parámetros a seguir, solamente hay que tener en cuenta algunas cosas a la hora de ejecutar el código de JS.</w:t>
      </w:r>
    </w:p>
    <w:p w:rsidR="1BAF05BE" w:rsidP="1BAF05BE" w:rsidRDefault="1BAF05BE" w14:paraId="12D1EDAF" w14:textId="483E9BF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1350" w:right="0"/>
        <w:jc w:val="left"/>
        <w:rPr>
          <w:sz w:val="24"/>
          <w:szCs w:val="24"/>
        </w:rPr>
      </w:pPr>
      <w:r w:rsidRPr="1BAF05BE" w:rsidR="1BAF05BE">
        <w:rPr>
          <w:sz w:val="24"/>
          <w:szCs w:val="24"/>
        </w:rPr>
        <w:t>Usar el código HTML incluido en el folder para ejecutar el código de HTML en una terminal de una pestaña de Chrome (o su navegador de preferencia).</w:t>
      </w:r>
    </w:p>
    <w:p w:rsidR="1BAF05BE" w:rsidP="1BAF05BE" w:rsidRDefault="1BAF05BE" w14:paraId="4B1305D1" w14:textId="5E6245B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1350" w:right="0"/>
        <w:jc w:val="left"/>
        <w:rPr>
          <w:sz w:val="24"/>
          <w:szCs w:val="24"/>
        </w:rPr>
      </w:pPr>
      <w:r w:rsidRPr="1BAF05BE" w:rsidR="1BAF05BE">
        <w:rPr>
          <w:sz w:val="24"/>
          <w:szCs w:val="24"/>
        </w:rPr>
        <w:t>Al usar las funciones solamente tiene que poner “</w:t>
      </w:r>
      <w:r w:rsidRPr="1BAF05BE" w:rsidR="1BAF05BE">
        <w:rPr>
          <w:sz w:val="24"/>
          <w:szCs w:val="24"/>
        </w:rPr>
        <w:t>bill</w:t>
      </w:r>
      <w:r w:rsidRPr="1BAF05BE" w:rsidR="1BAF05BE">
        <w:rPr>
          <w:sz w:val="24"/>
          <w:szCs w:val="24"/>
        </w:rPr>
        <w:t>(valor</w:t>
      </w:r>
      <w:r w:rsidRPr="1BAF05BE" w:rsidR="1BAF05BE">
        <w:rPr>
          <w:sz w:val="24"/>
          <w:szCs w:val="24"/>
        </w:rPr>
        <w:t>1,valor</w:t>
      </w:r>
      <w:r w:rsidRPr="1BAF05BE" w:rsidR="1BAF05BE">
        <w:rPr>
          <w:sz w:val="24"/>
          <w:szCs w:val="24"/>
        </w:rPr>
        <w:t>2)” o lo mismo para “speed” sin las comillas, para después que se ejecute en la terminal.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a15e6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dc995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a1e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10319E"/>
    <w:rsid w:val="1BAF05BE"/>
    <w:rsid w:val="5010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319E"/>
  <w15:chartTrackingRefBased/>
  <w15:docId w15:val="{BE6B4B2C-F367-4E98-9F25-4B455F9A00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0ab67a8f1543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2023-09-28T04:53:37.3244483Z</dcterms:created>
  <dcterms:modified xsi:type="dcterms:W3CDTF">2023-09-28T05:05:35.8171944Z</dcterms:modified>
  <dc:creator>Manuel Muñoz</dc:creator>
  <lastModifiedBy>Manuel Muñoz</lastModifiedBy>
</coreProperties>
</file>