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07D353">
      <w:pPr>
        <w:pStyle w:val="2"/>
        <w:jc w:val="center"/>
        <w:rPr>
          <w:rFonts w:hint="eastAsia"/>
          <w:sz w:val="40"/>
          <w:szCs w:val="21"/>
        </w:rPr>
      </w:pPr>
    </w:p>
    <w:p w14:paraId="407B547D">
      <w:pPr>
        <w:pStyle w:val="2"/>
        <w:jc w:val="center"/>
        <w:rPr>
          <w:sz w:val="40"/>
          <w:szCs w:val="21"/>
        </w:rPr>
      </w:pPr>
      <w:r>
        <w:rPr>
          <w:rFonts w:hint="eastAsia"/>
          <w:sz w:val="40"/>
          <w:szCs w:val="21"/>
        </w:rPr>
        <w:t>北信科社团介绍</w:t>
      </w:r>
    </w:p>
    <w:p w14:paraId="5057E9F7">
      <w:pPr>
        <w:jc w:val="center"/>
        <w:rPr>
          <w:rFonts w:hint="eastAsia"/>
          <w:b/>
          <w:bCs/>
          <w:color w:val="FF0000"/>
          <w:sz w:val="32"/>
          <w:szCs w:val="36"/>
          <w:lang w:val="en-US" w:eastAsia="zh-CN"/>
        </w:rPr>
      </w:pPr>
      <w:r>
        <w:rPr>
          <w:rFonts w:hint="eastAsia"/>
          <w:b/>
          <w:bCs/>
          <w:color w:val="FF0000"/>
          <w:sz w:val="32"/>
          <w:szCs w:val="36"/>
        </w:rPr>
        <w:t>（搬运自公众号）后期会做成专栏，现在凑合一下</w:t>
      </w:r>
      <w:r>
        <w:rPr>
          <w:rFonts w:hint="eastAsia"/>
          <w:b/>
          <w:bCs/>
          <w:color w:val="FF0000"/>
          <w:sz w:val="32"/>
          <w:szCs w:val="36"/>
          <w:lang w:val="en-US" w:eastAsia="zh-CN"/>
        </w:rPr>
        <w:t xml:space="preserve"> </w:t>
      </w:r>
    </w:p>
    <w:p w14:paraId="566506BE">
      <w:pPr>
        <w:jc w:val="center"/>
        <w:rPr>
          <w:rFonts w:hint="default" w:eastAsiaTheme="minorEastAsia"/>
          <w:b/>
          <w:bCs/>
          <w:color w:val="FF0000"/>
          <w:sz w:val="32"/>
          <w:szCs w:val="36"/>
          <w:lang w:val="en-US" w:eastAsia="zh-CN"/>
        </w:rPr>
      </w:pPr>
      <w:r>
        <w:rPr>
          <w:rFonts w:hint="eastAsia"/>
          <w:b/>
          <w:bCs/>
          <w:color w:val="FF0000"/>
          <w:sz w:val="32"/>
          <w:szCs w:val="36"/>
          <w:lang w:val="en-US" w:eastAsia="zh-CN"/>
        </w:rPr>
        <w:t>列表放在末尾</w:t>
      </w:r>
    </w:p>
    <w:p w14:paraId="7CC07DDD">
      <w:pPr>
        <w:pStyle w:val="6"/>
        <w:spacing w:before="0" w:beforeAutospacing="0" w:after="0" w:afterAutospacing="0"/>
        <w:ind w:firstLine="480"/>
      </w:pPr>
      <w:r>
        <w:t>欢迎你们步入北京信息科技大学这片广袤的新天地，是不是对未来的校园生活充满了期待呢？</w:t>
      </w:r>
    </w:p>
    <w:p w14:paraId="7FA97520">
      <w:pPr>
        <w:pStyle w:val="6"/>
        <w:spacing w:before="0" w:beforeAutospacing="0" w:after="0" w:afterAutospacing="0"/>
        <w:ind w:firstLine="480"/>
      </w:pPr>
      <w:r>
        <w:t>我校的社团很多，分为</w:t>
      </w:r>
      <w:r>
        <w:rPr>
          <w:rStyle w:val="9"/>
          <w:sz w:val="23"/>
          <w:szCs w:val="23"/>
        </w:rPr>
        <w:t>理论类、实践类、科技类</w:t>
      </w:r>
      <w:r>
        <w:rPr>
          <w:sz w:val="23"/>
          <w:szCs w:val="23"/>
        </w:rPr>
        <w:t>和</w:t>
      </w:r>
      <w:r>
        <w:rPr>
          <w:rStyle w:val="9"/>
          <w:sz w:val="23"/>
          <w:szCs w:val="23"/>
        </w:rPr>
        <w:t>文体类</w:t>
      </w:r>
      <w:r>
        <w:t>，欢迎全校各校区各年级各专业学生参与。</w:t>
      </w:r>
    </w:p>
    <w:p w14:paraId="22FF57EB">
      <w:pPr>
        <w:pStyle w:val="6"/>
        <w:spacing w:before="0" w:beforeAutospacing="0" w:after="0" w:afterAutospacing="0"/>
        <w:ind w:firstLine="480"/>
      </w:pPr>
      <w:r>
        <w:t>为了帮助大家更方便地选到自己喜欢的社团，我们将按照社团分类出五期推送，为大家呈现各个社团的风采。</w:t>
      </w:r>
    </w:p>
    <w:p w14:paraId="38DC9F9F">
      <w:pPr>
        <w:pStyle w:val="2"/>
        <w:jc w:val="center"/>
        <w:rPr>
          <w:sz w:val="36"/>
          <w:szCs w:val="20"/>
        </w:rPr>
      </w:pPr>
      <w:r>
        <w:rPr>
          <w:sz w:val="36"/>
          <w:szCs w:val="20"/>
        </w:rPr>
        <w:t>理论类社团</w:t>
      </w:r>
    </w:p>
    <w:p w14:paraId="02E47B05">
      <w:pPr>
        <w:pStyle w:val="10"/>
        <w:numPr>
          <w:ilvl w:val="0"/>
          <w:numId w:val="1"/>
        </w:numPr>
        <w:ind w:firstLineChars="0"/>
        <w:rPr>
          <w:b/>
          <w:bCs/>
          <w:sz w:val="24"/>
          <w:szCs w:val="24"/>
        </w:rPr>
      </w:pPr>
      <w:r>
        <w:rPr>
          <w:rFonts w:hint="eastAsia"/>
          <w:b/>
          <w:bCs/>
          <w:sz w:val="24"/>
          <w:szCs w:val="24"/>
        </w:rPr>
        <w:t>电影协会</w:t>
      </w:r>
    </w:p>
    <w:p w14:paraId="125023A5">
      <w:pPr>
        <w:pStyle w:val="10"/>
        <w:ind w:left="360"/>
      </w:pPr>
      <w:r>
        <w:rPr>
          <w:rFonts w:hint="eastAsia"/>
        </w:rPr>
        <w:t>“迷影者”（</w:t>
      </w:r>
      <w:r>
        <w:t>Cinephile），以电影之爱，迎向电影之死的堂吉诃德式人物。</w:t>
      </w:r>
    </w:p>
    <w:p w14:paraId="27742698">
      <w:pPr>
        <w:pStyle w:val="10"/>
        <w:ind w:left="360"/>
      </w:pPr>
      <w:r>
        <w:rPr>
          <w:rFonts w:hint="eastAsia"/>
        </w:rPr>
        <w:t>想象着一个孩子坐在银幕面前，惶恐而期待地期待着摄影机前的那道光，银幕上出现的一切一切，都令他如此兴奋，撩动着他的心弦，电影的存在，令他的生活延长了三倍。</w:t>
      </w:r>
    </w:p>
    <w:p w14:paraId="2DF961CC">
      <w:pPr>
        <w:pStyle w:val="10"/>
        <w:ind w:left="360"/>
      </w:pPr>
      <w:r>
        <w:rPr>
          <w:rFonts w:hint="eastAsia"/>
        </w:rPr>
        <w:t>而我们，就是这样一群迷影者，热爱银幕内的热泪盈眶，也爱每秒</w:t>
      </w:r>
      <w:r>
        <w:t>24格的起伏跌宕，也许我们人数不多、规模不大，但是始终身体力行着，以北京信息科技大学为中心，传播迷影文化，引介全世界最先锋、最优秀的影片。</w:t>
      </w:r>
    </w:p>
    <w:p w14:paraId="53299B03">
      <w:pPr>
        <w:pStyle w:val="10"/>
        <w:ind w:left="360" w:firstLine="0" w:firstLineChars="0"/>
      </w:pPr>
      <w:r>
        <w:rPr>
          <w:rFonts w:hint="eastAsia"/>
        </w:rPr>
        <w:t>万物无可避免地走向平庸，“灵光消逝的年代”是我们的未来，电影终会散场，但是对于电影的爱，永远不曾休止，这是一种真正意义上的英雄主义，我们都是英雄，我们也都不是。</w:t>
      </w:r>
    </w:p>
    <w:p w14:paraId="7E2C9C00">
      <w:pPr>
        <w:pStyle w:val="10"/>
        <w:numPr>
          <w:ilvl w:val="0"/>
          <w:numId w:val="1"/>
        </w:numPr>
        <w:ind w:firstLineChars="0"/>
        <w:rPr>
          <w:b/>
          <w:bCs/>
          <w:sz w:val="24"/>
          <w:szCs w:val="24"/>
        </w:rPr>
      </w:pPr>
      <w:r>
        <w:rPr>
          <w:rFonts w:hint="eastAsia"/>
          <w:b/>
          <w:bCs/>
          <w:sz w:val="24"/>
          <w:szCs w:val="24"/>
        </w:rPr>
        <w:t>星光图书馆志愿者社团</w:t>
      </w:r>
    </w:p>
    <w:p w14:paraId="1069AB02">
      <w:pPr>
        <w:pStyle w:val="10"/>
        <w:ind w:left="360"/>
      </w:pPr>
      <w:r>
        <w:rPr>
          <w:rFonts w:hint="eastAsia"/>
        </w:rPr>
        <w:t>传递实用知识、加强独立思维、获得个人成长、秉承志愿精神、热心服务图书馆读者、热爱学习、积极交流、期望以更高的个人能力去融入社会。</w:t>
      </w:r>
    </w:p>
    <w:p w14:paraId="40D21AB5">
      <w:pPr>
        <w:pStyle w:val="10"/>
        <w:ind w:left="360"/>
      </w:pPr>
      <w:r>
        <w:rPr>
          <w:rFonts w:hint="eastAsia"/>
        </w:rPr>
        <w:t>在大学中有效地分配好自己的时间，在自己真正喜欢的科目上变得优秀。加强人际交往能力，提高自己在团队中的影响力与领导力，成为茫茫人海中的领头人物。深入了解当代社会时事、深入地了解当代社会事实、了解金钱的价值，调整好自己的姿态，更好的去融入社会。</w:t>
      </w:r>
    </w:p>
    <w:p w14:paraId="57576752">
      <w:pPr>
        <w:pStyle w:val="10"/>
        <w:ind w:left="360"/>
      </w:pPr>
      <w:r>
        <w:rPr>
          <w:rFonts w:hint="eastAsia"/>
        </w:rPr>
        <w:t>让同学们对图书馆的书籍及图书馆举办的活动有更全面、更透彻的认识，并通过社团活动突出并强化专业的理论知识，弥补教学中的实践部分，获得理论联系实际的实践机会，培养出具备综合能力和素质，适合社会主义市场经济发展和现代化建设需要，培养综合素质与专业能力结合、知识学习与实践能力并重、诚信做人与创新能力兼备的、培养服务于现代社会的复合型高级应用人才。</w:t>
      </w:r>
    </w:p>
    <w:p w14:paraId="4F239F43">
      <w:pPr>
        <w:pStyle w:val="10"/>
        <w:ind w:left="360"/>
      </w:pPr>
      <w:r>
        <w:rPr>
          <w:rFonts w:hint="eastAsia"/>
        </w:rPr>
        <w:t>秉持科学精神，严谨的态度，用求知的眼光怀疑一切，在不断地证实中去伪存真、去粗取精，改善自己对社会的看法，完善自己的道德观。</w:t>
      </w:r>
    </w:p>
    <w:p w14:paraId="24A1AB74">
      <w:pPr>
        <w:pStyle w:val="10"/>
        <w:numPr>
          <w:ilvl w:val="0"/>
          <w:numId w:val="1"/>
        </w:numPr>
        <w:ind w:firstLineChars="0"/>
        <w:rPr>
          <w:b/>
          <w:bCs/>
          <w:sz w:val="24"/>
          <w:szCs w:val="24"/>
        </w:rPr>
      </w:pPr>
      <w:r>
        <w:rPr>
          <w:rFonts w:hint="eastAsia"/>
          <w:b/>
          <w:bCs/>
          <w:sz w:val="24"/>
          <w:szCs w:val="24"/>
        </w:rPr>
        <w:t>周恩来学习研究会</w:t>
      </w:r>
    </w:p>
    <w:p w14:paraId="693B3A02">
      <w:pPr>
        <w:pStyle w:val="10"/>
        <w:ind w:left="360"/>
      </w:pPr>
      <w:r>
        <w:rPr>
          <w:rFonts w:hint="eastAsia"/>
        </w:rPr>
        <w:t>周恩来学习研究会”其宗旨是“学习恩来精神，为中华崛起而读书”。社团自成立以来举行了大量的学习实践“周恩来精神”的活动，包括邀请全国政协委员、周总理的侄女周秉德来我校作报告，到中南海中央警卫局礼堂观看大型京剧《周恩来与大庆人》，师生代表参加“艺术人生”《周恩来在重庆》剧组演职人员访谈，在国家大剧院观摩《纪念周恩来诞辰</w:t>
      </w:r>
      <w:r>
        <w:t>110周年音乐会》等活动，锻造了一大批具有“周恩来精神”的优秀大学生和具有先进思想的有志青年。</w:t>
      </w:r>
    </w:p>
    <w:p w14:paraId="202D59C3">
      <w:pPr>
        <w:pStyle w:val="10"/>
        <w:numPr>
          <w:ilvl w:val="0"/>
          <w:numId w:val="1"/>
        </w:numPr>
        <w:ind w:firstLineChars="0"/>
        <w:rPr>
          <w:b/>
          <w:bCs/>
          <w:sz w:val="24"/>
          <w:szCs w:val="24"/>
        </w:rPr>
      </w:pPr>
      <w:r>
        <w:rPr>
          <w:b/>
          <w:bCs/>
          <w:sz w:val="24"/>
          <w:szCs w:val="24"/>
        </w:rPr>
        <w:t>邓小平理论实践社</w:t>
      </w:r>
    </w:p>
    <w:p w14:paraId="06D94B0F">
      <w:pPr>
        <w:pStyle w:val="10"/>
        <w:ind w:left="360"/>
      </w:pPr>
      <w:r>
        <w:t>40年前，由邓小平提出的改革开放实施起来了，从此中国的经济开始了飞跃。40年后的今天，我们每一个人都在享受着改革开放带来的成果，却对40年前那个提出改革开放的老人知之甚少。然而有这么一群人，他们对邓小平先生非常有兴趣，他们对民族、对国家、对改革、对未来，有想法、有抱负，于是这群有志青年在一起，研究邓小平先生的理论，并且积极探索将理论实践的方式方法，同时开展多种活动，让周围的朋友、亲人，对邓小平先生有了更加全面的了解。</w:t>
      </w:r>
    </w:p>
    <w:p w14:paraId="59214149">
      <w:pPr>
        <w:pStyle w:val="10"/>
        <w:numPr>
          <w:ilvl w:val="0"/>
          <w:numId w:val="1"/>
        </w:numPr>
        <w:ind w:firstLineChars="0"/>
        <w:rPr>
          <w:b/>
          <w:bCs/>
          <w:sz w:val="24"/>
          <w:szCs w:val="24"/>
        </w:rPr>
      </w:pPr>
      <w:r>
        <w:rPr>
          <w:rFonts w:hint="eastAsia"/>
          <w:b/>
          <w:bCs/>
          <w:sz w:val="24"/>
          <w:szCs w:val="24"/>
        </w:rPr>
        <w:t>争鸣演讲辩论社</w:t>
      </w:r>
    </w:p>
    <w:p w14:paraId="6BD26841">
      <w:pPr>
        <w:pStyle w:val="10"/>
        <w:ind w:left="360"/>
      </w:pPr>
      <w:r>
        <w:rPr>
          <w:rFonts w:hint="eastAsia"/>
        </w:rPr>
        <w:t>争鸣演讲辩论社是一个致力于培养同学们的逻辑思维、增强同学们的团结协作精神的社团。我们旨在将校园里具有辩论兴趣，以及希望培养自己逻辑思维的同学聚集在一起。给更多的同学提供一个实现自己辩论梦想的平台。自争鸣演讲辩论社成立以来，经常组织同学进行辩论项目的训练和辩论比赛。不仅能够提升同学们语言组织能力还可以促进同学们逻辑思维的更加敏捷。在各项辩论比赛中，同学们团结奋战，并在辩论赛中建立坚固的友谊。我们希望有更多喜欢辩论的同学加入我们。</w:t>
      </w:r>
    </w:p>
    <w:p w14:paraId="01F6848C">
      <w:pPr>
        <w:pStyle w:val="10"/>
        <w:numPr>
          <w:ilvl w:val="0"/>
          <w:numId w:val="1"/>
        </w:numPr>
        <w:ind w:firstLineChars="0"/>
        <w:rPr>
          <w:b/>
          <w:bCs/>
          <w:sz w:val="24"/>
          <w:szCs w:val="24"/>
        </w:rPr>
      </w:pPr>
      <w:r>
        <w:rPr>
          <w:rFonts w:hint="eastAsia"/>
          <w:b/>
          <w:bCs/>
          <w:sz w:val="24"/>
          <w:szCs w:val="24"/>
        </w:rPr>
        <w:t>英语联盟</w:t>
      </w:r>
    </w:p>
    <w:p w14:paraId="694796F2">
      <w:pPr>
        <w:pStyle w:val="10"/>
        <w:ind w:left="360"/>
      </w:pPr>
      <w:r>
        <w:rPr>
          <w:rFonts w:hint="eastAsia"/>
        </w:rPr>
        <w:t>英语联盟成立于</w:t>
      </w:r>
      <w:r>
        <w:t>1997年，是学校最早成立的社团之一，是最受欢迎，知名度和学生参与度最高的社团之一。同时也是北京市高校英语社团联盟（简称“北京英联”）理事成员社团之一。通过众多前辈们的努力和所有英联人的汗水，社团连续多年荣获北京信息科技大学“十佳社团”，英语角获“十佳精品活动”等荣誉称号.英联经历十几年的发展，现在已经成为一个很有体系的优秀社团。社团下分5个部门，分别是讲师部，策划部，宣传部，外联部和人事部，社团主要活动以晨读和英语角为主，在对同学的英语学习上起到了很大的帮助。</w:t>
      </w:r>
    </w:p>
    <w:p w14:paraId="7A76A292">
      <w:pPr>
        <w:pStyle w:val="10"/>
        <w:numPr>
          <w:ilvl w:val="0"/>
          <w:numId w:val="1"/>
        </w:numPr>
        <w:ind w:firstLineChars="0"/>
        <w:rPr>
          <w:b/>
          <w:bCs/>
          <w:sz w:val="24"/>
          <w:szCs w:val="24"/>
        </w:rPr>
      </w:pPr>
      <w:r>
        <w:rPr>
          <w:rFonts w:hint="eastAsia"/>
          <w:b/>
          <w:bCs/>
          <w:sz w:val="24"/>
          <w:szCs w:val="24"/>
        </w:rPr>
        <w:t>法人研究社</w:t>
      </w:r>
    </w:p>
    <w:p w14:paraId="3447B805">
      <w:pPr>
        <w:pStyle w:val="10"/>
        <w:ind w:left="360"/>
      </w:pPr>
      <w:r>
        <w:rPr>
          <w:rFonts w:hint="eastAsia"/>
        </w:rPr>
        <w:t>法人研究社本着“团结互助、高效合作、追求卓越、共同进步”的社团宗旨，给予对法人治理结构及其相关方面知识有兴趣的同学一个交流、实践的平台。</w:t>
      </w:r>
    </w:p>
    <w:p w14:paraId="3E6B70C2">
      <w:pPr>
        <w:pStyle w:val="10"/>
        <w:ind w:left="360"/>
      </w:pPr>
      <w:r>
        <w:rPr>
          <w:rFonts w:hint="eastAsia"/>
        </w:rPr>
        <w:t>实践类社团</w:t>
      </w:r>
    </w:p>
    <w:p w14:paraId="3AD18D41">
      <w:pPr>
        <w:pStyle w:val="10"/>
        <w:numPr>
          <w:ilvl w:val="0"/>
          <w:numId w:val="1"/>
        </w:numPr>
        <w:ind w:firstLineChars="0"/>
        <w:rPr>
          <w:b/>
          <w:bCs/>
          <w:sz w:val="24"/>
          <w:szCs w:val="24"/>
        </w:rPr>
      </w:pPr>
      <w:r>
        <w:rPr>
          <w:rFonts w:hint="eastAsia"/>
          <w:b/>
          <w:bCs/>
          <w:sz w:val="24"/>
          <w:szCs w:val="24"/>
        </w:rPr>
        <w:t>北信科摄影协会</w:t>
      </w:r>
    </w:p>
    <w:p w14:paraId="1424DB18">
      <w:pPr>
        <w:pStyle w:val="10"/>
        <w:ind w:left="360"/>
      </w:pPr>
      <w:r>
        <w:rPr>
          <w:rFonts w:hint="eastAsia"/>
        </w:rPr>
        <w:t>北京信息科技大学摄影协会成立于</w:t>
      </w:r>
      <w:r>
        <w:t>2002年，是一个已有16年历史的老社团，目前摄影协会成员达到90余人，大家来自不同的省市、不同的年级、不同的专业，却因为相同的爱好，聚在了一起，一起学习、一起拍照、一起玩儿、一起交流经验。我们热爱生活、热爱自然、热爱摄影；我们留意身边每一个美好时刻，并用相片记录下来。</w:t>
      </w:r>
    </w:p>
    <w:p w14:paraId="64F5F172">
      <w:pPr>
        <w:pStyle w:val="10"/>
        <w:ind w:left="360"/>
      </w:pPr>
      <w:r>
        <w:rPr>
          <w:rFonts w:hint="eastAsia"/>
        </w:rPr>
        <w:t>摄影协会的活动有很多，不仅有趣，更有意义，并且很多同学在丰富的活动中收获了友谊。首先，我们会在学校开展面对全体同学的培训、交流的讲座，普及摄影知识并分享经验。其次，我们会组织本社团成员到北京各处进行外拍活动和校内棚拍活动，培养了大家的摄影兴趣，大家在人像、风光、纪实摄影中都得到了巨大的进步。最后，我们会定期举办面向全校的摄影作品征集活动并举办影展，以此展览我们的优秀作品。</w:t>
      </w:r>
    </w:p>
    <w:p w14:paraId="4A3C986D">
      <w:pPr>
        <w:pStyle w:val="10"/>
        <w:ind w:left="360"/>
      </w:pPr>
    </w:p>
    <w:p w14:paraId="11B06AA9">
      <w:pPr>
        <w:pStyle w:val="10"/>
        <w:ind w:left="360" w:firstLine="0" w:firstLineChars="0"/>
      </w:pPr>
      <w:r>
        <w:rPr>
          <w:rFonts w:hint="eastAsia"/>
        </w:rPr>
        <w:t>北京信息科技大学摄影协会“映象五月”摄影展活动是社团每年一届的重大活动，参与范围主要为社团内热爱拍照的社员，并面向我校全体师生全部在校学生进行作品征集。每年三月摄影协会进行活动策划和分工，四月进行活动宣传，五月初收集参赛作品，然后及时送达指导老师初评选。五月中旬优秀照片将会在全校公开场合进行展示，以此提高大家对摄影的兴趣</w:t>
      </w:r>
      <w:r>
        <w:t xml:space="preserve"> 。该摄影比赛不设主题限制，参赛作品可以从风光、人像、纪实、人文等方面展现用相机记录的精彩瞬间。参赛作品内容积极健康向上，力求真实，生动，有感染力。最后获奖作品将会统一展出,还将评选出各种奖</w:t>
      </w:r>
      <w:r>
        <w:rPr>
          <w:rFonts w:hint="eastAsia"/>
        </w:rPr>
        <w:t>项</w:t>
      </w:r>
      <w:r>
        <w:t>,获得丰厚礼品为鼓励。今年的“映象五月”摄影展活动，在小营校区图书馆完美落幕， 这次活动是一项团体性活动，锻炼我们的组织能力与协调力，加强社员间的合作能力，使得我们更加具有凝聚力与向心力，从而弘扬摄影文化、提升大学生的摄影兴趣。活动旨在调动在校摄影爱好者的拍摄积极性，并鼓励同学们在生活中发现美、分享美、记录美。提高大家对摄影的兴趣以及对生活的热爱。</w:t>
      </w:r>
    </w:p>
    <w:p w14:paraId="37F89FCD">
      <w:pPr>
        <w:pStyle w:val="10"/>
        <w:numPr>
          <w:ilvl w:val="0"/>
          <w:numId w:val="1"/>
        </w:numPr>
        <w:ind w:firstLineChars="0"/>
        <w:rPr>
          <w:b/>
          <w:bCs/>
          <w:sz w:val="24"/>
          <w:szCs w:val="24"/>
        </w:rPr>
      </w:pPr>
      <w:r>
        <w:rPr>
          <w:rFonts w:hint="eastAsia"/>
          <w:b/>
          <w:bCs/>
          <w:sz w:val="24"/>
          <w:szCs w:val="24"/>
        </w:rPr>
        <w:t>阳光心苑</w:t>
      </w:r>
    </w:p>
    <w:p w14:paraId="58173D1C">
      <w:pPr>
        <w:pStyle w:val="10"/>
        <w:ind w:left="360"/>
      </w:pPr>
      <w:r>
        <w:rPr>
          <w:rFonts w:hint="eastAsia"/>
        </w:rPr>
        <w:t>一．活动概括：</w:t>
      </w:r>
    </w:p>
    <w:p w14:paraId="0E903983">
      <w:pPr>
        <w:pStyle w:val="10"/>
        <w:ind w:left="360"/>
      </w:pPr>
    </w:p>
    <w:p w14:paraId="4DFAFE00">
      <w:pPr>
        <w:pStyle w:val="10"/>
        <w:ind w:left="360"/>
      </w:pPr>
      <w:r>
        <w:rPr>
          <w:rFonts w:hint="eastAsia"/>
        </w:rPr>
        <w:t>阳光心苑社团是由北京信息科技大学心理健康教育中心所创立的社团，旨在向广大师生普及心理学知识、解决在校学生大学阶段所面临的心理问题。自阳光心苑社团建团以来，我们成功举办了多项活动，例如邀请外校专家为大家进行多次有关心理学的讲座、开展情商训练营、心理一条街等活动，取得的了极好的反响，让更多的同学了解了阳光心苑心理学社，同时也对同学们的心理健康问题有了诸多的帮助，许多参加过情商训练营的同学都表示在活动中受益不少。</w:t>
      </w:r>
    </w:p>
    <w:p w14:paraId="30EF34AC">
      <w:pPr>
        <w:pStyle w:val="10"/>
        <w:ind w:left="360"/>
      </w:pPr>
    </w:p>
    <w:p w14:paraId="63C468D3">
      <w:pPr>
        <w:pStyle w:val="10"/>
        <w:ind w:left="360"/>
      </w:pPr>
      <w:r>
        <w:rPr>
          <w:rFonts w:hint="eastAsia"/>
        </w:rPr>
        <w:t>二．活动意义：</w:t>
      </w:r>
    </w:p>
    <w:p w14:paraId="00F6454A">
      <w:pPr>
        <w:pStyle w:val="10"/>
        <w:ind w:left="360"/>
      </w:pPr>
    </w:p>
    <w:p w14:paraId="02CCEB2C">
      <w:pPr>
        <w:pStyle w:val="10"/>
        <w:ind w:left="360"/>
      </w:pPr>
      <w:r>
        <w:t xml:space="preserve"> 本社团开展活动基本从两个角度出发：</w:t>
      </w:r>
    </w:p>
    <w:p w14:paraId="0A66AED0">
      <w:pPr>
        <w:pStyle w:val="10"/>
        <w:ind w:left="360"/>
      </w:pPr>
    </w:p>
    <w:p w14:paraId="204D068A">
      <w:pPr>
        <w:pStyle w:val="10"/>
        <w:ind w:left="360"/>
      </w:pPr>
      <w:r>
        <w:rPr>
          <w:rFonts w:hint="eastAsia"/>
        </w:rPr>
        <w:t>第</w:t>
      </w:r>
      <w:r>
        <w:t>1， 我们希望可以为对心理学感兴趣的同学提供更多参与心理学活动、了解和学习心理学知识的机会，培养在校学生课外兴趣爱好，增强学生多方面综合能力，为学生搭建新的兴趣学习平台。</w:t>
      </w:r>
    </w:p>
    <w:p w14:paraId="4600A456">
      <w:pPr>
        <w:pStyle w:val="10"/>
        <w:ind w:left="360"/>
      </w:pPr>
    </w:p>
    <w:p w14:paraId="21AD4D90">
      <w:pPr>
        <w:pStyle w:val="10"/>
        <w:ind w:left="363"/>
      </w:pPr>
      <w:r>
        <w:rPr>
          <w:rFonts w:hint="eastAsia"/>
        </w:rPr>
        <w:t>第</w:t>
      </w:r>
      <w:r>
        <w:t>2， 我们希望可以通过开展心理学活动让更多学生了解心理学，重视心理学问题，减轻同学们的学业、生活压力，为同学们提供心理放松的平台，并为存在心理相关问题的学生提供资讯平台，在解决学生心理问题的同时保障学生的个人隐私安全，让学生可以更加安全、轻松的开展校园生活。</w:t>
      </w:r>
    </w:p>
    <w:p w14:paraId="10854A62">
      <w:pPr>
        <w:pStyle w:val="10"/>
        <w:ind w:left="360" w:firstLine="0" w:firstLineChars="0"/>
        <w:rPr>
          <w:b/>
          <w:bCs/>
          <w:sz w:val="28"/>
          <w:szCs w:val="32"/>
        </w:rPr>
      </w:pPr>
      <w:r>
        <w:rPr>
          <w:rFonts w:hint="eastAsia"/>
          <w:b/>
          <w:bCs/>
          <w:sz w:val="28"/>
          <w:szCs w:val="32"/>
        </w:rPr>
        <w:t>10.学生信息科技协会</w:t>
      </w:r>
    </w:p>
    <w:p w14:paraId="64834680">
      <w:pPr>
        <w:pStyle w:val="10"/>
        <w:ind w:left="363"/>
      </w:pPr>
      <w:r>
        <w:rPr>
          <w:rFonts w:hint="eastAsia"/>
        </w:rPr>
        <w:t>学生信息科技协会成立于</w:t>
      </w:r>
      <w:r>
        <w:t>1997年，是一个多元化的计算机科技类社团，秉承“人才、科技、服务、创新”的指导思想。</w:t>
      </w:r>
    </w:p>
    <w:p w14:paraId="1B347F7C">
      <w:pPr>
        <w:pStyle w:val="10"/>
        <w:ind w:left="363"/>
      </w:pPr>
    </w:p>
    <w:p w14:paraId="480B6980">
      <w:pPr>
        <w:pStyle w:val="10"/>
        <w:ind w:left="363"/>
      </w:pPr>
      <w:r>
        <w:rPr>
          <w:rFonts w:hint="eastAsia"/>
        </w:rPr>
        <w:t>学生信息科技协会现有部门：</w:t>
      </w:r>
    </w:p>
    <w:p w14:paraId="78DB28D7">
      <w:pPr>
        <w:pStyle w:val="10"/>
        <w:ind w:left="363"/>
      </w:pPr>
    </w:p>
    <w:p w14:paraId="0ABABC0A">
      <w:pPr>
        <w:pStyle w:val="10"/>
        <w:ind w:left="363"/>
      </w:pPr>
      <w:r>
        <w:rPr>
          <w:rFonts w:hint="eastAsia"/>
        </w:rPr>
        <w:t>硬件部：硬件、外设知识讲解与交流；拆、装电脑，清灰培训。</w:t>
      </w:r>
    </w:p>
    <w:p w14:paraId="38CC8FE5">
      <w:pPr>
        <w:pStyle w:val="10"/>
        <w:ind w:left="363"/>
      </w:pPr>
    </w:p>
    <w:p w14:paraId="1AB909E1">
      <w:pPr>
        <w:pStyle w:val="10"/>
        <w:ind w:left="363"/>
      </w:pPr>
      <w:r>
        <w:rPr>
          <w:rFonts w:hint="eastAsia"/>
        </w:rPr>
        <w:t>电竞部：电竞比赛。</w:t>
      </w:r>
    </w:p>
    <w:p w14:paraId="47BCAD5E">
      <w:pPr>
        <w:pStyle w:val="10"/>
        <w:ind w:left="363"/>
      </w:pPr>
    </w:p>
    <w:p w14:paraId="2C53C491">
      <w:pPr>
        <w:pStyle w:val="10"/>
        <w:ind w:left="363"/>
      </w:pPr>
      <w:r>
        <w:rPr>
          <w:rFonts w:hint="eastAsia"/>
        </w:rPr>
        <w:t>人资部：微信推送教学；活动策划编写；负责各部门协调工作。</w:t>
      </w:r>
    </w:p>
    <w:p w14:paraId="24A8CB37">
      <w:pPr>
        <w:pStyle w:val="10"/>
        <w:ind w:left="363"/>
      </w:pPr>
    </w:p>
    <w:p w14:paraId="7A88BCF7">
      <w:pPr>
        <w:pStyle w:val="10"/>
        <w:ind w:left="363"/>
      </w:pPr>
      <w:r>
        <w:rPr>
          <w:rFonts w:hint="eastAsia"/>
        </w:rPr>
        <w:t>应用技术部</w:t>
      </w:r>
      <w:r>
        <w:t>(仅清河小营校区）：视频剪辑教学；精美海报制作。</w:t>
      </w:r>
    </w:p>
    <w:p w14:paraId="6AC65493">
      <w:pPr>
        <w:pStyle w:val="10"/>
        <w:ind w:left="363"/>
      </w:pPr>
    </w:p>
    <w:p w14:paraId="55A78D8D">
      <w:pPr>
        <w:pStyle w:val="10"/>
        <w:ind w:left="363"/>
      </w:pPr>
      <w:r>
        <w:rPr>
          <w:rFonts w:hint="eastAsia"/>
        </w:rPr>
        <w:t>电子技术部</w:t>
      </w:r>
      <w:r>
        <w:t>(仅健翔桥校区）：单片机开发，小电子产品原理研究及其制作。</w:t>
      </w:r>
    </w:p>
    <w:p w14:paraId="17EE47B2">
      <w:pPr>
        <w:pStyle w:val="10"/>
        <w:ind w:left="363"/>
      </w:pPr>
    </w:p>
    <w:p w14:paraId="2B41399A">
      <w:pPr>
        <w:pStyle w:val="10"/>
        <w:ind w:left="363"/>
      </w:pPr>
      <w:r>
        <w:rPr>
          <w:rFonts w:hint="eastAsia"/>
        </w:rPr>
        <w:t>各个部门职能完善，学生信息科技协会的目的是让同学在这里找到自己的兴趣，探索自己的兴趣，并与志同道合的同伴一起交流技术，传承网协精神。</w:t>
      </w:r>
    </w:p>
    <w:p w14:paraId="004B9CCB">
      <w:pPr>
        <w:pStyle w:val="10"/>
        <w:ind w:firstLine="0" w:firstLineChars="0"/>
        <w:rPr>
          <w:b/>
          <w:bCs/>
          <w:sz w:val="24"/>
          <w:szCs w:val="24"/>
        </w:rPr>
      </w:pPr>
      <w:r>
        <w:rPr>
          <w:rFonts w:hint="eastAsia"/>
          <w:b/>
          <w:bCs/>
          <w:sz w:val="24"/>
          <w:szCs w:val="24"/>
        </w:rPr>
        <w:t>11.企业经营模拟协会</w:t>
      </w:r>
    </w:p>
    <w:p w14:paraId="6FCAD509">
      <w:pPr>
        <w:pStyle w:val="10"/>
        <w:ind w:left="363"/>
      </w:pPr>
      <w:r>
        <w:rPr>
          <w:rFonts w:hint="eastAsia"/>
        </w:rPr>
        <w:t>企业经营模拟协会于</w:t>
      </w:r>
      <w:r>
        <w:t>2013年正式成立注册，接受共青团北京信息科技大学经济管理学院委员会的统一管理和指导，以“学以致用，用以促学”为根本宗旨，致力于促进我院大学生企业经营管理竞赛的开展，激发我院大学生在企业经营模拟竞赛方面的兴趣，丰富我院学生的校园生活，提高我院大学生的专业能力和综合素质。本社团主要组织开展一系列大学生企业经营管理的竞赛活动，包括大学生创业素质沙盘、SIYB、Bizsim和Bizwar以及GMC等。在这一阶段，同学们积极参与各项比赛，收获了很多经验并取得了很优秀的成绩，相信在全体同学的共同努力</w:t>
      </w:r>
      <w:r>
        <w:rPr>
          <w:rFonts w:hint="eastAsia"/>
        </w:rPr>
        <w:t>下，社团会越来越强！</w:t>
      </w:r>
    </w:p>
    <w:p w14:paraId="535BAA70">
      <w:pPr>
        <w:pStyle w:val="10"/>
        <w:ind w:firstLine="0" w:firstLineChars="0"/>
        <w:rPr>
          <w:b/>
          <w:bCs/>
          <w:sz w:val="24"/>
          <w:szCs w:val="24"/>
        </w:rPr>
      </w:pPr>
      <w:r>
        <w:rPr>
          <w:rFonts w:hint="eastAsia"/>
          <w:b/>
          <w:bCs/>
          <w:sz w:val="24"/>
          <w:szCs w:val="24"/>
        </w:rPr>
        <w:t>12.模拟联合国</w:t>
      </w:r>
    </w:p>
    <w:p w14:paraId="7EA66FC3">
      <w:pPr>
        <w:pStyle w:val="10"/>
        <w:ind w:left="360"/>
      </w:pPr>
      <w:r>
        <w:rPr>
          <w:rFonts w:hint="eastAsia"/>
        </w:rPr>
        <w:t>协会旨在促进学校国际交流事业发展以及推广模联活动。近年来，协会发展取得了不俗的成绩。在校内开展纳新宣讲、学术讲座等活动，让更多同学了解到了模联；在校外，与北京林业大学模拟联合国协会签署了战略合作协议，并与诸多学校模联社团建立了良好的合作交流关系。社团多次派出代表组成代表团参加北京其他高校举办的模拟联合国大会，在会议中，社团成员曾获多项荣誉。</w:t>
      </w:r>
    </w:p>
    <w:p w14:paraId="521A8D51">
      <w:pPr>
        <w:pStyle w:val="10"/>
        <w:ind w:firstLine="0" w:firstLineChars="0"/>
        <w:rPr>
          <w:b/>
          <w:bCs/>
          <w:sz w:val="24"/>
          <w:szCs w:val="24"/>
        </w:rPr>
      </w:pPr>
      <w:r>
        <w:rPr>
          <w:rFonts w:hint="eastAsia"/>
          <w:b/>
          <w:bCs/>
          <w:sz w:val="24"/>
          <w:szCs w:val="24"/>
        </w:rPr>
        <w:t>13.低碳新生活社</w:t>
      </w:r>
    </w:p>
    <w:p w14:paraId="5FAC3178">
      <w:pPr>
        <w:pStyle w:val="10"/>
        <w:ind w:left="360"/>
      </w:pPr>
      <w:r>
        <w:rPr>
          <w:rFonts w:hint="eastAsia"/>
        </w:rPr>
        <w:t>在环境污染的肇事者名单中,无人可以逃脱;而在环境恶化的受害人名单中,也没谁可以幸免。环境保护不仅仅是一个口号、一个话题,它更是门系统的科学,更是一种意识、一种理念、一种生活方式。环境保护不但需要政府和专家学者,也需要公众的广泛参与。另外本社团还会组织一些志愿服务活动，希望能给大家一个锻炼自己的机会。</w:t>
      </w:r>
    </w:p>
    <w:p w14:paraId="6BF2A8A6">
      <w:pPr>
        <w:pStyle w:val="10"/>
        <w:ind w:firstLine="0" w:firstLineChars="0"/>
        <w:rPr>
          <w:b/>
          <w:bCs/>
          <w:sz w:val="24"/>
          <w:szCs w:val="24"/>
        </w:rPr>
      </w:pPr>
      <w:r>
        <w:rPr>
          <w:rFonts w:hint="eastAsia"/>
          <w:b/>
          <w:bCs/>
          <w:sz w:val="24"/>
          <w:szCs w:val="24"/>
        </w:rPr>
        <w:t>14同心志愿者协会</w:t>
      </w:r>
    </w:p>
    <w:p w14:paraId="573CE343">
      <w:pPr>
        <w:pStyle w:val="10"/>
        <w:ind w:left="360" w:firstLine="0" w:firstLineChars="0"/>
      </w:pPr>
      <w:r>
        <w:rPr>
          <w:rFonts w:hint="eastAsia"/>
        </w:rPr>
        <w:t>本社团是隶属于经管学院院团委志愿者部的下属社团，主要是在校内招收志愿者进行日常的志愿活动。平时有支教、夕阳再晨等日常志愿活动，另外还会在社团内提供校外的志愿者活动机会。希望各位可以本着一颗爱心加入我们的社团，一起为这个社会贡献我们微薄的力量！！！</w:t>
      </w:r>
    </w:p>
    <w:p w14:paraId="55E75E06">
      <w:pPr>
        <w:pStyle w:val="10"/>
        <w:ind w:firstLine="0" w:firstLineChars="0"/>
        <w:rPr>
          <w:b/>
          <w:bCs/>
          <w:sz w:val="24"/>
          <w:szCs w:val="24"/>
        </w:rPr>
      </w:pPr>
      <w:r>
        <w:rPr>
          <w:rFonts w:hint="eastAsia"/>
          <w:b/>
          <w:bCs/>
          <w:sz w:val="24"/>
          <w:szCs w:val="24"/>
        </w:rPr>
        <w:t>15.</w:t>
      </w:r>
      <w:r>
        <w:rPr>
          <w:b/>
          <w:bCs/>
          <w:sz w:val="24"/>
          <w:szCs w:val="24"/>
        </w:rPr>
        <w:t>BISTU无人车辆技术社团</w:t>
      </w:r>
    </w:p>
    <w:p w14:paraId="280F0078">
      <w:pPr>
        <w:pStyle w:val="10"/>
        <w:ind w:left="360" w:firstLine="0" w:firstLineChars="0"/>
      </w:pPr>
    </w:p>
    <w:p w14:paraId="6291D1D6">
      <w:pPr>
        <w:pStyle w:val="10"/>
        <w:ind w:left="360"/>
      </w:pPr>
      <w:r>
        <w:rPr>
          <w:rFonts w:hint="eastAsia"/>
        </w:rPr>
        <w:t>（</w:t>
      </w:r>
      <w:r>
        <w:t>BISTU-MCT）</w:t>
      </w:r>
    </w:p>
    <w:p w14:paraId="0F2BDB35">
      <w:pPr>
        <w:pStyle w:val="10"/>
        <w:ind w:firstLine="0" w:firstLineChars="0"/>
      </w:pPr>
    </w:p>
    <w:p w14:paraId="20853947">
      <w:pPr>
        <w:pStyle w:val="10"/>
        <w:ind w:left="360"/>
      </w:pPr>
      <w:r>
        <w:rPr>
          <w:rFonts w:hint="eastAsia"/>
        </w:rPr>
        <w:t>一、简介</w:t>
      </w:r>
    </w:p>
    <w:p w14:paraId="31F31509">
      <w:pPr>
        <w:pStyle w:val="10"/>
        <w:ind w:left="360"/>
      </w:pPr>
    </w:p>
    <w:p w14:paraId="557AD59B">
      <w:pPr>
        <w:pStyle w:val="10"/>
        <w:ind w:left="360"/>
      </w:pPr>
      <w:r>
        <w:t>BISTU无人车辆技术社团成立于2019年9月，下设MCT无人驾驶方程式赛车队，2019年2月开始研发无人电动车方程式赛车，于同年参加“中国大学生方程式赛车大赛”，总成绩全国第七，获得”中国大学生无人方程式赛车大赛“二等奖，现正在全力备战2020赛季，我们将在2020赛季冲刺更好的成绩。</w:t>
      </w:r>
    </w:p>
    <w:p w14:paraId="64618541">
      <w:pPr>
        <w:pStyle w:val="10"/>
        <w:ind w:left="360"/>
      </w:pPr>
    </w:p>
    <w:p w14:paraId="0C4208AD">
      <w:pPr>
        <w:pStyle w:val="10"/>
        <w:ind w:left="360"/>
      </w:pPr>
    </w:p>
    <w:p w14:paraId="5C538433">
      <w:pPr>
        <w:pStyle w:val="10"/>
        <w:ind w:left="360"/>
      </w:pPr>
    </w:p>
    <w:p w14:paraId="0B0390F1">
      <w:pPr>
        <w:pStyle w:val="10"/>
        <w:ind w:left="360"/>
      </w:pPr>
      <w:r>
        <w:rPr>
          <w:rFonts w:hint="eastAsia"/>
        </w:rPr>
        <w:t>二、社团宗旨</w:t>
      </w:r>
    </w:p>
    <w:p w14:paraId="22DC1D0F">
      <w:pPr>
        <w:pStyle w:val="10"/>
        <w:ind w:left="360"/>
      </w:pPr>
    </w:p>
    <w:p w14:paraId="71538211">
      <w:pPr>
        <w:pStyle w:val="10"/>
        <w:ind w:left="360"/>
      </w:pPr>
      <w:r>
        <w:t>1. 搭建动手实践的平台，帮助社团成员将理论与实践有效的结合起来，达到学有所用的目的；</w:t>
      </w:r>
    </w:p>
    <w:p w14:paraId="2BB1BA2B">
      <w:pPr>
        <w:pStyle w:val="10"/>
        <w:ind w:left="360"/>
      </w:pPr>
      <w:r>
        <w:t>2. 带领社团成员深入了解无人车的前沿技术，培养一批对无人车有浓厚兴趣和较高造诣的人才；</w:t>
      </w:r>
    </w:p>
    <w:p w14:paraId="5C3FBDFD">
      <w:pPr>
        <w:pStyle w:val="10"/>
        <w:ind w:left="360"/>
      </w:pPr>
      <w:r>
        <w:t>3. 参与无人车相关比赛，提高社团综合能力；</w:t>
      </w:r>
    </w:p>
    <w:p w14:paraId="14687FDC"/>
    <w:p w14:paraId="07FDD273">
      <w:pPr>
        <w:pStyle w:val="10"/>
        <w:ind w:left="360"/>
      </w:pPr>
      <w:r>
        <w:rPr>
          <w:rFonts w:hint="eastAsia"/>
        </w:rPr>
        <w:t>三、部门介绍</w:t>
      </w:r>
    </w:p>
    <w:p w14:paraId="2F7F29BF">
      <w:pPr>
        <w:pStyle w:val="10"/>
        <w:ind w:left="360"/>
      </w:pPr>
      <w:r>
        <w:t>1. 技术部</w:t>
      </w:r>
    </w:p>
    <w:p w14:paraId="3C713F0E">
      <w:pPr>
        <w:pStyle w:val="10"/>
        <w:ind w:left="360"/>
      </w:pPr>
      <w:r>
        <w:t>A. 机械组：底盘结构优化、整车布置优化、零部件优化分析；</w:t>
      </w:r>
    </w:p>
    <w:p w14:paraId="5F8CDE8A">
      <w:pPr>
        <w:pStyle w:val="10"/>
        <w:ind w:left="360"/>
      </w:pPr>
      <w:r>
        <w:t>B. 电控组：动力系统整体设计与调试、电池箱的设计与组装、整车VCU及整车电气；</w:t>
      </w:r>
    </w:p>
    <w:p w14:paraId="3A4247E6">
      <w:pPr>
        <w:pStyle w:val="10"/>
        <w:ind w:left="360"/>
      </w:pPr>
      <w:r>
        <w:t>C. 无人组：路径识别、路径规划控制、算法优化分析；</w:t>
      </w:r>
    </w:p>
    <w:p w14:paraId="1BCD0E62">
      <w:pPr>
        <w:pStyle w:val="10"/>
        <w:ind w:left="360"/>
      </w:pPr>
      <w:r>
        <w:t>2. 宣传运营部</w:t>
      </w:r>
    </w:p>
    <w:p w14:paraId="24AD988D">
      <w:pPr>
        <w:pStyle w:val="10"/>
        <w:ind w:left="360"/>
      </w:pPr>
      <w:r>
        <w:rPr>
          <w:rFonts w:hint="eastAsia"/>
        </w:rPr>
        <w:t>公众号运营、人员管理与招新、宣传策划活动、商业赞助反馈、财务统计与报销、团队形象建设；</w:t>
      </w:r>
    </w:p>
    <w:p w14:paraId="32C20F9F">
      <w:pPr>
        <w:pStyle w:val="10"/>
        <w:ind w:left="360"/>
      </w:pPr>
      <w:r>
        <w:rPr>
          <w:rFonts w:hint="eastAsia"/>
        </w:rPr>
        <w:t>四</w:t>
      </w:r>
      <w:r>
        <w:t>. 社团主要活动</w:t>
      </w:r>
    </w:p>
    <w:p w14:paraId="59DE1BA7">
      <w:pPr>
        <w:pStyle w:val="10"/>
        <w:ind w:left="360"/>
      </w:pPr>
      <w:r>
        <w:t>1.纳新并组织新老成员培训，参考学生个人意见和能力进行分配；</w:t>
      </w:r>
    </w:p>
    <w:p w14:paraId="38D7CE27">
      <w:pPr>
        <w:pStyle w:val="10"/>
        <w:ind w:left="360"/>
      </w:pPr>
      <w:r>
        <w:t>2.每年集全社团之力设计调试一部性能较以往更优秀的赛车参加新一季中国大学生无人驾驶方程式大赛。</w:t>
      </w:r>
    </w:p>
    <w:p w14:paraId="4A0C8B01">
      <w:pPr>
        <w:pStyle w:val="10"/>
        <w:ind w:firstLine="0" w:firstLineChars="0"/>
        <w:rPr>
          <w:b/>
          <w:bCs/>
          <w:sz w:val="24"/>
          <w:szCs w:val="24"/>
        </w:rPr>
      </w:pPr>
      <w:r>
        <w:rPr>
          <w:rFonts w:hint="eastAsia"/>
          <w:b/>
          <w:bCs/>
          <w:sz w:val="24"/>
          <w:szCs w:val="24"/>
        </w:rPr>
        <w:t>16</w:t>
      </w:r>
      <w:r>
        <w:rPr>
          <w:b/>
          <w:bCs/>
          <w:sz w:val="24"/>
          <w:szCs w:val="24"/>
        </w:rPr>
        <w:t xml:space="preserve"> 虚拟现实技术与应用协会</w:t>
      </w:r>
    </w:p>
    <w:p w14:paraId="5E3D8139">
      <w:pPr>
        <w:pStyle w:val="10"/>
        <w:ind w:left="360"/>
      </w:pPr>
      <w:r>
        <w:rPr>
          <w:rFonts w:hint="eastAsia"/>
        </w:rPr>
        <w:t>虚拟现实技术创新应用协会于</w:t>
      </w:r>
      <w:r>
        <w:t>2018年3月正式成立，系北京信息科技大学学生社团联合会的成员，接受党委宣传部的领导，接受校团委和学生会的监督管理，接受指导单位信息管理学院的指导。本社团以提升创新思维能力、激发学习研究兴趣、增长学生工程实践经验、扩充相关技术知识同时支持学生技术孵化及技术就业创业（教学）为根本宗旨。由在校学生自愿结成，进行与虚拟现实技术相关的集项目开发、学术研究、知识教学、虚拟现实业务服务于一体的技术类非营利性社会组织。</w:t>
      </w:r>
    </w:p>
    <w:p w14:paraId="78935C11"/>
    <w:p w14:paraId="483FFBC0">
      <w:pPr>
        <w:pStyle w:val="10"/>
        <w:ind w:firstLine="0" w:firstLineChars="0"/>
        <w:rPr>
          <w:b/>
          <w:bCs/>
          <w:sz w:val="24"/>
          <w:szCs w:val="24"/>
        </w:rPr>
      </w:pPr>
      <w:r>
        <w:rPr>
          <w:rFonts w:hint="eastAsia"/>
          <w:b/>
          <w:bCs/>
          <w:sz w:val="24"/>
          <w:szCs w:val="24"/>
        </w:rPr>
        <w:t>17</w:t>
      </w:r>
      <w:r>
        <w:rPr>
          <w:b/>
          <w:bCs/>
          <w:sz w:val="24"/>
          <w:szCs w:val="24"/>
        </w:rPr>
        <w:t xml:space="preserve"> 无人机航空器技术研究协会</w:t>
      </w:r>
    </w:p>
    <w:p w14:paraId="59A9CD17">
      <w:pPr>
        <w:pStyle w:val="10"/>
        <w:ind w:left="360"/>
      </w:pPr>
      <w:r>
        <w:rPr>
          <w:rFonts w:hint="eastAsia"/>
        </w:rPr>
        <w:t>无人机航空器技术研究协会是北京信息科技大学的科技创新创业孵化组织。以推动产学研一体化与产教融合为目标，以“创新、高效、协作”为工作宗旨，运用了现代企业式的管理模式，最大化的联动学校现有技术和人才资源优势，并由国内顶尖无人机企业参与，着力培养关于无人机航空器技术方面的技术人才，不断孵化科技创新与科技创业项目，努力帮助一届届勤信学子，实现自己的梦想，并努力成为全国知名技术成果转化与科技项目孵化平台。</w:t>
      </w:r>
    </w:p>
    <w:p w14:paraId="622DCB1D">
      <w:pPr>
        <w:pStyle w:val="10"/>
        <w:ind w:firstLine="0" w:firstLineChars="0"/>
        <w:rPr>
          <w:b/>
          <w:bCs/>
          <w:sz w:val="24"/>
          <w:szCs w:val="24"/>
        </w:rPr>
      </w:pPr>
      <w:r>
        <w:rPr>
          <w:rFonts w:hint="eastAsia"/>
          <w:b/>
          <w:bCs/>
          <w:sz w:val="24"/>
          <w:szCs w:val="24"/>
        </w:rPr>
        <w:t>18</w:t>
      </w:r>
      <w:r>
        <w:rPr>
          <w:b/>
          <w:bCs/>
          <w:sz w:val="24"/>
          <w:szCs w:val="24"/>
        </w:rPr>
        <w:t>视觉智能研究会</w:t>
      </w:r>
    </w:p>
    <w:p w14:paraId="11D5F69F">
      <w:pPr>
        <w:pStyle w:val="10"/>
        <w:ind w:left="360"/>
      </w:pPr>
      <w:r>
        <w:rPr>
          <w:rFonts w:hint="eastAsia"/>
        </w:rPr>
        <w:t>视觉智能研究会成立于</w:t>
      </w:r>
      <w:r>
        <w:t>2018年，是一个年轻且充满活力的社团。该组织由北京信息科技大学人工智能爱好者发起，主要致力于机器学习、深度学习、计算机视觉等领域的学习和研究。成员们通过学习和交流，了解领域中的前沿信息及最新科研成果，并通过大量实践来熟练掌握各种基本原理和开发框架，运用C/C++语言、Python、Java等常用编程语言进行智能应用程序和系统的开发，参与国内外相关竞赛，切实提升社团成员的科研开发能力和综合素质。</w:t>
      </w:r>
    </w:p>
    <w:p w14:paraId="5862F87E"/>
    <w:p w14:paraId="67E3E598">
      <w:pPr>
        <w:pStyle w:val="10"/>
        <w:ind w:firstLine="0" w:firstLineChars="0"/>
        <w:rPr>
          <w:b/>
          <w:bCs/>
          <w:sz w:val="24"/>
          <w:szCs w:val="24"/>
        </w:rPr>
      </w:pPr>
      <w:r>
        <w:rPr>
          <w:rFonts w:hint="eastAsia"/>
        </w:rPr>
        <w:t>19</w:t>
      </w:r>
      <w:r>
        <w:t xml:space="preserve">  </w:t>
      </w:r>
      <w:r>
        <w:rPr>
          <w:b/>
          <w:bCs/>
          <w:sz w:val="24"/>
          <w:szCs w:val="24"/>
        </w:rPr>
        <w:t>G-Robot社</w:t>
      </w:r>
    </w:p>
    <w:p w14:paraId="2CEBE0AC">
      <w:pPr>
        <w:pStyle w:val="10"/>
        <w:ind w:left="360"/>
      </w:pPr>
      <w:r>
        <w:t>G_Robot机器人社团成立于2014年，依托于自动化学院及信控中心优秀老师们的指导，面向全校同学提供科技实践活动场地和技术指导，并获得“优秀社团”等称号。</w:t>
      </w:r>
    </w:p>
    <w:p w14:paraId="7016E1E6">
      <w:pPr>
        <w:pStyle w:val="10"/>
        <w:ind w:left="360"/>
      </w:pPr>
      <w:r>
        <w:rPr>
          <w:rFonts w:hint="eastAsia"/>
        </w:rPr>
        <w:t>我们最近的活动是“机器学习和深度学习”的讲解。简单介绍一下人工智能，机器学习，深度学习及它们的之间关系。</w:t>
      </w:r>
    </w:p>
    <w:p w14:paraId="38E53655">
      <w:pPr>
        <w:pStyle w:val="10"/>
        <w:ind w:left="360"/>
      </w:pPr>
      <w:r>
        <w:rPr>
          <w:rFonts w:hint="eastAsia"/>
        </w:rPr>
        <w:t>现在我们处于一个人工智能高速发展的时代。</w:t>
      </w:r>
      <w:r>
        <w:t>AI在我们生活中处处可见。王煜全曾说过:“这一轮人工智能的核心叫做深度学习。”所以我们有必要去了解一下。</w:t>
      </w:r>
    </w:p>
    <w:p w14:paraId="4C62256F">
      <w:pPr>
        <w:pStyle w:val="10"/>
        <w:ind w:firstLine="0" w:firstLineChars="0"/>
        <w:rPr>
          <w:b/>
          <w:bCs/>
          <w:sz w:val="24"/>
          <w:szCs w:val="24"/>
        </w:rPr>
      </w:pPr>
      <w:r>
        <w:rPr>
          <w:rFonts w:hint="eastAsia"/>
          <w:b/>
          <w:bCs/>
          <w:sz w:val="24"/>
          <w:szCs w:val="24"/>
        </w:rPr>
        <w:t>20</w:t>
      </w:r>
      <w:r>
        <w:rPr>
          <w:b/>
          <w:bCs/>
          <w:sz w:val="24"/>
          <w:szCs w:val="24"/>
        </w:rPr>
        <w:t xml:space="preserve"> 七星网络安全社</w:t>
      </w:r>
    </w:p>
    <w:p w14:paraId="6C42E2E5">
      <w:pPr>
        <w:pStyle w:val="10"/>
        <w:ind w:left="360"/>
      </w:pPr>
      <w:r>
        <w:rPr>
          <w:rFonts w:hint="eastAsia"/>
        </w:rPr>
        <w:t>七星网络安全社，简称七星社。由北京信息科技大学计算机学院于</w:t>
      </w:r>
      <w:r>
        <w:t>2012年12月组建，前身为计算机学院INS网络安全实验室。致力于在学生群体中进行信息安全相关技术的普及和交流。成立多年来，在学校有关部门、老师的大力支持，以及各届成员的努力下，七星社现已成长为一个在安全方向具有一定技术实力的学生组织。</w:t>
      </w:r>
    </w:p>
    <w:p w14:paraId="5D0767A5">
      <w:pPr>
        <w:pStyle w:val="10"/>
        <w:ind w:firstLine="0" w:firstLineChars="0"/>
        <w:rPr>
          <w:b/>
          <w:bCs/>
          <w:sz w:val="24"/>
          <w:szCs w:val="24"/>
        </w:rPr>
      </w:pPr>
      <w:r>
        <w:rPr>
          <w:rFonts w:hint="eastAsia"/>
          <w:b/>
          <w:bCs/>
          <w:sz w:val="24"/>
          <w:szCs w:val="24"/>
        </w:rPr>
        <w:t>21</w:t>
      </w:r>
      <w:r>
        <w:rPr>
          <w:b/>
          <w:bCs/>
          <w:sz w:val="24"/>
          <w:szCs w:val="24"/>
        </w:rPr>
        <w:t>军事爱好者协会</w:t>
      </w:r>
    </w:p>
    <w:p w14:paraId="002019E9">
      <w:pPr>
        <w:pStyle w:val="10"/>
        <w:ind w:left="360"/>
      </w:pPr>
      <w:r>
        <w:rPr>
          <w:rFonts w:hint="eastAsia"/>
        </w:rPr>
        <w:t>北京信息科技大学军事爱好者协会，简称“军协”，是北京信息科技大学武装部的附属社团，协会由在校大学生，退伍老兵和指导老师共同组成。我们关心国防建设、热爱军事、积极进行爱国宣传并举办军事类活动、增强体质、开拓视野。近年来参加了北京市高校兵棋推演大赛并获得较好成绩。</w:t>
      </w:r>
    </w:p>
    <w:p w14:paraId="6A8EA183"/>
    <w:p w14:paraId="7CD6FC53">
      <w:pPr>
        <w:pStyle w:val="10"/>
        <w:ind w:firstLine="0" w:firstLineChars="0"/>
        <w:rPr>
          <w:b/>
          <w:bCs/>
          <w:sz w:val="24"/>
          <w:szCs w:val="24"/>
        </w:rPr>
      </w:pPr>
      <w:r>
        <w:rPr>
          <w:rFonts w:hint="eastAsia"/>
          <w:b/>
          <w:bCs/>
          <w:sz w:val="24"/>
          <w:szCs w:val="24"/>
        </w:rPr>
        <w:t>22</w:t>
      </w:r>
      <w:r>
        <w:rPr>
          <w:b/>
          <w:bCs/>
          <w:sz w:val="24"/>
          <w:szCs w:val="24"/>
        </w:rPr>
        <w:t xml:space="preserve">  机器人研究协会</w:t>
      </w:r>
    </w:p>
    <w:p w14:paraId="5E9AED4B">
      <w:pPr>
        <w:pStyle w:val="10"/>
        <w:ind w:left="360"/>
      </w:pPr>
      <w:r>
        <w:rPr>
          <w:rFonts w:hint="eastAsia"/>
        </w:rPr>
        <w:t>北京信息科技大学机器人工程研究协会，致力于各类机器人的自主设计研发，尤其擅长参与各类竞赛活动，硕果累累，社团成员技术大牛云集，研制颇高，关系融洽，科研之余形成了钢铁般的革命友谊。</w:t>
      </w:r>
    </w:p>
    <w:p w14:paraId="788E3ADF">
      <w:pPr>
        <w:pStyle w:val="10"/>
        <w:ind w:left="360"/>
      </w:pPr>
      <w:r>
        <w:rPr>
          <w:rFonts w:hint="eastAsia"/>
        </w:rPr>
        <w:t>本期的社团介绍就是这样啦，如果你没有找到你喜欢的社团，可以关注我们后续的推送呦～</w:t>
      </w:r>
    </w:p>
    <w:p w14:paraId="03757B0C">
      <w:pPr>
        <w:pStyle w:val="10"/>
        <w:ind w:left="360"/>
      </w:pPr>
      <w:r>
        <w:rPr>
          <w:rFonts w:hint="eastAsia"/>
        </w:rPr>
        <w:t>后期会更新我校社团招新信息和方式哦！</w:t>
      </w:r>
    </w:p>
    <w:p w14:paraId="4CFE1C8D">
      <w:pPr>
        <w:pStyle w:val="10"/>
        <w:ind w:firstLine="0" w:firstLineChars="0"/>
        <w:rPr>
          <w:b/>
          <w:bCs/>
          <w:sz w:val="24"/>
          <w:szCs w:val="28"/>
        </w:rPr>
      </w:pPr>
      <w:r>
        <w:rPr>
          <w:rFonts w:hint="eastAsia"/>
          <w:b/>
          <w:bCs/>
          <w:sz w:val="24"/>
          <w:szCs w:val="28"/>
        </w:rPr>
        <w:t>23网络实践创新联盟</w:t>
      </w:r>
      <w:r>
        <w:rPr>
          <w:b/>
          <w:bCs/>
          <w:sz w:val="24"/>
          <w:szCs w:val="28"/>
        </w:rPr>
        <w:t>(ifLab)</w:t>
      </w:r>
    </w:p>
    <w:p w14:paraId="4B9A38F8">
      <w:pPr>
        <w:pStyle w:val="10"/>
        <w:ind w:left="360"/>
      </w:pPr>
    </w:p>
    <w:p w14:paraId="76886393">
      <w:pPr>
        <w:pStyle w:val="10"/>
        <w:ind w:left="360"/>
      </w:pPr>
      <w:r>
        <w:rPr>
          <w:rFonts w:hint="eastAsia"/>
        </w:rPr>
        <w:t>一．联盟名称</w:t>
      </w:r>
    </w:p>
    <w:p w14:paraId="6960E44D">
      <w:pPr>
        <w:pStyle w:val="10"/>
        <w:ind w:left="360"/>
      </w:pPr>
      <w:r>
        <w:rPr>
          <w:rFonts w:hint="eastAsia"/>
        </w:rPr>
        <w:t>中文名称：北京信息科技大学网络实践创新联盟</w:t>
      </w:r>
    </w:p>
    <w:p w14:paraId="45235F60">
      <w:pPr>
        <w:pStyle w:val="10"/>
        <w:ind w:left="360"/>
      </w:pPr>
      <w:r>
        <w:rPr>
          <w:rFonts w:hint="eastAsia"/>
        </w:rPr>
        <w:t>中文简称：创联</w:t>
      </w:r>
    </w:p>
    <w:p w14:paraId="790EB3F2">
      <w:pPr>
        <w:pStyle w:val="10"/>
        <w:ind w:left="360"/>
      </w:pPr>
      <w:r>
        <w:rPr>
          <w:rFonts w:hint="eastAsia"/>
        </w:rPr>
        <w:t>英文名称：</w:t>
      </w:r>
      <w:r>
        <w:t>ifLab</w:t>
      </w:r>
    </w:p>
    <w:p w14:paraId="441A5575">
      <w:pPr>
        <w:pStyle w:val="10"/>
        <w:ind w:left="360"/>
      </w:pPr>
    </w:p>
    <w:p w14:paraId="414D3DCC">
      <w:pPr>
        <w:pStyle w:val="10"/>
        <w:ind w:left="360"/>
      </w:pPr>
      <w:r>
        <w:rPr>
          <w:rFonts w:hint="eastAsia"/>
        </w:rPr>
        <w:t>二．联盟性质</w:t>
      </w:r>
    </w:p>
    <w:p w14:paraId="4B48A236">
      <w:pPr>
        <w:pStyle w:val="10"/>
        <w:ind w:left="360"/>
      </w:pPr>
      <w:r>
        <w:rPr>
          <w:rFonts w:hint="eastAsia"/>
        </w:rPr>
        <w:t>本联盟是主管副校长直接领导和支持、信息网络中心组织和管理的大学生社团组织。联盟受团委的辅导，并与校内学院以及实验室技术资源项目对接。</w:t>
      </w:r>
    </w:p>
    <w:p w14:paraId="3C83C90F">
      <w:pPr>
        <w:pStyle w:val="10"/>
        <w:ind w:left="360"/>
      </w:pPr>
    </w:p>
    <w:p w14:paraId="26C51D51">
      <w:pPr>
        <w:pStyle w:val="10"/>
        <w:ind w:left="360"/>
      </w:pPr>
      <w:r>
        <w:rPr>
          <w:rFonts w:hint="eastAsia"/>
        </w:rPr>
        <w:t>三．</w:t>
      </w:r>
      <w:r>
        <w:t xml:space="preserve"> 联盟宗旨</w:t>
      </w:r>
    </w:p>
    <w:p w14:paraId="7302703C">
      <w:pPr>
        <w:pStyle w:val="10"/>
        <w:ind w:left="360"/>
      </w:pPr>
    </w:p>
    <w:p w14:paraId="3F989666">
      <w:pPr>
        <w:pStyle w:val="10"/>
        <w:ind w:left="360"/>
      </w:pPr>
      <w:r>
        <w:t>1. 搭建实践和创新的平台，面向全校师生营造交流、学习、实践的环境；</w:t>
      </w:r>
    </w:p>
    <w:p w14:paraId="5BCE9068">
      <w:pPr>
        <w:pStyle w:val="10"/>
        <w:ind w:left="360"/>
      </w:pPr>
      <w:r>
        <w:t>2. 建设和开发有助于学校教育信息化的项目；</w:t>
      </w:r>
    </w:p>
    <w:p w14:paraId="1E86DF51">
      <w:pPr>
        <w:pStyle w:val="10"/>
        <w:ind w:left="360"/>
      </w:pPr>
      <w:r>
        <w:t>3. 参与横向和纵向科研项目</w:t>
      </w:r>
    </w:p>
    <w:p w14:paraId="3731F1BB">
      <w:pPr>
        <w:pStyle w:val="10"/>
        <w:ind w:left="360"/>
      </w:pPr>
      <w:r>
        <w:t>4. 通过实践项目提高成员的IT水平，培养一批有专业造诣和项目实践经验的人才；</w:t>
      </w:r>
    </w:p>
    <w:p w14:paraId="12135B78">
      <w:pPr>
        <w:pStyle w:val="10"/>
        <w:ind w:left="360"/>
      </w:pPr>
      <w:r>
        <w:t xml:space="preserve">5. 协助孵化一些有能力和想法的学生创新项目。 </w:t>
      </w:r>
    </w:p>
    <w:p w14:paraId="0BA8B77B">
      <w:pPr>
        <w:pStyle w:val="10"/>
        <w:ind w:left="360"/>
      </w:pPr>
    </w:p>
    <w:p w14:paraId="62939597">
      <w:pPr>
        <w:pStyle w:val="10"/>
        <w:ind w:left="360"/>
      </w:pPr>
      <w:r>
        <w:rPr>
          <w:rFonts w:hint="eastAsia"/>
        </w:rPr>
        <w:t>四．社团主要活动</w:t>
      </w:r>
    </w:p>
    <w:p w14:paraId="52DEACA1">
      <w:pPr>
        <w:pStyle w:val="10"/>
        <w:ind w:left="360"/>
      </w:pPr>
      <w:r>
        <w:t>1. 提供网络管理、移动应用、开源云计算、web开发四方面的个性发展空间，指导成员向适合自身的方向发展；</w:t>
      </w:r>
    </w:p>
    <w:p w14:paraId="4391701C">
      <w:pPr>
        <w:pStyle w:val="10"/>
        <w:ind w:left="360"/>
      </w:pPr>
      <w:r>
        <w:t>2. 定期组织成员聚会，共同交流学习中的经验、技术感想；</w:t>
      </w:r>
    </w:p>
    <w:p w14:paraId="3D86B0EC">
      <w:pPr>
        <w:pStyle w:val="10"/>
        <w:ind w:left="360"/>
      </w:pPr>
      <w:r>
        <w:t>3. 针对成员的知识结构组织各种形式的基础培训和技能培训；</w:t>
      </w:r>
    </w:p>
    <w:p w14:paraId="733E23E6">
      <w:pPr>
        <w:pStyle w:val="10"/>
        <w:ind w:left="360"/>
      </w:pPr>
      <w:r>
        <w:t>4. 组织并指导成员参加各级相关竞赛；</w:t>
      </w:r>
    </w:p>
    <w:p w14:paraId="31F42A6A">
      <w:pPr>
        <w:pStyle w:val="10"/>
        <w:ind w:left="360"/>
      </w:pPr>
      <w:r>
        <w:t>5. 在指导教师的指导下自主开展相关课题研究和承接企业项目；</w:t>
      </w:r>
    </w:p>
    <w:p w14:paraId="7F0BE1B9">
      <w:pPr>
        <w:pStyle w:val="10"/>
        <w:ind w:left="360"/>
      </w:pPr>
      <w:r>
        <w:t>6. 与相关企业、其他高校的相关团体开展交流合作，并借此宣传我校网络创新实践联盟，提高联盟的校外声誉。</w:t>
      </w:r>
    </w:p>
    <w:p w14:paraId="05DF5F69">
      <w:pPr>
        <w:pStyle w:val="10"/>
        <w:ind w:left="360"/>
      </w:pPr>
    </w:p>
    <w:p w14:paraId="655BF384">
      <w:pPr>
        <w:pStyle w:val="10"/>
        <w:ind w:left="360"/>
      </w:pPr>
      <w:r>
        <w:rPr>
          <w:rFonts w:hint="eastAsia"/>
        </w:rPr>
        <w:t>五．自主研发项目</w:t>
      </w:r>
    </w:p>
    <w:p w14:paraId="139A0DE2">
      <w:pPr>
        <w:pStyle w:val="10"/>
        <w:ind w:left="360"/>
      </w:pPr>
      <w:r>
        <w:t>OpenETC开放教育平台</w:t>
      </w:r>
    </w:p>
    <w:p w14:paraId="18136568">
      <w:pPr>
        <w:pStyle w:val="10"/>
        <w:ind w:left="360"/>
      </w:pPr>
      <w:r>
        <w:t>iBistu校园移动运动</w:t>
      </w:r>
    </w:p>
    <w:p w14:paraId="3B25F324">
      <w:pPr>
        <w:pStyle w:val="10"/>
        <w:ind w:left="360"/>
      </w:pPr>
      <w:r>
        <w:t>X.bistu慕课平台等</w:t>
      </w:r>
    </w:p>
    <w:p w14:paraId="39ED73EF">
      <w:pPr>
        <w:pStyle w:val="10"/>
        <w:ind w:left="360"/>
      </w:pPr>
      <w:r>
        <w:rPr>
          <w:rFonts w:hint="eastAsia"/>
        </w:rPr>
        <w:t>以及最近的，大家最为熟悉的创新杯比赛的评选系统，就是由我社成员自主研发完成的。</w:t>
      </w:r>
    </w:p>
    <w:p w14:paraId="65857914">
      <w:pPr>
        <w:pStyle w:val="10"/>
        <w:ind w:left="360"/>
      </w:pPr>
    </w:p>
    <w:p w14:paraId="4C82EBA0">
      <w:pPr>
        <w:pStyle w:val="10"/>
        <w:ind w:left="360"/>
      </w:pPr>
      <w:r>
        <w:rPr>
          <w:rFonts w:hint="eastAsia"/>
        </w:rPr>
        <w:t>六．社团成员荣誉</w:t>
      </w:r>
    </w:p>
    <w:p w14:paraId="55964086">
      <w:pPr>
        <w:pStyle w:val="10"/>
        <w:ind w:left="360"/>
      </w:pPr>
      <w:r>
        <w:t>ACM国际大学生程序设计竞赛全国邀请赛铜奖／徐文栋</w:t>
      </w:r>
    </w:p>
    <w:p w14:paraId="00364800">
      <w:pPr>
        <w:pStyle w:val="10"/>
        <w:ind w:left="360"/>
      </w:pPr>
      <w:r>
        <w:rPr>
          <w:rFonts w:hint="eastAsia"/>
        </w:rPr>
        <w:t>首届中国</w:t>
      </w:r>
      <w:r>
        <w:t>iOS应用开发大赛 三等奖 / 翁培钧 熊小军</w:t>
      </w:r>
    </w:p>
    <w:p w14:paraId="3D74CA05">
      <w:pPr>
        <w:pStyle w:val="10"/>
        <w:ind w:left="360"/>
      </w:pPr>
      <w:r>
        <w:rPr>
          <w:rFonts w:hint="eastAsia"/>
        </w:rPr>
        <w:t>全国高校移动互联网应用开发创新大赛</w:t>
      </w:r>
    </w:p>
    <w:p w14:paraId="4476E720">
      <w:pPr>
        <w:pStyle w:val="10"/>
        <w:ind w:left="360"/>
      </w:pPr>
      <w:r>
        <w:rPr>
          <w:rFonts w:hint="eastAsia"/>
        </w:rPr>
        <w:t>二等奖开源移动校园“</w:t>
      </w:r>
      <w:r>
        <w:t>iCampus”／马奎、黄伟、李轶男</w:t>
      </w:r>
    </w:p>
    <w:p w14:paraId="208D9F87">
      <w:pPr>
        <w:pStyle w:val="10"/>
        <w:ind w:left="360"/>
      </w:pPr>
      <w:r>
        <w:rPr>
          <w:rFonts w:hint="eastAsia"/>
        </w:rPr>
        <w:t>三等奖校园问答平台“知问”／刘鸿喆、黄陈、谢泽源</w:t>
      </w:r>
    </w:p>
    <w:p w14:paraId="742DBCE8">
      <w:pPr>
        <w:pStyle w:val="10"/>
        <w:ind w:left="360"/>
      </w:pPr>
      <w:r>
        <w:rPr>
          <w:rFonts w:hint="eastAsia"/>
        </w:rPr>
        <w:t>全国移动互联网应用大赛</w:t>
      </w:r>
    </w:p>
    <w:p w14:paraId="19B4F955">
      <w:pPr>
        <w:pStyle w:val="10"/>
        <w:ind w:left="360"/>
      </w:pPr>
      <w:r>
        <w:t>iBistu获得“全国移动互联网应用大赛”三等奖／熊伦 顾翔</w:t>
      </w:r>
    </w:p>
    <w:p w14:paraId="4ECDFED4">
      <w:pPr>
        <w:pStyle w:val="10"/>
        <w:ind w:left="360"/>
      </w:pPr>
    </w:p>
    <w:p w14:paraId="4FB5F9C2">
      <w:pPr>
        <w:pStyle w:val="10"/>
        <w:ind w:left="360" w:firstLine="640"/>
        <w:jc w:val="center"/>
        <w:rPr>
          <w:b/>
          <w:bCs/>
          <w:sz w:val="32"/>
          <w:szCs w:val="32"/>
        </w:rPr>
      </w:pPr>
      <w:r>
        <w:rPr>
          <w:rFonts w:hint="eastAsia"/>
          <w:b/>
          <w:bCs/>
          <w:sz w:val="32"/>
          <w:szCs w:val="32"/>
        </w:rPr>
        <w:t>文体类社团。</w:t>
      </w:r>
    </w:p>
    <w:p w14:paraId="133B7327">
      <w:pPr>
        <w:pStyle w:val="10"/>
        <w:numPr>
          <w:ilvl w:val="0"/>
          <w:numId w:val="2"/>
        </w:numPr>
        <w:ind w:firstLineChars="0"/>
        <w:rPr>
          <w:b/>
          <w:bCs/>
          <w:sz w:val="24"/>
          <w:szCs w:val="24"/>
        </w:rPr>
      </w:pPr>
      <w:r>
        <w:rPr>
          <w:b/>
          <w:bCs/>
          <w:sz w:val="24"/>
          <w:szCs w:val="24"/>
        </w:rPr>
        <w:t xml:space="preserve"> V3轮滑社</w:t>
      </w:r>
    </w:p>
    <w:p w14:paraId="6ABD5351">
      <w:pPr>
        <w:pStyle w:val="10"/>
        <w:ind w:left="360"/>
      </w:pPr>
      <w:r>
        <w:rPr>
          <w:rFonts w:hint="eastAsia"/>
        </w:rPr>
        <w:t>北京信息科技大学</w:t>
      </w:r>
      <w:r>
        <w:t>V3 轮滑社成立于2009年3月，并于2009年经北京信息科技大学社团联合会批准注册为在校社团。V3轮滑社是轮滑爱好者的归属，是年轻人展现青春与活力的舞台，并且逐渐形成了自己的精神——不屈不挠,团结协作。“V3”轮滑社的内在含义是，“V” 代表着胜利，先锋，“3”是团结，友爱，互助的意思，是社团的口号。目前，V3轮滑社组织机构也比较完善，有社长、宣传部、外联部、技术部。社团有自己的组织纪律，各项规章制度也日趋完善。</w:t>
      </w:r>
    </w:p>
    <w:p w14:paraId="7C323472">
      <w:pPr>
        <w:pStyle w:val="10"/>
        <w:ind w:left="360"/>
      </w:pPr>
      <w:r>
        <w:rPr>
          <w:rFonts w:hint="eastAsia"/>
        </w:rPr>
        <w:t>社团组织了丰富多彩的活动：一、学习轮滑的各种平花类动作技巧，进行各样的轮滑比赛和表演，与各高校组织联谊表演。二、开展各种文娱活动，如联谊表演、晚会、爬山、唱歌、去其他学校交流学习等等。从而丰富大家的业余文化生活，并且得到锻炼与发展。</w:t>
      </w:r>
    </w:p>
    <w:p w14:paraId="2D12FA71">
      <w:pPr>
        <w:pStyle w:val="10"/>
        <w:ind w:left="360"/>
      </w:pPr>
      <w:r>
        <w:t>V3的社员们不仅仅把轮滑当做乐趣，视为一项运动，并且还将轮滑的精神贯穿到日常的生活和学习当中，以轮滑为题做英语课堂的演讲，以轮滑鞋为模板制作精工实习的作品等等。V3轮滑社不仅仅是简单的轮滑练习，兴趣类社团，它更注重培养同学们吃苦耐劳，团结协作，努力拼搏，积极奋进，不畏艰难险阻，勇于克服困难的种种精神。社团的宗旨一再强调着V3是一种精神，社旗、社服、挂坠都是意在围绕着这种精神去做的社团的文化，这也是社团精神的一种载体。社团文化良好的塑造，营造了良好的社团氛围，社内所有成员其乐融融。</w:t>
      </w:r>
    </w:p>
    <w:p w14:paraId="4C1E92CC">
      <w:pPr>
        <w:pStyle w:val="10"/>
        <w:ind w:left="360"/>
      </w:pPr>
      <w:r>
        <w:rPr>
          <w:rFonts w:hint="eastAsia"/>
        </w:rPr>
        <w:t>每年轮滑社还在积极的向校速滑队输送人才，每年都取得优异成绩与众多奖项。除此之外社团也在技术方面有了长足的突破，在短时间内由校内走向校外，组织了与多所学校的交流活动，增加北京信息科技大学</w:t>
      </w:r>
      <w:r>
        <w:t>V3轮滑社在高校轮滑社团中的影响力。在最近一段时间还与中国农业大学FreeFly轮滑社，北京体育大学轮滑社共同组织了每周集训，旨在加强高校间轮滑交流，增进学习互助增加在北京高校轮滑社中影响力。</w:t>
      </w:r>
    </w:p>
    <w:p w14:paraId="4BF27C77">
      <w:pPr>
        <w:pStyle w:val="10"/>
        <w:numPr>
          <w:ilvl w:val="0"/>
          <w:numId w:val="2"/>
        </w:numPr>
        <w:ind w:firstLineChars="0"/>
        <w:rPr>
          <w:b/>
          <w:bCs/>
          <w:sz w:val="24"/>
          <w:szCs w:val="24"/>
        </w:rPr>
      </w:pPr>
      <w:r>
        <w:t xml:space="preserve"> </w:t>
      </w:r>
      <w:r>
        <w:rPr>
          <w:b/>
          <w:bCs/>
          <w:sz w:val="24"/>
          <w:szCs w:val="24"/>
        </w:rPr>
        <w:t>定向越野俱乐部</w:t>
      </w:r>
    </w:p>
    <w:p w14:paraId="309DD1B3">
      <w:pPr>
        <w:pStyle w:val="10"/>
        <w:ind w:left="360"/>
      </w:pPr>
      <w:r>
        <w:rPr>
          <w:rFonts w:hint="eastAsia"/>
        </w:rPr>
        <w:t>定向越野运动作为一种新兴的野外活动方式，起源于欧洲，是运动员利用地图和指北针到访地图上所指示的各个点标，以最短时间到达所有点标者为胜。在世界各地正吸引着越来越多人参与并为之狂热。它既是一种户外休闲、娱乐运动，又是一种竞技运动，且对选手的体力及智力要求较高。参加定向运动除需要指北针和地图外，不需要特殊的设备，是一种较为经济的运动项目。</w:t>
      </w:r>
    </w:p>
    <w:p w14:paraId="31828C28">
      <w:pPr>
        <w:pStyle w:val="10"/>
        <w:ind w:left="360"/>
      </w:pPr>
      <w:r>
        <w:rPr>
          <w:rFonts w:hint="eastAsia"/>
        </w:rPr>
        <w:t>中国定向运动通常在森林中举行，也可以在公园、校园，甚至城市街头举行；而且定向运动容易设计出满足不同年龄、性别、体能和定向技能水平参赛者需要的比赛路线，因此参与定向运动很少受到条件限制。</w:t>
      </w:r>
      <w:r>
        <w:t xml:space="preserve"> 定向运动的参赛者年龄最小的才3岁，最大的则已达80多岁的高龄。随着越来越多的人参加以回归自然为主题的户外运动，定向又成了一种必需掌握的生存技能。定向越野比赛是国际定向运动联合会（IOF），简称国际定联正式承认的比赛项目之一。</w:t>
      </w:r>
    </w:p>
    <w:p w14:paraId="7847A2FC">
      <w:pPr>
        <w:pStyle w:val="10"/>
        <w:ind w:left="360"/>
      </w:pPr>
      <w:r>
        <w:rPr>
          <w:rFonts w:hint="eastAsia"/>
        </w:rPr>
        <w:t>我校定向越野社成立多年来，成绩十分优秀，积极参加大大小小的比赛百余次，在北京市定向圈内也是数一数二。随着这项运动的普及，有更多的新鲜血液融入的我们这个大家庭，可以参加的比赛也是一场接一场。在这些新人中，只有少部分是之前接触过定向，或许上过课，或许参加过各种比赛；剩下的大多数同学都是</w:t>
      </w:r>
      <w:r>
        <w:t>0基础，因为对定向的兴趣和喜爱，加入了我们。我们致力于向大家推广这项来自北欧的运动，让大家在这当中找到属于自己的乐趣。</w:t>
      </w:r>
    </w:p>
    <w:p w14:paraId="6F44902F">
      <w:pPr>
        <w:pStyle w:val="10"/>
        <w:numPr>
          <w:ilvl w:val="0"/>
          <w:numId w:val="2"/>
        </w:numPr>
        <w:ind w:firstLineChars="0"/>
        <w:rPr>
          <w:b/>
          <w:bCs/>
          <w:sz w:val="24"/>
          <w:szCs w:val="24"/>
        </w:rPr>
      </w:pPr>
      <w:r>
        <w:rPr>
          <w:b/>
          <w:bCs/>
          <w:sz w:val="24"/>
          <w:szCs w:val="24"/>
        </w:rPr>
        <w:t xml:space="preserve">  BISTU魔术协会</w:t>
      </w:r>
    </w:p>
    <w:p w14:paraId="345C57FB">
      <w:pPr>
        <w:pStyle w:val="10"/>
        <w:ind w:left="360"/>
      </w:pPr>
      <w:r>
        <w:rPr>
          <w:rFonts w:hint="eastAsia"/>
        </w:rPr>
        <w:t>魔术协会（原为</w:t>
      </w:r>
      <w:r>
        <w:t>2008年建立的魔术社）正式成立于2012年。如今的高校，已经打破了院系、年级、班级的限制，广大大学生有着相当充足的课余时间，为了丰富自己的文化生活，锻炼提高自己的能力，越来越多的学生，选择自己喜爱的社团，作为展示自我的舞台。在这里，他们可以交到志同道合、有着相同爱好和追求的朋友，可以尝试自己以前从未涉足的事情，可以学到课堂上学习不到的东西。</w:t>
      </w:r>
    </w:p>
    <w:p w14:paraId="55A80A3B">
      <w:pPr>
        <w:pStyle w:val="10"/>
        <w:ind w:left="360"/>
      </w:pPr>
      <w:r>
        <w:rPr>
          <w:rFonts w:hint="eastAsia"/>
        </w:rPr>
        <w:t>作为青春的代言人，大学生总洋溢着年轻的活力、充满着狂热的激情，对新奇有趣的魔术活动必定会踊跃参与，全程投入。而如今的</w:t>
      </w:r>
      <w:r>
        <w:t>BISTU魔术协会是北京市首屈一指的魔术社团，不管从人数、质量都站在高校魔术联盟的最前沿，在魔术活动中的活跃性、影响力都可想而知。在当前社会的魔术热阶段，同学们对于魔术的期待热情空前高涨。届时必将能让活动的参与者感到耳目一新、兴奋不已。</w:t>
      </w:r>
    </w:p>
    <w:p w14:paraId="2A9D4F4E">
      <w:pPr>
        <w:pStyle w:val="10"/>
        <w:ind w:left="360"/>
      </w:pPr>
      <w:r>
        <w:t>健身社</w:t>
      </w:r>
    </w:p>
    <w:p w14:paraId="6FF81CF4">
      <w:pPr>
        <w:pStyle w:val="10"/>
        <w:ind w:left="360"/>
      </w:pPr>
      <w:r>
        <w:rPr>
          <w:rFonts w:hint="eastAsia"/>
        </w:rPr>
        <w:t>一、成立目的：</w:t>
      </w:r>
    </w:p>
    <w:p w14:paraId="1C7BB0A2">
      <w:pPr>
        <w:pStyle w:val="10"/>
        <w:ind w:left="360"/>
      </w:pPr>
      <w:r>
        <w:rPr>
          <w:rFonts w:hint="eastAsia"/>
        </w:rPr>
        <w:t>★给予热爱健身健美的同学们一个交流的平台，提供一个训练的场地，让一群有共同爱好的青年人有挥洒青春的地方。</w:t>
      </w:r>
    </w:p>
    <w:p w14:paraId="5033F138">
      <w:pPr>
        <w:pStyle w:val="10"/>
        <w:ind w:left="360"/>
      </w:pPr>
      <w:r>
        <w:rPr>
          <w:rFonts w:hint="eastAsia"/>
        </w:rPr>
        <w:t>★给予向往健身的同学们一个学习的机会，使他们得到强健的体魄、一群坦诚的朋友，更帮助他们建立强大自信。</w:t>
      </w:r>
    </w:p>
    <w:p w14:paraId="73B9DE49">
      <w:pPr>
        <w:pStyle w:val="10"/>
        <w:ind w:left="360"/>
      </w:pPr>
      <w:r>
        <w:rPr>
          <w:rFonts w:hint="eastAsia"/>
        </w:rPr>
        <w:t>二、社团成绩：</w:t>
      </w:r>
    </w:p>
    <w:p w14:paraId="3C919AC5">
      <w:pPr>
        <w:pStyle w:val="10"/>
        <w:ind w:left="360"/>
      </w:pPr>
      <w:r>
        <w:rPr>
          <w:rFonts w:hint="eastAsia"/>
        </w:rPr>
        <w:t>社员王路荣获</w:t>
      </w:r>
      <w:r>
        <w:t>2017年首都高校健美健身锦标赛男子健美80公斤以上级冠军。</w:t>
      </w:r>
    </w:p>
    <w:p w14:paraId="38EB41F9">
      <w:pPr>
        <w:pStyle w:val="10"/>
        <w:ind w:left="360"/>
      </w:pPr>
      <w:r>
        <w:rPr>
          <w:rFonts w:hint="eastAsia"/>
        </w:rPr>
        <w:t>三、社团简介：</w:t>
      </w:r>
    </w:p>
    <w:p w14:paraId="344EAF18">
      <w:pPr>
        <w:pStyle w:val="10"/>
        <w:ind w:left="360"/>
      </w:pPr>
      <w:r>
        <w:t>2016-2017学年上半年举办了北京信息科技大学健身减脂比赛；下半年在康比特公司赞助下举办了力量举大赛；贯穿整个学年，每天下午在校健身房组织大家一起进行健身训练…新的学年，我们将在上一学年组织活动的基础之上举办更多健身方面的比赛活动，同时利用公众号定期推送科学合理的健身教程，并在健身房提供免费的私人教练服务。在未来我们会更加努力，让社团不断进步，更上一层楼。</w:t>
      </w:r>
    </w:p>
    <w:p w14:paraId="49A00A0E">
      <w:pPr>
        <w:pStyle w:val="10"/>
        <w:ind w:left="360"/>
      </w:pPr>
    </w:p>
    <w:p w14:paraId="1BAE88DD">
      <w:pPr>
        <w:pStyle w:val="10"/>
        <w:numPr>
          <w:ilvl w:val="0"/>
          <w:numId w:val="2"/>
        </w:numPr>
        <w:ind w:firstLineChars="0"/>
        <w:rPr>
          <w:b/>
          <w:bCs/>
          <w:sz w:val="24"/>
          <w:szCs w:val="24"/>
        </w:rPr>
      </w:pPr>
      <w:r>
        <w:rPr>
          <w:b/>
          <w:bCs/>
          <w:sz w:val="24"/>
          <w:szCs w:val="24"/>
        </w:rPr>
        <w:t>SNOWGUY滑雪社</w:t>
      </w:r>
    </w:p>
    <w:p w14:paraId="11C54E98">
      <w:pPr>
        <w:pStyle w:val="10"/>
        <w:ind w:left="360"/>
      </w:pPr>
      <w:r>
        <w:rPr>
          <w:rFonts w:hint="eastAsia"/>
        </w:rPr>
        <w:t>北京信息科技大学滑雪联盟是为北京信息科技大学在校本科生及研究生提供一个良好的滑雪氛围及条件的社团。指导老师为丁濛老师，社团负责人为经管学院国贸</w:t>
      </w:r>
      <w:r>
        <w:t>1802班申宇鹏，北京信息科技大雪滑雪联盟于2017-2018雪季加入北京首都高校滑雪联盟，并为北京信息科技大学同学争取到崇礼万龙滑雪场免费滑雪资格，以及京郊部分滑雪场优惠资格。致力于发展北京信息科技大学的滑雪氛围，普及冬奥雪上项目在学校的参与度，让更多同学了解雪上运动，加入雪上运动，爱上雪上运动。在17-18雪季我们已经分别在怀北滑雪场、万龙滑雪场组织过多次上雪活动</w:t>
      </w:r>
      <w:r>
        <w:rPr>
          <w:rFonts w:hint="eastAsia"/>
        </w:rPr>
        <w:t>。在</w:t>
      </w:r>
      <w:r>
        <w:t>18-19雪季开始参加首都高校大学生滑雪比赛，并在19-20雪季获得首都高校大学生滑雪比赛各类奖项。同时积极与北信科各大体育类社团共同建立起北信科体育联盟。</w:t>
      </w:r>
    </w:p>
    <w:p w14:paraId="5964DB8F">
      <w:pPr>
        <w:pStyle w:val="10"/>
        <w:numPr>
          <w:ilvl w:val="0"/>
          <w:numId w:val="2"/>
        </w:numPr>
        <w:ind w:firstLineChars="0"/>
        <w:rPr>
          <w:b/>
          <w:bCs/>
          <w:sz w:val="24"/>
          <w:szCs w:val="24"/>
        </w:rPr>
      </w:pPr>
      <w:r>
        <w:rPr>
          <w:b/>
          <w:bCs/>
          <w:sz w:val="24"/>
          <w:szCs w:val="24"/>
        </w:rPr>
        <w:t>E. D.S街舞社</w:t>
      </w:r>
    </w:p>
    <w:p w14:paraId="0D47DB96">
      <w:pPr>
        <w:pStyle w:val="10"/>
        <w:ind w:left="360"/>
      </w:pPr>
      <w:r>
        <w:t>EDS街舞社是一个深受学生喜爱的社团，我们旨在将校园里所有热爱街舞以及街舞文化的同学们聚集起来，给有基础有能力的同学提供一个继续进步发展和与外界交流的平台，也让基础不算好但热爱街舞的同学有机会对街舞文化有更深一步的了解和学习。自EDS成立以来，经常组织社团成员参加其他高校街舞社团的活动、和其他高校街舞社团进行交流、比赛等。不仅能保持社团与外界的联系、提高社团整体水平，还能在各高校间形成一个交流互动的桥梁，增进了各高校间的友谊。我们也在各种比赛中拿到很多奖项。目前街舞社中有breaking, popping, hiphop 和jazz四个舞种。我们希望有更多喜爱街舞的人加入我们这个大家庭。</w:t>
      </w:r>
    </w:p>
    <w:p w14:paraId="18BFCCC8">
      <w:pPr>
        <w:pStyle w:val="10"/>
        <w:numPr>
          <w:ilvl w:val="0"/>
          <w:numId w:val="2"/>
        </w:numPr>
        <w:ind w:firstLineChars="0"/>
        <w:rPr>
          <w:b/>
          <w:bCs/>
          <w:sz w:val="24"/>
          <w:szCs w:val="24"/>
        </w:rPr>
      </w:pPr>
      <w:r>
        <w:rPr>
          <w:b/>
          <w:bCs/>
          <w:sz w:val="24"/>
          <w:szCs w:val="24"/>
        </w:rPr>
        <w:t>無中声有朗诵团</w:t>
      </w:r>
    </w:p>
    <w:p w14:paraId="111FCC7B">
      <w:pPr>
        <w:pStyle w:val="10"/>
        <w:ind w:left="360"/>
      </w:pPr>
      <w:r>
        <w:rPr>
          <w:rFonts w:hint="eastAsia"/>
        </w:rPr>
        <w:t>北京信息科技大学無中声有朗诵艺术团成立于</w:t>
      </w:r>
      <w:r>
        <w:t>2017年，是一只具备专业水准和良好社会口碑的高水平语言艺术团队。社团在近半年时间内获得市级及以上级别奖项40余项，覆盖朗诵、配音、播音、戏剧、演讲、辩论等全国重点比赛；社团承接北京人民广播电台、北京电视台、北京南锣鼓巷戏剧节等服务社会语言艺术活动比赛10余次；同时，社团同殷之光、曹灿、濮存昕等全国知名朗诵艺术家戏剧家及其团队建立长期友好交流关系，为团员提供良好便利的学习环境和机会。社团同样注重对校内校外从事语言艺术的兄弟社团提供力所能及的帮助与扶持，为打造京津冀高校</w:t>
      </w:r>
      <w:r>
        <w:rPr>
          <w:rFonts w:hint="eastAsia"/>
        </w:rPr>
        <w:t>语言艺术同盟贡献着自己的力量。</w:t>
      </w:r>
    </w:p>
    <w:p w14:paraId="0BF44A87">
      <w:pPr>
        <w:pStyle w:val="10"/>
        <w:numPr>
          <w:ilvl w:val="0"/>
          <w:numId w:val="2"/>
        </w:numPr>
        <w:ind w:firstLineChars="0"/>
        <w:rPr>
          <w:b/>
          <w:bCs/>
          <w:sz w:val="24"/>
          <w:szCs w:val="24"/>
        </w:rPr>
      </w:pPr>
      <w:r>
        <w:rPr>
          <w:b/>
          <w:bCs/>
          <w:sz w:val="24"/>
          <w:szCs w:val="24"/>
        </w:rPr>
        <w:t>行健武术协会</w:t>
      </w:r>
    </w:p>
    <w:p w14:paraId="35DBC73B">
      <w:pPr>
        <w:pStyle w:val="10"/>
        <w:ind w:left="360"/>
      </w:pPr>
      <w:r>
        <w:rPr>
          <w:rFonts w:hint="eastAsia"/>
        </w:rPr>
        <w:t>北京信息科技大学行健武术协会由北京信息科技大学太极社（成于</w:t>
      </w:r>
      <w:r>
        <w:t>2014年）转变而来。天行健，君子以自强不息；地势坤，君子以厚德载物。本协会是由学生自发组织的以弘扬中国传统文化、培养当代大学生“尚武谦礼”精神为目的学生团体。继承发展中华武术文化，弘扬“尚武精神”、陶冶情操、挖掘潜力、磨练意志、提高学员的身心素质。并以武强身、武哲励人，丰富了校园文化、努力培养现代大学生的“尚武谦礼”之风，积极宣传中华优良的传统文化精髓，为实现“勤以为学，信以立身”的信息科大特色的校训而不断努力。</w:t>
      </w:r>
    </w:p>
    <w:p w14:paraId="4B76E006">
      <w:pPr>
        <w:pStyle w:val="10"/>
        <w:numPr>
          <w:ilvl w:val="0"/>
          <w:numId w:val="2"/>
        </w:numPr>
        <w:ind w:firstLineChars="0"/>
        <w:rPr>
          <w:b/>
          <w:bCs/>
          <w:sz w:val="24"/>
          <w:szCs w:val="24"/>
        </w:rPr>
      </w:pPr>
      <w:r>
        <w:rPr>
          <w:b/>
          <w:bCs/>
          <w:sz w:val="24"/>
          <w:szCs w:val="24"/>
        </w:rPr>
        <w:t>BISTU-CAST单车协会</w:t>
      </w:r>
    </w:p>
    <w:p w14:paraId="2A7D2BDC">
      <w:pPr>
        <w:pStyle w:val="10"/>
        <w:ind w:left="360"/>
      </w:pPr>
      <w:r>
        <w:t>CAST单车社成立于2015年，是信息科大独具特色的体育类社团，社团目前规模100人。CAST单车社为北京高校联盟会员车协，经常活跃于北京市各大社会性自行车比赛和高校间比赛，曾由社长带队参加北航主办的零度骑行和北大主办的自行车交流赛等重大地区性比赛。社团内有实力强的团员被选拔为北京高校联盟下属的北京高校联队，与其他兄弟高校一同代表北京市大学生征战全国大学生比赛。我们有专业的器材和专业的人员，为你提供专业的平台接触自行车，CAST单车社期待你的加入！</w:t>
      </w:r>
    </w:p>
    <w:p w14:paraId="1F085D0F">
      <w:pPr>
        <w:pStyle w:val="10"/>
        <w:ind w:left="360"/>
      </w:pPr>
    </w:p>
    <w:p w14:paraId="1EE6BC87">
      <w:pPr>
        <w:pStyle w:val="10"/>
        <w:numPr>
          <w:ilvl w:val="0"/>
          <w:numId w:val="2"/>
        </w:numPr>
        <w:ind w:firstLineChars="0"/>
        <w:rPr>
          <w:b/>
          <w:bCs/>
          <w:sz w:val="24"/>
          <w:szCs w:val="24"/>
        </w:rPr>
      </w:pPr>
      <w:r>
        <w:t xml:space="preserve"> </w:t>
      </w:r>
      <w:r>
        <w:rPr>
          <w:b/>
          <w:bCs/>
          <w:sz w:val="24"/>
          <w:szCs w:val="24"/>
        </w:rPr>
        <w:t>台球协会</w:t>
      </w:r>
    </w:p>
    <w:p w14:paraId="14DB43BD">
      <w:pPr>
        <w:pStyle w:val="10"/>
        <w:ind w:left="360"/>
      </w:pPr>
      <w:r>
        <w:rPr>
          <w:rFonts w:hint="eastAsia"/>
        </w:rPr>
        <w:t>北信科台球协会成立于</w:t>
      </w:r>
      <w:r>
        <w:t>2011年，成立之初秉承着练脑、练身、练体、练气的四练原则成立，从成立初的几人小社团，经过几年的发展，在冯瀚文、王梓涵、陈明岩几任前社长的努力下，台球协会的进步大家有目共睹，同时在前几年的北京市台球比赛中，北信科台协在团体和个人赛中都取得了非常不错的成绩，近几年台球社的发展方向着重于让更多的同学产生对台球的兴趣和热爱，让同学们在休息之余，多一项运动项目。我相信，在大家的共同努力下，台球协会的发展会越来越好。</w:t>
      </w:r>
    </w:p>
    <w:p w14:paraId="3AC26215">
      <w:pPr>
        <w:pStyle w:val="10"/>
        <w:numPr>
          <w:ilvl w:val="0"/>
          <w:numId w:val="2"/>
        </w:numPr>
        <w:ind w:firstLineChars="0"/>
        <w:rPr>
          <w:b/>
          <w:bCs/>
          <w:sz w:val="24"/>
          <w:szCs w:val="24"/>
        </w:rPr>
      </w:pPr>
      <w:r>
        <w:rPr>
          <w:b/>
          <w:bCs/>
          <w:sz w:val="24"/>
          <w:szCs w:val="24"/>
        </w:rPr>
        <w:t>羽毛球社</w:t>
      </w:r>
    </w:p>
    <w:p w14:paraId="4E3990DA">
      <w:pPr>
        <w:pStyle w:val="10"/>
        <w:ind w:left="360"/>
      </w:pPr>
      <w:r>
        <w:rPr>
          <w:rFonts w:hint="eastAsia"/>
        </w:rPr>
        <w:t>北京信息科技大学羽毛球社团是本校一个成立多年的社团。该社团的宗旨是给喜爱羽毛球运动的同学们提供一个可以互相学习和运动的机会，在课余时间能放下手机去锻炼身体，缓解学习压力的同时可以增长体育技能，成就更好的自己。羽毛球社团由一名社长与两名副社长进行领导、各司其职，每周固定组织大家进行三次社团活动，让大家可以充分融入社团参与社团。在羽毛球社团中大家可以收获技能、收获健康、收获快乐、收获成长，加入羽毛球社团将是你最好的选择。</w:t>
      </w:r>
    </w:p>
    <w:p w14:paraId="1176D124">
      <w:pPr>
        <w:pStyle w:val="10"/>
        <w:numPr>
          <w:ilvl w:val="0"/>
          <w:numId w:val="2"/>
        </w:numPr>
        <w:ind w:firstLineChars="0"/>
        <w:rPr>
          <w:b/>
          <w:bCs/>
          <w:sz w:val="24"/>
          <w:szCs w:val="24"/>
        </w:rPr>
      </w:pPr>
      <w:r>
        <w:rPr>
          <w:b/>
          <w:bCs/>
          <w:sz w:val="24"/>
          <w:szCs w:val="24"/>
        </w:rPr>
        <w:t>紫枫堂动漫社</w:t>
      </w:r>
    </w:p>
    <w:p w14:paraId="164212AB">
      <w:pPr>
        <w:pStyle w:val="10"/>
        <w:ind w:left="360"/>
      </w:pPr>
      <w:r>
        <w:rPr>
          <w:rFonts w:hint="eastAsia"/>
        </w:rPr>
        <w:t>紫枫堂动漫社是由一群热爱动漫，喜爱二次元文化的人所创建的。我们的部门多种多样，宅舞、绘画、游戏、应援、音游应有尽有，总有一款适合你。社团活动更是丰富多彩，除了每年惯例的圣诞晚会，还有大量的线下活动等你来参加。在这个社团里有着最浓厚的交流氛围，无论你喜欢听</w:t>
      </w:r>
      <w:r>
        <w:t>acg歌曲，或者喜欢追番，亦或是喜欢漫画，如果你为找不到同好而苦恼，那么动漫社将是你的不二选择。</w:t>
      </w:r>
    </w:p>
    <w:p w14:paraId="7FD2F39F"/>
    <w:p w14:paraId="5AD9223B">
      <w:pPr>
        <w:pStyle w:val="10"/>
        <w:numPr>
          <w:ilvl w:val="0"/>
          <w:numId w:val="2"/>
        </w:numPr>
        <w:ind w:firstLineChars="0"/>
        <w:rPr>
          <w:b/>
          <w:bCs/>
          <w:sz w:val="24"/>
          <w:szCs w:val="24"/>
        </w:rPr>
      </w:pPr>
      <w:r>
        <w:rPr>
          <w:b/>
          <w:bCs/>
          <w:sz w:val="24"/>
          <w:szCs w:val="24"/>
        </w:rPr>
        <w:t>网球社</w:t>
      </w:r>
    </w:p>
    <w:p w14:paraId="57031ADB">
      <w:pPr>
        <w:pStyle w:val="10"/>
        <w:ind w:left="360"/>
      </w:pPr>
      <w:r>
        <w:rPr>
          <w:rFonts w:hint="eastAsia"/>
        </w:rPr>
        <w:t>北信科网球社是向全体同学敞开大门的学生社团。作为发展学生体育方面特长方面的社团，我们的目的不仅是加强同学们的体育锻炼，更是丰富同学们的课余生活。</w:t>
      </w:r>
    </w:p>
    <w:p w14:paraId="2D2A3334">
      <w:pPr>
        <w:pStyle w:val="10"/>
        <w:ind w:left="360"/>
      </w:pPr>
      <w:r>
        <w:rPr>
          <w:rFonts w:hint="eastAsia"/>
        </w:rPr>
        <w:t>从社团的日常活动来看，除了每周三的训练之外，每年都会去参加两场比赛，分别是北京市高校团体赛和北京市大学生单项赛，在春季和秋季两个时节进行，每次在比赛之前我们都会认真训练，精心策划争取拿出最好的成绩。</w:t>
      </w:r>
    </w:p>
    <w:p w14:paraId="46FB1E18">
      <w:pPr>
        <w:pStyle w:val="10"/>
        <w:numPr>
          <w:ilvl w:val="0"/>
          <w:numId w:val="2"/>
        </w:numPr>
        <w:ind w:firstLineChars="0"/>
        <w:rPr>
          <w:b/>
          <w:bCs/>
          <w:sz w:val="24"/>
          <w:szCs w:val="24"/>
        </w:rPr>
      </w:pPr>
      <w:r>
        <w:rPr>
          <w:b/>
          <w:bCs/>
          <w:sz w:val="24"/>
          <w:szCs w:val="24"/>
        </w:rPr>
        <w:t>跆拳道社</w:t>
      </w:r>
    </w:p>
    <w:p w14:paraId="2ABE4E25">
      <w:pPr>
        <w:pStyle w:val="10"/>
        <w:ind w:left="360"/>
      </w:pPr>
      <w:r>
        <w:rPr>
          <w:rFonts w:hint="eastAsia"/>
        </w:rPr>
        <w:t>跆拳道社致力于成为一个多方面发展的综合性社团。社团最大规模曾达到百人。每年定期派代表队参加市级跆拳道锦标赛，并斩获优异成绩。赛场上我们是一支文明，高水平的劲旅。曾培养出市冠军、亚军、季军若干人。在赛场下，我们秉承每个社员都是家人的思想。每个月都组织社员聚餐、聚会、出游。致力于培养社员的友谊，把社团变成一个活泼、有爱的大家庭。</w:t>
      </w:r>
    </w:p>
    <w:p w14:paraId="61C8A998">
      <w:pPr>
        <w:pStyle w:val="10"/>
        <w:numPr>
          <w:ilvl w:val="0"/>
          <w:numId w:val="2"/>
        </w:numPr>
        <w:ind w:firstLineChars="0"/>
        <w:rPr>
          <w:b/>
          <w:bCs/>
          <w:sz w:val="24"/>
          <w:szCs w:val="24"/>
        </w:rPr>
      </w:pPr>
      <w:r>
        <w:rPr>
          <w:b/>
          <w:bCs/>
          <w:sz w:val="24"/>
          <w:szCs w:val="24"/>
        </w:rPr>
        <w:t>吉他协会</w:t>
      </w:r>
    </w:p>
    <w:p w14:paraId="6A1F2959">
      <w:pPr>
        <w:pStyle w:val="10"/>
        <w:ind w:left="360"/>
      </w:pPr>
      <w:r>
        <w:rPr>
          <w:rFonts w:hint="eastAsia"/>
        </w:rPr>
        <w:t>吉他社平时主要有教学活动、参与学校或社团晚会、路演和校外观看演出等活动，让师生有更好的机会感受不同的音乐氛围，接触不同的音乐风格。在接下来的时间，我们将在以前的基础上，丰富社团的活动内容，增强北京吉他高校联盟的联系，学习他校体验各种新的活动形式，将社团打造成为校园精品组织，丰富广大师生的课余生活，向大家普及音乐常识。</w:t>
      </w:r>
    </w:p>
    <w:p w14:paraId="48822235">
      <w:pPr>
        <w:pStyle w:val="10"/>
        <w:numPr>
          <w:ilvl w:val="0"/>
          <w:numId w:val="2"/>
        </w:numPr>
        <w:ind w:firstLineChars="0"/>
        <w:rPr>
          <w:b/>
          <w:bCs/>
          <w:sz w:val="24"/>
          <w:szCs w:val="24"/>
        </w:rPr>
      </w:pPr>
      <w:r>
        <w:rPr>
          <w:b/>
          <w:bCs/>
          <w:sz w:val="24"/>
          <w:szCs w:val="24"/>
        </w:rPr>
        <w:t>维他命H嘻哈文化研究社</w:t>
      </w:r>
    </w:p>
    <w:p w14:paraId="43673427">
      <w:pPr>
        <w:pStyle w:val="10"/>
        <w:ind w:left="360"/>
      </w:pPr>
      <w:r>
        <w:t>Vitamin Hip-hop，农夫山泉维他命水《中国有嘻哈》？？？No no no ! Real Vitamin Hip-hop，“融入生活的每一个角落，维持你的生命”。信息科大Vitamin Hip-hop社团，四大元素-说唱、涂鸦、b-box和滑板。有没有freestyle battle？live house？b-box solo？涂鸦墙？你想要的，我们全都有 ! 这个开学季，Vitamin-H 火力全开，只等你的加入 !</w:t>
      </w:r>
    </w:p>
    <w:p w14:paraId="6948A165">
      <w:pPr>
        <w:pStyle w:val="10"/>
        <w:numPr>
          <w:ilvl w:val="0"/>
          <w:numId w:val="2"/>
        </w:numPr>
        <w:ind w:firstLineChars="0"/>
        <w:rPr>
          <w:b/>
          <w:bCs/>
          <w:sz w:val="24"/>
          <w:szCs w:val="24"/>
        </w:rPr>
      </w:pPr>
      <w:r>
        <w:rPr>
          <w:b/>
          <w:bCs/>
          <w:sz w:val="24"/>
          <w:szCs w:val="24"/>
        </w:rPr>
        <w:t>相声社</w:t>
      </w:r>
    </w:p>
    <w:p w14:paraId="226488BE">
      <w:pPr>
        <w:pStyle w:val="10"/>
        <w:ind w:left="360"/>
      </w:pPr>
      <w:r>
        <w:rPr>
          <w:rFonts w:hint="eastAsia"/>
        </w:rPr>
        <w:t>相声社成立于</w:t>
      </w:r>
      <w:r>
        <w:t>2009年，是由北京信息科技大学相声爱好者组建的社团，从社团成立开始，主要以研究欣赏相声艺术为主进行节目排练与二次创作等活动，同时积极寻求演出机会，以宣传相声魅力为宗旨开展活动。平时会进行传统相声的学习、演出和观摩。</w:t>
      </w:r>
    </w:p>
    <w:p w14:paraId="05DEADD4">
      <w:pPr>
        <w:pStyle w:val="10"/>
        <w:numPr>
          <w:ilvl w:val="0"/>
          <w:numId w:val="2"/>
        </w:numPr>
        <w:ind w:firstLineChars="0"/>
        <w:rPr>
          <w:b/>
          <w:bCs/>
          <w:sz w:val="24"/>
          <w:szCs w:val="24"/>
        </w:rPr>
      </w:pPr>
      <w:r>
        <w:t xml:space="preserve"> </w:t>
      </w:r>
      <w:r>
        <w:rPr>
          <w:b/>
          <w:bCs/>
          <w:sz w:val="24"/>
          <w:szCs w:val="24"/>
        </w:rPr>
        <w:t xml:space="preserve"> 乒乓球社</w:t>
      </w:r>
    </w:p>
    <w:p w14:paraId="4ABF5876">
      <w:pPr>
        <w:pStyle w:val="10"/>
        <w:ind w:left="360"/>
      </w:pPr>
      <w:r>
        <w:rPr>
          <w:rFonts w:hint="eastAsia"/>
        </w:rPr>
        <w:t>北京信息科技大学乒乓球社团（小营校区）是由一群喜好乒乓、喜欢交友的小伙伴们组成的。在这里，你可以尽情地切磋球技、放飞自我。无论你是菜鸟，还是高手，只要你有一颗热爱乒乓的心，只要你爱交友，我们都随时欢迎你的到来！</w:t>
      </w:r>
    </w:p>
    <w:p w14:paraId="29B1746B">
      <w:pPr>
        <w:pStyle w:val="10"/>
        <w:numPr>
          <w:ilvl w:val="0"/>
          <w:numId w:val="2"/>
        </w:numPr>
        <w:ind w:firstLineChars="0"/>
        <w:rPr>
          <w:b/>
          <w:bCs/>
          <w:sz w:val="24"/>
          <w:szCs w:val="24"/>
        </w:rPr>
      </w:pPr>
      <w:r>
        <w:rPr>
          <w:b/>
          <w:bCs/>
          <w:sz w:val="24"/>
          <w:szCs w:val="24"/>
        </w:rPr>
        <w:t xml:space="preserve"> 青春飞扬女子篮球队</w:t>
      </w:r>
    </w:p>
    <w:p w14:paraId="17CC06A3">
      <w:pPr>
        <w:pStyle w:val="10"/>
        <w:ind w:left="360"/>
      </w:pPr>
      <w:r>
        <w:rPr>
          <w:rFonts w:hint="eastAsia"/>
        </w:rPr>
        <w:t>篮球不只是男生专利，女生也可以在球场驰骋。只要你喜欢，欢迎加入我们。在课后不仅可以锻炼身体还可以愉悦心情，平时社团也会组织训练和比赛，还有其他休闲活动，给予你展示自我的机会，期待你的到来！</w:t>
      </w:r>
    </w:p>
    <w:p w14:paraId="092765EC">
      <w:pPr>
        <w:pStyle w:val="10"/>
        <w:ind w:left="360" w:firstLine="0" w:firstLineChars="0"/>
        <w:rPr>
          <w:b/>
          <w:bCs/>
          <w:sz w:val="32"/>
          <w:szCs w:val="32"/>
        </w:rPr>
      </w:pPr>
      <w:r>
        <w:rPr>
          <w:rFonts w:hint="eastAsia"/>
          <w:b/>
          <w:bCs/>
          <w:sz w:val="32"/>
          <w:szCs w:val="32"/>
        </w:rPr>
        <w:t>社团嘉年华出席社团</w:t>
      </w:r>
    </w:p>
    <w:p w14:paraId="477DC5E2">
      <w:pPr>
        <w:pStyle w:val="10"/>
        <w:ind w:left="360" w:firstLine="0" w:firstLineChars="0"/>
      </w:pPr>
      <w:r>
        <w:drawing>
          <wp:inline distT="0" distB="0" distL="0" distR="0">
            <wp:extent cx="5274310" cy="350710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07105"/>
                    </a:xfrm>
                    <a:prstGeom prst="rect">
                      <a:avLst/>
                    </a:prstGeom>
                    <a:noFill/>
                    <a:ln>
                      <a:noFill/>
                    </a:ln>
                  </pic:spPr>
                </pic:pic>
              </a:graphicData>
            </a:graphic>
          </wp:inline>
        </w:drawing>
      </w:r>
    </w:p>
    <w:p w14:paraId="3F1D3CF4">
      <w:pPr>
        <w:pStyle w:val="10"/>
        <w:ind w:left="360" w:firstLine="0" w:firstLineChars="0"/>
        <w:rPr>
          <w:rFonts w:hint="eastAsia" w:eastAsiaTheme="minorEastAsia"/>
          <w:lang w:eastAsia="zh-CN"/>
        </w:rPr>
      </w:pPr>
      <w:r>
        <w:rPr>
          <w:rFonts w:hint="eastAsia" w:eastAsiaTheme="minorEastAsia"/>
          <w:lang w:eastAsia="zh-CN"/>
        </w:rPr>
        <w:drawing>
          <wp:inline distT="0" distB="0" distL="114300" distR="114300">
            <wp:extent cx="4952365" cy="9138285"/>
            <wp:effectExtent l="0" t="0" r="635" b="5715"/>
            <wp:docPr id="1" name="图片 1" descr="E1474C895D7E8891AB6100FE9DF213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1474C895D7E8891AB6100FE9DF2132A"/>
                    <pic:cNvPicPr>
                      <a:picLocks noChangeAspect="1"/>
                    </pic:cNvPicPr>
                  </pic:nvPicPr>
                  <pic:blipFill>
                    <a:blip r:embed="rId5"/>
                    <a:srcRect b="52387"/>
                    <a:stretch>
                      <a:fillRect/>
                    </a:stretch>
                  </pic:blipFill>
                  <pic:spPr>
                    <a:xfrm>
                      <a:off x="0" y="0"/>
                      <a:ext cx="4952365" cy="9138285"/>
                    </a:xfrm>
                    <a:prstGeom prst="rect">
                      <a:avLst/>
                    </a:prstGeom>
                  </pic:spPr>
                </pic:pic>
              </a:graphicData>
            </a:graphic>
          </wp:inline>
        </w:drawing>
      </w:r>
    </w:p>
    <w:p w14:paraId="419141C8">
      <w:pPr>
        <w:pStyle w:val="10"/>
        <w:ind w:left="360" w:firstLine="0" w:firstLineChars="0"/>
        <w:rPr>
          <w:rFonts w:hint="eastAsia" w:eastAsiaTheme="minorEastAsia"/>
          <w:lang w:eastAsia="zh-CN"/>
        </w:rPr>
      </w:pPr>
      <w:bookmarkStart w:id="0" w:name="_GoBack"/>
      <w:r>
        <w:rPr>
          <w:rFonts w:hint="eastAsia" w:eastAsiaTheme="minorEastAsia"/>
          <w:lang w:eastAsia="zh-CN"/>
        </w:rPr>
        <w:drawing>
          <wp:inline distT="0" distB="0" distL="114300" distR="114300">
            <wp:extent cx="4651375" cy="9432290"/>
            <wp:effectExtent l="0" t="0" r="9525" b="3810"/>
            <wp:docPr id="3" name="图片 3" descr="E1474C895D7E8891AB6100FE9DF213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1474C895D7E8891AB6100FE9DF2132A"/>
                    <pic:cNvPicPr>
                      <a:picLocks noChangeAspect="1"/>
                    </pic:cNvPicPr>
                  </pic:nvPicPr>
                  <pic:blipFill>
                    <a:blip r:embed="rId5"/>
                    <a:srcRect t="47677"/>
                    <a:stretch>
                      <a:fillRect/>
                    </a:stretch>
                  </pic:blipFill>
                  <pic:spPr>
                    <a:xfrm>
                      <a:off x="0" y="0"/>
                      <a:ext cx="4651375" cy="943229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CC220E"/>
    <w:multiLevelType w:val="multilevel"/>
    <w:tmpl w:val="52CC22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434851"/>
    <w:multiLevelType w:val="multilevel"/>
    <w:tmpl w:val="664348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UxOGE0OGExMTkwZjE1ZjE1OGVhYmYzZDg2ZGJlOTgifQ=="/>
  </w:docVars>
  <w:rsids>
    <w:rsidRoot w:val="00222DB7"/>
    <w:rsid w:val="00033FA5"/>
    <w:rsid w:val="00037690"/>
    <w:rsid w:val="00194A7A"/>
    <w:rsid w:val="00222DB7"/>
    <w:rsid w:val="005857AF"/>
    <w:rsid w:val="007B4848"/>
    <w:rsid w:val="007E2ED5"/>
    <w:rsid w:val="00824D17"/>
    <w:rsid w:val="00A92D80"/>
    <w:rsid w:val="00AA3FC8"/>
    <w:rsid w:val="00AA5AEB"/>
    <w:rsid w:val="00AD123D"/>
    <w:rsid w:val="00B16D1F"/>
    <w:rsid w:val="00D93E29"/>
    <w:rsid w:val="00E32DFD"/>
    <w:rsid w:val="093E05E7"/>
    <w:rsid w:val="25B04F4E"/>
    <w:rsid w:val="42F6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paragraph" w:styleId="10">
    <w:name w:val="List Paragraph"/>
    <w:basedOn w:val="1"/>
    <w:qFormat/>
    <w:uiPriority w:val="34"/>
    <w:pPr>
      <w:ind w:firstLine="420" w:firstLineChars="200"/>
    </w:pPr>
  </w:style>
  <w:style w:type="character" w:customStyle="1" w:styleId="11">
    <w:name w:val="页眉 字符"/>
    <w:basedOn w:val="8"/>
    <w:link w:val="5"/>
    <w:uiPriority w:val="99"/>
    <w:rPr>
      <w:kern w:val="2"/>
      <w:sz w:val="18"/>
      <w:szCs w:val="18"/>
    </w:rPr>
  </w:style>
  <w:style w:type="character" w:customStyle="1" w:styleId="12">
    <w:name w:val="页脚 字符"/>
    <w:basedOn w:val="8"/>
    <w:link w:val="4"/>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11390</Words>
  <Characters>11820</Characters>
  <Lines>85</Lines>
  <Paragraphs>24</Paragraphs>
  <TotalTime>1</TotalTime>
  <ScaleCrop>false</ScaleCrop>
  <LinksUpToDate>false</LinksUpToDate>
  <CharactersWithSpaces>11889</CharactersWithSpaces>
  <Application>WPS Office_12.1.0.21911_F1E327BC-269C-435d-A152-05C5408002CA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2023-07-02T15:34:00Z</dcterms:created>
  <dc:creator>吴 叶</dc:creator>
  <cp:lastModifiedBy>2023011673</cp:lastModifiedBy>
  <dcterms:modified xsi:type="dcterms:W3CDTF">2025-07-21T04:11:34Z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2052-12.1.0.21911</vt:lpwstr>
  </property>
  <property fmtid="{D5CDD505-2E9C-101B-9397-08002B2CF9AE}" pid="3" name="ICV">
    <vt:lpwstr>5DC1349C4E1F47BEA0F781397F70D7DD_13</vt:lpwstr>
  </property>
  <property fmtid="{D5CDD505-2E9C-101B-9397-08002B2CF9AE}" pid="4" name="KSOTemplateDocerSaveRecord">
    <vt:lpwstr>eyJoZGlkIjoiYmY2OTQ1Yzc1ZGJlZWMzZjk5NjU2ODZmZWIxY2RhYTQiLCJ1c2VySWQiOiIxNzIyMzc5MDM4In0=</vt:lpwstr>
  </property>
</Properties>
</file>