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19EFA" w14:textId="30F2B21E" w:rsidR="00F17EA4" w:rsidRDefault="00B67665" w:rsidP="00B67665">
      <w:pPr>
        <w:spacing w:line="360" w:lineRule="auto"/>
        <w:jc w:val="center"/>
        <w:rPr>
          <w:b/>
          <w:bCs/>
          <w:u w:val="single"/>
        </w:rPr>
      </w:pPr>
      <w:r>
        <w:rPr>
          <w:b/>
          <w:bCs/>
          <w:u w:val="single"/>
        </w:rPr>
        <w:t>Selbstpräsentation</w:t>
      </w:r>
    </w:p>
    <w:p w14:paraId="322DC981" w14:textId="02EF2351" w:rsidR="00B67665" w:rsidRDefault="00B67665" w:rsidP="00B67665">
      <w:pPr>
        <w:spacing w:line="360" w:lineRule="auto"/>
      </w:pPr>
      <w:r>
        <w:t>Erstmal vielen Dank für die Einladung zum Interview.</w:t>
      </w:r>
    </w:p>
    <w:p w14:paraId="67D922ED" w14:textId="70000132" w:rsidR="00B67665" w:rsidRDefault="00B67665" w:rsidP="00B67665">
      <w:pPr>
        <w:spacing w:line="360" w:lineRule="auto"/>
      </w:pPr>
      <w:r>
        <w:tab/>
      </w:r>
      <w:r w:rsidR="006A5AE2">
        <w:t>Damit Sie meinen bisherigen Werdegang etwas besser verstehen können, würde ich sie gerne nochmal mitnehmen in den Sommer 2016, da mich diese Zeit mental enorm geprägt hat: Es war ein Zeitpunkt, an dem ich festgestellt habe, dass ich nicht zufrieden damit war, wer ich gewesen bin und was ich geleistet habe. Ich war nicht sehr sportlich und verlor schnell meine Motivation, sobald ich vor etwas schwierigere Aufgaben gestellt wurde. Gleichzeitig war ich zwar nie wirklich schlecht in der Schule, gehörte aber auch nicht zu den Besten meiner Klasse. Diese Punkte wollte ich ändern, und diese Punkte habe ich geändert. Ich fing an, mehr Sport zu treiben und mich in der Schule konsequenter anzustrengen. Heute spiele ich leidenschaftlich Fußball und konnte insbesondere auch aus meiner Zeit im Rugby und Triathlon zahlreiche Erfahrungen mitnehmen, die mein Durchhaltevermögen, meine Disziplin und mein</w:t>
      </w:r>
      <w:r w:rsidR="00096261">
        <w:t>en Teamgeist geprägt haben.</w:t>
      </w:r>
    </w:p>
    <w:p w14:paraId="3904517E" w14:textId="79D529D2" w:rsidR="004B5924" w:rsidRDefault="004B5924" w:rsidP="00B67665">
      <w:pPr>
        <w:spacing w:line="360" w:lineRule="auto"/>
      </w:pPr>
      <w:r>
        <w:tab/>
        <w:t>Ähnlich positive Erfahrungen konnte ich auch in der Schule machen. Spätestens seit dem Beginn der zehnten Klasse arbeitete ich gelassen aber vor alle</w:t>
      </w:r>
      <w:r w:rsidR="006F1329">
        <w:t>m</w:t>
      </w:r>
      <w:r>
        <w:t xml:space="preserve"> konstruktiv daran, meine Noten stets zu verbessern. Auf diese Art konnte ich selber sehr viel lernen, und etablierte mich unter den besten drei </w:t>
      </w:r>
      <w:proofErr w:type="spellStart"/>
      <w:proofErr w:type="gramStart"/>
      <w:r>
        <w:t>Schüler:innen</w:t>
      </w:r>
      <w:proofErr w:type="spellEnd"/>
      <w:proofErr w:type="gramEnd"/>
      <w:r>
        <w:t xml:space="preserve"> meines Jahrgangs von 130 </w:t>
      </w:r>
      <w:proofErr w:type="spellStart"/>
      <w:r>
        <w:t>Schüler:innen</w:t>
      </w:r>
      <w:proofErr w:type="spellEnd"/>
      <w:r>
        <w:t xml:space="preserve">. </w:t>
      </w:r>
    </w:p>
    <w:p w14:paraId="796694BB" w14:textId="2686FBD4" w:rsidR="00096261" w:rsidRDefault="00096261" w:rsidP="00096261">
      <w:pPr>
        <w:spacing w:line="360" w:lineRule="auto"/>
        <w:ind w:firstLine="708"/>
      </w:pPr>
      <w:r>
        <w:t>Im Herbst 2021</w:t>
      </w:r>
      <w:r w:rsidR="005822CE">
        <w:t xml:space="preserve"> gelang mir </w:t>
      </w:r>
      <w:r w:rsidR="006F1329">
        <w:t xml:space="preserve">zudem </w:t>
      </w:r>
      <w:r w:rsidR="005822CE">
        <w:t>die Gründung einer eigenen Schülerinitiative an meinem alten Gymnasium</w:t>
      </w:r>
      <w:r>
        <w:t xml:space="preserve">. </w:t>
      </w:r>
      <w:r w:rsidR="006F1329">
        <w:t>Z</w:t>
      </w:r>
      <w:r w:rsidR="005822CE">
        <w:t>usammen mit einem guten Schulfreund</w:t>
      </w:r>
      <w:r w:rsidR="00743A11">
        <w:t xml:space="preserve"> </w:t>
      </w:r>
      <w:r w:rsidR="006F1329">
        <w:t xml:space="preserve">möchte ich </w:t>
      </w:r>
      <w:r w:rsidR="005822CE">
        <w:t xml:space="preserve">den kommenden Generationen an </w:t>
      </w:r>
      <w:proofErr w:type="spellStart"/>
      <w:proofErr w:type="gramStart"/>
      <w:r w:rsidR="005822CE">
        <w:t>Oberstufenschüler:innen</w:t>
      </w:r>
      <w:proofErr w:type="spellEnd"/>
      <w:proofErr w:type="gramEnd"/>
      <w:r w:rsidR="005822CE">
        <w:t xml:space="preserve"> etwas geben, was wir uns immer gewünscht haben. Nämlich die akzentuierte praxisbezogene Weiterentwicklung schon während der Schulzeit. Themen, die die Schüler neben und nach der Schule wirklich bewegen</w:t>
      </w:r>
      <w:r w:rsidR="006F1329">
        <w:t>,</w:t>
      </w:r>
      <w:r w:rsidR="005822CE">
        <w:t xml:space="preserve"> sollen im Rahmen von Projekttagen angesprochen und thematisiert werden, sodass es einen tatsächlichen Mehrwert geben wird.</w:t>
      </w:r>
      <w:r>
        <w:t xml:space="preserve"> So konnten wir den </w:t>
      </w:r>
      <w:proofErr w:type="spellStart"/>
      <w:proofErr w:type="gramStart"/>
      <w:r>
        <w:t>Schüler:innen</w:t>
      </w:r>
      <w:proofErr w:type="spellEnd"/>
      <w:proofErr w:type="gramEnd"/>
      <w:r>
        <w:t xml:space="preserve"> der elften Klasse im Juni 2022 am ersten Projekttag das Thema Steuererklärung etwas näher bringen.</w:t>
      </w:r>
    </w:p>
    <w:p w14:paraId="2BAF050A" w14:textId="43FC14EF" w:rsidR="004B5924" w:rsidRDefault="004B5924" w:rsidP="00B67665">
      <w:pPr>
        <w:spacing w:line="360" w:lineRule="auto"/>
      </w:pPr>
      <w:r>
        <w:tab/>
      </w:r>
      <w:r w:rsidR="006F1329">
        <w:t>Abseits dessen, um nun auf den beruflichen Werdegang zu kommen, beschäftigte</w:t>
      </w:r>
      <w:r>
        <w:t xml:space="preserve"> ich mich</w:t>
      </w:r>
      <w:r w:rsidR="006F1329">
        <w:t xml:space="preserve"> in meiner Abiturzeit</w:t>
      </w:r>
      <w:r>
        <w:t xml:space="preserve"> intensiv mit dem Thema der Berufswahl und strebte immer in eine rein mathematische Richtung, bevor ich kurz vor dem Abitur den Entschluss fand, diese Vorliebe für Zahlen mit meinem Interesse an wirtschaftlichen Prozessen zu kombinieren und entschied mich dazu, BWL an der Universität zu Köln zu studieren. Schnell entdeckte ich im </w:t>
      </w:r>
      <w:r>
        <w:lastRenderedPageBreak/>
        <w:t xml:space="preserve">BWL-Bereich den Beruf des Beraters als den für mich spannendsten und schaffte es noch vor meinem Studium ein zweimonatiges Praktikum im Consulting bei Prof. Roll und </w:t>
      </w:r>
      <w:proofErr w:type="spellStart"/>
      <w:r>
        <w:t>Pastuch</w:t>
      </w:r>
      <w:proofErr w:type="spellEnd"/>
      <w:r>
        <w:t xml:space="preserve"> zu absolvieren. Für mich war dies eine sehr lehrreiche Zeit und ich habe es genossen, in einem neuen Umfeld auf neue Herausforderungen zu stoßen und diese teils alleine, teils im Team zu bewältigen. </w:t>
      </w:r>
      <w:r w:rsidR="00EA0003">
        <w:t xml:space="preserve">Neben </w:t>
      </w:r>
      <w:r w:rsidR="005822CE">
        <w:t>all den beruflichen Lernerfahrungen blieb mir vor allem das Arbeitsumfeld, die verschiedenen Persönlichkeiten und die Menschen an sich positiv in Erinnerung.</w:t>
      </w:r>
      <w:r w:rsidR="00096261">
        <w:t xml:space="preserve"> </w:t>
      </w:r>
    </w:p>
    <w:p w14:paraId="5316B9A1" w14:textId="42FAA76B" w:rsidR="005822CE" w:rsidRDefault="00096261" w:rsidP="00B67665">
      <w:pPr>
        <w:spacing w:line="360" w:lineRule="auto"/>
      </w:pPr>
      <w:r>
        <w:tab/>
        <w:t>Dementsprechend wurde durch das erste Praktikum mein Interesse an der Beratung gesteigert, sodass ich mich dazu entschloss, nach meinem ersten Semester weitere Erfahrungen dahingehend zu sammeln. Bei Ebner Stolz Management Consultants durfte ich dann in einem zehnwöchigen Praktikum tiefergehende Einblicke in den Projektalltag sammeln. Hier wurde ich Vollzeit auf einem Projekt bei einem Mittelständler aus der Agrar- und Ernährungsindustrie eingesetzt, wo ich Tag für Tag den mit der Arbeit zusammenhängenden Herausforderungen begegnet bin. Insbesondere an den Tagen, an denen ich beim Kunden vor Ort gearbeitet habe, konnte ich die intensive Phase des Projekts erleben und einige Lernerfahrungen</w:t>
      </w:r>
      <w:r w:rsidR="009B2E93">
        <w:t xml:space="preserve"> </w:t>
      </w:r>
      <w:r>
        <w:t>sammeln.</w:t>
      </w:r>
    </w:p>
    <w:p w14:paraId="2F48A6E3" w14:textId="71A5CAEA" w:rsidR="005822CE" w:rsidRPr="00B67665" w:rsidRDefault="005822CE" w:rsidP="00B67665">
      <w:pPr>
        <w:spacing w:line="360" w:lineRule="auto"/>
      </w:pPr>
      <w:r>
        <w:tab/>
      </w:r>
      <w:r w:rsidR="00096261">
        <w:t>[Teil zum jeweiligen Unternehmen mit Überleitung zum Ende]</w:t>
      </w:r>
    </w:p>
    <w:sectPr w:rsidR="005822CE" w:rsidRPr="00B676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1E"/>
    <w:rsid w:val="00035602"/>
    <w:rsid w:val="00096261"/>
    <w:rsid w:val="00191DFF"/>
    <w:rsid w:val="001B7315"/>
    <w:rsid w:val="00384B70"/>
    <w:rsid w:val="004B5924"/>
    <w:rsid w:val="005822CE"/>
    <w:rsid w:val="006A5AE2"/>
    <w:rsid w:val="006F1329"/>
    <w:rsid w:val="00743A11"/>
    <w:rsid w:val="007A1D48"/>
    <w:rsid w:val="00985166"/>
    <w:rsid w:val="009B2E93"/>
    <w:rsid w:val="009B303F"/>
    <w:rsid w:val="00AD08FF"/>
    <w:rsid w:val="00B67665"/>
    <w:rsid w:val="00D66B1E"/>
    <w:rsid w:val="00DB6E2E"/>
    <w:rsid w:val="00E61E1B"/>
    <w:rsid w:val="00EA0003"/>
    <w:rsid w:val="00F17EA4"/>
    <w:rsid w:val="00F85D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3075ADD"/>
  <w15:chartTrackingRefBased/>
  <w15:docId w15:val="{2C35D7AD-187E-D64B-8BC3-9A59FB703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3246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christian_imhoff@web.de</dc:creator>
  <cp:keywords/>
  <dc:description/>
  <cp:lastModifiedBy>christian_imhoff@web.de</cp:lastModifiedBy>
  <cp:revision>3</cp:revision>
  <dcterms:created xsi:type="dcterms:W3CDTF">2022-08-17T15:35:00Z</dcterms:created>
  <dcterms:modified xsi:type="dcterms:W3CDTF">2022-08-18T06:59:00Z</dcterms:modified>
</cp:coreProperties>
</file>