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EB17E" w14:textId="634EAA87" w:rsidR="00AD014F" w:rsidRDefault="00565311">
      <w:r>
        <w:t xml:space="preserve">Anfangs möchte ich mich erst </w:t>
      </w:r>
      <w:r w:rsidR="00631621">
        <w:t>einmal</w:t>
      </w:r>
      <w:r>
        <w:t xml:space="preserve"> für die Möglichkeit hier mit Ihnen sprechen zu können bedanken. </w:t>
      </w:r>
    </w:p>
    <w:p w14:paraId="52F71DFF" w14:textId="560FE74F" w:rsidR="00565311" w:rsidRDefault="00565311">
      <w:r>
        <w:t xml:space="preserve">Ich bin eine Person, die gerne mit Menschen zusammenarbeitet. Vor allem das gegenseitige Ergänzen von Stärken sowie </w:t>
      </w:r>
      <w:r w:rsidR="00631621">
        <w:t>das Ausgleichen</w:t>
      </w:r>
      <w:r>
        <w:t xml:space="preserve"> von Schwächen ist für mich ein unentbehrlicher Faktor für Erfolg. Dass wurde mir vor allem während meiner Zeit als </w:t>
      </w:r>
      <w:r w:rsidR="004D4246">
        <w:t>Spielmacher/</w:t>
      </w:r>
      <w:proofErr w:type="spellStart"/>
      <w:r>
        <w:t>Quaterback</w:t>
      </w:r>
      <w:proofErr w:type="spellEnd"/>
      <w:r>
        <w:t xml:space="preserve"> und Mannschaftskapitän bei den Erkner </w:t>
      </w:r>
      <w:commentRangeStart w:id="0"/>
      <w:proofErr w:type="spellStart"/>
      <w:r>
        <w:t>Razorbacks</w:t>
      </w:r>
      <w:proofErr w:type="spellEnd"/>
      <w:r w:rsidR="00631621">
        <w:t xml:space="preserve"> </w:t>
      </w:r>
      <w:commentRangeEnd w:id="0"/>
      <w:r w:rsidR="00BF402C">
        <w:rPr>
          <w:rStyle w:val="CommentReference"/>
        </w:rPr>
        <w:commentReference w:id="0"/>
      </w:r>
      <w:r w:rsidR="00631621">
        <w:t>bewusst. Ein Team kann nur funktionieren, wenn alle an einem Strang ziehen und sich gegenseitig vertrauen können. Meine dreimalige Einladung zur Auswahlmannschaft Berlin Brandenburg „Big East“, hätte ich ohne den Support meiner Teammitglieder höchstwahrscheinlich nicht erreicht. Leider musste ich dieses Kapitel hinter mir lassen, da ich mir 2020 bedauerlicher Weise zweimalig das Schlüsselbein brach</w:t>
      </w:r>
      <w:r w:rsidR="00935D23">
        <w:t xml:space="preserve"> und somit nicht mehr Football spielen durfte</w:t>
      </w:r>
      <w:r w:rsidR="00631621">
        <w:t>.</w:t>
      </w:r>
    </w:p>
    <w:p w14:paraId="534C61E0" w14:textId="353B29F2" w:rsidR="00D80D7F" w:rsidRDefault="00935D23">
      <w:r>
        <w:t xml:space="preserve">Während meiner Zeit am </w:t>
      </w:r>
      <w:r w:rsidR="009F2399">
        <w:t>Gerhart- Hauptmann- Gymnasium hatte ich stehts Spaß am Austausch</w:t>
      </w:r>
      <w:r>
        <w:t xml:space="preserve"> </w:t>
      </w:r>
      <w:r w:rsidR="009F2399">
        <w:t>mit anderen Schüler</w:t>
      </w:r>
      <w:r>
        <w:t>*inne</w:t>
      </w:r>
      <w:r w:rsidR="009F2399">
        <w:t>n und Lehrer</w:t>
      </w:r>
      <w:r>
        <w:t>kräften</w:t>
      </w:r>
      <w:r w:rsidR="009F2399">
        <w:t>. Deswegen und wegen meiner Charaktereigenschaft, mich</w:t>
      </w:r>
      <w:r>
        <w:t xml:space="preserve"> gerne</w:t>
      </w:r>
      <w:r w:rsidR="009F2399">
        <w:t xml:space="preserve"> für andere Einzusetzen und deren Interessen zu vertreten, wurde ich </w:t>
      </w:r>
      <w:r w:rsidR="007904F0">
        <w:t>zweimal zum Klassen- und einmal zum Stufensprecher gewählt. Mein</w:t>
      </w:r>
      <w:r>
        <w:t xml:space="preserve"> Leistungskurs Politikwissenschaften hat mir vor allem Spaß gemacht, weil es spannende Diskussionen </w:t>
      </w:r>
      <w:r w:rsidR="00D80D7F">
        <w:t>und zum Teil auch wirtschaftspolitische Themen gab</w:t>
      </w:r>
      <w:r>
        <w:t xml:space="preserve">. </w:t>
      </w:r>
      <w:r w:rsidR="00D80D7F">
        <w:t>Zu der Zeit hat sich mein Interesse an wirtschaftlichen Fragestellungen, wie z.B.</w:t>
      </w:r>
      <w:r w:rsidR="002B50DE">
        <w:t xml:space="preserve"> wirtschaftliche Folgen </w:t>
      </w:r>
      <w:r w:rsidR="00683EA1">
        <w:t>d</w:t>
      </w:r>
      <w:r w:rsidR="002B50DE">
        <w:t>es Brexits und teilweise auch hitzige Debatten über das kapitalistische System</w:t>
      </w:r>
      <w:r w:rsidR="00D80D7F">
        <w:t xml:space="preserve">, sehr stark intensiviert. In meiner Freizeit fing ich an, den Wirtschaftsteil des Tagesspiegels zu lesen und mich vor allem auf </w:t>
      </w:r>
      <w:r w:rsidR="004368E7">
        <w:t>S</w:t>
      </w:r>
      <w:r w:rsidR="00D80D7F">
        <w:t xml:space="preserve">ocial Media mehr und mehr mit dem Thema auseinander zu setzten. </w:t>
      </w:r>
      <w:r w:rsidR="004368E7">
        <w:t xml:space="preserve">Zu dem Zeitpunkt fing ich auch an mich für die FDP zu interessieren, da mich gerade die wirtschaftlichen Standpunkte ansprachen. An der Politik hat mich schon immer der Impakt gereizt, welchen man dort haben kann. </w:t>
      </w:r>
      <w:r w:rsidR="00E2345F">
        <w:t xml:space="preserve">Als ich mich dann für einen Studiengang entschieden habe, war es keine schwere Entscheidung, sich für BWL zu entscheiden. Zwar galt mein ursprüngliches Interesse der Politik, allerdings habe ich für mich selbst schnell erkannt, dass eine Karriere in diesem Feld zwar nicht ausgeschlossen, aber aufgrund der </w:t>
      </w:r>
      <w:r w:rsidR="004C09B0">
        <w:t>doch herrschenden Distanz zur praktischen Wirtschaft nicht meine</w:t>
      </w:r>
      <w:r w:rsidR="0031445F">
        <w:t>n</w:t>
      </w:r>
      <w:r w:rsidR="004C09B0">
        <w:t xml:space="preserve"> Interesse</w:t>
      </w:r>
      <w:r w:rsidR="0031445F">
        <w:t>n</w:t>
      </w:r>
      <w:r w:rsidR="004C09B0">
        <w:t xml:space="preserve"> entsprach.</w:t>
      </w:r>
    </w:p>
    <w:p w14:paraId="226A7888" w14:textId="38DCC1A1" w:rsidR="009F2399" w:rsidRDefault="004368E7">
      <w:r>
        <w:t xml:space="preserve">Mein Abitur schloss ich dann 2020 mit einem Schnitt von 1,9 ab. </w:t>
      </w:r>
      <w:r w:rsidR="00935D23">
        <w:t>Die</w:t>
      </w:r>
      <w:r w:rsidR="007904F0">
        <w:t xml:space="preserve"> Auszeichnung im Fachbereich Sport habe ich, wie mein Lehrer ausdrücklich betonte, nicht nur wegen meiner Leistung, sondern vor allem wegen meiner Ambition und Begeisterungsfähigkeit auch währen längerer Verletzungspausen erhalten.</w:t>
      </w:r>
    </w:p>
    <w:p w14:paraId="3895A820" w14:textId="3242CA6A" w:rsidR="00631621" w:rsidRDefault="00631621">
      <w:r>
        <w:t xml:space="preserve">Nach dem Abitur war es mir wichtig, an eine Universität zu gehen, die </w:t>
      </w:r>
      <w:r w:rsidR="009F2399">
        <w:t>mir genau den Zusammenhalt zwischen Kommilitonen bietet, den ich vom Football gewöhnt war. Zudem ist die renommierte Köllner WiSo-Fakultät und die vielzähligen Praktika Möglichkeiten in der Stadt eine optimale Möglichkeit, seine Karriere zu starten.</w:t>
      </w:r>
      <w:r w:rsidR="00B63C3A">
        <w:t xml:space="preserve"> Das alles hat mich dazu bewegt, von Berlin nach Köln umzuziehen.</w:t>
      </w:r>
    </w:p>
    <w:p w14:paraId="6AF20F04" w14:textId="03B8A989" w:rsidR="00166EE8" w:rsidRDefault="007904F0">
      <w:r>
        <w:t>Allerdings verlief der Start in das Studium alles andere als erwartet. Zwei Familienmitglieder sind erkrank</w:t>
      </w:r>
      <w:r w:rsidR="005675BD">
        <w:t>t</w:t>
      </w:r>
      <w:r w:rsidR="00B63C3A">
        <w:t xml:space="preserve"> und mussten beinahe zeitgleich zum Studiums Begin in eine stationäre Klinik. Zudem hat mir die Coronasituation die Zeit zusätzlich schwer gemacht. </w:t>
      </w:r>
      <w:r w:rsidR="009A4D40">
        <w:t xml:space="preserve">ERKLÄRUNG </w:t>
      </w:r>
      <w:r w:rsidR="00B63C3A">
        <w:t xml:space="preserve">Der von mir erhoffte Austausch und Zusammenarbeit zwischen Kommilitonen blieb mir beinahe komplett verwahrt. Meine Motivation war durch alle diese Umstände </w:t>
      </w:r>
      <w:r w:rsidR="004368E7">
        <w:t>sehr stark beeinflusst.</w:t>
      </w:r>
    </w:p>
    <w:p w14:paraId="129372FD" w14:textId="42E3A156" w:rsidR="00166EE8" w:rsidRDefault="00166EE8">
      <w:r>
        <w:t xml:space="preserve">Zum Beginn meines Studiums begann ich, in der Van Dyck Rösterei zu arbeiten. Ich wollte einen körperlichen Ausgleich und das Thema Kaffee hatte mich schon davor interessiert. Somit fiel die Entscheidung leicht. habe ich die Geschäftsführer darauf angesprochen, dass es für das Bestellen von Rohkaffee keine richtige Statistik gab, sondern die Order auf laienhaften Exceltabellen unseres Rösters beruhte. Daraufhin begann ich mit dem Röster zusammen eine SQL-Datenbank zu erstellen, </w:t>
      </w:r>
      <w:r>
        <w:lastRenderedPageBreak/>
        <w:t xml:space="preserve">mit der man den Verbrauch überblicken und prognostizieren konnte. Hierbei hat mich vor allem das für mich neue Themengebiet und die übertragende Verantwortung sehr motiviert. </w:t>
      </w:r>
    </w:p>
    <w:p w14:paraId="1FFA9E81" w14:textId="1FDE4F31" w:rsidR="00E2345F" w:rsidRDefault="00E2345F">
      <w:r>
        <w:t xml:space="preserve">Für das momentan laufende Semester habe ich mich dann entschieden, eine Pause einzulegen, um mir selbst wieder bewusst zu machen, warum ich das Studium eigentlich angefangen habe. Wegen des </w:t>
      </w:r>
      <w:r w:rsidR="0031445F">
        <w:t>Impacts,</w:t>
      </w:r>
      <w:r>
        <w:t xml:space="preserve"> den man im Laufe seiner Karriere haben kann</w:t>
      </w:r>
      <w:r w:rsidR="0031445F">
        <w:t xml:space="preserve"> und der vielen Interessanten Menschen, die man auf seinem Weg kennenlernen wird. </w:t>
      </w:r>
    </w:p>
    <w:p w14:paraId="2749F776" w14:textId="5F2EC1BA" w:rsidR="00683EA1" w:rsidRDefault="00683EA1">
      <w:r>
        <w:t xml:space="preserve">Genau diese sich abwechselnden Themen die Verantwortung und die Möglichkeit sich zu beweisen, während man trotzdem noch als Team zusammenarbeitet machen die Beratung so interessant für mich. Sie fusioniert wirtschaftliche Bereiche mit einer gewissen Abwechslung mit der zwischenmenschlichen Ebene. </w:t>
      </w:r>
    </w:p>
    <w:p w14:paraId="1FCADCEE" w14:textId="69631EFA" w:rsidR="009A4D40" w:rsidRDefault="009A4D40">
      <w:r>
        <w:t>Entrepreneurship</w:t>
      </w:r>
    </w:p>
    <w:sectPr w:rsidR="009A4D4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2-06-30T08:49:00Z" w:initials="j">
    <w:p w14:paraId="1B46E5F7" w14:textId="77777777" w:rsidR="00BF402C" w:rsidRDefault="00BF402C" w:rsidP="00DB17A0">
      <w:pPr>
        <w:pStyle w:val="CommentText"/>
      </w:pPr>
      <w:r>
        <w:rPr>
          <w:rStyle w:val="CommentReference"/>
        </w:rPr>
        <w:annotationRef/>
      </w:r>
      <w:r>
        <w:t>Sportart nennen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46E5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67E203" w16cex:dateUtc="2022-06-30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46E5F7" w16cid:durableId="2667E2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311"/>
    <w:rsid w:val="00166EE8"/>
    <w:rsid w:val="002B50DE"/>
    <w:rsid w:val="0031445F"/>
    <w:rsid w:val="00422013"/>
    <w:rsid w:val="004368E7"/>
    <w:rsid w:val="004C09B0"/>
    <w:rsid w:val="004D4246"/>
    <w:rsid w:val="00565311"/>
    <w:rsid w:val="005675BD"/>
    <w:rsid w:val="00631621"/>
    <w:rsid w:val="00683EA1"/>
    <w:rsid w:val="00731AC4"/>
    <w:rsid w:val="007904F0"/>
    <w:rsid w:val="00935D23"/>
    <w:rsid w:val="009A4D40"/>
    <w:rsid w:val="009F2399"/>
    <w:rsid w:val="00AD014F"/>
    <w:rsid w:val="00B63C3A"/>
    <w:rsid w:val="00BF402C"/>
    <w:rsid w:val="00CB0D8E"/>
    <w:rsid w:val="00D80D7F"/>
    <w:rsid w:val="00D915E9"/>
    <w:rsid w:val="00E234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F70A"/>
  <w15:chartTrackingRefBased/>
  <w15:docId w15:val="{9690CCCB-7751-4315-A50E-719BC6D6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F402C"/>
    <w:rPr>
      <w:sz w:val="16"/>
      <w:szCs w:val="16"/>
    </w:rPr>
  </w:style>
  <w:style w:type="paragraph" w:styleId="CommentText">
    <w:name w:val="annotation text"/>
    <w:basedOn w:val="Normal"/>
    <w:link w:val="CommentTextChar"/>
    <w:uiPriority w:val="99"/>
    <w:unhideWhenUsed/>
    <w:rsid w:val="00BF402C"/>
    <w:pPr>
      <w:spacing w:line="240" w:lineRule="auto"/>
    </w:pPr>
    <w:rPr>
      <w:sz w:val="20"/>
      <w:szCs w:val="20"/>
    </w:rPr>
  </w:style>
  <w:style w:type="character" w:customStyle="1" w:styleId="CommentTextChar">
    <w:name w:val="Comment Text Char"/>
    <w:basedOn w:val="DefaultParagraphFont"/>
    <w:link w:val="CommentText"/>
    <w:uiPriority w:val="99"/>
    <w:rsid w:val="00BF402C"/>
    <w:rPr>
      <w:sz w:val="20"/>
      <w:szCs w:val="20"/>
    </w:rPr>
  </w:style>
  <w:style w:type="paragraph" w:styleId="CommentSubject">
    <w:name w:val="annotation subject"/>
    <w:basedOn w:val="CommentText"/>
    <w:next w:val="CommentText"/>
    <w:link w:val="CommentSubjectChar"/>
    <w:uiPriority w:val="99"/>
    <w:semiHidden/>
    <w:unhideWhenUsed/>
    <w:rsid w:val="00BF402C"/>
    <w:rPr>
      <w:b/>
      <w:bCs/>
    </w:rPr>
  </w:style>
  <w:style w:type="character" w:customStyle="1" w:styleId="CommentSubjectChar">
    <w:name w:val="Comment Subject Char"/>
    <w:basedOn w:val="CommentTextChar"/>
    <w:link w:val="CommentSubject"/>
    <w:uiPriority w:val="99"/>
    <w:semiHidden/>
    <w:rsid w:val="00BF40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652</Words>
  <Characters>4109</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Swoboda</dc:creator>
  <cp:keywords/>
  <dc:description/>
  <cp:lastModifiedBy>jonas.stegh@pumpkincareers.com</cp:lastModifiedBy>
  <cp:revision>4</cp:revision>
  <dcterms:created xsi:type="dcterms:W3CDTF">2022-06-27T17:07:00Z</dcterms:created>
  <dcterms:modified xsi:type="dcterms:W3CDTF">2022-06-30T07:07:00Z</dcterms:modified>
</cp:coreProperties>
</file>