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8F92C" w14:textId="77777777" w:rsidR="000D1275" w:rsidRPr="00B25C49" w:rsidRDefault="000D1275" w:rsidP="000D1275">
      <w:pPr>
        <w:jc w:val="center"/>
        <w:rPr>
          <w:b/>
          <w:bCs/>
          <w:sz w:val="32"/>
          <w:szCs w:val="32"/>
        </w:rPr>
      </w:pPr>
      <w:r w:rsidRPr="0029586F">
        <w:rPr>
          <w:b/>
          <w:bCs/>
          <w:sz w:val="32"/>
          <w:szCs w:val="32"/>
        </w:rPr>
        <w:t>Personal Fit</w:t>
      </w:r>
    </w:p>
    <w:p w14:paraId="1B6BCBC7" w14:textId="77777777" w:rsidR="000D1275" w:rsidRDefault="000D1275" w:rsidP="000D1275">
      <w:pPr>
        <w:jc w:val="both"/>
      </w:pPr>
    </w:p>
    <w:p w14:paraId="11754D04" w14:textId="77777777" w:rsidR="000D1275" w:rsidRPr="00416EC2" w:rsidRDefault="000D1275" w:rsidP="000D1275">
      <w:pPr>
        <w:spacing w:line="256" w:lineRule="auto"/>
        <w:jc w:val="both"/>
        <w:rPr>
          <w:rFonts w:ascii="Calibri" w:eastAsia="Calibri" w:hAnsi="Calibri" w:cs="Times New Roman"/>
        </w:rPr>
      </w:pPr>
      <w:r w:rsidRPr="00416EC2">
        <w:rPr>
          <w:rFonts w:ascii="Calibri" w:eastAsia="Calibri" w:hAnsi="Calibri" w:cs="Times New Roman"/>
        </w:rPr>
        <w:t>Zunächst einmal vielen Dank für das heutige Interview</w:t>
      </w:r>
    </w:p>
    <w:p w14:paraId="5C183D03" w14:textId="77777777" w:rsidR="000D1275" w:rsidRPr="00416EC2" w:rsidRDefault="000D1275" w:rsidP="000D1275">
      <w:pPr>
        <w:spacing w:line="256" w:lineRule="auto"/>
        <w:jc w:val="both"/>
        <w:rPr>
          <w:rFonts w:ascii="Calibri" w:eastAsia="Calibri" w:hAnsi="Calibri" w:cs="Times New Roman"/>
        </w:rPr>
      </w:pPr>
      <w:r w:rsidRPr="00416EC2">
        <w:rPr>
          <w:rFonts w:ascii="Calibri" w:eastAsia="Calibri" w:hAnsi="Calibri" w:cs="Times New Roman"/>
        </w:rPr>
        <w:t>Zuallererst möchte ich etwas über meine Schullaufzeit erzählen. In meiner Realschulzeit begann ich mich schon</w:t>
      </w:r>
      <w:r>
        <w:rPr>
          <w:rFonts w:ascii="Calibri" w:eastAsia="Calibri" w:hAnsi="Calibri" w:cs="Times New Roman"/>
        </w:rPr>
        <w:t xml:space="preserve"> früh</w:t>
      </w:r>
      <w:r w:rsidRPr="00416EC2">
        <w:rPr>
          <w:rFonts w:ascii="Calibri" w:eastAsia="Calibri" w:hAnsi="Calibri" w:cs="Times New Roman"/>
        </w:rPr>
        <w:t xml:space="preserve"> für wirtschaftliche Zusammenhänge und strategisches Denken zu interessieren. So machten mir Fächer wie Geschichte, Powi als auch Chemie und Bio viel Spaß. In meiner anschließenden Fachabitur-Zeit i</w:t>
      </w:r>
      <w:r>
        <w:rPr>
          <w:rFonts w:ascii="Calibri" w:eastAsia="Calibri" w:hAnsi="Calibri" w:cs="Times New Roman"/>
        </w:rPr>
        <w:t xml:space="preserve">m Bereich </w:t>
      </w:r>
      <w:r w:rsidRPr="00416EC2">
        <w:rPr>
          <w:rFonts w:ascii="Calibri" w:eastAsia="Calibri" w:hAnsi="Calibri" w:cs="Times New Roman"/>
        </w:rPr>
        <w:t xml:space="preserve">Wirtschaft und Verwaltung </w:t>
      </w:r>
      <w:r>
        <w:rPr>
          <w:rFonts w:ascii="Calibri" w:eastAsia="Calibri" w:hAnsi="Calibri" w:cs="Times New Roman"/>
        </w:rPr>
        <w:t>konnte</w:t>
      </w:r>
      <w:r w:rsidRPr="00416EC2">
        <w:rPr>
          <w:rFonts w:ascii="Calibri" w:eastAsia="Calibri" w:hAnsi="Calibri" w:cs="Times New Roman"/>
        </w:rPr>
        <w:t xml:space="preserve"> ich erste Einblicke in die Praxis des Rechnungswesens durch mein einjähriges Pflichtpraktikum im ersten Jahr</w:t>
      </w:r>
      <w:r>
        <w:rPr>
          <w:rFonts w:ascii="Calibri" w:eastAsia="Calibri" w:hAnsi="Calibri" w:cs="Times New Roman"/>
        </w:rPr>
        <w:t xml:space="preserve"> bekommen</w:t>
      </w:r>
      <w:r w:rsidRPr="00416EC2">
        <w:rPr>
          <w:rFonts w:ascii="Calibri" w:eastAsia="Calibri" w:hAnsi="Calibri" w:cs="Times New Roman"/>
        </w:rPr>
        <w:t xml:space="preserve">. Dort übernahm ich Aufgaben wie die Betreuung von Privatkunden und Rechnungserstellung per SAP. Besondere Begeisterung fand ich im zweiten Abiturjahr für die Fächer Rechnungswesen, Unternehmensgründung, Projektplanung und Durchführung. Ich erinnere mich gerne an </w:t>
      </w:r>
      <w:r>
        <w:rPr>
          <w:rFonts w:ascii="Calibri" w:eastAsia="Calibri" w:hAnsi="Calibri" w:cs="Times New Roman"/>
        </w:rPr>
        <w:t>die Projektarbeiten in klein Gruppen zurück, wo ich meine Fähigkeiten aus meinem Hobby Fußball und meiner Tätigkeit als Zeltleiter perfekt einbringen konnte</w:t>
      </w:r>
      <w:r w:rsidRPr="00416EC2">
        <w:rPr>
          <w:rFonts w:ascii="Calibri" w:eastAsia="Calibri" w:hAnsi="Calibri" w:cs="Times New Roman"/>
        </w:rPr>
        <w:t xml:space="preserve">. </w:t>
      </w:r>
      <w:r w:rsidRPr="000D596D">
        <w:rPr>
          <w:rFonts w:ascii="Calibri" w:eastAsia="Calibri" w:hAnsi="Calibri" w:cs="Times New Roman"/>
          <w:highlight w:val="yellow"/>
        </w:rPr>
        <w:t>Dennoch schloss ich mein Fachabitur nur mit 3,3 ab, da mir in der Schule die berufliche Perspektive gefehlt hat und ich durch meine Zusage meiner kommenden Ausbildung jegliche Motivation verloren hatte. Dies war jedoch auch ein Turing Point für mich, mehr aus meinem Leben machen zu wollen.</w:t>
      </w:r>
    </w:p>
    <w:p w14:paraId="28E97C86" w14:textId="77777777" w:rsidR="000D1275" w:rsidRDefault="000D1275" w:rsidP="000D1275">
      <w:pPr>
        <w:spacing w:line="256" w:lineRule="auto"/>
        <w:jc w:val="both"/>
        <w:rPr>
          <w:rFonts w:ascii="Calibri" w:eastAsia="Calibri" w:hAnsi="Calibri" w:cs="Times New Roman"/>
        </w:rPr>
      </w:pPr>
      <w:r w:rsidRPr="00416EC2">
        <w:rPr>
          <w:rFonts w:ascii="Calibri" w:eastAsia="Calibri" w:hAnsi="Calibri" w:cs="Times New Roman"/>
        </w:rPr>
        <w:t xml:space="preserve">Ich habe schon immer sehr viel Neues ausprobieren wollen. So habe ich als kleiner Junge mich in vielen Sportarten wie Handball, Basketball, Kampfsport und letztlich Fußball auseinandergesetzt. Durch mein Interesse zu Bio und Chemie begann ich nach meinem Abitur 2020 eine Ausbildung als Fachkraft für Fruchtsafttechnik. Durch meinen Arbeitgeber und die engen Kontakte zu Professoren und Studierenden studierte ich direkt nach meiner Ausbildung Getränketechnologie an der Hochschule </w:t>
      </w:r>
      <w:proofErr w:type="spellStart"/>
      <w:r w:rsidRPr="00416EC2">
        <w:rPr>
          <w:rFonts w:ascii="Calibri" w:eastAsia="Calibri" w:hAnsi="Calibri" w:cs="Times New Roman"/>
        </w:rPr>
        <w:t>Geisenheim</w:t>
      </w:r>
      <w:proofErr w:type="spellEnd"/>
      <w:r w:rsidRPr="00416EC2">
        <w:rPr>
          <w:rFonts w:ascii="Calibri" w:eastAsia="Calibri" w:hAnsi="Calibri" w:cs="Times New Roman"/>
        </w:rPr>
        <w:t xml:space="preserve">. </w:t>
      </w:r>
      <w:r w:rsidRPr="000D596D">
        <w:rPr>
          <w:rFonts w:ascii="Calibri" w:eastAsia="Calibri" w:hAnsi="Calibri" w:cs="Times New Roman"/>
          <w:highlight w:val="yellow"/>
        </w:rPr>
        <w:t>In meinem ersten Semester merkte ich doch rasch, dass mir das Studium persönlich einfach keinen Spaß machte. Dies hatte damit zu tun, dass ich Kurse im Bereich Betriebswirtschaftslehre spannender fand als die herkömmlichen Kurse für das Studium.</w:t>
      </w:r>
      <w:r w:rsidRPr="00416EC2">
        <w:rPr>
          <w:rFonts w:ascii="Calibri" w:eastAsia="Calibri" w:hAnsi="Calibri" w:cs="Times New Roman"/>
        </w:rPr>
        <w:t xml:space="preserve">  </w:t>
      </w:r>
    </w:p>
    <w:p w14:paraId="3A982F0B" w14:textId="7FC37838" w:rsidR="000D596D" w:rsidRPr="00416EC2" w:rsidRDefault="000D596D" w:rsidP="000D1275">
      <w:pPr>
        <w:spacing w:line="256" w:lineRule="auto"/>
        <w:jc w:val="both"/>
        <w:rPr>
          <w:rFonts w:ascii="Calibri" w:eastAsia="Calibri" w:hAnsi="Calibri" w:cs="Times New Roman"/>
        </w:rPr>
      </w:pPr>
      <w:r w:rsidRPr="000D596D">
        <w:rPr>
          <w:rFonts w:ascii="Calibri" w:eastAsia="Calibri" w:hAnsi="Calibri" w:cs="Times New Roman"/>
          <w:highlight w:val="yellow"/>
        </w:rPr>
        <w:t>Stand es für mich fest BWL zu studieren</w:t>
      </w:r>
    </w:p>
    <w:p w14:paraId="205AF1C1" w14:textId="77777777" w:rsidR="000D1275" w:rsidRDefault="000D1275" w:rsidP="000D1275">
      <w:pPr>
        <w:spacing w:line="256" w:lineRule="auto"/>
        <w:jc w:val="both"/>
        <w:rPr>
          <w:rFonts w:ascii="Calibri" w:eastAsia="Calibri" w:hAnsi="Calibri" w:cs="Times New Roman"/>
        </w:rPr>
      </w:pPr>
      <w:r w:rsidRPr="00416EC2">
        <w:rPr>
          <w:rFonts w:ascii="Calibri" w:eastAsia="Calibri" w:hAnsi="Calibri" w:cs="Times New Roman"/>
        </w:rPr>
        <w:t>So beendete ich mein Studium nach dem ersten Semester und mein Ziel, klar in den Wirtschaftsbereich zu gehen. Dennoch wollte ich noch einmal etwas Neues erleben und neue Erfahrungen machen. So entschied ich mich im April letzten Jahres für 8 Monate nach Australien zu gehen, um meine Sprachkenntnisse zu verbessern. In dieser Zeit arbeitete ich in verschiedensten Jobs mit unterschiedlichsten Menschen zusammen. Besonders gerne schaue ich auf die Zeit meiner Beschäftigung im Vertrieb für ein Marketingunternehmen in Sydney zurück. Dies war eine sehr lehrreiche Zeit für mich, und ich durfte lernen, wie man sich selbst motiviert, diszipliniert arbeitet und herausragende kommunikative Fähigkeiten entwickelt.</w:t>
      </w:r>
    </w:p>
    <w:p w14:paraId="5BF9411E" w14:textId="77777777" w:rsidR="000D1275" w:rsidRDefault="000D1275" w:rsidP="000D1275">
      <w:pPr>
        <w:spacing w:line="256" w:lineRule="auto"/>
        <w:jc w:val="both"/>
        <w:rPr>
          <w:rFonts w:ascii="Calibri" w:eastAsia="Calibri" w:hAnsi="Calibri" w:cs="Times New Roman"/>
        </w:rPr>
      </w:pPr>
      <w:r w:rsidRPr="000D596D">
        <w:rPr>
          <w:rFonts w:ascii="Calibri" w:eastAsia="Calibri" w:hAnsi="Calibri" w:cs="Times New Roman"/>
          <w:highlight w:val="yellow"/>
        </w:rPr>
        <w:t xml:space="preserve">Nach meinem Auslandsaufenthalt trat ich im November dem Karrierecoaching Pumpkin </w:t>
      </w:r>
      <w:proofErr w:type="spellStart"/>
      <w:r w:rsidRPr="000D596D">
        <w:rPr>
          <w:rFonts w:ascii="Calibri" w:eastAsia="Calibri" w:hAnsi="Calibri" w:cs="Times New Roman"/>
          <w:highlight w:val="yellow"/>
        </w:rPr>
        <w:t>careers</w:t>
      </w:r>
      <w:proofErr w:type="spellEnd"/>
      <w:r w:rsidRPr="000D596D">
        <w:rPr>
          <w:rFonts w:ascii="Calibri" w:eastAsia="Calibri" w:hAnsi="Calibri" w:cs="Times New Roman"/>
          <w:highlight w:val="yellow"/>
        </w:rPr>
        <w:t xml:space="preserve"> bei, da dieses meine Interessen in Bezug auf die Wirtschaft vertrat. Hierbei reizte es mich, sich mit über 1000 anderen Studierenden im Dachraum auszutauschen. In dem Coaching konnte ich mir durch verschiedene Videokurse von verschiedenen relevanten Berufen in der Wirtschaft ein Bild machen. Die Wirtschaftsprüfung ist mir da besonders ins Auge gefallen, da sie enorm wichtig ist, dass unsere Wirtschaft wie die Börse funktioniert. Wirtschaftsprüfungen schenken durch die Audits der Wirtschaft ein gewisses Vertrauen, um z. B. investieren zu können.</w:t>
      </w:r>
    </w:p>
    <w:p w14:paraId="0A0090FE" w14:textId="38EEAF1D" w:rsidR="0083355E" w:rsidRPr="00416EC2" w:rsidRDefault="0083355E" w:rsidP="000D1275">
      <w:pPr>
        <w:spacing w:line="256" w:lineRule="auto"/>
        <w:jc w:val="both"/>
        <w:rPr>
          <w:rFonts w:ascii="Calibri" w:eastAsia="Calibri" w:hAnsi="Calibri" w:cs="Times New Roman"/>
        </w:rPr>
      </w:pPr>
      <w:r w:rsidRPr="0083355E">
        <w:rPr>
          <w:rFonts w:ascii="Calibri" w:eastAsia="Calibri" w:hAnsi="Calibri" w:cs="Times New Roman"/>
          <w:highlight w:val="yellow"/>
        </w:rPr>
        <w:t>Unternehmensspezifischen Part</w:t>
      </w:r>
    </w:p>
    <w:p w14:paraId="002D72DF" w14:textId="04440B19" w:rsidR="0086279A" w:rsidRDefault="000D1275" w:rsidP="000D1275">
      <w:r w:rsidRPr="000D596D">
        <w:rPr>
          <w:rFonts w:ascii="Calibri" w:eastAsia="Calibri" w:hAnsi="Calibri" w:cs="Times New Roman"/>
          <w:highlight w:val="red"/>
        </w:rPr>
        <w:t>In diesem Jahr werde ich mein Studium im Bereich Wirtschaftswissenschaften beginnen</w:t>
      </w:r>
    </w:p>
    <w:sectPr w:rsidR="008627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75"/>
    <w:rsid w:val="000D1275"/>
    <w:rsid w:val="000D596D"/>
    <w:rsid w:val="0083355E"/>
    <w:rsid w:val="0086279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C640"/>
  <w15:chartTrackingRefBased/>
  <w15:docId w15:val="{86860C4F-F717-4460-B085-E25ED91C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2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479</Words>
  <Characters>3020</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Dreis</dc:creator>
  <cp:keywords/>
  <dc:description/>
  <cp:lastModifiedBy>Jonas Stegh</cp:lastModifiedBy>
  <cp:revision>2</cp:revision>
  <dcterms:created xsi:type="dcterms:W3CDTF">2024-02-21T23:33:00Z</dcterms:created>
  <dcterms:modified xsi:type="dcterms:W3CDTF">2024-02-22T08:40:00Z</dcterms:modified>
</cp:coreProperties>
</file>