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33E6A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admin.py:</w:t>
      </w:r>
    </w:p>
    <w:p w14:paraId="08EBB9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tkinter as tk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tkinter import ttk, messagebox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pymysql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pymysql import OperationalError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datetime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Database: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__init__(self):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self.config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"host": "localhost",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"user": "root",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"password": "zcy123456",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"database": "restaurant_db",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"cursorclass": pymysql.cursors.DictCursor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self.connect()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connect(self):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self.conn = pymysql.connect(**self.config)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except OperationalError as 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messagebox.showerror("数据库连接失败", f"请检查配置: {str(e)}")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raise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query(self, sql, params=None):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with self.conn.cursor() as cursor: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cursor.execute(sql, params or 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return cursor.fetchall()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execute(self, sql, params=None):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with self.conn.cursor() as cursor: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cursor.execute(sql, params or 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self.conn.commit()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AdminApp: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__init__(self, root):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self.root = root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self.root.title("膳食阁-管理员界面")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self.root.geometry("1200x600")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self.db = Database()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self.create_status_bar()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self.notebook = ttk.Notebook(root)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self.notebook.pack(fill=tk.BOTH, expand=True,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self.init_menu_tab()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self.init_sales_tab()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self.init_profit_tab()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self.init_orders_tab()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self.update_clock()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create_status_bar(self):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status_frame = ttk.Frame(self.root)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status_frame.pack(side=tk.BOTTOM, fill=tk.X)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ttk.Label(status_frame, text="当前用户: 管理员", padding=(5, 2)).pack(side=tk.LEFT)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self.time_label = ttk.Label(status_frame, text="", padding=(5, 2))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self.time_label.pack(side=tk.RIGHT)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update_clock(self):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current_time = datetime.datetime.now().strftime("%Y-%m-%d %H:%M:%S")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self.time_label.config(text=current_time)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self.root.after(1000, self.update_clock)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init_menu_tab(self):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tab = ttk.Frame(self.notebook)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self.notebook.add(tab, text="菜单管理")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ttk.Label(tab, text="菜品管理", font=("微软雅黑", 14), background="#4a7abc", foreground="white").pack(pady=10,fill=tk.X,padx=10)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btn_frame = ttk.Frame(tab)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btn_frame.pack(pady=5, fill=tk.X)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ttk.Button(btn_frame, text="添加菜品", command=self.add_dish).pack(side=tk.LEFT, padx=5)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ttk.Button(btn_frame, text="刷新", command=self.load_menu).pack(side=tk.LEFT, padx=5)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search_frame = ttk.Frame(tab)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search_frame.pack(fill=tk.X, pady=5)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ttk.Label(search_frame, text="搜索菜品:").pack(side=tk.LEFT, padx=5)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self.search_entry = ttk.Entry(search_frame, width=30)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self.search_entry.pack(side=tk.LEFT, padx=5)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ttk.Button(search_frame, text="搜索", command=self.search_dishes).pack(side=tk.LEFT, padx=5)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 = ttk.Treeview(tab, columns=("id", "name", "price", "profit", "desc", "edit", "delete"),show="headings")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self.menu_tree.heading("id", text="ID")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self.menu_tree.heading("name", text="名称")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self.menu_tree.heading("price", text="价格")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self.menu_tree.heading("profit", text="单份利润")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self.menu_tree.heading("desc", text="描述")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self.menu_tree.heading("edit", text="编辑")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self.menu_tree.heading("delete", text="删除")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self.menu_tree.column("id", width=50,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self.menu_tree.column("name", width=150,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self.menu_tree.column("price", width=80,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self.menu_tree.column("profit", width=80,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self.menu_tree.column("desc", width=300, anchor=tk.W)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self.menu_tree.column("edit", width=60,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self.menu_tree.column("delete", width=60,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self.menu_tree.pack(fill=tk.BOTH, expand=True)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self.menu_tree.bind("&lt;ButtonRelease-1&gt;", self.on_menu_click)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self.load_menu()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load_menu(self, keyword=None):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self.menu_tree.delete(*self.menu_tree.get_children())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query = "SELECT dish_id, dish_name, price, profit_per_dish, description FROM menu"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params = 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keyword: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query += " WHERE dish_name LIKE %s"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params = (f"%{keyword}%",)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data = self.db.query(query, params)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 row in data: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self.menu_tree.insert("", tk.END, values=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row["dish_id"], row["dish_name"],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f"{row['price']:.2f}元", f"{row['profit_per_dish']:.2f}元",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row["description"], "编辑", "删除"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search_dishes(self):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keyword = self.search_entry.get().strip()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self.load_menu(keyword if keyword else None)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on_menu_click(self, event):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region = self.menu_tree.identify_region(event.x, event.y)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region != "cell":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return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item = self.menu_tree.selection()[0]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column = int(self.menu_tree.identify_column(event.x).replace('#', ''))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dish_id = self.menu_tree.item(item, "values")[0]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column == 6: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self.edit_dish(dish_id)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elif column == 7: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self.delete_dish(dish_id)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add_dish(self):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win = tk.Toplevel(self.root)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win.title("添加菜品")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win.geometry("400x300")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win.resizable(False, False)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ttk.Label(win, text="菜品名称:").grid(row=0, column=0, padx=10, pady=10, sticky=tk.W)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name_entry = ttk.Entry(win, width=30)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name_entry.grid(row=0, column=1,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ttk.Label(win, text="价格(元):").grid(row=1, column=0, padx=10, pady=10, sticky=tk.W)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price_entry = ttk.Entry(win, width=30)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price_entry.grid(row=1, column=1,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ttk.Label(win, text="单份利润(元):").grid(row=2, column=0, padx=10, pady=10, sticky=tk.W)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profit_entry = ttk.Entry(win, width=30)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profit_entry.grid(row=2, column=1,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ttk.Label(win, text="描述:").grid(row=3, column=0, padx=10, pady=10, sticky=tk.NW)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desc_text = tk.Text(win, width=30, height=5)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desc_text.grid(row=3, column=1,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def save_dish():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name = name_entry.get()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price = price_entry.get()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profit = profit_entry.get()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desc = desc_text.get("1.0", tk.END).strip()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not name or not price or not profit: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messagebox.showerror("错误", "请填写必填字段")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return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try: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price = float(price)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profit = float(profit)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except ValueError: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messagebox.showerror("错误", "价格和利润必须为数字")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return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try: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self.db.execute(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"INSERT INTO menu (dish_name, price, profit_per_dish, description) VALUES (%s, %s, %s, %s)",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(name, price, profit, desc)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messagebox.showinfo("成功", "菜品添加成功")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self.load_menu()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win.destroy()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except Exception as 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messagebox.showerror("错误", f"添加失败: {str(e)}")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ttk.Button(win, text="保存", command=save_dish).grid(row=4, column=0,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ttk.Button(win, text="取消", command=win.destroy).grid(row=4, column=1,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edit_dish(self, dish_id):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data = self.db.query("SELECT * FROM menu WHERE dish_id = %s", (dish_id,))[0]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win = tk.Toplevel(self.root)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win.title("编辑菜品")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win.geometry("400x300")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win.resizable(False, False)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ttk.Label(win, text="菜品名称:").grid(row=0, column=0, padx=10, pady=10, sticky=tk.W)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name_entry = ttk.Entry(win, width=30)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name_entry.insert(0, data["dish_name"])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name_entry.grid(row=0, column=1,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ttk.Label(win, text="价格(元):").grid(row=1, column=0, padx=10, pady=10, sticky=tk.W)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price_entry = ttk.Entry(win, width=30)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price_entry.insert(0, str(data["price"]))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price_entry.grid(row=1, column=1,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ttk.Label(win, text="单份利润(元):").grid(row=2, column=0, padx=10, pady=10, sticky=tk.W)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profit_entry = ttk.Entry(win, width=30)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profit_entry.insert(0, str(data["profit_per_dish"]))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profit_entry.grid(row=2, column=1,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ttk.Label(win, text="描述:").grid(row=3, column=0, padx=10, pady=10, sticky=tk.NW)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desc_text = tk.Text(win, width=30, height=5)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desc_text.insert("1.0", data["description"])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desc_text.grid(row=3, column=1,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def update_dish():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name = name_entry.get()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price = price_entry.get()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profit = profit_entry.get()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desc = desc_text.get("1.0", tk.END).strip()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not name or not price or not profit: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messagebox.showerror("错误", "请填写必填字段")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return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try: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price = float(price)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profit = float(profit)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except ValueError: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messagebox.showerror("错误", "价格和利润必须为数字")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return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try: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self.db.execute(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"CALL update_menu_price(%s, %s)",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(dish_id, price)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self.db.execute(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"""UPDATE menu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SET dish_name = %s, profit_per_dish = %s, description = %s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WHERE dish_id = %s""",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(name, profit, desc, dish_id)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messagebox.showinfo("成功", "菜品更新成功")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self.load_menu()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win.destroy()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except pymysql.Error as 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if e.args[0] == 1644: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messagebox.showerror("价格错误", "价格必须大于0")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messagebox.showerror("错误", f"更新失败: {str(e)}")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self.db.conn.rollback()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ttk.Button(win, text="保存", command=update_dish).grid(row=4, column=0,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ttk.Button(win, text="取消", command=win.destroy).grid(row=4, column=1,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delete_dish(self, dish_id):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messagebox.askyesno("确认删除", "确定要删除此菜品吗？"):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try: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self.db.execute("DELETE FROM menu WHERE dish_id = %s", (dish_id,))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messagebox.showinfo("成功", "菜品已删除")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self.load_menu()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except Exception as 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messagebox.showerror("错误", f"删除失败: {str(e)}")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init_sales_tab(self):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tab = ttk.Frame(self.notebook)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self.notebook.add(tab, text="销售统计")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ttk.Label(tab, text="菜品销售统计", font=("微软雅黑", 14), background="#4a7abc", foreground="white").pack(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pady=10, fill=tk.X, padx=10)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filter_frame = ttk.Frame(tab)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filter_frame.pack(fill=tk.X, pady=5)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ttk.Button(filter_frame, text="按销量排序", command=lambda: self.load_sales("total_sales DESC")).pack(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side=tk.LEFT, padx=5)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ttk.Button(filter_frame, text="按利润排序", command=lambda: self.load_sales("total_profit DESC")).pack(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side=tk.LEFT, padx=5)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 = ttk.Treeview(tab, columns=("id", "name", "sales", "revenue", "profit"), show="headings")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self.sales_tree.heading("id", text="ID")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self.sales_tree.heading("name", text="名称")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self.sales_tree.heading("sales", text="总销量")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self.sales_tree.heading("revenue", text="总收入")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self.sales_tree.heading("profit", text="总利润")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self.sales_tree.column("id", width=50,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self.sales_tree.column("name", width=150,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self.sales_tree.column("sales", width=100,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self.sales_tree.column("revenue", width=120,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self.sales_tree.column("profit", width=120,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self.sales_tree.pack(fill=tk.BOTH, expand=True)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self.load_sales()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load_sales(self, order_by="total_sales DESC"):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self.sales_tree.delete(*self.sales_tree.get_children())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sql =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SELECT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m.dish_id,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m.dish_name,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s.total_sales,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s.total_revenue,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s.total_profit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FROM menu m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JOIN sales_statistics s ON m.dish_id = s.dish_id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ORDER BY {order_by}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data = self.db.query(sql.format(order_by=order_by))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 row in data: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self.sales_tree.insert("", tk.END, values=(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row["dish_id"],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row["dish_name"],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row["total_sales"],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f"{row['total_revenue']:.2f}元",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f"{row['total_profit']:.2f}元"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init_profit_tab(self):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tab = ttk.Frame(self.notebook)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self.notebook.add(tab, text="总利润统计")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ttk.Label(tab, text="餐厅总利润", font=("微软雅黑", 14), background="#4a7abc", foreground="white").pack(pady=10,fill=tk.X,padx=10)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profit_frame = ttk.Frame(tab)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profit_frame.pack(pady=20)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ttk.Label(profit_frame, text="当前总利润:", font=("微软雅黑", 12)).pack(side=tk.LEFT, padx=10)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self.profit_lbl = ttk.Label(profit_frame, text="0.00元", font=("微软雅黑", 18, "bold"))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self.profit_lbl.pack(side=tk.LEFT, padx=10)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ttk.Button(tab, text="刷新", command=self.refresh_profit).pack(pady=10)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self.refresh_profit()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refresh_profit(self):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data = self.db.query("SELECT total_profit FROM total_restaurant_profit")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data and data[0]['total_profit'] is not None: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self.profit_lbl.config(text=f"{data[0]['total_profit']:.2f}元")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self.profit_lbl.config(text="0.00元")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init_orders_tab(self):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tab = ttk.Frame(self.notebook)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self.notebook.add(tab, text="订单管理")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ttk.Label(tab, text="订单列表", font=("微软雅黑", 14), background="#4a7abc", foreground="white").pack(pady=10, fill=tk.X, padx=10)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filter_frame = ttk.Frame(tab)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filter_frame.pack(fill=tk.X, pady=5)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ttk.Button(filter_frame, text="刷新", command=self.load_orders).pack(side=tk.LEFT, padx=5)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 = ttk.Treeview(tab, columns=("id", "time", "table", "amount"), show="headings")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self.orders_tree.heading("id", text="订单ID")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self.orders_tree.heading("time", text="下单时间")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self.orders_tree.heading("table", text="桌号")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self.orders_tree.heading("amount", text="总金额")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self.orders_tree.column("id", width=80,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self.orders_tree.column("time", width=180,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self.orders_tree.column("table", width=80, anchor=tk.CENTER)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self.orders_tree.column("amount", width=100, anchor=tk.E)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self.orders_tree.pack(fill=tk.BOTH, expand=True, padx=10, pady=10)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self.load_orders()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def load_orders(self):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self.orders_tree.delete(*self.orders_tree.get_children())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query =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SELECT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o.order_id,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MIN(o.order_time) AS order_time,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o.table_id,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SUM(o.subtotal) AS total_amount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FROM orders 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GROUP BY o.order_id, o.table_id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ORDER BY order_time DESC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data = self.db.query(query)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 row in data: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self.orders_tree.insert("", tk.END, values=(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row["order_id"],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row["order_time"].strftime("%Y-%m-%d %H:%M:%S"),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row["table_id"],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f"{row['total_amount']:.2f}元"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if __name__ == "__main__":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root = tk.Tk()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app = AdminApp(root)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root.mainloop()</w:t>
      </w:r>
    </w:p>
    <w:p w14:paraId="4C141D1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2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2025-05-30T16:32:53Z</dcterms:created>
  <dc:creator>hp</dc:creator>
  <cp:lastModifiedBy>江山风雨</cp:lastModifiedBy>
  <dcterms:modified xsi:type="dcterms:W3CDTF">2025-05-30T16:32:57Z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eyJoZGlkIjoiMzZiMjMzYTAwY2MxOWRiNDM5MGZjOWMwMDFiZjJkMzQiLCJ1c2VySWQiOiIxMjU1ODU3NTI3In0=</vt:lpwstr>
  </property>
  <property fmtid="{D5CDD505-2E9C-101B-9397-08002B2CF9AE}" pid="4" name="ICV">
    <vt:lpwstr>20B012BCD1764277858BF333A5247FC7_12</vt:lpwstr>
  </property>
</Properties>
</file>