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EC8F1" w14:textId="77777777" w:rsidR="00E930FC" w:rsidRPr="00471C8D" w:rsidRDefault="00E930FC" w:rsidP="00E930FC">
      <w:pPr>
        <w:spacing w:after="0" w:line="240" w:lineRule="auto"/>
        <w:jc w:val="center"/>
        <w:textAlignment w:val="baseline"/>
        <w:rPr>
          <w:rFonts w:ascii="Guadalupana" w:eastAsia="Times New Roman" w:hAnsi="Guadalupana" w:cs="Times New Roman"/>
          <w:b/>
          <w:bCs/>
          <w:color w:val="000000"/>
          <w:sz w:val="32"/>
          <w:szCs w:val="32"/>
        </w:rPr>
      </w:pPr>
      <w:r w:rsidRPr="00471C8D">
        <w:rPr>
          <w:rFonts w:ascii="Guadalupana" w:hAnsi="Guadalupana" w:cs="Arial"/>
          <w:noProof/>
          <w:color w:val="000000"/>
          <w:sz w:val="32"/>
          <w:szCs w:val="32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1E5EF91B" wp14:editId="3C87543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24230" cy="876300"/>
            <wp:effectExtent l="0" t="0" r="0" b="0"/>
            <wp:wrapSquare wrapText="bothSides"/>
            <wp:docPr id="444096755" name="Picture 1" descr="A painting of a person in a rob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96755" name="Picture 1" descr="A painting of a person in a rob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4000" b="99111" l="9428" r="89899">
                                  <a14:foregroundMark x1="41751" y1="60444" x2="41751" y2="60444"/>
                                  <a14:foregroundMark x1="37710" y1="76889" x2="37710" y2="76889"/>
                                  <a14:foregroundMark x1="23569" y1="96444" x2="23569" y2="96444"/>
                                  <a14:foregroundMark x1="33670" y1="92000" x2="33670" y2="92000"/>
                                  <a14:foregroundMark x1="48822" y1="76444" x2="48822" y2="76444"/>
                                  <a14:foregroundMark x1="61279" y1="10222" x2="61279" y2="10222"/>
                                  <a14:foregroundMark x1="62290" y1="52889" x2="62290" y2="52889"/>
                                  <a14:foregroundMark x1="68350" y1="91556" x2="68350" y2="91556"/>
                                  <a14:foregroundMark x1="63973" y1="99111" x2="63973" y2="99111"/>
                                  <a14:backgroundMark x1="46465" y1="5333" x2="58923" y2="3111"/>
                                  <a14:backgroundMark x1="58923" y1="3111" x2="70707" y2="311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8" t="8413" r="17398"/>
                    <a:stretch/>
                  </pic:blipFill>
                  <pic:spPr bwMode="auto">
                    <a:xfrm>
                      <a:off x="0" y="0"/>
                      <a:ext cx="82423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471C8D">
        <w:rPr>
          <w:rFonts w:ascii="Guadalupana" w:eastAsia="Times New Roman" w:hAnsi="Guadalupana" w:cs="Times New Roman"/>
          <w:b/>
          <w:bCs/>
          <w:color w:val="000000"/>
          <w:sz w:val="32"/>
          <w:szCs w:val="32"/>
        </w:rPr>
        <w:t>Our Lady of Guadalupe Catholic Church</w:t>
      </w:r>
    </w:p>
    <w:p w14:paraId="5CDFAA1A" w14:textId="77777777" w:rsidR="00E930FC" w:rsidRPr="005C6976" w:rsidRDefault="00E930FC" w:rsidP="00E930FC">
      <w:pPr>
        <w:spacing w:after="0" w:line="240" w:lineRule="auto"/>
        <w:jc w:val="center"/>
        <w:textAlignment w:val="baseline"/>
        <w:rPr>
          <w:rFonts w:ascii="Guadalupana" w:eastAsia="Times New Roman" w:hAnsi="Guadalupana" w:cs="Times New Roman"/>
          <w:b/>
          <w:bCs/>
          <w:color w:val="000000"/>
          <w:sz w:val="32"/>
          <w:szCs w:val="32"/>
        </w:rPr>
      </w:pPr>
      <w:r w:rsidRPr="005C6976">
        <w:rPr>
          <w:rFonts w:eastAsia="Times New Roman" w:cs="Times New Roman"/>
          <w:color w:val="000000"/>
          <w:sz w:val="24"/>
          <w:szCs w:val="24"/>
        </w:rPr>
        <w:t>1718 San Jorge Ave.,</w:t>
      </w:r>
      <w:r>
        <w:rPr>
          <w:rFonts w:ascii="Guadalupana" w:eastAsia="Times New Roman" w:hAnsi="Guadalupana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</w:rPr>
        <w:t>Laredo</w:t>
      </w:r>
      <w:r w:rsidRPr="005C6976">
        <w:rPr>
          <w:rFonts w:eastAsia="Times New Roman" w:cs="Times New Roman"/>
          <w:color w:val="000000"/>
          <w:sz w:val="24"/>
          <w:szCs w:val="24"/>
        </w:rPr>
        <w:t>, Texas 78040,</w:t>
      </w:r>
      <w:r>
        <w:rPr>
          <w:rFonts w:ascii="Guadalupana" w:eastAsia="Times New Roman" w:hAnsi="Guadalupana" w:cs="Times New Roman"/>
          <w:b/>
          <w:bCs/>
          <w:color w:val="000000"/>
          <w:sz w:val="32"/>
          <w:szCs w:val="32"/>
        </w:rPr>
        <w:t xml:space="preserve"> </w:t>
      </w:r>
      <w:r w:rsidRPr="005C6976">
        <w:rPr>
          <w:rFonts w:eastAsia="Times New Roman" w:cs="Times New Roman"/>
          <w:color w:val="000000"/>
          <w:sz w:val="24"/>
          <w:szCs w:val="24"/>
        </w:rPr>
        <w:t>(956) 723-6954</w:t>
      </w:r>
    </w:p>
    <w:p w14:paraId="0B8D9E83" w14:textId="77777777" w:rsidR="00E930FC" w:rsidRDefault="00E930FC" w:rsidP="00E930FC">
      <w:pPr>
        <w:pStyle w:val="TOC2"/>
      </w:pPr>
    </w:p>
    <w:p w14:paraId="756FB594" w14:textId="4A3B8F80" w:rsidR="00E930FC" w:rsidRDefault="00E930FC" w:rsidP="00E930FC">
      <w:pPr>
        <w:pStyle w:val="TOC2"/>
      </w:pPr>
      <w:r w:rsidRPr="00471C8D">
        <w:t xml:space="preserve">2024-2025 </w:t>
      </w:r>
      <w:r w:rsidR="00720EFD">
        <w:t xml:space="preserve">Religious Education </w:t>
      </w:r>
      <w:r>
        <w:t>Calendar</w:t>
      </w:r>
    </w:p>
    <w:p w14:paraId="272EF347" w14:textId="77777777" w:rsidR="00E930FC" w:rsidRDefault="00E930FC" w:rsidP="00E930FC">
      <w:pPr>
        <w:pStyle w:val="TOC2"/>
      </w:pPr>
    </w:p>
    <w:p w14:paraId="7684844F" w14:textId="1AC986C2" w:rsidR="00E930FC" w:rsidRPr="00E930FC" w:rsidRDefault="00E930FC" w:rsidP="00E930FC">
      <w:pPr>
        <w:pStyle w:val="Heading4"/>
        <w:rPr>
          <w:rFonts w:ascii="Guadalupana" w:hAnsi="Guadalupana"/>
          <w:color w:val="FF0000"/>
        </w:rPr>
      </w:pPr>
      <w:r w:rsidRPr="00E930FC">
        <w:rPr>
          <w:rStyle w:val="Strong"/>
          <w:rFonts w:ascii="Guadalupana" w:hAnsi="Guadalupana"/>
          <w:b w:val="0"/>
          <w:bCs w:val="0"/>
          <w:color w:val="FF0000"/>
        </w:rPr>
        <w:t>Training Sessions:</w:t>
      </w:r>
      <w:r w:rsidR="00327A63">
        <w:rPr>
          <w:rStyle w:val="Strong"/>
          <w:rFonts w:ascii="Guadalupana" w:hAnsi="Guadalupana"/>
          <w:b w:val="0"/>
          <w:bCs w:val="0"/>
          <w:color w:val="FF0000"/>
        </w:rPr>
        <w:t xml:space="preserve"> 9:00 Am to 12:00 PM</w:t>
      </w:r>
    </w:p>
    <w:p w14:paraId="54D4D3E4" w14:textId="77777777" w:rsidR="00E930FC" w:rsidRDefault="00E930FC" w:rsidP="00E930FC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Catechists:</w:t>
      </w:r>
    </w:p>
    <w:p w14:paraId="03D1C226" w14:textId="77777777" w:rsidR="00E930FC" w:rsidRDefault="00E930FC" w:rsidP="00E930FC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June 22, 2024</w:t>
      </w:r>
    </w:p>
    <w:p w14:paraId="2111E9FF" w14:textId="77777777" w:rsidR="00E930FC" w:rsidRDefault="00E930FC" w:rsidP="00E930FC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July 20, 2024</w:t>
      </w:r>
    </w:p>
    <w:p w14:paraId="474AAC56" w14:textId="77777777" w:rsidR="00E930FC" w:rsidRDefault="00E930FC" w:rsidP="00E930FC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July 27, 2024</w:t>
      </w:r>
    </w:p>
    <w:p w14:paraId="16C22AC6" w14:textId="77777777" w:rsidR="00E930FC" w:rsidRDefault="00E930FC" w:rsidP="00E930FC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Parents:</w:t>
      </w:r>
    </w:p>
    <w:p w14:paraId="31EFA501" w14:textId="77777777" w:rsidR="00E930FC" w:rsidRDefault="00E930FC" w:rsidP="00E930FC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September 7, 2024</w:t>
      </w:r>
    </w:p>
    <w:p w14:paraId="5199DE3F" w14:textId="77777777" w:rsidR="00E930FC" w:rsidRDefault="00E930FC" w:rsidP="00E930FC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September 14, 2024</w:t>
      </w:r>
    </w:p>
    <w:p w14:paraId="16EFEA49" w14:textId="77777777" w:rsidR="00E930FC" w:rsidRDefault="00E930FC" w:rsidP="00E930FC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Students (First Holy Communion):</w:t>
      </w:r>
    </w:p>
    <w:p w14:paraId="0CFBAC5E" w14:textId="77777777" w:rsidR="00E930FC" w:rsidRDefault="00E930FC" w:rsidP="00E930FC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September 15, 2024</w:t>
      </w:r>
    </w:p>
    <w:p w14:paraId="2E104E51" w14:textId="77777777" w:rsidR="00E930FC" w:rsidRDefault="00E930FC" w:rsidP="00E930FC">
      <w:pPr>
        <w:pStyle w:val="NormalWeb"/>
        <w:numPr>
          <w:ilvl w:val="0"/>
          <w:numId w:val="1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Students (Confirmation):</w:t>
      </w:r>
    </w:p>
    <w:p w14:paraId="42994DCC" w14:textId="77777777" w:rsidR="00E930FC" w:rsidRDefault="00E930FC" w:rsidP="00E930FC">
      <w:pPr>
        <w:numPr>
          <w:ilvl w:val="1"/>
          <w:numId w:val="1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September 12, 2024</w:t>
      </w:r>
    </w:p>
    <w:p w14:paraId="0E4A52D2" w14:textId="77777777" w:rsidR="00E930FC" w:rsidRPr="00E930FC" w:rsidRDefault="00E930FC" w:rsidP="00E930FC">
      <w:pPr>
        <w:pStyle w:val="Heading4"/>
        <w:rPr>
          <w:rFonts w:ascii="Guadalupana" w:hAnsi="Guadalupana"/>
          <w:color w:val="FF0000"/>
        </w:rPr>
      </w:pPr>
      <w:r w:rsidRPr="00E930FC">
        <w:rPr>
          <w:rStyle w:val="Strong"/>
          <w:rFonts w:ascii="Guadalupana" w:hAnsi="Guadalupana"/>
          <w:b w:val="0"/>
          <w:bCs w:val="0"/>
          <w:color w:val="FF0000"/>
        </w:rPr>
        <w:t>Classroom Schedule:</w:t>
      </w:r>
    </w:p>
    <w:p w14:paraId="04DCC096" w14:textId="23D4F8AF" w:rsidR="00720EFD" w:rsidRPr="00720EFD" w:rsidRDefault="00E930FC" w:rsidP="00E930FC">
      <w:pPr>
        <w:pStyle w:val="NormalWeb"/>
        <w:rPr>
          <w:rFonts w:ascii="Guadalupana" w:eastAsiaTheme="majorEastAsia" w:hAnsi="Guadalupana"/>
          <w:b/>
          <w:bCs/>
          <w:color w:val="C00000"/>
        </w:rPr>
      </w:pPr>
      <w:r w:rsidRPr="00327A63">
        <w:rPr>
          <w:rStyle w:val="Strong"/>
          <w:rFonts w:ascii="Guadalupana" w:eastAsiaTheme="majorEastAsia" w:hAnsi="Guadalupana"/>
          <w:color w:val="C00000"/>
        </w:rPr>
        <w:t>Thursday:</w:t>
      </w:r>
      <w:r w:rsidR="00327A63" w:rsidRPr="00327A63">
        <w:rPr>
          <w:rStyle w:val="Strong"/>
          <w:rFonts w:ascii="Guadalupana" w:eastAsiaTheme="majorEastAsia" w:hAnsi="Guadalupana"/>
          <w:color w:val="C00000"/>
        </w:rPr>
        <w:t xml:space="preserve"> </w:t>
      </w:r>
      <w:r w:rsidR="00327A63">
        <w:rPr>
          <w:rStyle w:val="Strong"/>
          <w:rFonts w:ascii="Guadalupana" w:eastAsiaTheme="majorEastAsia" w:hAnsi="Guadalupana"/>
          <w:color w:val="C00000"/>
        </w:rPr>
        <w:t>7:00 PM to 9:00</w:t>
      </w:r>
      <w:r w:rsidR="00720EFD">
        <w:rPr>
          <w:rStyle w:val="Strong"/>
          <w:rFonts w:ascii="Guadalupana" w:eastAsiaTheme="majorEastAsia" w:hAnsi="Guadalupana"/>
          <w:color w:val="C00000"/>
        </w:rPr>
        <w:t xml:space="preserve"> </w:t>
      </w:r>
    </w:p>
    <w:p w14:paraId="6DBA17E3" w14:textId="77777777" w:rsidR="00E930FC" w:rsidRDefault="00E930FC" w:rsidP="00E930FC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Confirmation (first year) (Room 2)</w:t>
      </w:r>
    </w:p>
    <w:p w14:paraId="17334E96" w14:textId="77777777" w:rsidR="00E930FC" w:rsidRDefault="00E930FC" w:rsidP="00E930FC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Confirmation (second year) (Room 3)</w:t>
      </w:r>
    </w:p>
    <w:p w14:paraId="492BAD9A" w14:textId="54032B2E" w:rsidR="00E930FC" w:rsidRPr="00720EFD" w:rsidRDefault="00E930FC" w:rsidP="00E930FC">
      <w:pPr>
        <w:pStyle w:val="NormalWeb"/>
        <w:rPr>
          <w:rFonts w:ascii="Guadalupana" w:hAnsi="Guadalupana"/>
          <w:color w:val="000000"/>
        </w:rPr>
      </w:pPr>
      <w:r w:rsidRPr="00720EFD">
        <w:rPr>
          <w:rStyle w:val="Strong"/>
          <w:rFonts w:ascii="Guadalupana" w:eastAsiaTheme="majorEastAsia" w:hAnsi="Guadalupana"/>
          <w:color w:val="C00000"/>
        </w:rPr>
        <w:t>Sunday:</w:t>
      </w:r>
      <w:r w:rsidR="00720EFD" w:rsidRPr="00720EFD">
        <w:rPr>
          <w:rStyle w:val="Strong"/>
          <w:rFonts w:ascii="Guadalupana" w:eastAsiaTheme="majorEastAsia" w:hAnsi="Guadalupana"/>
          <w:color w:val="C00000"/>
        </w:rPr>
        <w:t xml:space="preserve"> </w:t>
      </w:r>
      <w:r w:rsidR="00720EFD">
        <w:rPr>
          <w:rStyle w:val="Strong"/>
          <w:rFonts w:ascii="Guadalupana" w:eastAsiaTheme="majorEastAsia" w:hAnsi="Guadalupana"/>
          <w:color w:val="C00000"/>
        </w:rPr>
        <w:t>7:00 PM to 9:00</w:t>
      </w:r>
    </w:p>
    <w:p w14:paraId="2BAFB674" w14:textId="77777777" w:rsidR="00E930FC" w:rsidRDefault="00E930FC" w:rsidP="00E930FC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First Holy Communion (second year) (Room 3)</w:t>
      </w:r>
    </w:p>
    <w:p w14:paraId="0EF73AE3" w14:textId="77777777" w:rsidR="00E930FC" w:rsidRDefault="00E930FC" w:rsidP="00E930FC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First Holy Communion (first year) (Room 4)</w:t>
      </w:r>
    </w:p>
    <w:p w14:paraId="3FFCC38B" w14:textId="49ABDD94" w:rsidR="00E930FC" w:rsidRPr="00E930FC" w:rsidRDefault="00E930FC" w:rsidP="00E930FC">
      <w:pPr>
        <w:spacing w:before="100" w:beforeAutospacing="1" w:after="100" w:afterAutospacing="1" w:line="240" w:lineRule="auto"/>
        <w:ind w:left="360"/>
        <w:rPr>
          <w:rFonts w:ascii="Guadalupana" w:hAnsi="Guadalupana"/>
          <w:color w:val="FF0000"/>
        </w:rPr>
      </w:pPr>
      <w:r w:rsidRPr="00E930FC">
        <w:rPr>
          <w:rFonts w:ascii="Guadalupana" w:hAnsi="Guadalupana"/>
          <w:color w:val="FF0000"/>
        </w:rPr>
        <w:t>Calendar:</w:t>
      </w:r>
    </w:p>
    <w:p w14:paraId="5EE674C6" w14:textId="1B7F6A04" w:rsidR="00E930FC" w:rsidRPr="00E930FC" w:rsidRDefault="00E930FC" w:rsidP="00E930FC">
      <w:pPr>
        <w:spacing w:before="100" w:beforeAutospacing="1" w:after="100" w:afterAutospacing="1" w:line="240" w:lineRule="auto"/>
        <w:ind w:left="360"/>
        <w:rPr>
          <w:rFonts w:ascii="Guadalupana" w:hAnsi="Guadalupana"/>
          <w:color w:val="C00000"/>
        </w:rPr>
      </w:pPr>
      <w:r w:rsidRPr="00E930FC">
        <w:rPr>
          <w:rFonts w:ascii="Guadalupana" w:hAnsi="Guadalupana"/>
          <w:color w:val="C00000"/>
        </w:rPr>
        <w:t>June 2024:</w:t>
      </w:r>
    </w:p>
    <w:p w14:paraId="4A1AC27F" w14:textId="30CD9BA0" w:rsidR="00E930FC" w:rsidRPr="00E930FC" w:rsidRDefault="00E930FC" w:rsidP="00E930F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 w:rsidRPr="00E930FC">
        <w:rPr>
          <w:color w:val="000000"/>
        </w:rPr>
        <w:t>June 22:</w:t>
      </w:r>
      <w:r>
        <w:rPr>
          <w:color w:val="000000"/>
        </w:rPr>
        <w:t xml:space="preserve"> </w:t>
      </w:r>
      <w:r w:rsidRPr="00E930FC">
        <w:rPr>
          <w:color w:val="000000"/>
        </w:rPr>
        <w:t>Catechist Training 1</w:t>
      </w:r>
    </w:p>
    <w:p w14:paraId="5DD9C978" w14:textId="304C9F38" w:rsidR="00E930FC" w:rsidRPr="00E930FC" w:rsidRDefault="00E930FC" w:rsidP="00E930FC">
      <w:pPr>
        <w:spacing w:before="100" w:beforeAutospacing="1" w:after="100" w:afterAutospacing="1" w:line="240" w:lineRule="auto"/>
        <w:ind w:firstLine="360"/>
        <w:rPr>
          <w:rFonts w:ascii="Guadalupana" w:hAnsi="Guadalupana"/>
          <w:color w:val="C00000"/>
        </w:rPr>
      </w:pPr>
      <w:r w:rsidRPr="00E930FC">
        <w:rPr>
          <w:rFonts w:ascii="Guadalupana" w:hAnsi="Guadalupana"/>
          <w:color w:val="C00000"/>
        </w:rPr>
        <w:t>July 2024:</w:t>
      </w:r>
    </w:p>
    <w:p w14:paraId="68AFE4E8" w14:textId="77777777" w:rsidR="00E930FC" w:rsidRDefault="00E930FC" w:rsidP="00E930F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 w:rsidRPr="00E930FC">
        <w:rPr>
          <w:color w:val="000000"/>
        </w:rPr>
        <w:t>July 20:</w:t>
      </w:r>
      <w:r>
        <w:rPr>
          <w:color w:val="000000"/>
        </w:rPr>
        <w:t xml:space="preserve"> </w:t>
      </w:r>
      <w:r w:rsidRPr="00E930FC">
        <w:rPr>
          <w:color w:val="000000"/>
        </w:rPr>
        <w:t>Catechist Training 2</w:t>
      </w:r>
    </w:p>
    <w:p w14:paraId="78DFAB2A" w14:textId="14BA3DA3" w:rsidR="00E930FC" w:rsidRPr="00E930FC" w:rsidRDefault="00E930FC" w:rsidP="00E930F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</w:rPr>
      </w:pPr>
      <w:r w:rsidRPr="00E930FC">
        <w:rPr>
          <w:color w:val="000000"/>
        </w:rPr>
        <w:t>July 27:</w:t>
      </w:r>
      <w:r>
        <w:rPr>
          <w:color w:val="000000"/>
        </w:rPr>
        <w:t xml:space="preserve"> </w:t>
      </w:r>
      <w:r w:rsidRPr="00E930FC">
        <w:rPr>
          <w:color w:val="000000"/>
        </w:rPr>
        <w:t>Catechist Training 3</w:t>
      </w:r>
    </w:p>
    <w:p w14:paraId="37B67567" w14:textId="77777777" w:rsidR="00E930FC" w:rsidRPr="00E930FC" w:rsidRDefault="00E930FC" w:rsidP="00E930FC">
      <w:pPr>
        <w:spacing w:before="100" w:beforeAutospacing="1" w:after="100" w:afterAutospacing="1" w:line="240" w:lineRule="auto"/>
        <w:ind w:left="360"/>
        <w:rPr>
          <w:color w:val="000000"/>
        </w:rPr>
      </w:pPr>
    </w:p>
    <w:p w14:paraId="6DC2AFBB" w14:textId="4167B537" w:rsidR="00E930FC" w:rsidRPr="00E930FC" w:rsidRDefault="00E930FC" w:rsidP="00E930FC">
      <w:pPr>
        <w:spacing w:before="100" w:beforeAutospacing="1" w:after="100" w:afterAutospacing="1" w:line="240" w:lineRule="auto"/>
        <w:ind w:left="360"/>
        <w:rPr>
          <w:rFonts w:ascii="Guadalupana" w:hAnsi="Guadalupana"/>
          <w:color w:val="C00000"/>
        </w:rPr>
      </w:pPr>
      <w:r w:rsidRPr="00E930FC">
        <w:rPr>
          <w:rFonts w:ascii="Guadalupana" w:hAnsi="Guadalupana"/>
          <w:color w:val="C00000"/>
        </w:rPr>
        <w:t>August 2024:</w:t>
      </w:r>
    </w:p>
    <w:p w14:paraId="60DC856E" w14:textId="7449AFD5" w:rsidR="00E930FC" w:rsidRPr="00E930FC" w:rsidRDefault="00E930FC" w:rsidP="00E930FC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r w:rsidRPr="00E930FC">
        <w:rPr>
          <w:color w:val="000000"/>
        </w:rPr>
        <w:t>No scheduled events</w:t>
      </w:r>
    </w:p>
    <w:p w14:paraId="65DDD71C" w14:textId="31F2FE33" w:rsidR="00E930FC" w:rsidRPr="00327A63" w:rsidRDefault="00E930FC" w:rsidP="00E930FC">
      <w:pPr>
        <w:spacing w:before="100" w:beforeAutospacing="1" w:after="100" w:afterAutospacing="1" w:line="240" w:lineRule="auto"/>
        <w:ind w:firstLine="360"/>
        <w:rPr>
          <w:rFonts w:ascii="Guadalupana" w:hAnsi="Guadalupana"/>
          <w:color w:val="C00000"/>
        </w:rPr>
      </w:pPr>
      <w:r w:rsidRPr="00327A63">
        <w:rPr>
          <w:rFonts w:ascii="Guadalupana" w:hAnsi="Guadalupana"/>
          <w:color w:val="C00000"/>
        </w:rPr>
        <w:t>September 2024:</w:t>
      </w:r>
    </w:p>
    <w:p w14:paraId="2F314F90" w14:textId="77777777" w:rsidR="00327A63" w:rsidRDefault="00E930FC" w:rsidP="00327A6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September 7:</w:t>
      </w:r>
      <w:r w:rsidR="00327A63">
        <w:rPr>
          <w:color w:val="000000"/>
        </w:rPr>
        <w:t xml:space="preserve"> </w:t>
      </w:r>
      <w:r w:rsidRPr="00327A63">
        <w:rPr>
          <w:color w:val="000000"/>
        </w:rPr>
        <w:t>Parent Training 1</w:t>
      </w:r>
    </w:p>
    <w:p w14:paraId="7CDEE5DD" w14:textId="77777777" w:rsidR="00327A63" w:rsidRDefault="00E930FC" w:rsidP="00327A6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September 12:</w:t>
      </w:r>
      <w:r w:rsidR="00327A63">
        <w:rPr>
          <w:color w:val="000000"/>
        </w:rPr>
        <w:t xml:space="preserve"> </w:t>
      </w:r>
      <w:r w:rsidRPr="00327A63">
        <w:rPr>
          <w:color w:val="000000"/>
        </w:rPr>
        <w:t>Student Training (Confirmation)</w:t>
      </w:r>
    </w:p>
    <w:p w14:paraId="31D55A15" w14:textId="77777777" w:rsidR="00327A63" w:rsidRDefault="00E930FC" w:rsidP="00327A6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September 14: Parent Training 2</w:t>
      </w:r>
    </w:p>
    <w:p w14:paraId="6EAFE380" w14:textId="5415F534" w:rsidR="00E930FC" w:rsidRPr="00327A63" w:rsidRDefault="00E930FC" w:rsidP="00327A6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September 15:</w:t>
      </w:r>
      <w:r w:rsidR="00327A63">
        <w:rPr>
          <w:color w:val="000000"/>
        </w:rPr>
        <w:t xml:space="preserve"> </w:t>
      </w:r>
      <w:r w:rsidRPr="00327A63">
        <w:rPr>
          <w:color w:val="000000"/>
        </w:rPr>
        <w:t>First Day of Class and Student Training (First Holy Communion)</w:t>
      </w:r>
    </w:p>
    <w:p w14:paraId="6CB7869B" w14:textId="5061531E" w:rsidR="00E930FC" w:rsidRPr="00327A63" w:rsidRDefault="00E930FC" w:rsidP="00E930FC">
      <w:pPr>
        <w:spacing w:before="100" w:beforeAutospacing="1" w:after="100" w:afterAutospacing="1" w:line="240" w:lineRule="auto"/>
        <w:ind w:left="360"/>
        <w:rPr>
          <w:rFonts w:ascii="Guadalupana" w:hAnsi="Guadalupana"/>
          <w:color w:val="C00000"/>
        </w:rPr>
      </w:pPr>
      <w:r w:rsidRPr="00327A63">
        <w:rPr>
          <w:rFonts w:ascii="Guadalupana" w:hAnsi="Guadalupana"/>
          <w:color w:val="C00000"/>
        </w:rPr>
        <w:t>October 2024:</w:t>
      </w:r>
    </w:p>
    <w:p w14:paraId="461456F8" w14:textId="77777777" w:rsidR="00327A63" w:rsidRDefault="00E930FC" w:rsidP="00327A6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October 5:</w:t>
      </w:r>
      <w:r w:rsidR="00327A63">
        <w:rPr>
          <w:color w:val="000000"/>
        </w:rPr>
        <w:t xml:space="preserve"> </w:t>
      </w:r>
      <w:r w:rsidRPr="00327A63">
        <w:rPr>
          <w:color w:val="000000"/>
        </w:rPr>
        <w:t>Life Chain (2 pm - 3 pm)</w:t>
      </w:r>
    </w:p>
    <w:p w14:paraId="2881E2A7" w14:textId="1AB3B17A" w:rsidR="00E930FC" w:rsidRPr="00327A63" w:rsidRDefault="00E930FC" w:rsidP="00327A6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October 27: Jamaica</w:t>
      </w:r>
    </w:p>
    <w:p w14:paraId="65F74A68" w14:textId="4EBABA32" w:rsidR="00E930FC" w:rsidRPr="00327A63" w:rsidRDefault="00E930FC" w:rsidP="00327A63">
      <w:pPr>
        <w:spacing w:before="100" w:beforeAutospacing="1" w:after="100" w:afterAutospacing="1" w:line="240" w:lineRule="auto"/>
        <w:ind w:left="360" w:firstLine="360"/>
        <w:rPr>
          <w:rFonts w:ascii="Guadalupana" w:hAnsi="Guadalupana"/>
          <w:color w:val="C00000"/>
        </w:rPr>
      </w:pPr>
      <w:r w:rsidRPr="00327A63">
        <w:rPr>
          <w:rFonts w:ascii="Guadalupana" w:hAnsi="Guadalupana"/>
          <w:color w:val="C00000"/>
        </w:rPr>
        <w:t>November 2024:</w:t>
      </w:r>
    </w:p>
    <w:p w14:paraId="5AEE66AC" w14:textId="77C878A9" w:rsidR="00E930FC" w:rsidRPr="00327A63" w:rsidRDefault="00E930FC" w:rsidP="00327A6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November 8:</w:t>
      </w:r>
      <w:r w:rsidR="00327A63" w:rsidRPr="00327A63">
        <w:rPr>
          <w:color w:val="000000"/>
        </w:rPr>
        <w:t xml:space="preserve"> </w:t>
      </w:r>
      <w:r w:rsidRPr="00327A63">
        <w:rPr>
          <w:color w:val="000000"/>
        </w:rPr>
        <w:t>Confirmation Parent/Sponsor Meeting (10 am - 12 pm)</w:t>
      </w:r>
    </w:p>
    <w:p w14:paraId="392040FE" w14:textId="39C567C5" w:rsidR="00E930FC" w:rsidRPr="00327A63" w:rsidRDefault="00E930FC" w:rsidP="00327A63">
      <w:pPr>
        <w:spacing w:before="100" w:beforeAutospacing="1" w:after="100" w:afterAutospacing="1" w:line="240" w:lineRule="auto"/>
        <w:ind w:firstLine="360"/>
        <w:rPr>
          <w:rFonts w:ascii="Guadalupana" w:hAnsi="Guadalupana"/>
          <w:color w:val="C00000"/>
        </w:rPr>
      </w:pPr>
      <w:r w:rsidRPr="00327A63">
        <w:rPr>
          <w:rFonts w:ascii="Guadalupana" w:hAnsi="Guadalupana"/>
          <w:color w:val="C00000"/>
        </w:rPr>
        <w:t>December 2024:</w:t>
      </w:r>
    </w:p>
    <w:p w14:paraId="54E830C3" w14:textId="77777777" w:rsidR="00327A63" w:rsidRDefault="00E930FC" w:rsidP="00327A6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December 1:</w:t>
      </w:r>
      <w:r w:rsidR="00327A63">
        <w:rPr>
          <w:color w:val="000000"/>
        </w:rPr>
        <w:t xml:space="preserve"> </w:t>
      </w:r>
      <w:r w:rsidRPr="00327A63">
        <w:rPr>
          <w:color w:val="000000"/>
        </w:rPr>
        <w:t>Baptism Class (6:30 pm)</w:t>
      </w:r>
    </w:p>
    <w:p w14:paraId="71A85131" w14:textId="0A2D0934" w:rsidR="00E930FC" w:rsidRPr="00327A63" w:rsidRDefault="00E930FC" w:rsidP="00327A63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December 21:</w:t>
      </w:r>
      <w:r w:rsidR="00327A63">
        <w:rPr>
          <w:color w:val="000000"/>
        </w:rPr>
        <w:t xml:space="preserve"> </w:t>
      </w:r>
      <w:r w:rsidRPr="00327A63">
        <w:rPr>
          <w:color w:val="000000"/>
        </w:rPr>
        <w:t>Christmas Posada (6:30 pm)</w:t>
      </w:r>
    </w:p>
    <w:p w14:paraId="64CC1C40" w14:textId="33E477F9" w:rsidR="00E930FC" w:rsidRPr="00327A63" w:rsidRDefault="00E930FC" w:rsidP="00327A63">
      <w:pPr>
        <w:spacing w:before="100" w:beforeAutospacing="1" w:after="100" w:afterAutospacing="1" w:line="240" w:lineRule="auto"/>
        <w:ind w:firstLine="360"/>
        <w:rPr>
          <w:rFonts w:ascii="Guadalupana" w:hAnsi="Guadalupana"/>
          <w:color w:val="C00000"/>
        </w:rPr>
      </w:pPr>
      <w:r w:rsidRPr="00327A63">
        <w:rPr>
          <w:rFonts w:ascii="Guadalupana" w:hAnsi="Guadalupana"/>
          <w:color w:val="C00000"/>
        </w:rPr>
        <w:t>January 2025:</w:t>
      </w:r>
    </w:p>
    <w:p w14:paraId="238378C0" w14:textId="5E6DF53A" w:rsidR="00327A63" w:rsidRDefault="00E930FC" w:rsidP="00327A6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January 11:</w:t>
      </w:r>
      <w:r w:rsidR="00327A63">
        <w:rPr>
          <w:color w:val="000000"/>
        </w:rPr>
        <w:t xml:space="preserve"> </w:t>
      </w:r>
      <w:r w:rsidRPr="00327A63">
        <w:rPr>
          <w:color w:val="000000"/>
        </w:rPr>
        <w:t>Baptism (10:30 am), Circle of Grace</w:t>
      </w:r>
    </w:p>
    <w:p w14:paraId="79703335" w14:textId="77777777" w:rsidR="00327A63" w:rsidRDefault="00E930FC" w:rsidP="00327A6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January 18:</w:t>
      </w:r>
      <w:r w:rsidR="00327A63">
        <w:rPr>
          <w:color w:val="000000"/>
        </w:rPr>
        <w:t xml:space="preserve"> </w:t>
      </w:r>
      <w:r w:rsidRPr="00327A63">
        <w:rPr>
          <w:color w:val="000000"/>
        </w:rPr>
        <w:t>Pro Life Walk (2:30 pm), Circle of Grace</w:t>
      </w:r>
    </w:p>
    <w:p w14:paraId="1497591C" w14:textId="3A976E44" w:rsidR="00E930FC" w:rsidRPr="00327A63" w:rsidRDefault="00E930FC" w:rsidP="00327A63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January 25: Circle of Grace</w:t>
      </w:r>
    </w:p>
    <w:p w14:paraId="410A4FC2" w14:textId="56FBF71C" w:rsidR="00E930FC" w:rsidRPr="00327A63" w:rsidRDefault="00E930FC" w:rsidP="00327A63">
      <w:pPr>
        <w:spacing w:before="100" w:beforeAutospacing="1" w:after="100" w:afterAutospacing="1" w:line="240" w:lineRule="auto"/>
        <w:ind w:firstLine="360"/>
        <w:rPr>
          <w:rFonts w:ascii="Guadalupana" w:hAnsi="Guadalupana"/>
          <w:color w:val="C00000"/>
        </w:rPr>
      </w:pPr>
      <w:r w:rsidRPr="00327A63">
        <w:rPr>
          <w:rFonts w:ascii="Guadalupana" w:hAnsi="Guadalupana"/>
          <w:color w:val="C00000"/>
        </w:rPr>
        <w:t>February 2025:</w:t>
      </w:r>
    </w:p>
    <w:p w14:paraId="49F5C8C4" w14:textId="77777777" w:rsidR="00327A63" w:rsidRDefault="00E930FC" w:rsidP="00327A6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February 7 &amp; 8:</w:t>
      </w:r>
      <w:r w:rsidR="00327A63">
        <w:rPr>
          <w:color w:val="000000"/>
        </w:rPr>
        <w:t xml:space="preserve"> </w:t>
      </w:r>
      <w:r w:rsidRPr="00327A63">
        <w:rPr>
          <w:color w:val="000000"/>
        </w:rPr>
        <w:t xml:space="preserve"> Fundraiser</w:t>
      </w:r>
    </w:p>
    <w:p w14:paraId="50502573" w14:textId="0FE096E7" w:rsidR="00E930FC" w:rsidRPr="00327A63" w:rsidRDefault="00E930FC" w:rsidP="00327A6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February 28:</w:t>
      </w:r>
      <w:r w:rsidR="00327A63">
        <w:rPr>
          <w:color w:val="000000"/>
        </w:rPr>
        <w:t xml:space="preserve"> </w:t>
      </w:r>
      <w:r w:rsidRPr="00327A63">
        <w:rPr>
          <w:color w:val="000000"/>
        </w:rPr>
        <w:t>Diocesan Conference</w:t>
      </w:r>
    </w:p>
    <w:p w14:paraId="2DB99873" w14:textId="77777777" w:rsidR="00E930FC" w:rsidRPr="00E930FC" w:rsidRDefault="00E930FC" w:rsidP="00E930FC">
      <w:pPr>
        <w:spacing w:before="100" w:beforeAutospacing="1" w:after="100" w:afterAutospacing="1" w:line="240" w:lineRule="auto"/>
        <w:ind w:left="360"/>
        <w:rPr>
          <w:color w:val="000000"/>
        </w:rPr>
      </w:pPr>
    </w:p>
    <w:p w14:paraId="441A4E4A" w14:textId="6C547B1F" w:rsidR="00E930FC" w:rsidRPr="00327A63" w:rsidRDefault="00E930FC" w:rsidP="00327A63">
      <w:pPr>
        <w:spacing w:before="100" w:beforeAutospacing="1" w:after="100" w:afterAutospacing="1" w:line="240" w:lineRule="auto"/>
        <w:ind w:firstLine="360"/>
        <w:rPr>
          <w:rFonts w:ascii="Guadalupana" w:hAnsi="Guadalupana"/>
          <w:color w:val="C00000"/>
        </w:rPr>
      </w:pPr>
      <w:r w:rsidRPr="00327A63">
        <w:rPr>
          <w:rFonts w:ascii="Guadalupana" w:hAnsi="Guadalupana"/>
          <w:color w:val="C00000"/>
        </w:rPr>
        <w:t>March 2025</w:t>
      </w:r>
    </w:p>
    <w:p w14:paraId="403A56E8" w14:textId="37F996D7" w:rsidR="00E930FC" w:rsidRPr="00327A63" w:rsidRDefault="00E930FC" w:rsidP="00327A6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March 1: Turn in Community Hours</w:t>
      </w:r>
    </w:p>
    <w:p w14:paraId="363D0183" w14:textId="3FC616E9" w:rsidR="00E930FC" w:rsidRPr="00327A63" w:rsidRDefault="00E930FC" w:rsidP="00327A63">
      <w:pPr>
        <w:spacing w:before="100" w:beforeAutospacing="1" w:after="100" w:afterAutospacing="1" w:line="240" w:lineRule="auto"/>
        <w:ind w:firstLine="360"/>
        <w:rPr>
          <w:rFonts w:ascii="Guadalupana" w:hAnsi="Guadalupana"/>
          <w:color w:val="C00000"/>
        </w:rPr>
      </w:pPr>
      <w:r w:rsidRPr="00327A63">
        <w:rPr>
          <w:rFonts w:ascii="Guadalupana" w:hAnsi="Guadalupana"/>
          <w:color w:val="C00000"/>
        </w:rPr>
        <w:t>April 2025:</w:t>
      </w:r>
    </w:p>
    <w:p w14:paraId="67143F8B" w14:textId="77777777" w:rsidR="00327A63" w:rsidRDefault="00E930FC" w:rsidP="00327A6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April 19: Holy Communion Retreat (Time TBA)</w:t>
      </w:r>
    </w:p>
    <w:p w14:paraId="4C86B4E1" w14:textId="77777777" w:rsidR="00327A63" w:rsidRDefault="00E930FC" w:rsidP="00327A6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April 26:</w:t>
      </w:r>
      <w:r w:rsidR="00327A63">
        <w:rPr>
          <w:color w:val="000000"/>
        </w:rPr>
        <w:t xml:space="preserve"> </w:t>
      </w:r>
      <w:r w:rsidRPr="00327A63">
        <w:rPr>
          <w:color w:val="000000"/>
        </w:rPr>
        <w:t>Confirmation Retreat (Time TBA)</w:t>
      </w:r>
    </w:p>
    <w:p w14:paraId="4214EA7E" w14:textId="77777777" w:rsidR="00327A63" w:rsidRDefault="00E930FC" w:rsidP="00327A6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April 28: Holy Communion Confession (6 pm)</w:t>
      </w:r>
    </w:p>
    <w:p w14:paraId="4E9961AD" w14:textId="3774A928" w:rsidR="00E930FC" w:rsidRPr="00327A63" w:rsidRDefault="00E930FC" w:rsidP="00327A6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April 29: Confirmation Confession (6 pm)</w:t>
      </w:r>
    </w:p>
    <w:p w14:paraId="0A103B1B" w14:textId="143747DA" w:rsidR="00E930FC" w:rsidRPr="00327A63" w:rsidRDefault="00E930FC" w:rsidP="00327A63">
      <w:pPr>
        <w:spacing w:before="100" w:beforeAutospacing="1" w:after="100" w:afterAutospacing="1" w:line="240" w:lineRule="auto"/>
        <w:ind w:firstLine="360"/>
        <w:rPr>
          <w:rFonts w:ascii="Guadalupana" w:hAnsi="Guadalupana"/>
          <w:color w:val="C00000"/>
        </w:rPr>
      </w:pPr>
      <w:r w:rsidRPr="00327A63">
        <w:rPr>
          <w:rFonts w:ascii="Guadalupana" w:hAnsi="Guadalupana"/>
          <w:color w:val="C00000"/>
        </w:rPr>
        <w:t>May 2025:</w:t>
      </w:r>
    </w:p>
    <w:p w14:paraId="2B1492A2" w14:textId="4F4A1A5B" w:rsidR="00327A63" w:rsidRDefault="00E930FC" w:rsidP="00327A6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May 1:</w:t>
      </w:r>
      <w:r w:rsidR="00327A63">
        <w:rPr>
          <w:color w:val="000000"/>
        </w:rPr>
        <w:t xml:space="preserve"> </w:t>
      </w:r>
      <w:r w:rsidRPr="00327A63">
        <w:rPr>
          <w:color w:val="000000"/>
        </w:rPr>
        <w:t>Confirmation (Potential Date)</w:t>
      </w:r>
    </w:p>
    <w:p w14:paraId="10280A1C" w14:textId="77777777" w:rsidR="00327A63" w:rsidRDefault="00E930FC" w:rsidP="00327A6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May 3:</w:t>
      </w:r>
      <w:r w:rsidR="00327A63">
        <w:rPr>
          <w:color w:val="000000"/>
        </w:rPr>
        <w:t xml:space="preserve"> </w:t>
      </w:r>
      <w:r w:rsidRPr="00327A63">
        <w:rPr>
          <w:color w:val="000000"/>
        </w:rPr>
        <w:t>Holy Communion Sacrament (10 am)</w:t>
      </w:r>
    </w:p>
    <w:p w14:paraId="733D7371" w14:textId="77777777" w:rsidR="00327A63" w:rsidRDefault="00E930FC" w:rsidP="00327A6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May 4: Confirmation (Potential Date)</w:t>
      </w:r>
    </w:p>
    <w:p w14:paraId="763BC8A9" w14:textId="77777777" w:rsidR="00327A63" w:rsidRDefault="00E930FC" w:rsidP="00327A63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</w:rPr>
      </w:pPr>
      <w:r w:rsidRPr="00327A63">
        <w:rPr>
          <w:color w:val="000000"/>
        </w:rPr>
        <w:t>May 8:</w:t>
      </w:r>
      <w:r w:rsidR="00327A63">
        <w:rPr>
          <w:color w:val="000000"/>
        </w:rPr>
        <w:t xml:space="preserve"> </w:t>
      </w:r>
      <w:r w:rsidRPr="00327A63">
        <w:rPr>
          <w:color w:val="000000"/>
        </w:rPr>
        <w:t>Confirmation (Potential Date)</w:t>
      </w:r>
    </w:p>
    <w:p w14:paraId="5B08E5B7" w14:textId="5F8A5C0A" w:rsidR="00E930FC" w:rsidRPr="00327A63" w:rsidRDefault="00E930FC" w:rsidP="00DD3D0D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</w:rPr>
      </w:pPr>
      <w:r w:rsidRPr="00366C68">
        <w:rPr>
          <w:color w:val="000000"/>
        </w:rPr>
        <w:t>May 11:</w:t>
      </w:r>
      <w:r w:rsidR="00327A63" w:rsidRPr="00366C68">
        <w:rPr>
          <w:color w:val="000000"/>
        </w:rPr>
        <w:t xml:space="preserve"> </w:t>
      </w:r>
      <w:r w:rsidRPr="00366C68">
        <w:rPr>
          <w:color w:val="000000"/>
        </w:rPr>
        <w:t>Last Day of Class</w:t>
      </w:r>
    </w:p>
    <w:sectPr w:rsidR="00E930FC" w:rsidRPr="00327A6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uadalupana">
    <w:altName w:val="Calibri"/>
    <w:panose1 w:val="02000000000000000000"/>
    <w:charset w:val="00"/>
    <w:family w:val="auto"/>
    <w:notTrueType/>
    <w:pitch w:val="variable"/>
    <w:sig w:usb0="00000003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1566556100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EB62F1A" w14:textId="77777777" w:rsidR="002914AF" w:rsidRPr="008020B7" w:rsidRDefault="002914AF">
            <w:pPr>
              <w:pStyle w:val="Footer"/>
              <w:jc w:val="right"/>
              <w:rPr>
                <w:sz w:val="20"/>
                <w:szCs w:val="20"/>
              </w:rPr>
            </w:pPr>
            <w:r w:rsidRPr="008020B7">
              <w:rPr>
                <w:sz w:val="20"/>
                <w:szCs w:val="20"/>
              </w:rPr>
              <w:t xml:space="preserve">Page </w:t>
            </w:r>
            <w:r w:rsidRPr="008020B7">
              <w:rPr>
                <w:b/>
                <w:bCs/>
                <w:sz w:val="20"/>
                <w:szCs w:val="20"/>
              </w:rPr>
              <w:fldChar w:fldCharType="begin"/>
            </w:r>
            <w:r w:rsidRPr="008020B7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Pr="008020B7">
              <w:rPr>
                <w:b/>
                <w:bCs/>
                <w:sz w:val="20"/>
                <w:szCs w:val="20"/>
              </w:rPr>
              <w:fldChar w:fldCharType="separate"/>
            </w:r>
            <w:r w:rsidRPr="008020B7">
              <w:rPr>
                <w:b/>
                <w:bCs/>
                <w:noProof/>
                <w:sz w:val="20"/>
                <w:szCs w:val="20"/>
              </w:rPr>
              <w:t>2</w:t>
            </w:r>
            <w:r w:rsidRPr="008020B7">
              <w:rPr>
                <w:b/>
                <w:bCs/>
                <w:sz w:val="20"/>
                <w:szCs w:val="20"/>
              </w:rPr>
              <w:fldChar w:fldCharType="end"/>
            </w:r>
            <w:r w:rsidRPr="008020B7">
              <w:rPr>
                <w:sz w:val="20"/>
                <w:szCs w:val="20"/>
              </w:rPr>
              <w:t xml:space="preserve"> of </w:t>
            </w:r>
            <w:r w:rsidRPr="008020B7">
              <w:rPr>
                <w:b/>
                <w:bCs/>
                <w:sz w:val="20"/>
                <w:szCs w:val="20"/>
              </w:rPr>
              <w:fldChar w:fldCharType="begin"/>
            </w:r>
            <w:r w:rsidRPr="008020B7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Pr="008020B7">
              <w:rPr>
                <w:b/>
                <w:bCs/>
                <w:sz w:val="20"/>
                <w:szCs w:val="20"/>
              </w:rPr>
              <w:fldChar w:fldCharType="separate"/>
            </w:r>
            <w:r w:rsidRPr="008020B7">
              <w:rPr>
                <w:b/>
                <w:bCs/>
                <w:noProof/>
                <w:sz w:val="20"/>
                <w:szCs w:val="20"/>
              </w:rPr>
              <w:t>2</w:t>
            </w:r>
            <w:r w:rsidRPr="008020B7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1E39B49D" w14:textId="77777777" w:rsidR="002914AF" w:rsidRDefault="002914AF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D4D73"/>
    <w:multiLevelType w:val="hybridMultilevel"/>
    <w:tmpl w:val="ECE0E8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8A0584A"/>
    <w:multiLevelType w:val="hybridMultilevel"/>
    <w:tmpl w:val="776CE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4D24C6"/>
    <w:multiLevelType w:val="multilevel"/>
    <w:tmpl w:val="107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E27F8"/>
    <w:multiLevelType w:val="hybridMultilevel"/>
    <w:tmpl w:val="F954D5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3569C1"/>
    <w:multiLevelType w:val="hybridMultilevel"/>
    <w:tmpl w:val="722226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EC66FD3"/>
    <w:multiLevelType w:val="hybridMultilevel"/>
    <w:tmpl w:val="B10CC1D0"/>
    <w:lvl w:ilvl="0" w:tplc="49885A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F4254C"/>
    <w:multiLevelType w:val="hybridMultilevel"/>
    <w:tmpl w:val="241A8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6614E3"/>
    <w:multiLevelType w:val="multilevel"/>
    <w:tmpl w:val="E99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04B6E"/>
    <w:multiLevelType w:val="multilevel"/>
    <w:tmpl w:val="EB4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209DA"/>
    <w:multiLevelType w:val="hybridMultilevel"/>
    <w:tmpl w:val="3E1875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51370FC"/>
    <w:multiLevelType w:val="hybridMultilevel"/>
    <w:tmpl w:val="1D20A7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D56873"/>
    <w:multiLevelType w:val="hybridMultilevel"/>
    <w:tmpl w:val="1422B4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C25FAB"/>
    <w:multiLevelType w:val="hybridMultilevel"/>
    <w:tmpl w:val="C36EE4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8A6CBD"/>
    <w:multiLevelType w:val="multilevel"/>
    <w:tmpl w:val="DF74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C400FB"/>
    <w:multiLevelType w:val="multilevel"/>
    <w:tmpl w:val="8110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C4D92"/>
    <w:multiLevelType w:val="multilevel"/>
    <w:tmpl w:val="53C0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031293"/>
    <w:multiLevelType w:val="multilevel"/>
    <w:tmpl w:val="92FE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C280F"/>
    <w:multiLevelType w:val="multilevel"/>
    <w:tmpl w:val="DF56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571746">
    <w:abstractNumId w:val="8"/>
  </w:num>
  <w:num w:numId="2" w16cid:durableId="1583296323">
    <w:abstractNumId w:val="17"/>
  </w:num>
  <w:num w:numId="3" w16cid:durableId="832333857">
    <w:abstractNumId w:val="7"/>
  </w:num>
  <w:num w:numId="4" w16cid:durableId="768039857">
    <w:abstractNumId w:val="16"/>
  </w:num>
  <w:num w:numId="5" w16cid:durableId="1382485478">
    <w:abstractNumId w:val="14"/>
  </w:num>
  <w:num w:numId="6" w16cid:durableId="1732074762">
    <w:abstractNumId w:val="15"/>
  </w:num>
  <w:num w:numId="7" w16cid:durableId="710957020">
    <w:abstractNumId w:val="2"/>
  </w:num>
  <w:num w:numId="8" w16cid:durableId="1495532621">
    <w:abstractNumId w:val="13"/>
  </w:num>
  <w:num w:numId="9" w16cid:durableId="1428651064">
    <w:abstractNumId w:val="10"/>
  </w:num>
  <w:num w:numId="10" w16cid:durableId="781729478">
    <w:abstractNumId w:val="12"/>
  </w:num>
  <w:num w:numId="11" w16cid:durableId="1010835275">
    <w:abstractNumId w:val="6"/>
  </w:num>
  <w:num w:numId="12" w16cid:durableId="146702283">
    <w:abstractNumId w:val="11"/>
  </w:num>
  <w:num w:numId="13" w16cid:durableId="1855219015">
    <w:abstractNumId w:val="3"/>
  </w:num>
  <w:num w:numId="14" w16cid:durableId="2031567319">
    <w:abstractNumId w:val="5"/>
  </w:num>
  <w:num w:numId="15" w16cid:durableId="100533762">
    <w:abstractNumId w:val="4"/>
  </w:num>
  <w:num w:numId="16" w16cid:durableId="415707399">
    <w:abstractNumId w:val="1"/>
  </w:num>
  <w:num w:numId="17" w16cid:durableId="1569998093">
    <w:abstractNumId w:val="9"/>
  </w:num>
  <w:num w:numId="18" w16cid:durableId="1238394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0FC"/>
    <w:rsid w:val="001D1A6E"/>
    <w:rsid w:val="00327A63"/>
    <w:rsid w:val="00366C68"/>
    <w:rsid w:val="00720EFD"/>
    <w:rsid w:val="00A6453F"/>
    <w:rsid w:val="00E9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B9B847"/>
  <w15:chartTrackingRefBased/>
  <w15:docId w15:val="{86FB8E05-90D2-A241-90FB-0750CCD1B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0FC"/>
    <w:pPr>
      <w:spacing w:line="259" w:lineRule="auto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0FC"/>
    <w:rPr>
      <w:b/>
      <w:bCs/>
      <w:smallCaps/>
      <w:color w:val="0F4761" w:themeColor="accent1" w:themeShade="BF"/>
      <w:spacing w:val="5"/>
    </w:rPr>
  </w:style>
  <w:style w:type="paragraph" w:styleId="TOC2">
    <w:name w:val="toc 2"/>
    <w:aliases w:val="TOC 2 confirmandi"/>
    <w:basedOn w:val="Normal"/>
    <w:autoRedefine/>
    <w:uiPriority w:val="1"/>
    <w:qFormat/>
    <w:rsid w:val="00E930FC"/>
    <w:pPr>
      <w:widowControl w:val="0"/>
      <w:autoSpaceDE w:val="0"/>
      <w:autoSpaceDN w:val="0"/>
      <w:spacing w:before="15" w:after="0" w:line="240" w:lineRule="auto"/>
      <w:ind w:left="159"/>
      <w:jc w:val="center"/>
    </w:pPr>
    <w:rPr>
      <w:rFonts w:ascii="Guadalupana" w:eastAsia="Georgia" w:hAnsi="Guadalupana" w:cs="Georgia"/>
      <w:b/>
      <w:color w:val="FF0000"/>
      <w:szCs w:val="28"/>
    </w:rPr>
  </w:style>
  <w:style w:type="paragraph" w:styleId="Footer">
    <w:name w:val="footer"/>
    <w:basedOn w:val="Normal"/>
    <w:link w:val="FooterChar"/>
    <w:uiPriority w:val="99"/>
    <w:unhideWhenUsed/>
    <w:rsid w:val="00E930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30FC"/>
    <w:rPr>
      <w:rFonts w:ascii="Times New Roman" w:hAnsi="Times New Roman"/>
      <w:kern w:val="0"/>
      <w:sz w:val="28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E930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30F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93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8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Rev. Alan Sanchez</dc:creator>
  <cp:keywords/>
  <dc:description/>
  <cp:lastModifiedBy>Rev. Alan Sanchez</cp:lastModifiedBy>
  <cp:revision>2</cp:revision>
  <dcterms:created xsi:type="dcterms:W3CDTF">2024-06-11T03:16:00Z</dcterms:created>
  <dcterms:modified xsi:type="dcterms:W3CDTF">2024-06-11T03:16:00Z</dcterms:modified>
</cp:coreProperties>
</file>