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93" w:rsidRPr="0040028F" w:rsidRDefault="00640693" w:rsidP="0064069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81D6B36" wp14:editId="1BA6E8E3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3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640693" w:rsidRPr="0040028F" w:rsidRDefault="00640693" w:rsidP="0064069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640693" w:rsidRPr="0040028F" w:rsidRDefault="00640693" w:rsidP="0064069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640693" w:rsidRPr="0040028F" w:rsidRDefault="00640693" w:rsidP="00640693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B60DFC" w:rsidRDefault="00640693" w:rsidP="00640693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2"/>
          <w:szCs w:val="48"/>
          <w:lang w:val="ru-RU"/>
        </w:rPr>
      </w:pPr>
      <w:r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Рубежный контроль</w:t>
      </w:r>
      <w:r w:rsidRPr="00B60DFC">
        <w:rPr>
          <w:rFonts w:ascii="Times New Roman" w:eastAsia="Times New Roman" w:hAnsi="Times New Roman" w:cs="Times New Roman"/>
          <w:sz w:val="32"/>
          <w:szCs w:val="48"/>
        </w:rPr>
        <w:t xml:space="preserve"> №</w:t>
      </w:r>
      <w:r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1</w:t>
      </w:r>
    </w:p>
    <w:p w:rsidR="00640693" w:rsidRDefault="00640693" w:rsidP="00640693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К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>урс “Технология машинного обучения”</w:t>
      </w:r>
    </w:p>
    <w:p w:rsidR="00640693" w:rsidRPr="00D674B0" w:rsidRDefault="00640693" w:rsidP="00640693">
      <w:pPr>
        <w:jc w:val="center"/>
        <w:rPr>
          <w:rFonts w:ascii="Times New Roman" w:eastAsia="Times New Roman" w:hAnsi="Times New Roman" w:cs="Times New Roman"/>
          <w:sz w:val="44"/>
          <w:szCs w:val="48"/>
        </w:rPr>
      </w:pPr>
      <w:r w:rsidRPr="00B60DFC">
        <w:rPr>
          <w:rFonts w:ascii="Times New Roman" w:hAnsi="Times New Roman" w:cs="Times New Roman"/>
          <w:sz w:val="36"/>
        </w:rPr>
        <w:t xml:space="preserve"> «</w:t>
      </w:r>
      <w:r w:rsidRPr="00640693">
        <w:rPr>
          <w:rFonts w:ascii="Times New Roman" w:hAnsi="Times New Roman" w:cs="Times New Roman"/>
          <w:sz w:val="36"/>
          <w:shd w:val="clear" w:color="auto" w:fill="FFFFFF"/>
        </w:rPr>
        <w:t>Разведочный анализ и обработки данных.</w:t>
      </w:r>
      <w:r w:rsidRPr="00640693">
        <w:rPr>
          <w:rFonts w:ascii="Times New Roman" w:hAnsi="Times New Roman" w:cs="Times New Roman"/>
          <w:sz w:val="36"/>
        </w:rPr>
        <w:t>»</w:t>
      </w:r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40028F" w:rsidRDefault="00640693" w:rsidP="00640693">
      <w:pPr>
        <w:spacing w:line="360" w:lineRule="auto"/>
        <w:jc w:val="both"/>
        <w:rPr>
          <w:sz w:val="28"/>
        </w:rPr>
      </w:pPr>
      <w:bookmarkStart w:id="0" w:name="_GoBack"/>
      <w:bookmarkEnd w:id="0"/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40693" w:rsidRPr="0040028F" w:rsidTr="000167DE">
        <w:tc>
          <w:tcPr>
            <w:tcW w:w="5245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640693" w:rsidRPr="0040028F" w:rsidTr="000167DE">
        <w:tc>
          <w:tcPr>
            <w:tcW w:w="5245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студент группы РТ5-6</w:t>
            </w:r>
            <w:r w:rsidRPr="0040028F">
              <w:rPr>
                <w:sz w:val="28"/>
              </w:rPr>
              <w:t>1Б</w:t>
            </w:r>
          </w:p>
        </w:tc>
      </w:tr>
      <w:tr w:rsidR="00640693" w:rsidRPr="0040028F" w:rsidTr="000167DE">
        <w:tc>
          <w:tcPr>
            <w:tcW w:w="5245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</w:t>
            </w:r>
            <w:r w:rsidRPr="0040028F">
              <w:rPr>
                <w:sz w:val="28"/>
              </w:rPr>
              <w:t>.</w:t>
            </w:r>
          </w:p>
        </w:tc>
        <w:tc>
          <w:tcPr>
            <w:tcW w:w="3816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Абраменков Г.Г.</w:t>
            </w:r>
          </w:p>
        </w:tc>
      </w:tr>
      <w:tr w:rsidR="00640693" w:rsidRPr="0040028F" w:rsidTr="000167DE">
        <w:tc>
          <w:tcPr>
            <w:tcW w:w="5245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40693" w:rsidRPr="0040028F" w:rsidTr="000167DE">
        <w:tc>
          <w:tcPr>
            <w:tcW w:w="5245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  <w:tc>
          <w:tcPr>
            <w:tcW w:w="3816" w:type="dxa"/>
            <w:vAlign w:val="center"/>
          </w:tcPr>
          <w:p w:rsidR="00640693" w:rsidRPr="0040028F" w:rsidRDefault="00640693" w:rsidP="000167D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</w:tr>
    </w:tbl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40028F" w:rsidRDefault="00640693" w:rsidP="00640693">
      <w:pPr>
        <w:spacing w:line="360" w:lineRule="auto"/>
        <w:ind w:firstLine="708"/>
        <w:jc w:val="center"/>
        <w:rPr>
          <w:sz w:val="28"/>
        </w:rPr>
      </w:pPr>
    </w:p>
    <w:p w:rsidR="00640693" w:rsidRPr="0040028F" w:rsidRDefault="00640693" w:rsidP="00640693">
      <w:pPr>
        <w:spacing w:line="360" w:lineRule="auto"/>
        <w:ind w:firstLine="708"/>
        <w:jc w:val="both"/>
        <w:rPr>
          <w:sz w:val="28"/>
        </w:rPr>
      </w:pPr>
    </w:p>
    <w:p w:rsidR="00640693" w:rsidRDefault="00640693" w:rsidP="00640693">
      <w:pPr>
        <w:jc w:val="center"/>
      </w:pPr>
      <w:r>
        <w:rPr>
          <w:sz w:val="28"/>
        </w:rPr>
        <w:t>Москва, 2020</w:t>
      </w:r>
    </w:p>
    <w:p w:rsidR="00640693" w:rsidRPr="002240C6" w:rsidRDefault="00640693" w:rsidP="00640693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Задание:</w:t>
      </w:r>
    </w:p>
    <w:p w:rsidR="00640693" w:rsidRDefault="00640693" w:rsidP="00640693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  <w:r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640693" w:rsidRPr="00D674B0" w:rsidRDefault="00640693" w:rsidP="0064069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Набор данных:</w:t>
      </w:r>
    </w:p>
    <w:p w:rsidR="00640693" w:rsidRDefault="00640693" w:rsidP="00640693">
      <w:pPr>
        <w:spacing w:line="240" w:lineRule="auto"/>
        <w:jc w:val="both"/>
      </w:pPr>
      <w:hyperlink r:id="rId5" w:history="1">
        <w:r>
          <w:rPr>
            <w:rStyle w:val="a5"/>
            <w:rFonts w:ascii="Segoe UI" w:hAnsi="Segoe UI" w:cs="Segoe UI"/>
            <w:color w:val="0366D6"/>
            <w:shd w:val="clear" w:color="auto" w:fill="FFFFFF"/>
          </w:rPr>
          <w:t>https://www.kaggle.com/lava18/google-play-store-apps</w:t>
        </w:r>
      </w:hyperlink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:rsidR="00640693" w:rsidRPr="002240C6" w:rsidRDefault="00640693" w:rsidP="00640693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410017" wp14:editId="71AD51F6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2E41E1" wp14:editId="06A223CB">
            <wp:extent cx="5143500" cy="338629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046" cy="34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пропусков в данных для категориального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543C810" wp14:editId="645ED2D2">
            <wp:extent cx="5940425" cy="3394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Обработка пропусков в данных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количественного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640693" w:rsidRPr="00B60DFC" w:rsidRDefault="00640693" w:rsidP="006406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CAA74B" wp14:editId="0D80BC65">
            <wp:extent cx="5940425" cy="3515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40693" w:rsidRDefault="00640693" w:rsidP="0064069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40693" w:rsidRPr="00AE0D5A" w:rsidRDefault="00640693" w:rsidP="0064069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 рассеяния:</w:t>
      </w: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C8217F" wp14:editId="7EB9BE74">
            <wp:extent cx="5940425" cy="153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CC669F" wp14:editId="5A89AC9D">
            <wp:extent cx="5940425" cy="518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Default="00640693" w:rsidP="006406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40693" w:rsidRPr="00B60DFC" w:rsidRDefault="00640693" w:rsidP="00640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11C96" w:rsidRDefault="00B11C96"/>
    <w:sectPr w:rsidR="00B1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93"/>
    <w:rsid w:val="00640693"/>
    <w:rsid w:val="00B1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EE7B"/>
  <w15:chartTrackingRefBased/>
  <w15:docId w15:val="{50F302FC-1171-4121-8B64-2219CEB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4069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640693"/>
    <w:rPr>
      <w:rFonts w:ascii="Arial" w:eastAsia="Arial" w:hAnsi="Arial" w:cs="Arial"/>
      <w:sz w:val="52"/>
      <w:szCs w:val="52"/>
      <w:lang w:val="ru" w:eastAsia="ru-RU"/>
    </w:rPr>
  </w:style>
  <w:style w:type="character" w:styleId="a5">
    <w:name w:val="Hyperlink"/>
    <w:basedOn w:val="a0"/>
    <w:uiPriority w:val="99"/>
    <w:unhideWhenUsed/>
    <w:rsid w:val="00640693"/>
    <w:rPr>
      <w:color w:val="0000FF"/>
      <w:u w:val="single"/>
    </w:rPr>
  </w:style>
  <w:style w:type="table" w:styleId="a6">
    <w:name w:val="Table Grid"/>
    <w:basedOn w:val="a1"/>
    <w:uiPriority w:val="39"/>
    <w:rsid w:val="00640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kaggle.com/lava18/google-play-store-app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2020-06-08T20:31:00Z</dcterms:created>
  <dcterms:modified xsi:type="dcterms:W3CDTF">2020-06-08T20:33:00Z</dcterms:modified>
</cp:coreProperties>
</file>