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  <w:r>
        <w:commentReference w:id="16"/>
      </w:r>
    </w:p>
    <w:p>
      <w:commentRangeStart w:id="17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>
      <w:commentRangeStart w:id="24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/>
    <w:p>
      <w:commentRangeStart w:id="25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commentRangeStart w:id="33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  <w:commentRangeEnd w:id="33"/>
      <w:r>
        <w:commentReference w:id="33"/>
      </w:r>
    </w:p>
    <w:p>
      <w:commentRangeStart w:id="34"/>
      <w:commentRangeStart w:id="35"/>
      <w:r>
        <w:commentReference w:id="34"/>
      </w:r>
      <w:r>
        <w:drawing>
          <wp:inline distT="0" distB="0" distL="114300" distR="114300">
            <wp:extent cx="5273675" cy="2255520"/>
            <wp:effectExtent l="0" t="0" r="3175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>
      <w:commentRangeStart w:id="36"/>
      <w:commentRangeStart w:id="37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  <w:commentRangeEnd w:id="37"/>
      <w:r>
        <w:commentReference w:id="37"/>
      </w:r>
    </w:p>
    <w:p>
      <w:commentRangeStart w:id="38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8"/>
      <w:r>
        <w:commentReference w:id="38"/>
      </w:r>
    </w:p>
    <w:p>
      <w:commentRangeStart w:id="39"/>
      <w:commentRangeStart w:id="40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9"/>
      <w:r>
        <w:commentReference w:id="39"/>
      </w:r>
      <w:commentRangeEnd w:id="40"/>
      <w:r>
        <w:commentReference w:id="40"/>
      </w:r>
    </w:p>
    <w:p>
      <w:commentRangeStart w:id="41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commentReference w:id="41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52BC3B1E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子系统不具备基础</w:t>
      </w:r>
      <w:r>
        <w:rPr>
          <w:rFonts w:hint="eastAsia"/>
          <w:highlight w:val="green"/>
          <w:lang w:val="en-US" w:eastAsia="zh-CN"/>
        </w:rPr>
        <w:t>数据</w:t>
      </w:r>
      <w:r>
        <w:rPr>
          <w:highlight w:val="green"/>
        </w:rPr>
        <w:t>增删改功能，此模块删除；</w:t>
      </w:r>
      <w:r>
        <w:rPr>
          <w:rFonts w:hint="eastAsia"/>
          <w:highlight w:val="green"/>
          <w:lang w:val="en-US" w:eastAsia="zh-CN"/>
        </w:rPr>
        <w:t>校区只提供查看</w:t>
      </w:r>
    </w:p>
  </w:comment>
  <w:comment w:id="1" w:author="pm_zhou" w:date="2019-01-22T18:08:33Z" w:initials="p">
    <w:p w14:paraId="07CE047F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校区查看界面，搜索结果为空时，记录数仍然显示校区总数；</w:t>
      </w:r>
      <w:r>
        <w:rPr>
          <w:rFonts w:hint="eastAsia"/>
          <w:highlight w:val="green"/>
          <w:lang w:val="en-US" w:eastAsia="zh-CN"/>
        </w:rPr>
        <w:t>1</w:t>
      </w:r>
    </w:p>
  </w:comment>
  <w:comment w:id="2" w:author="pm_zhou" w:date="2019-01-22T18:10:32Z" w:initials="p">
    <w:p w14:paraId="06F86CCE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楼栋添加界面，楼栋名称项显示为‘楼栋设置’</w:t>
      </w:r>
      <w:r>
        <w:rPr>
          <w:rFonts w:hint="eastAsia"/>
          <w:highlight w:val="green"/>
          <w:lang w:eastAsia="zh-CN"/>
        </w:rPr>
        <w:t>，</w:t>
      </w:r>
      <w:r>
        <w:rPr>
          <w:rFonts w:hint="eastAsia"/>
          <w:highlight w:val="green"/>
          <w:lang w:val="en-US" w:eastAsia="zh-CN"/>
        </w:rPr>
        <w:t>改字，增加一键导入2</w:t>
      </w:r>
    </w:p>
  </w:comment>
  <w:comment w:id="3" w:author="pm_zhou" w:date="2019-01-22T18:12:32Z" w:initials="p">
    <w:p w14:paraId="3BEA5B2B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在‘楼栋添加’界面执行搜索后，界面自动跳转至‘编辑楼栋’界面</w:t>
      </w:r>
      <w:r>
        <w:rPr>
          <w:rFonts w:hint="eastAsia"/>
          <w:highlight w:val="green"/>
          <w:lang w:val="en-US" w:eastAsia="zh-CN"/>
        </w:rPr>
        <w:t>3</w:t>
      </w:r>
    </w:p>
  </w:comment>
  <w:comment w:id="4" w:author="pm_zhou" w:date="2019-01-22T18:14:21Z" w:initials="p">
    <w:p w14:paraId="3B0B7156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添加楼栋时未做楼栋名称的唯一性设置；</w:t>
      </w:r>
      <w:r>
        <w:rPr>
          <w:rFonts w:hint="eastAsia"/>
          <w:highlight w:val="green"/>
          <w:lang w:val="en-US" w:eastAsia="zh-CN"/>
        </w:rPr>
        <w:t>4</w:t>
      </w:r>
    </w:p>
    <w:p w14:paraId="01670D30">
      <w:pPr>
        <w:pStyle w:val="2"/>
        <w:rPr>
          <w:highlight w:val="green"/>
        </w:rPr>
      </w:pPr>
      <w:r>
        <w:rPr>
          <w:highlight w:val="green"/>
        </w:rPr>
        <w:t>楼栋或楼层未添加属性是否男生宿舍或女生宿舍；</w:t>
      </w:r>
    </w:p>
    <w:p w14:paraId="04EF3B7E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男女宿舍限制，到时候问产品，见另一份文档通过建立备注解决5</w:t>
      </w:r>
    </w:p>
  </w:comment>
  <w:comment w:id="5" w:author="pm_zhou" w:date="2019-01-22T18:15:29Z" w:initials="p">
    <w:p w14:paraId="1FB14DAE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楼栋删除时，‘删除成功’提示停留时间偏长，缩短为1秒；</w:t>
      </w:r>
      <w:r>
        <w:rPr>
          <w:rFonts w:hint="eastAsia"/>
          <w:highlight w:val="green"/>
          <w:lang w:val="en-US" w:eastAsia="zh-CN"/>
        </w:rPr>
        <w:t>6</w:t>
      </w:r>
    </w:p>
  </w:comment>
  <w:comment w:id="6" w:author="pm_zhou" w:date="2019-01-22T18:18:21Z" w:initials="p">
    <w:p w14:paraId="75FF1298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添加楼层界面执行搜索后，搜索结果为空时，记录数仍然显示楼层总数；</w:t>
      </w:r>
      <w:r>
        <w:rPr>
          <w:color w:val="C00000"/>
          <w:highlight w:val="green"/>
        </w:rPr>
        <w:t>此问题在多个页面重复出现！不再枚举；</w:t>
      </w:r>
      <w:r>
        <w:rPr>
          <w:rFonts w:hint="eastAsia"/>
          <w:color w:val="C00000"/>
          <w:highlight w:val="green"/>
          <w:lang w:val="en-US" w:eastAsia="zh-CN"/>
        </w:rPr>
        <w:t>1</w:t>
      </w:r>
    </w:p>
  </w:comment>
  <w:comment w:id="7" w:author="pm_zhou" w:date="2019-01-22T18:26:24Z" w:initials="p">
    <w:p w14:paraId="369B72A3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假如存在5栋宿舍，每栋宿舍6层楼。则楼层添加需要重复操作30次！建议在添加时将楼层项改为“楼层数”或者增加批量导入功能！</w:t>
      </w:r>
    </w:p>
    <w:p w14:paraId="4D5C71B3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另：</w:t>
      </w:r>
      <w:r>
        <w:rPr>
          <w:color w:val="C00000"/>
          <w:highlight w:val="green"/>
        </w:rPr>
        <w:t>当前楼层名称未做唯一性限制！</w:t>
      </w:r>
      <w:r>
        <w:rPr>
          <w:rFonts w:hint="eastAsia"/>
          <w:color w:val="C00000"/>
          <w:highlight w:val="green"/>
          <w:lang w:val="en-US" w:eastAsia="zh-CN"/>
        </w:rPr>
        <w:t>增加一键导入</w:t>
      </w:r>
      <w:r>
        <w:rPr>
          <w:rFonts w:hint="eastAsia"/>
          <w:color w:val="C00000"/>
          <w:lang w:val="en-US" w:eastAsia="zh-CN"/>
        </w:rPr>
        <w:t>8</w:t>
      </w:r>
    </w:p>
  </w:comment>
  <w:comment w:id="8" w:author="pm_zhou" w:date="2019-01-22T18:31:43Z" w:initials="p">
    <w:p w14:paraId="23EC6DC0">
      <w:pPr>
        <w:pStyle w:val="2"/>
        <w:rPr>
          <w:rFonts w:hint="eastAsia" w:eastAsiaTheme="minorEastAsia"/>
          <w:b/>
          <w:bCs/>
          <w:highlight w:val="green"/>
          <w:lang w:val="en-US" w:eastAsia="zh-CN"/>
        </w:rPr>
      </w:pPr>
      <w:r>
        <w:rPr>
          <w:b/>
          <w:bCs/>
          <w:highlight w:val="green"/>
        </w:rPr>
        <w:t>被删除楼栋下属的楼层没有同步被删除；</w:t>
      </w:r>
      <w:r>
        <w:rPr>
          <w:rFonts w:hint="eastAsia"/>
          <w:b/>
          <w:bCs/>
          <w:highlight w:val="green"/>
          <w:lang w:val="en-US" w:eastAsia="zh-CN"/>
        </w:rPr>
        <w:t>9</w:t>
      </w:r>
    </w:p>
  </w:comment>
  <w:comment w:id="9" w:author="pm_zhou" w:date="2019-01-22T18:35:49Z" w:initials="p">
    <w:p w14:paraId="29906712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记录删除后，序号直接断掉了；</w:t>
      </w:r>
      <w:r>
        <w:rPr>
          <w:rFonts w:hint="eastAsia"/>
          <w:highlight w:val="green"/>
          <w:lang w:val="en-US" w:eastAsia="zh-CN"/>
        </w:rPr>
        <w:t>10</w:t>
      </w:r>
    </w:p>
  </w:comment>
  <w:comment w:id="10" w:author="pm_zhou" w:date="2019-01-22T19:08:51Z" w:initials="p">
    <w:p w14:paraId="621A4775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编辑楼层时，楼层名称输入项命名不一致；</w:t>
      </w:r>
      <w:r>
        <w:rPr>
          <w:rFonts w:hint="eastAsia"/>
          <w:highlight w:val="green"/>
          <w:lang w:val="en-US" w:eastAsia="zh-CN"/>
        </w:rPr>
        <w:t>11</w:t>
      </w:r>
    </w:p>
  </w:comment>
  <w:comment w:id="11" w:author="pm_zhou" w:date="2019-01-22T19:11:27Z" w:initials="p">
    <w:p w14:paraId="7D7107DD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宿舍添加需要 增加批量导入功能；</w:t>
      </w:r>
      <w:r>
        <w:rPr>
          <w:rFonts w:hint="eastAsia"/>
          <w:highlight w:val="green"/>
          <w:lang w:val="en-US" w:eastAsia="zh-CN"/>
        </w:rPr>
        <w:t>12</w:t>
      </w:r>
    </w:p>
  </w:comment>
  <w:comment w:id="12" w:author="pm_zhou" w:date="2019-01-22T19:13:45Z" w:initials="p">
    <w:p w14:paraId="4455504F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楼栋删除后，宿舍信息未同步删除；</w:t>
      </w:r>
      <w:r>
        <w:rPr>
          <w:rFonts w:hint="eastAsia"/>
          <w:highlight w:val="green"/>
          <w:lang w:val="en-US" w:eastAsia="zh-CN"/>
        </w:rPr>
        <w:t>13</w:t>
      </w:r>
    </w:p>
  </w:comment>
  <w:comment w:id="13" w:author="pm_zhou" w:date="2019-01-22T19:15:52Z" w:initials="p">
    <w:p w14:paraId="4C484C15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t>1.</w:t>
      </w:r>
      <w:r>
        <w:rPr>
          <w:highlight w:val="green"/>
        </w:rPr>
        <w:t>宿舍添加时，未做唯一性限制；</w:t>
      </w:r>
      <w:r>
        <w:rPr>
          <w:rFonts w:hint="eastAsia"/>
          <w:highlight w:val="green"/>
          <w:lang w:val="en-US" w:eastAsia="zh-CN"/>
        </w:rPr>
        <w:t>14</w:t>
      </w:r>
    </w:p>
    <w:p w14:paraId="33C77C83">
      <w:pPr>
        <w:pStyle w:val="2"/>
        <w:rPr>
          <w:rFonts w:hint="eastAsia" w:eastAsiaTheme="minorEastAsia"/>
          <w:lang w:val="en-US" w:eastAsia="zh-CN"/>
        </w:rPr>
      </w:pPr>
      <w:r>
        <w:t>2</w:t>
      </w:r>
      <w:r>
        <w:rPr>
          <w:highlight w:val="green"/>
        </w:rPr>
        <w:t>.添加成功后，添加宿舍信息项里面的输入内容没有在保存新增后同步清清除；</w:t>
      </w:r>
      <w:r>
        <w:rPr>
          <w:rFonts w:hint="eastAsia"/>
          <w:highlight w:val="green"/>
          <w:lang w:val="en-US" w:eastAsia="zh-CN"/>
        </w:rPr>
        <w:t>15</w:t>
      </w:r>
    </w:p>
    <w:p w14:paraId="713366CD">
      <w:pPr>
        <w:pStyle w:val="2"/>
        <w:rPr>
          <w:rFonts w:hint="eastAsia" w:eastAsiaTheme="minorEastAsia"/>
          <w:lang w:val="en-US" w:eastAsia="zh-CN"/>
        </w:rPr>
      </w:pPr>
      <w:r>
        <w:t>3</w:t>
      </w:r>
      <w:r>
        <w:rPr>
          <w:highlight w:val="green"/>
        </w:rPr>
        <w:t>再次添加时，校区选择必须先切换为未选择后再重新选择，才能带出后面的楼栋选择下拉框值；</w:t>
      </w:r>
      <w:r>
        <w:rPr>
          <w:rFonts w:hint="eastAsia"/>
          <w:highlight w:val="green"/>
          <w:lang w:val="en-US" w:eastAsia="zh-CN"/>
        </w:rPr>
        <w:t>16</w:t>
      </w:r>
    </w:p>
    <w:p w14:paraId="521B1DCB">
      <w:pPr>
        <w:pStyle w:val="2"/>
        <w:rPr>
          <w:rFonts w:hint="eastAsia" w:eastAsiaTheme="minorEastAsia"/>
          <w:lang w:val="en-US" w:eastAsia="zh-CN"/>
        </w:rPr>
      </w:pPr>
      <w:r>
        <w:t>4</w:t>
      </w:r>
      <w:r>
        <w:rPr>
          <w:highlight w:val="green"/>
        </w:rPr>
        <w:t>.几人间可以为0，可以为负数，可以无穷大；</w:t>
      </w:r>
      <w:r>
        <w:rPr>
          <w:rFonts w:hint="eastAsia"/>
          <w:highlight w:val="green"/>
          <w:lang w:val="en-US" w:eastAsia="zh-CN"/>
        </w:rPr>
        <w:t>17</w:t>
      </w:r>
    </w:p>
  </w:comment>
  <w:comment w:id="14" w:author="pm_zhou" w:date="2019-01-22T19:28:57Z" w:initials="p">
    <w:p w14:paraId="75C86E98">
      <w:pPr>
        <w:pStyle w:val="2"/>
        <w:rPr>
          <w:rFonts w:hint="eastAsia" w:eastAsiaTheme="minorEastAsia"/>
          <w:highlight w:val="darkBlue"/>
          <w:lang w:val="en-US" w:eastAsia="zh-CN"/>
        </w:rPr>
      </w:pPr>
      <w:r>
        <w:rPr>
          <w:highlight w:val="darkBlue"/>
        </w:rPr>
        <w:t>不同浏览器，查询框大小颠倒；</w:t>
      </w:r>
      <w:r>
        <w:rPr>
          <w:rFonts w:hint="eastAsia"/>
          <w:highlight w:val="darkBlue"/>
          <w:lang w:val="en-US" w:eastAsia="zh-CN"/>
        </w:rPr>
        <w:t>前端问题</w:t>
      </w:r>
    </w:p>
  </w:comment>
  <w:comment w:id="15" w:author="懂得失去。" w:date="2019-01-24T11:39:19Z" w:initials="">
    <w:p w14:paraId="253C6F70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人员信息是同步基础平台的人员，同步按钮，等于刷新</w:t>
      </w:r>
    </w:p>
  </w:comment>
  <w:comment w:id="16" w:author="pm_zhou" w:date="2019-01-22T19:32:13Z" w:initials="p">
    <w:p w14:paraId="3BFB6A3E">
      <w:pPr>
        <w:pStyle w:val="2"/>
        <w:rPr>
          <w:rFonts w:hint="eastAsia" w:eastAsiaTheme="minorEastAsia"/>
          <w:highlight w:val="yellow"/>
          <w:lang w:val="en-US" w:eastAsia="zh-CN"/>
        </w:rPr>
      </w:pPr>
      <w:r>
        <w:rPr>
          <w:highlight w:val="yellow"/>
        </w:rPr>
        <w:t>人员信息这个按钮是写错了功能还是啥意思？点击也没有效果！--联系黄家成，他是宿舍的产品经理</w:t>
      </w:r>
      <w:r>
        <w:rPr>
          <w:rFonts w:hint="eastAsia"/>
          <w:highlight w:val="yellow"/>
          <w:lang w:val="en-US" w:eastAsia="zh-CN"/>
        </w:rPr>
        <w:t xml:space="preserve">    不是bug</w:t>
      </w:r>
    </w:p>
  </w:comment>
  <w:comment w:id="17" w:author="pm_zhou" w:date="2019-01-22T19:36:26Z" w:initials="p">
    <w:p w14:paraId="305F28A8">
      <w:pPr>
        <w:pStyle w:val="2"/>
        <w:rPr>
          <w:highlight w:val="green"/>
        </w:rPr>
      </w:pPr>
      <w:r>
        <w:rPr>
          <w:highlight w:val="green"/>
        </w:rPr>
        <w:t>楼栋管理员添加时，各输入项未做限制！如图</w:t>
      </w:r>
    </w:p>
    <w:p w14:paraId="7F4215B3">
      <w:pPr>
        <w:pStyle w:val="2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18</w:t>
      </w:r>
    </w:p>
  </w:comment>
  <w:comment w:id="18" w:author="pm_zhou" w:date="2019-01-22T19:40:40Z" w:initials="p">
    <w:p w14:paraId="1E430923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同上</w:t>
      </w:r>
      <w:r>
        <w:rPr>
          <w:rFonts w:hint="eastAsia"/>
          <w:highlight w:val="green"/>
          <w:lang w:val="en-US" w:eastAsia="zh-CN"/>
        </w:rPr>
        <w:t>19</w:t>
      </w:r>
    </w:p>
  </w:comment>
  <w:comment w:id="19" w:author="pm_zhou" w:date="2019-01-22T19:43:17Z" w:initials="p">
    <w:p w14:paraId="70F77349">
      <w:pPr>
        <w:pStyle w:val="2"/>
        <w:rPr>
          <w:rFonts w:hint="eastAsia" w:eastAsiaTheme="minorEastAsia"/>
          <w:lang w:val="en-US" w:eastAsia="zh-CN"/>
        </w:rPr>
      </w:pPr>
      <w:r>
        <w:t>将一页的学生都分配宿舍后，页面未跳转至下一页（宿舍未住满时）</w:t>
      </w:r>
      <w:r>
        <w:rPr>
          <w:highlight w:val="green"/>
        </w:rPr>
        <w:t>或返回上一级界面（宿舍已住满时）；</w:t>
      </w:r>
      <w:r>
        <w:rPr>
          <w:rFonts w:hint="eastAsia"/>
          <w:highlight w:val="green"/>
          <w:lang w:val="en-US" w:eastAsia="zh-CN"/>
        </w:rPr>
        <w:t>20</w:t>
      </w:r>
    </w:p>
    <w:p w14:paraId="60B713E1">
      <w:pPr>
        <w:pStyle w:val="2"/>
      </w:pPr>
    </w:p>
  </w:comment>
  <w:comment w:id="20" w:author="pm_zhou" w:date="2019-01-22T19:44:48Z" w:initials="p">
    <w:p w14:paraId="73FD7D24">
      <w:pPr>
        <w:pStyle w:val="2"/>
        <w:rPr>
          <w:rFonts w:hint="eastAsia" w:eastAsiaTheme="minorEastAsia"/>
          <w:highlight w:val="yellow"/>
          <w:lang w:val="en-US" w:eastAsia="zh-CN"/>
        </w:rPr>
      </w:pPr>
      <w:r>
        <w:rPr>
          <w:highlight w:val="yellow"/>
        </w:rPr>
        <w:t>智慧分配按钮的功能没做？？</w:t>
      </w:r>
      <w:r>
        <w:rPr>
          <w:rFonts w:hint="eastAsia"/>
          <w:highlight w:val="yellow"/>
          <w:lang w:val="en-US" w:eastAsia="zh-CN"/>
        </w:rPr>
        <w:t>暂时不做</w:t>
      </w:r>
    </w:p>
  </w:comment>
  <w:comment w:id="21" w:author="pm_zhou" w:date="2019-01-22T19:46:23Z" w:initials="p">
    <w:p w14:paraId="695E6C46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宿舍住满之后，安排入住按钮仍然可点击；以及点击进去后，分配学生按钮同样可点击，（虽然无法分配成功）。</w:t>
      </w:r>
      <w:r>
        <w:rPr>
          <w:rFonts w:hint="eastAsia"/>
          <w:lang w:val="en-US" w:eastAsia="zh-CN"/>
        </w:rPr>
        <w:t>21</w:t>
      </w:r>
    </w:p>
    <w:p w14:paraId="3BA60AEE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宿舍分配时未匹配区分学生与楼栋所在的校区。</w:t>
      </w:r>
      <w:r>
        <w:rPr>
          <w:rFonts w:hint="eastAsia"/>
          <w:lang w:val="en-US" w:eastAsia="zh-CN"/>
        </w:rPr>
        <w:t>问黄家成22</w:t>
      </w:r>
    </w:p>
  </w:comment>
  <w:comment w:id="22" w:author="pm_zhou" w:date="2019-01-22T19:48:24Z" w:initials="p">
    <w:p w14:paraId="5FAF0970">
      <w:pPr>
        <w:pStyle w:val="2"/>
        <w:rPr>
          <w:rFonts w:hint="eastAsia" w:eastAsiaTheme="minorEastAsia"/>
          <w:lang w:val="en-US" w:eastAsia="zh-CN"/>
        </w:rPr>
      </w:pPr>
      <w:r>
        <w:rPr>
          <w:highlight w:val="green"/>
        </w:rPr>
        <w:t>床位数</w:t>
      </w:r>
      <w:r>
        <w:rPr>
          <w:rFonts w:hint="eastAsia"/>
          <w:highlight w:val="green"/>
          <w:lang w:val="en-US" w:eastAsia="zh-CN"/>
        </w:rPr>
        <w:t>为</w:t>
      </w:r>
      <w:r>
        <w:rPr>
          <w:highlight w:val="green"/>
        </w:rPr>
        <w:t>负数时，可以无限安排入住。</w:t>
      </w:r>
      <w:r>
        <w:rPr>
          <w:rFonts w:hint="eastAsia"/>
          <w:highlight w:val="green"/>
          <w:lang w:val="en-US" w:eastAsia="zh-CN"/>
        </w:rPr>
        <w:t>2</w:t>
      </w:r>
      <w:r>
        <w:rPr>
          <w:rFonts w:hint="eastAsia"/>
          <w:lang w:val="en-US" w:eastAsia="zh-CN"/>
        </w:rPr>
        <w:t>3</w:t>
      </w:r>
    </w:p>
  </w:comment>
  <w:comment w:id="23" w:author="pm_zhou" w:date="2019-01-22T20:03:58Z" w:initials="p">
    <w:p w14:paraId="51D43FCD">
      <w:pPr>
        <w:pStyle w:val="2"/>
      </w:pPr>
      <w:r>
        <w:rPr>
          <w:highlight w:val="green"/>
        </w:rPr>
        <w:t>红框内的内容除了调房日期项，应当做禁止输入</w:t>
      </w:r>
      <w:r>
        <w:t>；</w:t>
      </w:r>
    </w:p>
    <w:p w14:paraId="783F33C8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调房日期未选择的调房操作，记录中调房日期不为空。</w:t>
      </w:r>
      <w:r>
        <w:rPr>
          <w:rFonts w:hint="eastAsia"/>
          <w:highlight w:val="green"/>
          <w:lang w:val="en-US" w:eastAsia="zh-CN"/>
        </w:rPr>
        <w:t>24</w:t>
      </w:r>
    </w:p>
  </w:comment>
  <w:comment w:id="24" w:author="pm_zhou" w:date="2019-01-22T20:06:49Z" w:initials="p">
    <w:p w14:paraId="485F1492">
      <w:pPr>
        <w:pStyle w:val="2"/>
        <w:rPr>
          <w:rFonts w:hint="eastAsia" w:eastAsiaTheme="minorEastAsia"/>
          <w:highlight w:val="green"/>
          <w:lang w:val="en-US" w:eastAsia="zh-CN"/>
        </w:rPr>
      </w:pPr>
      <w:bookmarkStart w:id="0" w:name="_GoBack"/>
      <w:r>
        <w:rPr>
          <w:highlight w:val="green"/>
        </w:rPr>
        <w:t>退宿舍功能在哪？</w:t>
      </w:r>
      <w:r>
        <w:rPr>
          <w:rFonts w:hint="eastAsia"/>
          <w:highlight w:val="green"/>
          <w:lang w:val="en-US" w:eastAsia="zh-CN"/>
        </w:rPr>
        <w:t>问过黄家成，增加一个删除，退宿相当于删除这个人在当前宿舍25</w:t>
      </w:r>
    </w:p>
    <w:bookmarkEnd w:id="0"/>
  </w:comment>
  <w:comment w:id="25" w:author="pm_zhou" w:date="2019-01-22T20:20:07Z" w:initials="p">
    <w:p w14:paraId="514300D7">
      <w:pPr>
        <w:pStyle w:val="2"/>
      </w:pPr>
      <w:r>
        <w:t>错别字；</w:t>
      </w:r>
    </w:p>
    <w:p w14:paraId="19B75234">
      <w:pPr>
        <w:pStyle w:val="2"/>
        <w:rPr>
          <w:rFonts w:hint="eastAsia" w:eastAsiaTheme="minorEastAsia"/>
          <w:highlight w:val="green"/>
          <w:lang w:val="en-US" w:eastAsia="zh-CN"/>
        </w:rPr>
      </w:pPr>
      <w:r>
        <w:rPr>
          <w:highlight w:val="green"/>
        </w:rPr>
        <w:t>文本说明与两间宿舍对调没有关联。</w:t>
      </w:r>
      <w:r>
        <w:rPr>
          <w:rFonts w:hint="eastAsia"/>
          <w:highlight w:val="green"/>
          <w:lang w:val="en-US" w:eastAsia="zh-CN"/>
        </w:rPr>
        <w:t>改字25</w:t>
      </w:r>
    </w:p>
  </w:comment>
  <w:comment w:id="26" w:author="pm_zhou" w:date="2019-01-22T20:21:16Z" w:initials="p">
    <w:p w14:paraId="7850415C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26</w:t>
      </w:r>
    </w:p>
  </w:comment>
  <w:comment w:id="27" w:author="pm_zhou" w:date="2019-01-22T20:23:20Z" w:initials="p">
    <w:p w14:paraId="7CCB107C">
      <w:pPr>
        <w:pStyle w:val="2"/>
      </w:pPr>
      <w:r>
        <w:t>接上一条。员工管理菜单点击效果图。</w:t>
      </w:r>
    </w:p>
  </w:comment>
  <w:comment w:id="28" w:author="pm_zhou" w:date="2019-01-22T20:24:23Z" w:initials="p">
    <w:p w14:paraId="7D66159B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27</w:t>
      </w:r>
    </w:p>
  </w:comment>
  <w:comment w:id="29" w:author="pm_zhou" w:date="2019-01-22T20:25:31Z" w:initials="p">
    <w:p w14:paraId="30290D01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  <w:r>
        <w:rPr>
          <w:rFonts w:hint="eastAsia"/>
          <w:lang w:val="en-US" w:eastAsia="zh-CN"/>
        </w:rPr>
        <w:t>28</w:t>
      </w:r>
    </w:p>
    <w:p w14:paraId="372D1BF7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  <w:r>
        <w:rPr>
          <w:rFonts w:hint="eastAsia"/>
          <w:lang w:val="en-US" w:eastAsia="zh-CN"/>
        </w:rPr>
        <w:t>29</w:t>
      </w:r>
    </w:p>
    <w:p w14:paraId="00666E57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30</w:t>
      </w:r>
    </w:p>
    <w:p w14:paraId="1C7E6DC3">
      <w:pPr>
        <w:pStyle w:val="2"/>
      </w:pPr>
    </w:p>
  </w:comment>
  <w:comment w:id="30" w:author="pm_zhou" w:date="2019-01-22T20:34:49Z" w:initials="p">
    <w:p w14:paraId="0DC04784">
      <w:pPr>
        <w:pStyle w:val="2"/>
        <w:rPr>
          <w:rFonts w:hint="eastAsia" w:eastAsiaTheme="minorEastAsia"/>
          <w:lang w:val="en-US" w:eastAsia="zh-CN"/>
        </w:rPr>
      </w:pPr>
      <w:r>
        <w:t>故障报修登记信息项填写随意填写，没有限制。</w:t>
      </w:r>
      <w:r>
        <w:rPr>
          <w:rFonts w:hint="eastAsia"/>
          <w:lang w:val="en-US" w:eastAsia="zh-CN"/>
        </w:rPr>
        <w:t>31</w:t>
      </w:r>
    </w:p>
    <w:p w14:paraId="57255E56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32</w:t>
      </w:r>
    </w:p>
  </w:comment>
  <w:comment w:id="31" w:author="pm_zhou" w:date="2019-01-22T20:36:53Z" w:initials="p">
    <w:p w14:paraId="15026FB3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33</w:t>
      </w:r>
    </w:p>
  </w:comment>
  <w:comment w:id="32" w:author="懂得失去。" w:date="2019-01-24T11:41:07Z" w:initials="">
    <w:p w14:paraId="73E6305D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图标作用</w:t>
      </w:r>
    </w:p>
  </w:comment>
  <w:comment w:id="33" w:author="pm_zhou" w:date="2019-01-22T20:37:51Z" w:initials="p">
    <w:p w14:paraId="3FA8022D">
      <w:pPr>
        <w:pStyle w:val="2"/>
        <w:rPr>
          <w:rFonts w:hint="eastAsia" w:eastAsiaTheme="minorEastAsia"/>
          <w:highlight w:val="yellow"/>
          <w:lang w:val="en-US" w:eastAsia="zh-CN"/>
        </w:rPr>
      </w:pPr>
      <w:r>
        <w:rPr>
          <w:highlight w:val="yellow"/>
        </w:rPr>
        <w:t>这个按钮的作用时什么？点击直接刷新页面。</w:t>
      </w:r>
      <w:r>
        <w:rPr>
          <w:rFonts w:hint="eastAsia"/>
          <w:highlight w:val="yellow"/>
          <w:lang w:val="en-US" w:eastAsia="zh-CN"/>
        </w:rPr>
        <w:t>不做修改</w:t>
      </w:r>
    </w:p>
  </w:comment>
  <w:comment w:id="34" w:author="懂得失去。" w:date="2019-01-24T11:42:07Z" w:initials="">
    <w:p w14:paraId="53BE3576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搬进来不做登记</w:t>
      </w:r>
    </w:p>
  </w:comment>
  <w:comment w:id="35" w:author="pm_zhou" w:date="2019-01-22T20:38:58Z" w:initials="p">
    <w:p w14:paraId="3F441A84">
      <w:pPr>
        <w:pStyle w:val="2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信息项随意填写。</w:t>
      </w:r>
    </w:p>
    <w:p w14:paraId="426A0BFA">
      <w:pPr>
        <w:pStyle w:val="2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菜单名未进出登记，功能只有搬出登记，搬进登记功能没做？</w:t>
      </w:r>
      <w:r>
        <w:rPr>
          <w:rFonts w:hint="eastAsia"/>
          <w:highlight w:val="yellow"/>
          <w:lang w:val="en-US" w:eastAsia="zh-CN"/>
        </w:rPr>
        <w:t>不做</w:t>
      </w:r>
    </w:p>
  </w:comment>
  <w:comment w:id="36" w:author="懂得失去。" w:date="2019-01-24T11:43:45Z" w:initials="">
    <w:p w14:paraId="38202111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所有的学号都是调用基础平台的没做为绑定作用</w:t>
      </w:r>
      <w:r>
        <w:rPr>
          <w:rFonts w:hint="eastAsia"/>
          <w:lang w:val="en-US" w:eastAsia="zh-CN"/>
        </w:rPr>
        <w:t xml:space="preserve"> 的</w:t>
      </w:r>
    </w:p>
  </w:comment>
  <w:comment w:id="37" w:author="pm_zhou" w:date="2019-01-22T20:40:38Z" w:initials="p">
    <w:p w14:paraId="562E6F19">
      <w:pPr>
        <w:pStyle w:val="2"/>
        <w:numPr>
          <w:ilvl w:val="0"/>
          <w:numId w:val="3"/>
        </w:numPr>
      </w:pPr>
      <w:r>
        <w:t>信息项填写很随意，没有关联性；</w:t>
      </w:r>
      <w:r>
        <w:rPr>
          <w:rFonts w:hint="eastAsia"/>
          <w:lang w:val="en-US" w:eastAsia="zh-CN"/>
        </w:rPr>
        <w:t>35</w:t>
      </w:r>
    </w:p>
    <w:p w14:paraId="3F253BA1">
      <w:pPr>
        <w:pStyle w:val="2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发生日期未限制截止今天。</w:t>
      </w:r>
      <w:r>
        <w:rPr>
          <w:rFonts w:hint="eastAsia"/>
          <w:highlight w:val="yellow"/>
          <w:lang w:val="en-US" w:eastAsia="zh-CN"/>
        </w:rPr>
        <w:t>1，前端问题，后端做不了</w:t>
      </w:r>
    </w:p>
  </w:comment>
  <w:comment w:id="38" w:author="pm_zhou" w:date="2019-01-22T20:42:06Z" w:initials="p">
    <w:p w14:paraId="7CCF4D2D">
      <w:pPr>
        <w:pStyle w:val="2"/>
        <w:rPr>
          <w:rFonts w:hint="eastAsia" w:eastAsiaTheme="minorEastAsia"/>
          <w:lang w:val="en-US" w:eastAsia="zh-CN"/>
        </w:rPr>
      </w:pPr>
      <w:r>
        <w:t>接上一条。内容与备注填写足够长的时候，记录表格的行高会无限增加。</w:t>
      </w:r>
      <w:r>
        <w:rPr>
          <w:rFonts w:hint="eastAsia"/>
          <w:lang w:val="en-US" w:eastAsia="zh-CN"/>
        </w:rPr>
        <w:t>36</w:t>
      </w:r>
    </w:p>
  </w:comment>
  <w:comment w:id="39" w:author="懂得失去。" w:date="2019-01-24T11:44:45Z" w:initials="">
    <w:p w14:paraId="6EFB366C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表扬内容改为内容</w:t>
      </w:r>
    </w:p>
  </w:comment>
  <w:comment w:id="40" w:author="pm_zhou" w:date="2019-01-22T20:43:24Z" w:initials="p">
    <w:p w14:paraId="59E11848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41" w:author="pm_zhou" w:date="2019-01-22T20:45:05Z" w:initials="p">
    <w:p w14:paraId="58727947">
      <w:pPr>
        <w:pStyle w:val="2"/>
        <w:numPr>
          <w:ilvl w:val="0"/>
          <w:numId w:val="4"/>
        </w:numPr>
      </w:pPr>
      <w:r>
        <w:t>上传的图片没有查看的地方；</w:t>
      </w:r>
      <w:r>
        <w:rPr>
          <w:rFonts w:hint="eastAsia"/>
          <w:lang w:val="en-US" w:eastAsia="zh-CN"/>
        </w:rPr>
        <w:t>(有查看的地方，前台需要写放大效果，问过黄加成，与后台无关)</w:t>
      </w:r>
    </w:p>
    <w:p w14:paraId="5A49050F">
      <w:pPr>
        <w:pStyle w:val="2"/>
        <w:numPr>
          <w:ilvl w:val="0"/>
          <w:numId w:val="4"/>
        </w:numPr>
      </w:pPr>
      <w:r>
        <w:t>信息项随意填写，没有关联；</w:t>
      </w:r>
      <w:r>
        <w:rPr>
          <w:rFonts w:hint="eastAsia"/>
          <w:lang w:val="en-US" w:eastAsia="zh-CN"/>
        </w:rPr>
        <w:t>37</w:t>
      </w:r>
    </w:p>
    <w:p w14:paraId="52215D1A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38</w:t>
      </w:r>
    </w:p>
    <w:p w14:paraId="20FA2BCC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2BC3B1E" w15:done="0"/>
  <w15:commentEx w15:paraId="07CE047F" w15:done="0"/>
  <w15:commentEx w15:paraId="06F86CCE" w15:done="0"/>
  <w15:commentEx w15:paraId="3BEA5B2B" w15:done="0"/>
  <w15:commentEx w15:paraId="04EF3B7E" w15:done="0"/>
  <w15:commentEx w15:paraId="1FB14DAE" w15:done="0"/>
  <w15:commentEx w15:paraId="75FF1298" w15:done="0"/>
  <w15:commentEx w15:paraId="4D5C71B3" w15:done="0"/>
  <w15:commentEx w15:paraId="23EC6DC0" w15:done="0"/>
  <w15:commentEx w15:paraId="29906712" w15:done="0"/>
  <w15:commentEx w15:paraId="621A4775" w15:done="0"/>
  <w15:commentEx w15:paraId="7D7107DD" w15:done="0"/>
  <w15:commentEx w15:paraId="4455504F" w15:done="0"/>
  <w15:commentEx w15:paraId="521B1DCB" w15:done="0"/>
  <w15:commentEx w15:paraId="75C86E98" w15:done="0"/>
  <w15:commentEx w15:paraId="253C6F70" w15:done="0"/>
  <w15:commentEx w15:paraId="3BFB6A3E" w15:done="0"/>
  <w15:commentEx w15:paraId="7F4215B3" w15:done="0"/>
  <w15:commentEx w15:paraId="1E430923" w15:done="0"/>
  <w15:commentEx w15:paraId="60B713E1" w15:done="0"/>
  <w15:commentEx w15:paraId="73FD7D24" w15:done="0"/>
  <w15:commentEx w15:paraId="3BA60AEE" w15:done="0"/>
  <w15:commentEx w15:paraId="5FAF0970" w15:done="0"/>
  <w15:commentEx w15:paraId="783F33C8" w15:done="0"/>
  <w15:commentEx w15:paraId="485F1492" w15:done="0"/>
  <w15:commentEx w15:paraId="19B75234" w15:done="0"/>
  <w15:commentEx w15:paraId="7850415C" w15:done="0"/>
  <w15:commentEx w15:paraId="7CCB107C" w15:done="0"/>
  <w15:commentEx w15:paraId="7D66159B" w15:done="0"/>
  <w15:commentEx w15:paraId="1C7E6DC3" w15:done="0"/>
  <w15:commentEx w15:paraId="57255E56" w15:done="0"/>
  <w15:commentEx w15:paraId="15026FB3" w15:done="0"/>
  <w15:commentEx w15:paraId="73E6305D" w15:done="0"/>
  <w15:commentEx w15:paraId="3FA8022D" w15:done="0"/>
  <w15:commentEx w15:paraId="53BE3576" w15:done="0"/>
  <w15:commentEx w15:paraId="426A0BFA" w15:done="0"/>
  <w15:commentEx w15:paraId="38202111" w15:done="0"/>
  <w15:commentEx w15:paraId="3F253BA1" w15:done="0"/>
  <w15:commentEx w15:paraId="7CCF4D2D" w15:done="0"/>
  <w15:commentEx w15:paraId="6EFB366C" w15:done="0"/>
  <w15:commentEx w15:paraId="59E11848" w15:done="0"/>
  <w15:commentEx w15:paraId="20FA2BC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  <w15:person w15:author="懂得失去。">
    <w15:presenceInfo w15:providerId="WPS Office" w15:userId="2755619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2017C84"/>
    <w:rsid w:val="0264326B"/>
    <w:rsid w:val="02FD1F15"/>
    <w:rsid w:val="03AA71BE"/>
    <w:rsid w:val="08AE0B39"/>
    <w:rsid w:val="08F74197"/>
    <w:rsid w:val="0A1C25C7"/>
    <w:rsid w:val="0A9D236C"/>
    <w:rsid w:val="0C963729"/>
    <w:rsid w:val="0D76776A"/>
    <w:rsid w:val="0DB35C84"/>
    <w:rsid w:val="14162A51"/>
    <w:rsid w:val="154C69C7"/>
    <w:rsid w:val="15BC600C"/>
    <w:rsid w:val="16263B35"/>
    <w:rsid w:val="17581A77"/>
    <w:rsid w:val="185B447C"/>
    <w:rsid w:val="18CA0D87"/>
    <w:rsid w:val="195E1B83"/>
    <w:rsid w:val="1E1553C2"/>
    <w:rsid w:val="1E396B2A"/>
    <w:rsid w:val="1F6538FD"/>
    <w:rsid w:val="1F935D7B"/>
    <w:rsid w:val="222271B2"/>
    <w:rsid w:val="22591375"/>
    <w:rsid w:val="22B446D2"/>
    <w:rsid w:val="25672C44"/>
    <w:rsid w:val="26B3609F"/>
    <w:rsid w:val="272738CA"/>
    <w:rsid w:val="29AB738D"/>
    <w:rsid w:val="2A4E55F3"/>
    <w:rsid w:val="2A9C5D0F"/>
    <w:rsid w:val="2C446A1D"/>
    <w:rsid w:val="2D8A76D4"/>
    <w:rsid w:val="30690063"/>
    <w:rsid w:val="312D6C97"/>
    <w:rsid w:val="334477C7"/>
    <w:rsid w:val="34C0496A"/>
    <w:rsid w:val="35E2113A"/>
    <w:rsid w:val="366665F0"/>
    <w:rsid w:val="3795201C"/>
    <w:rsid w:val="382C570C"/>
    <w:rsid w:val="3C9745EC"/>
    <w:rsid w:val="3D1C375F"/>
    <w:rsid w:val="3D8B3F72"/>
    <w:rsid w:val="403F142B"/>
    <w:rsid w:val="40AC7C9E"/>
    <w:rsid w:val="416143DE"/>
    <w:rsid w:val="43B145D4"/>
    <w:rsid w:val="44187ED5"/>
    <w:rsid w:val="46FA613E"/>
    <w:rsid w:val="473D67F6"/>
    <w:rsid w:val="48B33985"/>
    <w:rsid w:val="49BE509D"/>
    <w:rsid w:val="4C2D33FA"/>
    <w:rsid w:val="4C307B57"/>
    <w:rsid w:val="4DD21297"/>
    <w:rsid w:val="4E431069"/>
    <w:rsid w:val="52364A64"/>
    <w:rsid w:val="52442045"/>
    <w:rsid w:val="57C71EFA"/>
    <w:rsid w:val="581312E4"/>
    <w:rsid w:val="59556AB1"/>
    <w:rsid w:val="5B092541"/>
    <w:rsid w:val="5F8B4D8F"/>
    <w:rsid w:val="62704506"/>
    <w:rsid w:val="62704D38"/>
    <w:rsid w:val="670266DD"/>
    <w:rsid w:val="67993643"/>
    <w:rsid w:val="68296BF0"/>
    <w:rsid w:val="685E3DF6"/>
    <w:rsid w:val="6A563AE8"/>
    <w:rsid w:val="6AB96566"/>
    <w:rsid w:val="6BB43C2D"/>
    <w:rsid w:val="6C2B86F4"/>
    <w:rsid w:val="6CB37712"/>
    <w:rsid w:val="6D294B00"/>
    <w:rsid w:val="6E824241"/>
    <w:rsid w:val="6F380E8F"/>
    <w:rsid w:val="6F9C52F2"/>
    <w:rsid w:val="718236B5"/>
    <w:rsid w:val="72B268FE"/>
    <w:rsid w:val="758E6B27"/>
    <w:rsid w:val="760662F1"/>
    <w:rsid w:val="77A12827"/>
    <w:rsid w:val="794C606C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372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科迅软件-牧鹏</cp:lastModifiedBy>
  <dcterms:modified xsi:type="dcterms:W3CDTF">2019-02-11T11:47:39Z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