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5B84B" w14:textId="3270B6C6" w:rsidR="00AD457A" w:rsidRPr="008E43ED" w:rsidRDefault="00D0597E" w:rsidP="00F24D21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eastAsia="Yu Mincho" w:hint="eastAsia"/>
          <w:lang w:eastAsia="ja-JP"/>
        </w:rPr>
        <w:t>長期間働きなり、仕事を諦めた人はミッシングワーカーと言われ問題　始めています。四十代</w:t>
      </w:r>
      <w:r w:rsidR="00C045BD" w:rsidRPr="008E43ED">
        <w:rPr>
          <w:rFonts w:eastAsia="Yu Mincho" w:hint="eastAsia"/>
          <w:lang w:eastAsia="ja-JP"/>
        </w:rPr>
        <w:t>、</w:t>
      </w:r>
      <w:r w:rsidR="00C045BD" w:rsidRPr="008E43ED">
        <w:rPr>
          <w:rFonts w:asciiTheme="minorEastAsia" w:hAnsiTheme="minorEastAsia" w:hint="eastAsia"/>
          <w:lang w:eastAsia="ja-JP"/>
        </w:rPr>
        <w:t>五</w:t>
      </w:r>
      <w:r w:rsidR="00C045BD" w:rsidRPr="008E43ED">
        <w:rPr>
          <w:rFonts w:eastAsia="Yu Mincho" w:hint="eastAsia"/>
          <w:lang w:eastAsia="ja-JP"/>
        </w:rPr>
        <w:t>十代、</w:t>
      </w:r>
      <w:r w:rsidR="00C045BD" w:rsidRPr="008E43ED">
        <w:rPr>
          <w:rFonts w:eastAsia="Yu Mincho" w:hint="eastAsia"/>
          <w:lang w:eastAsia="ja-JP"/>
        </w:rPr>
        <w:t>独身中高年は六百</w:t>
      </w:r>
      <w:r w:rsidR="00F24D21" w:rsidRPr="008E43ED">
        <w:rPr>
          <w:rFonts w:eastAsia="Yu Mincho" w:hint="eastAsia"/>
          <w:lang w:eastAsia="ja-JP"/>
        </w:rPr>
        <w:t>五十万</w:t>
      </w:r>
      <w:r w:rsidR="00F24D21" w:rsidRPr="008E43ED">
        <w:rPr>
          <w:rFonts w:hint="eastAsia"/>
          <w:lang w:eastAsia="ja-JP"/>
        </w:rPr>
        <w:t>人（</w:t>
      </w:r>
      <w:r w:rsidR="00F24D21" w:rsidRPr="008E43ED">
        <w:rPr>
          <w:rFonts w:eastAsia="Yu Mincho" w:hint="eastAsia"/>
          <w:lang w:eastAsia="ja-JP"/>
        </w:rPr>
        <w:t>に</w:t>
      </w:r>
      <w:r w:rsidR="00F24D21" w:rsidRPr="008E43ED">
        <w:rPr>
          <w:rFonts w:hint="eastAsia"/>
          <w:lang w:eastAsia="ja-JP"/>
        </w:rPr>
        <w:t>）</w:t>
      </w:r>
      <w:r w:rsidR="00F24D21" w:rsidRPr="008E43ED">
        <w:rPr>
          <w:rFonts w:ascii="Yu Mincho" w:eastAsia="Yu Mincho" w:hAnsi="Yu Mincho" w:hint="eastAsia"/>
          <w:lang w:eastAsia="ja-JP"/>
        </w:rPr>
        <w:t>そのち六人に一人が</w:t>
      </w:r>
      <w:r w:rsidR="000A4F64" w:rsidRPr="008E43ED">
        <w:rPr>
          <w:rFonts w:ascii="Yu Mincho" w:eastAsia="Yu Mincho" w:hAnsi="Yu Mincho" w:hint="eastAsia"/>
          <w:lang w:eastAsia="ja-JP"/>
        </w:rPr>
        <w:t>働いていません。</w:t>
      </w:r>
    </w:p>
    <w:p w14:paraId="2920A26C" w14:textId="4E37FD6F" w:rsidR="000A4F64" w:rsidRPr="008E43ED" w:rsidRDefault="000A4F64" w:rsidP="00F24D21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働くことを諦めて（あきらめる）</w:t>
      </w:r>
    </w:p>
    <w:p w14:paraId="3FE75FF5" w14:textId="0F2ACCB7" w:rsidR="009A165E" w:rsidRPr="008E43ED" w:rsidRDefault="000A4F64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Theme="minorEastAsia" w:hAnsiTheme="minorEastAsia" w:hint="eastAsia"/>
          <w:lang w:eastAsia="ja-JP"/>
        </w:rPr>
        <w:t>五十</w:t>
      </w:r>
      <w:r w:rsidRPr="008E43ED">
        <w:rPr>
          <w:rFonts w:asciiTheme="minorEastAsia" w:eastAsia="Yu Mincho" w:hAnsiTheme="minorEastAsia" w:hint="eastAsia"/>
          <w:lang w:eastAsia="ja-JP"/>
        </w:rPr>
        <w:t>７歳で</w:t>
      </w:r>
      <w:r w:rsidRPr="008E43ED">
        <w:rPr>
          <w:rFonts w:asciiTheme="minorEastAsia" w:hAnsiTheme="minorEastAsia" w:hint="eastAsia"/>
          <w:lang w:eastAsia="ja-JP"/>
        </w:rPr>
        <w:t>（</w:t>
      </w:r>
      <w:r w:rsidRPr="008E43ED">
        <w:rPr>
          <w:rFonts w:ascii="Yu Mincho" w:eastAsia="Yu Mincho" w:hAnsi="Yu Mincho" w:hint="eastAsia"/>
          <w:lang w:eastAsia="ja-JP"/>
        </w:rPr>
        <w:t>ごじゅう</w:t>
      </w:r>
      <w:r w:rsidRPr="008E43ED">
        <w:rPr>
          <w:rFonts w:asciiTheme="minorEastAsia" w:hAnsiTheme="minorEastAsia" w:hint="eastAsia"/>
          <w:lang w:eastAsia="ja-JP"/>
        </w:rPr>
        <w:t>为什么打不出来）</w:t>
      </w:r>
      <w:r w:rsidRPr="008E43ED">
        <w:rPr>
          <w:rFonts w:ascii="Yu Mincho" w:eastAsia="Yu Mincho" w:hAnsi="Yu Mincho" w:hint="eastAsia"/>
          <w:lang w:eastAsia="ja-JP"/>
        </w:rPr>
        <w:t>独身のさざ（佐々）木、７年前、介護（かいご）しておたち　無くなり、一人なりました。しかし、介護の負担</w:t>
      </w:r>
      <w:r w:rsidR="009A165E" w:rsidRPr="008E43ED">
        <w:rPr>
          <w:rFonts w:ascii="Yu Mincho" w:eastAsia="Yu Mincho" w:hAnsi="Yu Mincho" w:hint="eastAsia"/>
          <w:lang w:eastAsia="ja-JP"/>
        </w:rPr>
        <w:t>がなくなった後（あと）も、働くことはできっていません。</w:t>
      </w:r>
    </w:p>
    <w:p w14:paraId="77FC3B21" w14:textId="4C89FFA9" w:rsidR="009A165E" w:rsidRPr="008E43ED" w:rsidRDefault="009A165E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はい、これで終わり。味付けは？（あじつけ）</w:t>
      </w:r>
    </w:p>
    <w:p w14:paraId="10ACECD3" w14:textId="3E8D5A44" w:rsidR="009A165E" w:rsidRPr="008E43ED" w:rsidRDefault="009A165E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ないんです　調味料（ちょうみりょう）は使わないんです。</w:t>
      </w:r>
    </w:p>
    <w:p w14:paraId="4FCCBB45" w14:textId="29F53F8C" w:rsidR="009A165E" w:rsidRPr="008E43ED" w:rsidRDefault="009A165E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おいしいですか？　美味しいですか？</w:t>
      </w:r>
    </w:p>
    <w:p w14:paraId="4093A7ED" w14:textId="320FA5E5" w:rsidR="009A165E" w:rsidRPr="008E43ED" w:rsidRDefault="009A165E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じゃ、味は全く（まったく）しません。</w:t>
      </w:r>
    </w:p>
    <w:p w14:paraId="1D5BFE23" w14:textId="70808164" w:rsidR="009A165E" w:rsidRPr="008E43ED" w:rsidRDefault="009A165E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おいしい味</w:t>
      </w:r>
      <w:r w:rsidR="009260EA" w:rsidRPr="008E43ED">
        <w:rPr>
          <w:rFonts w:ascii="Yu Mincho" w:eastAsia="Yu Mincho" w:hAnsi="Yu Mincho" w:hint="eastAsia"/>
          <w:lang w:eastAsia="ja-JP"/>
        </w:rPr>
        <w:t>に（じゃ？？？）慣れると　困るんですね</w:t>
      </w:r>
    </w:p>
    <w:p w14:paraId="0CF0DEDB" w14:textId="563F6E45" w:rsidR="009260EA" w:rsidRPr="008E43ED" w:rsidRDefault="009260EA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おいしい味に慣れるとすぐに（直ぐに）外（そと）食べに行きたくなる</w:t>
      </w:r>
    </w:p>
    <w:p w14:paraId="5A763BF6" w14:textId="75F6B411" w:rsidR="009260EA" w:rsidRPr="008E43ED" w:rsidRDefault="009260EA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なくなった親が残った貯金（ちょきん）で</w:t>
      </w:r>
      <w:r w:rsidR="00D30180" w:rsidRPr="008E43ED">
        <w:rPr>
          <w:rFonts w:ascii="Yu Mincho" w:eastAsia="Yu Mincho" w:hAnsi="Yu Mincho" w:hint="eastAsia"/>
          <w:lang w:eastAsia="ja-JP"/>
        </w:rPr>
        <w:t xml:space="preserve">切り詰めった（きりつめる　</w:t>
      </w:r>
      <w:r w:rsidR="00D30180" w:rsidRPr="008E43ED">
        <w:rPr>
          <w:rFonts w:ascii="Yu Mincho" w:hAnsi="Yu Mincho" w:hint="eastAsia"/>
          <w:lang w:eastAsia="ja-JP"/>
        </w:rPr>
        <w:t>节衣缩食</w:t>
      </w:r>
      <w:r w:rsidR="00D30180" w:rsidRPr="008E43ED">
        <w:rPr>
          <w:rFonts w:ascii="Yu Mincho" w:eastAsia="Yu Mincho" w:hAnsi="Yu Mincho" w:hint="eastAsia"/>
          <w:lang w:eastAsia="ja-JP"/>
        </w:rPr>
        <w:t>）</w:t>
      </w:r>
      <w:r w:rsidRPr="008E43ED">
        <w:rPr>
          <w:rFonts w:ascii="Yu Mincho" w:eastAsia="Yu Mincho" w:hAnsi="Yu Mincho" w:hint="eastAsia"/>
          <w:lang w:eastAsia="ja-JP"/>
        </w:rPr>
        <w:t>生活</w:t>
      </w:r>
      <w:r w:rsidR="00D30180" w:rsidRPr="008E43ED">
        <w:rPr>
          <w:rFonts w:ascii="Yu Mincho" w:eastAsia="Yu Mincho" w:hAnsi="Yu Mincho" w:hint="eastAsia"/>
          <w:lang w:eastAsia="ja-JP"/>
        </w:rPr>
        <w:t>をくっています（食っています）。</w:t>
      </w:r>
    </w:p>
    <w:p w14:paraId="1466F660" w14:textId="4AF5645D" w:rsidR="00D30180" w:rsidRPr="008E43ED" w:rsidRDefault="00D30180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日課（にっか</w:t>
      </w:r>
      <w:r w:rsidRPr="008E43ED">
        <w:rPr>
          <w:rFonts w:ascii="Yu Mincho" w:hAnsi="Yu Mincho"/>
          <w:lang w:eastAsia="ja-JP"/>
        </w:rPr>
        <w:t xml:space="preserve"> </w:t>
      </w:r>
      <w:r w:rsidRPr="008E43ED">
        <w:rPr>
          <w:rFonts w:ascii="Yu Mincho" w:hAnsi="Yu Mincho" w:hint="eastAsia"/>
          <w:lang w:eastAsia="ja-JP"/>
        </w:rPr>
        <w:t>每天必做的事情</w:t>
      </w:r>
      <w:r w:rsidRPr="008E43ED">
        <w:rPr>
          <w:rFonts w:ascii="Yu Mincho" w:eastAsia="Yu Mincho" w:hAnsi="Yu Mincho" w:hint="eastAsia"/>
          <w:lang w:eastAsia="ja-JP"/>
        </w:rPr>
        <w:t>）は父</w:t>
      </w:r>
      <w:r w:rsidRPr="008E43ED">
        <w:rPr>
          <w:rFonts w:asciiTheme="minorEastAsia" w:hAnsiTheme="minorEastAsia" w:hint="eastAsia"/>
          <w:lang w:eastAsia="ja-JP"/>
        </w:rPr>
        <w:t>o</w:t>
      </w:r>
      <w:r w:rsidRPr="008E43ED">
        <w:rPr>
          <w:rFonts w:ascii="Yu Mincho" w:eastAsia="Yu Mincho" w:hAnsi="Yu Mincho" w:hint="eastAsia"/>
          <w:lang w:eastAsia="ja-JP"/>
        </w:rPr>
        <w:t xml:space="preserve">　ゆっ飼った大切　おかめいんこ（</w:t>
      </w:r>
      <w:r w:rsidRPr="008E43ED">
        <w:rPr>
          <w:rFonts w:ascii="Yu Mincho" w:hAnsi="Yu Mincho" w:hint="eastAsia"/>
          <w:lang w:eastAsia="ja-JP"/>
        </w:rPr>
        <w:t>鸡尾鹦鹉</w:t>
      </w:r>
      <w:r w:rsidRPr="008E43ED">
        <w:rPr>
          <w:rFonts w:ascii="Yu Mincho" w:eastAsia="Yu Mincho" w:hAnsi="Yu Mincho" w:hint="eastAsia"/>
          <w:lang w:eastAsia="ja-JP"/>
        </w:rPr>
        <w:t>）の世話です。</w:t>
      </w:r>
    </w:p>
    <w:p w14:paraId="1AFE1453" w14:textId="19F16F3E" w:rsidR="00D30180" w:rsidRPr="008E43ED" w:rsidRDefault="00D30180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ま、</w:t>
      </w:r>
      <w:r w:rsidR="000B4257" w:rsidRPr="008E43ED">
        <w:rPr>
          <w:rFonts w:ascii="Yu Mincho" w:eastAsia="Yu Mincho" w:hAnsi="Yu Mincho" w:hint="eastAsia"/>
          <w:lang w:eastAsia="ja-JP"/>
        </w:rPr>
        <w:t>唯一（ゆいい）の家族みたいなもの　この鳥がいると安心する</w:t>
      </w:r>
    </w:p>
    <w:p w14:paraId="5E454BC1" w14:textId="4BDCADDB" w:rsidR="000B4257" w:rsidRPr="008E43ED" w:rsidRDefault="000B4257" w:rsidP="009A165E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佐々木さんは大学卒業後（そつぎょうご）電気機器（でんき　きき）メーカーがある　正社員（せいしゃいん）として働いていま</w:t>
      </w:r>
      <w:r w:rsidR="006C39CB" w:rsidRPr="008E43ED">
        <w:rPr>
          <w:rFonts w:ascii="Yu Mincho" w:eastAsia="Yu Mincho" w:hAnsi="Yu Mincho" w:hint="eastAsia"/>
          <w:lang w:eastAsia="ja-JP"/>
        </w:rPr>
        <w:t>した</w:t>
      </w:r>
      <w:r w:rsidRPr="008E43ED">
        <w:rPr>
          <w:rFonts w:ascii="Yu Mincho" w:eastAsia="Yu Mincho" w:hAnsi="Yu Mincho" w:hint="eastAsia"/>
          <w:lang w:eastAsia="ja-JP"/>
        </w:rPr>
        <w:t>。</w:t>
      </w:r>
    </w:p>
    <w:p w14:paraId="5CEF5F1F" w14:textId="2388A643" w:rsidR="000B4257" w:rsidRPr="008E43ED" w:rsidRDefault="004E62F5" w:rsidP="004E62F5">
      <w:pPr>
        <w:ind w:firstLine="420"/>
        <w:rPr>
          <w:rFonts w:ascii="Yu Mincho" w:eastAsia="Yu Mincho" w:hAnsi="Yu Mincho" w:hint="eastAsia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職場（しょくば）では、</w:t>
      </w:r>
      <w:r w:rsidR="006C39CB" w:rsidRPr="008E43ED">
        <w:rPr>
          <w:rFonts w:ascii="Yu Mincho" w:eastAsia="Yu Mincho" w:hAnsi="Yu Mincho" w:hint="eastAsia"/>
          <w:lang w:eastAsia="ja-JP"/>
        </w:rPr>
        <w:t>マラソン</w:t>
      </w:r>
      <w:r w:rsidRPr="008E43ED">
        <w:rPr>
          <w:rFonts w:ascii="Yu Mincho" w:hAnsi="Yu Mincho" w:hint="eastAsia"/>
          <w:lang w:eastAsia="ja-JP"/>
        </w:rPr>
        <w:t xml:space="preserve"> </w:t>
      </w:r>
      <w:r w:rsidRPr="008E43ED">
        <w:rPr>
          <w:rFonts w:ascii="Yu Mincho" w:hAnsi="Yu Mincho" w:hint="eastAsia"/>
          <w:lang w:eastAsia="ja-JP"/>
        </w:rPr>
        <w:t>？？？</w:t>
      </w:r>
      <w:r w:rsidRPr="008E43ED">
        <w:rPr>
          <w:rFonts w:ascii="Yu Mincho" w:hAnsi="Yu Mincho" w:hint="eastAsia"/>
          <w:lang w:eastAsia="ja-JP"/>
        </w:rPr>
        <w:t xml:space="preserve"> </w:t>
      </w:r>
      <w:r w:rsidRPr="008E43ED">
        <w:rPr>
          <w:rFonts w:ascii="Yu Mincho" w:eastAsia="Yu Mincho" w:hAnsi="Yu Mincho" w:hint="eastAsia"/>
          <w:lang w:eastAsia="ja-JP"/>
        </w:rPr>
        <w:t>充実日々（じゅうじつひび）をおくでいました。</w:t>
      </w:r>
    </w:p>
    <w:p w14:paraId="425AB485" w14:textId="1110A73B" w:rsidR="004E62F5" w:rsidRPr="008E43ED" w:rsidRDefault="006C39CB" w:rsidP="004E62F5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しかし、二年後母をやか無くなると</w:t>
      </w:r>
      <w:r w:rsidR="004E62F5" w:rsidRPr="008E43ED">
        <w:rPr>
          <w:rFonts w:ascii="Yu Mincho" w:eastAsia="Yu Mincho" w:hAnsi="Yu Mincho" w:hint="eastAsia"/>
          <w:lang w:eastAsia="ja-JP"/>
        </w:rPr>
        <w:t xml:space="preserve">　父親（ちちおや）から家業の布団</w:t>
      </w:r>
    </w:p>
    <w:p w14:paraId="46EC30F7" w14:textId="1E184B68" w:rsidR="004E62F5" w:rsidRPr="008E43ED" w:rsidRDefault="004E62F5" w:rsidP="004E62F5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lastRenderedPageBreak/>
        <w:t>付いで欲しいと頼まれました。</w:t>
      </w:r>
    </w:p>
    <w:p w14:paraId="25118530" w14:textId="143CD23A" w:rsidR="004E62F5" w:rsidRPr="008E43ED" w:rsidRDefault="004E62F5" w:rsidP="004E62F5">
      <w:pPr>
        <w:ind w:firstLine="420"/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それ以来、父親（ちちおや）と</w:t>
      </w:r>
      <w:r w:rsidR="00CE7EA7" w:rsidRPr="008E43ED">
        <w:rPr>
          <w:rFonts w:ascii="Yu Mincho" w:eastAsia="Yu Mincho" w:hAnsi="Yu Mincho" w:hint="eastAsia"/>
          <w:lang w:eastAsia="ja-JP"/>
        </w:rPr>
        <w:t>***で</w:t>
      </w:r>
      <w:r w:rsidR="000B4AE6" w:rsidRPr="008E43ED">
        <w:rPr>
          <w:rFonts w:ascii="Yu Mincho" w:eastAsia="Yu Mincho" w:hAnsi="Yu Mincho" w:hint="eastAsia"/>
          <w:lang w:eastAsia="ja-JP"/>
        </w:rPr>
        <w:t>自営業（じえいぎょう）の布団</w:t>
      </w:r>
    </w:p>
    <w:p w14:paraId="7C59B37E" w14:textId="28D26421" w:rsidR="000B4AE6" w:rsidRPr="008E43ED" w:rsidRDefault="000B4AE6" w:rsidP="000B4AE6">
      <w:pPr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/>
          <w:lang w:eastAsia="ja-JP"/>
        </w:rPr>
        <w:tab/>
      </w:r>
      <w:r w:rsidRPr="008E43ED">
        <w:rPr>
          <w:rFonts w:ascii="Yu Mincho" w:eastAsia="Yu Mincho" w:hAnsi="Yu Mincho" w:hint="eastAsia"/>
          <w:lang w:eastAsia="ja-JP"/>
        </w:rPr>
        <w:t>四十代半ば（なかば）父親（ちちおや）腰弱り（よわり）</w:t>
      </w:r>
      <w:r w:rsidRPr="008E43ED">
        <w:rPr>
          <w:lang w:eastAsia="ja-JP"/>
        </w:rPr>
        <w:br/>
      </w:r>
      <w:r w:rsidRPr="008E43ED">
        <w:rPr>
          <w:rFonts w:ascii="Yu Mincho" w:eastAsia="Yu Mincho" w:hAnsi="Yu Mincho"/>
          <w:lang w:eastAsia="ja-JP"/>
        </w:rPr>
        <w:t>アルツハイマーの症状</w:t>
      </w:r>
      <w:r w:rsidRPr="008E43ED">
        <w:rPr>
          <w:rFonts w:asciiTheme="minorEastAsia" w:hAnsiTheme="minorEastAsia" w:hint="eastAsia"/>
          <w:lang w:eastAsia="ja-JP"/>
        </w:rPr>
        <w:t>（</w:t>
      </w:r>
      <w:r w:rsidRPr="008E43ED">
        <w:rPr>
          <w:rFonts w:asciiTheme="minorEastAsia" w:eastAsia="Yu Mincho" w:hAnsiTheme="minorEastAsia" w:hint="eastAsia"/>
          <w:lang w:eastAsia="ja-JP"/>
        </w:rPr>
        <w:t>しょうじょう</w:t>
      </w:r>
      <w:r w:rsidRPr="008E43ED">
        <w:rPr>
          <w:rFonts w:asciiTheme="minorEastAsia" w:hAnsiTheme="minorEastAsia" w:hint="eastAsia"/>
          <w:lang w:eastAsia="ja-JP"/>
        </w:rPr>
        <w:t>）</w:t>
      </w:r>
      <w:r w:rsidRPr="008E43ED">
        <w:rPr>
          <w:rFonts w:ascii="Yu Mincho" w:eastAsia="Yu Mincho" w:hAnsi="Yu Mincho" w:hint="eastAsia"/>
          <w:lang w:eastAsia="ja-JP"/>
        </w:rPr>
        <w:t>も現れてしました。</w:t>
      </w:r>
    </w:p>
    <w:p w14:paraId="2A581C3B" w14:textId="18060DA0" w:rsidR="000B4AE6" w:rsidRPr="008E43ED" w:rsidRDefault="000B4AE6" w:rsidP="000B4AE6">
      <w:pPr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父親（ちちおや）の年金は</w:t>
      </w:r>
      <w:r w:rsidR="00386D1C" w:rsidRPr="008E43ED">
        <w:rPr>
          <w:rFonts w:ascii="Yu Mincho" w:eastAsia="Yu Mincho" w:hAnsi="Yu Mincho" w:hint="eastAsia"/>
          <w:lang w:eastAsia="ja-JP"/>
        </w:rPr>
        <w:t>？すき？十万円。そのうかねで入る経説？ありませんでした</w:t>
      </w:r>
    </w:p>
    <w:p w14:paraId="3B457E47" w14:textId="2A218D9C" w:rsidR="00386D1C" w:rsidRPr="008E43ED" w:rsidRDefault="00386D1C" w:rsidP="000B4AE6">
      <w:pPr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/>
          <w:lang w:eastAsia="ja-JP"/>
        </w:rPr>
        <w:tab/>
      </w:r>
      <w:r w:rsidRPr="008E43ED">
        <w:rPr>
          <w:rFonts w:ascii="Yu Mincho" w:eastAsia="Yu Mincho" w:hAnsi="Yu Mincho" w:hint="eastAsia"/>
          <w:lang w:eastAsia="ja-JP"/>
        </w:rPr>
        <w:t>仕事と介護うかかえ、佐々木さんは追い詰めれたいきますた</w:t>
      </w:r>
    </w:p>
    <w:p w14:paraId="644256A9" w14:textId="7E62C927" w:rsidR="008E43ED" w:rsidRDefault="008E43ED" w:rsidP="000B4AE6">
      <w:pPr>
        <w:rPr>
          <w:rFonts w:ascii="Yu Mincho" w:eastAsia="Yu Mincho" w:hAnsi="Yu Mincho"/>
          <w:lang w:eastAsia="ja-JP"/>
        </w:rPr>
      </w:pPr>
      <w:r w:rsidRPr="008E43ED">
        <w:rPr>
          <w:rFonts w:ascii="Yu Mincho" w:eastAsia="Yu Mincho" w:hAnsi="Yu Mincho" w:hint="eastAsia"/>
          <w:lang w:eastAsia="ja-JP"/>
        </w:rPr>
        <w:t>更に（さらに）頻繁（ひんぱん）に痰（たん）をしたり</w:t>
      </w:r>
      <w:r>
        <w:rPr>
          <w:rFonts w:ascii="Yu Mincho" w:eastAsia="Yu Mincho" w:hAnsi="Yu Mincho" w:hint="eastAsia"/>
          <w:lang w:eastAsia="ja-JP"/>
        </w:rPr>
        <w:t>点滴（てんてき）をしたりするなど、ゆっくり仕事もできないほど、父親（ちちおや）の介護に終わるようになりました</w:t>
      </w:r>
    </w:p>
    <w:p w14:paraId="2ECBD74D" w14:textId="1544307D" w:rsidR="008E43ED" w:rsidRDefault="008E43ED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仕事ができなくなり、布団や廃業（はいぎょう）　すき十万円父親（ちちおや）の年金</w:t>
      </w:r>
      <w:r w:rsidR="001442F4">
        <w:rPr>
          <w:rFonts w:ascii="Yu Mincho" w:eastAsia="Yu Mincho" w:hAnsi="Yu Mincho" w:hint="eastAsia"/>
          <w:lang w:eastAsia="ja-JP"/>
        </w:rPr>
        <w:t>だけで、生活しなければなりました。</w:t>
      </w:r>
    </w:p>
    <w:p w14:paraId="7404D6DE" w14:textId="6BFA15A3" w:rsidR="001442F4" w:rsidRDefault="001442F4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体重は三十キロ減る（へり）体力も気力も奪（うば）れきいました。</w:t>
      </w:r>
    </w:p>
    <w:p w14:paraId="741D0B6B" w14:textId="1BBC7D23" w:rsidR="001442F4" w:rsidRDefault="001442F4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ちょうど　この辺り（あたり）</w:t>
      </w:r>
      <w:r w:rsidR="005068C2">
        <w:rPr>
          <w:rFonts w:ascii="Yu Mincho" w:eastAsia="Yu Mincho" w:hAnsi="Yu Mincho" w:hint="eastAsia"/>
          <w:lang w:eastAsia="ja-JP"/>
        </w:rPr>
        <w:t>ですね　介護中に痛めた腰がまだ治りけっていない</w:t>
      </w:r>
    </w:p>
    <w:p w14:paraId="2919617C" w14:textId="437C67E9" w:rsidR="005068C2" w:rsidRDefault="005068C2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介護の負担が無くなっても</w:t>
      </w:r>
      <w:r w:rsidR="0035492A">
        <w:rPr>
          <w:rFonts w:ascii="Yu Mincho" w:hAnsi="Yu Mincho" w:hint="eastAsia"/>
          <w:lang w:eastAsia="ja-JP"/>
        </w:rPr>
        <w:t xml:space="preserve"> </w:t>
      </w:r>
      <w:r w:rsidR="00A93710">
        <w:rPr>
          <w:rFonts w:ascii="Yu Mincho" w:eastAsia="Yu Mincho" w:hAnsi="Yu Mincho" w:hint="eastAsia"/>
          <w:lang w:eastAsia="ja-JP"/>
        </w:rPr>
        <w:t>すぐに仕事再開する自信をもらってませんでした</w:t>
      </w:r>
    </w:p>
    <w:p w14:paraId="16AB3C99" w14:textId="2F5D5CCE" w:rsidR="00A93710" w:rsidRDefault="00A93710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 xml:space="preserve">　なんでこんなふうに　なったんだろう</w:t>
      </w:r>
    </w:p>
    <w:p w14:paraId="2BBE1D69" w14:textId="034E7460" w:rsidR="00A93710" w:rsidRDefault="00A93710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いま　親族（しんぞく）と疎遠（そえん）になり　正月（しょうがつ）も一人ですごして佐々木さん、ある寒い朝、おかめいんこが突然（とつぜん）</w:t>
      </w:r>
      <w:r w:rsidR="00440730">
        <w:rPr>
          <w:rFonts w:ascii="Yu Mincho" w:eastAsia="Yu Mincho" w:hAnsi="Yu Mincho" w:hint="eastAsia"/>
          <w:lang w:eastAsia="ja-JP"/>
        </w:rPr>
        <w:t>死んでいました</w:t>
      </w:r>
    </w:p>
    <w:p w14:paraId="73D346DC" w14:textId="1EB6E061" w:rsidR="00440730" w:rsidRDefault="00440730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辛い（つらい）というか？</w:t>
      </w:r>
    </w:p>
    <w:p w14:paraId="68CAA554" w14:textId="1C161E62" w:rsidR="00440730" w:rsidRDefault="00440730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よめま？　つらさとかなしさ（悲しさ）より　なにか大きな穴（あな）があいた（</w:t>
      </w:r>
      <w:r>
        <w:rPr>
          <w:rFonts w:ascii="Yu Mincho" w:eastAsia="Yu Mincho" w:hAnsi="Yu Mincho" w:hint="eastAsia"/>
          <w:lang w:eastAsia="ja-JP"/>
        </w:rPr>
        <w:t>開く</w:t>
      </w:r>
      <w:r>
        <w:rPr>
          <w:rFonts w:ascii="Yu Mincho" w:eastAsia="Yu Mincho" w:hAnsi="Yu Mincho" w:hint="eastAsia"/>
          <w:lang w:eastAsia="ja-JP"/>
        </w:rPr>
        <w:t>）というか　なにか失ったという感じがしていますよね。</w:t>
      </w:r>
    </w:p>
    <w:p w14:paraId="17985A17" w14:textId="6CFD8406" w:rsidR="00440730" w:rsidRDefault="00440730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 xml:space="preserve">どいしていいからわず　苦しん（くるしん）でいます　</w:t>
      </w:r>
    </w:p>
    <w:p w14:paraId="54BEDA3B" w14:textId="6930FB7A" w:rsidR="00440730" w:rsidRDefault="00440730" w:rsidP="000B4AE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 xml:space="preserve">今ところ　</w:t>
      </w:r>
    </w:p>
    <w:p w14:paraId="172C68D7" w14:textId="7B0F5FCF" w:rsidR="00440730" w:rsidRDefault="00440730" w:rsidP="000B4AE6">
      <w:pPr>
        <w:rPr>
          <w:rFonts w:asciiTheme="minorEastAsia" w:eastAsia="Yu Mincho" w:hAnsiTheme="minorEastAsia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活き（いき）ていくのが</w:t>
      </w:r>
      <w:r w:rsidR="00045CE1">
        <w:rPr>
          <w:rFonts w:ascii="Yu Mincho" w:eastAsia="Yu Mincho" w:hAnsi="Yu Mincho" w:hint="eastAsia"/>
          <w:lang w:eastAsia="ja-JP"/>
        </w:rPr>
        <w:t>精一杯（せいいっぱい</w:t>
      </w:r>
      <w:r w:rsidR="00045CE1">
        <w:rPr>
          <w:rFonts w:ascii="Yu Mincho" w:hAnsi="Yu Mincho" w:hint="eastAsia"/>
          <w:lang w:eastAsia="ja-JP"/>
        </w:rPr>
        <w:t>筋疲力尽</w:t>
      </w:r>
      <w:r w:rsidR="00045CE1">
        <w:rPr>
          <w:rFonts w:ascii="Yu Mincho" w:eastAsia="Yu Mincho" w:hAnsi="Yu Mincho" w:hint="eastAsia"/>
          <w:lang w:eastAsia="ja-JP"/>
        </w:rPr>
        <w:t>）</w:t>
      </w:r>
      <w:r w:rsidR="00045CE1">
        <w:rPr>
          <w:rFonts w:asciiTheme="minorEastAsia" w:eastAsia="Yu Mincho" w:hAnsiTheme="minorEastAsia" w:hint="eastAsia"/>
          <w:lang w:eastAsia="ja-JP"/>
        </w:rPr>
        <w:t>いまの状況（じょうきょう）</w:t>
      </w:r>
      <w:r w:rsidR="00045CE1">
        <w:rPr>
          <w:rFonts w:asciiTheme="minorEastAsia" w:eastAsia="Yu Mincho" w:hAnsiTheme="minorEastAsia" w:hint="eastAsia"/>
          <w:lang w:eastAsia="ja-JP"/>
        </w:rPr>
        <w:lastRenderedPageBreak/>
        <w:t>を変える　一変（いっぺ</w:t>
      </w:r>
      <w:r w:rsidR="00045CE1">
        <w:rPr>
          <w:rFonts w:asciiTheme="minorEastAsia" w:hAnsiTheme="minorEastAsia" w:hint="eastAsia"/>
          <w:lang w:eastAsia="ja-JP"/>
        </w:rPr>
        <w:t>w完全改变</w:t>
      </w:r>
      <w:r w:rsidR="00045CE1">
        <w:rPr>
          <w:rFonts w:asciiTheme="minorEastAsia" w:eastAsia="Yu Mincho" w:hAnsiTheme="minorEastAsia" w:hint="eastAsia"/>
          <w:lang w:eastAsia="ja-JP"/>
        </w:rPr>
        <w:t xml:space="preserve">）方法が見つからない。　</w:t>
      </w:r>
    </w:p>
    <w:p w14:paraId="17DB8B8D" w14:textId="397BC871" w:rsidR="00045CE1" w:rsidRDefault="00045CE1" w:rsidP="000B4AE6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どう生きるか、目的（もくてき）は呆れ度？？？</w:t>
      </w:r>
    </w:p>
    <w:p w14:paraId="5CC57921" w14:textId="7D317C7A" w:rsidR="00045CE1" w:rsidRDefault="00045CE1" w:rsidP="000B4AE6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ない状態（じょうたい）　見つからない状態ですね</w:t>
      </w:r>
    </w:p>
    <w:p w14:paraId="6E814CE1" w14:textId="19CDF2CC" w:rsidR="002A21C0" w:rsidRDefault="002A21C0" w:rsidP="000B4AE6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佐々木さんは父親（ちちおや）の生前（せいぜん）介護の相談にのでくれた人と訪ねました。</w:t>
      </w:r>
    </w:p>
    <w:p w14:paraId="0CE84924" w14:textId="03CB489F" w:rsidR="002A21C0" w:rsidRDefault="002A21C0" w:rsidP="000B4AE6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ここしか（</w:t>
      </w:r>
      <w:r>
        <w:rPr>
          <w:rFonts w:asciiTheme="minorEastAsia" w:hAnsiTheme="minorEastAsia" w:hint="eastAsia"/>
          <w:lang w:eastAsia="ja-JP"/>
        </w:rPr>
        <w:t>除了这里</w:t>
      </w:r>
      <w:r>
        <w:rPr>
          <w:rFonts w:asciiTheme="minorEastAsia" w:eastAsia="Yu Mincho" w:hAnsiTheme="minorEastAsia" w:hint="eastAsia"/>
          <w:lang w:eastAsia="ja-JP"/>
        </w:rPr>
        <w:t>）頼れる（たよれ）場所（ばしょ）はありませんでした</w:t>
      </w:r>
    </w:p>
    <w:p w14:paraId="747301D6" w14:textId="7A3AB4C6" w:rsidR="002A21C0" w:rsidRDefault="002A21C0" w:rsidP="000B4AE6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弱虫（よわむし）なんですよ</w:t>
      </w:r>
    </w:p>
    <w:p w14:paraId="39361753" w14:textId="1745FF28" w:rsidR="002A21C0" w:rsidRDefault="002A21C0" w:rsidP="000B4AE6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例えば　よく自殺（じさつ）されるという方がいるじゃないですか</w:t>
      </w:r>
      <w:bookmarkStart w:id="0" w:name="_GoBack"/>
      <w:bookmarkEnd w:id="0"/>
    </w:p>
    <w:p w14:paraId="735A6437" w14:textId="1076AD5D" w:rsidR="002A21C0" w:rsidRDefault="002A21C0" w:rsidP="000B4AE6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できないんですよ　あと一歩（いっぽ）がだめ</w:t>
      </w:r>
    </w:p>
    <w:p w14:paraId="33E59523" w14:textId="6C8036D7" w:rsidR="002A21C0" w:rsidRPr="002A21C0" w:rsidRDefault="002A21C0" w:rsidP="000B4AE6">
      <w:pPr>
        <w:rPr>
          <w:rFonts w:asciiTheme="minorEastAsia" w:eastAsia="Yu Mincho" w:hAnsiTheme="minorEastAsia" w:hint="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そんなこと　いったらあかん？？？　言ったらあかん</w:t>
      </w:r>
    </w:p>
    <w:sectPr w:rsidR="002A21C0" w:rsidRPr="002A2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AB"/>
    <w:rsid w:val="00045CE1"/>
    <w:rsid w:val="000A4F64"/>
    <w:rsid w:val="000B4257"/>
    <w:rsid w:val="000B4AE6"/>
    <w:rsid w:val="001442F4"/>
    <w:rsid w:val="002A21C0"/>
    <w:rsid w:val="0035492A"/>
    <w:rsid w:val="00386D1C"/>
    <w:rsid w:val="00440730"/>
    <w:rsid w:val="004E62F5"/>
    <w:rsid w:val="005068C2"/>
    <w:rsid w:val="00512576"/>
    <w:rsid w:val="006C39CB"/>
    <w:rsid w:val="007A73AB"/>
    <w:rsid w:val="008E43ED"/>
    <w:rsid w:val="009260EA"/>
    <w:rsid w:val="009A165E"/>
    <w:rsid w:val="00A93710"/>
    <w:rsid w:val="00B8231C"/>
    <w:rsid w:val="00C045BD"/>
    <w:rsid w:val="00CE7EA7"/>
    <w:rsid w:val="00D0597E"/>
    <w:rsid w:val="00D30180"/>
    <w:rsid w:val="00F2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324"/>
  <w15:chartTrackingRefBased/>
  <w15:docId w15:val="{4A8CE9AB-DAF6-419D-9EC3-68FF8229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振飞</dc:creator>
  <cp:keywords/>
  <dc:description/>
  <cp:lastModifiedBy>马 振飞</cp:lastModifiedBy>
  <cp:revision>3</cp:revision>
  <dcterms:created xsi:type="dcterms:W3CDTF">2019-11-03T09:49:00Z</dcterms:created>
  <dcterms:modified xsi:type="dcterms:W3CDTF">2019-11-03T13:56:00Z</dcterms:modified>
</cp:coreProperties>
</file>