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6D841B" w14:textId="70A6A037" w:rsidR="007C6FF4" w:rsidRDefault="007C6FF4">
      <w:r>
        <w:t>Assignment no: 3</w:t>
      </w:r>
    </w:p>
    <w:p w14:paraId="435D64A0" w14:textId="77777777" w:rsidR="007C6FF4" w:rsidRDefault="007C6FF4"/>
    <w:p w14:paraId="6027766C" w14:textId="77777777" w:rsidR="007C6FF4" w:rsidRDefault="007C6FF4"/>
    <w:p w14:paraId="706A45CB" w14:textId="2046FAC5" w:rsidR="007C6FF4" w:rsidRDefault="007C6FF4">
      <w:r>
        <w:t>Que: 3</w:t>
      </w:r>
    </w:p>
    <w:p w14:paraId="1E8DCFC9" w14:textId="77777777" w:rsidR="007C6FF4" w:rsidRDefault="007C6FF4"/>
    <w:p w14:paraId="642AF2A4" w14:textId="38047874" w:rsidR="0020757B" w:rsidRDefault="007C6FF4">
      <w:r w:rsidRPr="0013288C">
        <w:rPr>
          <w:noProof/>
        </w:rPr>
        <w:drawing>
          <wp:inline distT="0" distB="0" distL="0" distR="0" wp14:anchorId="03AE6AC4" wp14:editId="5542A097">
            <wp:extent cx="4486275" cy="3581400"/>
            <wp:effectExtent l="0" t="0" r="9525" b="0"/>
            <wp:docPr id="4" name="Picture 4" descr="C:\Users\CSE\Downloads\WhatsApp Image 2022-02-14 at 5.06.34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CSE\Downloads\WhatsApp Image 2022-02-14 at 5.06.34 PM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2281" cy="3594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075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FF4"/>
    <w:rsid w:val="0020757B"/>
    <w:rsid w:val="007C6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CE055"/>
  <w15:chartTrackingRefBased/>
  <w15:docId w15:val="{B99166A6-E5B8-4115-889F-596741799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vaishanavi daware</dc:creator>
  <cp:keywords/>
  <dc:description/>
  <cp:lastModifiedBy>vaishanavi daware</cp:lastModifiedBy>
  <cp:revision>1</cp:revision>
  <dcterms:created xsi:type="dcterms:W3CDTF">2022-02-24T05:09:00Z</dcterms:created>
  <dcterms:modified xsi:type="dcterms:W3CDTF">2022-02-24T05:10:00Z</dcterms:modified>
</cp:coreProperties>
</file>