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10"/>
        <w:tblW w:w="0" w:type="auto"/>
        <w:tblLook w:val="04A0" w:firstRow="1" w:lastRow="0" w:firstColumn="1" w:lastColumn="0" w:noHBand="0" w:noVBand="1"/>
      </w:tblPr>
      <w:tblGrid>
        <w:gridCol w:w="1413"/>
        <w:gridCol w:w="3937"/>
        <w:gridCol w:w="1473"/>
        <w:gridCol w:w="1473"/>
      </w:tblGrid>
      <w:tr w:rsidR="009574B9" w:rsidRPr="005111DD" w:rsidTr="00E10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9574B9" w:rsidRPr="005111DD" w:rsidRDefault="009574B9" w:rsidP="009574B9">
            <w:pPr>
              <w:jc w:val="center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嵌入页面</w:t>
            </w:r>
          </w:p>
        </w:tc>
      </w:tr>
      <w:tr w:rsidR="009574B9" w:rsidRPr="005111DD" w:rsidTr="00783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:rsidR="009574B9" w:rsidRPr="005111DD" w:rsidRDefault="009574B9" w:rsidP="00CD0272">
            <w:pPr>
              <w:spacing w:line="600" w:lineRule="auto"/>
              <w:jc w:val="center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页面</w:t>
            </w:r>
          </w:p>
        </w:tc>
        <w:tc>
          <w:tcPr>
            <w:tcW w:w="3937" w:type="dxa"/>
            <w:vMerge w:val="restart"/>
          </w:tcPr>
          <w:p w:rsidR="009574B9" w:rsidRPr="005111DD" w:rsidRDefault="009574B9" w:rsidP="00CD027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URL</w:t>
            </w:r>
          </w:p>
        </w:tc>
        <w:tc>
          <w:tcPr>
            <w:tcW w:w="2946" w:type="dxa"/>
            <w:gridSpan w:val="2"/>
          </w:tcPr>
          <w:p w:rsidR="009574B9" w:rsidRPr="005111DD" w:rsidRDefault="009574B9" w:rsidP="00CD027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字段</w:t>
            </w:r>
          </w:p>
        </w:tc>
      </w:tr>
      <w:tr w:rsidR="009574B9" w:rsidRPr="005111DD" w:rsidTr="00783A8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shd w:val="clear" w:color="auto" w:fill="DEEAF6" w:themeFill="accent1" w:themeFillTint="33"/>
          </w:tcPr>
          <w:p w:rsidR="009574B9" w:rsidRPr="005111DD" w:rsidRDefault="009574B9" w:rsidP="009574B9">
            <w:pPr>
              <w:jc w:val="center"/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3937" w:type="dxa"/>
            <w:vMerge/>
            <w:shd w:val="clear" w:color="auto" w:fill="DEEAF6" w:themeFill="accent1" w:themeFillTint="33"/>
          </w:tcPr>
          <w:p w:rsidR="009574B9" w:rsidRPr="005111DD" w:rsidRDefault="009574B9" w:rsidP="009574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1473" w:type="dxa"/>
            <w:shd w:val="clear" w:color="auto" w:fill="DEEAF6" w:themeFill="accent1" w:themeFillTint="33"/>
          </w:tcPr>
          <w:p w:rsidR="009574B9" w:rsidRPr="005111DD" w:rsidRDefault="001E47B2" w:rsidP="00CD02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字段名</w:t>
            </w:r>
          </w:p>
        </w:tc>
        <w:tc>
          <w:tcPr>
            <w:tcW w:w="1473" w:type="dxa"/>
            <w:shd w:val="clear" w:color="auto" w:fill="DEEAF6" w:themeFill="accent1" w:themeFillTint="33"/>
          </w:tcPr>
          <w:p w:rsidR="009574B9" w:rsidRPr="005111DD" w:rsidRDefault="009574B9" w:rsidP="00CD02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含义</w:t>
            </w:r>
          </w:p>
        </w:tc>
      </w:tr>
      <w:tr w:rsidR="009574B9" w:rsidRPr="005111DD" w:rsidTr="00783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574B9" w:rsidRPr="005111DD" w:rsidRDefault="00011EE9" w:rsidP="009574B9">
            <w:pPr>
              <w:jc w:val="center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新闻详情页</w:t>
            </w:r>
          </w:p>
        </w:tc>
        <w:tc>
          <w:tcPr>
            <w:tcW w:w="3937" w:type="dxa"/>
          </w:tcPr>
          <w:p w:rsidR="009574B9" w:rsidRPr="005111DD" w:rsidRDefault="00011EE9" w:rsidP="001E4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Api/Home/News/detail_index.html</w:t>
            </w:r>
          </w:p>
        </w:tc>
        <w:tc>
          <w:tcPr>
            <w:tcW w:w="1473" w:type="dxa"/>
          </w:tcPr>
          <w:p w:rsidR="009574B9" w:rsidRPr="005111DD" w:rsidRDefault="001E4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id</w:t>
            </w:r>
          </w:p>
        </w:tc>
        <w:tc>
          <w:tcPr>
            <w:tcW w:w="1473" w:type="dxa"/>
          </w:tcPr>
          <w:p w:rsidR="009574B9" w:rsidRPr="005111DD" w:rsidRDefault="001E4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新闻</w:t>
            </w:r>
            <w:r w:rsidRPr="005111DD">
              <w:rPr>
                <w:rFonts w:ascii="Tahoma" w:eastAsia="楷体" w:hAnsi="Tahoma" w:cs="Tahoma"/>
                <w:szCs w:val="21"/>
              </w:rPr>
              <w:t>id</w:t>
            </w:r>
          </w:p>
        </w:tc>
      </w:tr>
      <w:tr w:rsidR="009574B9" w:rsidRPr="005111DD" w:rsidTr="00783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574B9" w:rsidRPr="005111DD" w:rsidRDefault="00D0005B" w:rsidP="009574B9">
            <w:pPr>
              <w:jc w:val="center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帮助中心</w:t>
            </w:r>
          </w:p>
        </w:tc>
        <w:tc>
          <w:tcPr>
            <w:tcW w:w="3937" w:type="dxa"/>
          </w:tcPr>
          <w:p w:rsidR="009574B9" w:rsidRPr="005111DD" w:rsidRDefault="00783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Api/Home/Help/help</w:t>
            </w:r>
          </w:p>
        </w:tc>
        <w:tc>
          <w:tcPr>
            <w:tcW w:w="1473" w:type="dxa"/>
          </w:tcPr>
          <w:p w:rsidR="009574B9" w:rsidRPr="005111DD" w:rsidRDefault="00957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1473" w:type="dxa"/>
          </w:tcPr>
          <w:p w:rsidR="009574B9" w:rsidRPr="005111DD" w:rsidRDefault="00957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  <w:tr w:rsidR="009574B9" w:rsidRPr="005111DD" w:rsidTr="00783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574B9" w:rsidRPr="005111DD" w:rsidRDefault="00976BA6" w:rsidP="009574B9">
            <w:pPr>
              <w:jc w:val="center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众筹详情</w:t>
            </w:r>
          </w:p>
          <w:p w:rsidR="00976BA6" w:rsidRPr="005111DD" w:rsidRDefault="00976BA6" w:rsidP="009574B9">
            <w:pPr>
              <w:jc w:val="center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合同管理方</w:t>
            </w:r>
          </w:p>
        </w:tc>
        <w:tc>
          <w:tcPr>
            <w:tcW w:w="3937" w:type="dxa"/>
          </w:tcPr>
          <w:p w:rsidR="009574B9" w:rsidRPr="005111DD" w:rsidRDefault="00976BA6" w:rsidP="0097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Api/Home/House/detail_other.html</w:t>
            </w:r>
          </w:p>
        </w:tc>
        <w:tc>
          <w:tcPr>
            <w:tcW w:w="1473" w:type="dxa"/>
          </w:tcPr>
          <w:p w:rsidR="009574B9" w:rsidRPr="005111DD" w:rsidRDefault="0097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id</w:t>
            </w:r>
          </w:p>
        </w:tc>
        <w:tc>
          <w:tcPr>
            <w:tcW w:w="1473" w:type="dxa"/>
          </w:tcPr>
          <w:p w:rsidR="009574B9" w:rsidRPr="005111DD" w:rsidRDefault="0097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众筹</w:t>
            </w:r>
            <w:r w:rsidRPr="005111DD">
              <w:rPr>
                <w:rFonts w:ascii="Tahoma" w:eastAsia="楷体" w:hAnsi="Tahoma" w:cs="Tahoma"/>
                <w:szCs w:val="21"/>
              </w:rPr>
              <w:t>ID</w:t>
            </w:r>
          </w:p>
        </w:tc>
      </w:tr>
      <w:tr w:rsidR="009574B9" w:rsidRPr="005111DD" w:rsidTr="00783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574B9" w:rsidRPr="005111DD" w:rsidRDefault="003A199C" w:rsidP="009574B9">
            <w:pPr>
              <w:jc w:val="center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关于我们</w:t>
            </w:r>
          </w:p>
        </w:tc>
        <w:tc>
          <w:tcPr>
            <w:tcW w:w="3937" w:type="dxa"/>
          </w:tcPr>
          <w:p w:rsidR="009574B9" w:rsidRPr="005111DD" w:rsidRDefault="00B8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Api/Home/Help/about</w:t>
            </w:r>
          </w:p>
        </w:tc>
        <w:tc>
          <w:tcPr>
            <w:tcW w:w="1473" w:type="dxa"/>
          </w:tcPr>
          <w:p w:rsidR="009574B9" w:rsidRPr="005111DD" w:rsidRDefault="00957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1473" w:type="dxa"/>
          </w:tcPr>
          <w:p w:rsidR="009574B9" w:rsidRPr="005111DD" w:rsidRDefault="00957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  <w:tr w:rsidR="00B84917" w:rsidRPr="005111DD" w:rsidTr="00783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84917" w:rsidRPr="005111DD" w:rsidRDefault="00B84917" w:rsidP="009574B9">
            <w:pPr>
              <w:jc w:val="center"/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3937" w:type="dxa"/>
          </w:tcPr>
          <w:p w:rsidR="00B84917" w:rsidRPr="005111DD" w:rsidRDefault="00B8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1473" w:type="dxa"/>
          </w:tcPr>
          <w:p w:rsidR="00B84917" w:rsidRPr="005111DD" w:rsidRDefault="00B8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1473" w:type="dxa"/>
          </w:tcPr>
          <w:p w:rsidR="00B84917" w:rsidRPr="005111DD" w:rsidRDefault="00B8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  <w:tr w:rsidR="00B84917" w:rsidRPr="005111DD" w:rsidTr="00783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84917" w:rsidRPr="005111DD" w:rsidRDefault="00B84917" w:rsidP="009574B9">
            <w:pPr>
              <w:jc w:val="center"/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3937" w:type="dxa"/>
          </w:tcPr>
          <w:p w:rsidR="00B84917" w:rsidRPr="005111DD" w:rsidRDefault="00B8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1473" w:type="dxa"/>
          </w:tcPr>
          <w:p w:rsidR="00B84917" w:rsidRPr="005111DD" w:rsidRDefault="00B8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1473" w:type="dxa"/>
          </w:tcPr>
          <w:p w:rsidR="00B84917" w:rsidRPr="005111DD" w:rsidRDefault="00B8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</w:tbl>
    <w:p w:rsidR="00E56F56" w:rsidRPr="005111DD" w:rsidRDefault="00E56F56">
      <w:pPr>
        <w:rPr>
          <w:rFonts w:ascii="Tahoma" w:eastAsia="楷体" w:hAnsi="Tahoma" w:cs="Tahoma"/>
          <w:szCs w:val="21"/>
        </w:rPr>
      </w:pPr>
    </w:p>
    <w:p w:rsidR="00E56F56" w:rsidRPr="005111DD" w:rsidRDefault="00E56F56">
      <w:pPr>
        <w:rPr>
          <w:rFonts w:ascii="Tahoma" w:eastAsia="楷体" w:hAnsi="Tahoma" w:cs="Tahoma"/>
          <w:szCs w:val="21"/>
        </w:rPr>
      </w:pPr>
    </w:p>
    <w:p w:rsidR="00E56F56" w:rsidRPr="005111DD" w:rsidRDefault="00E56F56">
      <w:pPr>
        <w:rPr>
          <w:rFonts w:ascii="Tahoma" w:eastAsia="楷体" w:hAnsi="Tahoma" w:cs="Tahoma"/>
          <w:szCs w:val="21"/>
        </w:rPr>
      </w:pPr>
    </w:p>
    <w:p w:rsidR="00E56F56" w:rsidRPr="005111DD" w:rsidRDefault="00E56F56">
      <w:pPr>
        <w:rPr>
          <w:rFonts w:ascii="Tahoma" w:eastAsia="楷体" w:hAnsi="Tahoma" w:cs="Tahoma"/>
          <w:szCs w:val="21"/>
        </w:rPr>
      </w:pPr>
    </w:p>
    <w:p w:rsidR="00E56F56" w:rsidRPr="005111DD" w:rsidRDefault="00E56F56">
      <w:pPr>
        <w:rPr>
          <w:rFonts w:ascii="Tahoma" w:eastAsia="楷体" w:hAnsi="Tahoma" w:cs="Tahoma"/>
          <w:szCs w:val="21"/>
        </w:rPr>
      </w:pPr>
    </w:p>
    <w:p w:rsidR="00E56F56" w:rsidRPr="005111DD" w:rsidRDefault="00E56F56">
      <w:pPr>
        <w:rPr>
          <w:rFonts w:ascii="Tahoma" w:eastAsia="楷体" w:hAnsi="Tahoma" w:cs="Tahoma"/>
          <w:szCs w:val="21"/>
        </w:rPr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142"/>
        <w:gridCol w:w="2830"/>
        <w:gridCol w:w="3324"/>
      </w:tblGrid>
      <w:tr w:rsidR="00F83909" w:rsidRPr="005111DD" w:rsidTr="00E37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83909" w:rsidRPr="005111DD" w:rsidRDefault="00F83909" w:rsidP="00E3758C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功能</w:t>
            </w:r>
          </w:p>
        </w:tc>
        <w:tc>
          <w:tcPr>
            <w:tcW w:w="6237" w:type="dxa"/>
            <w:gridSpan w:val="2"/>
          </w:tcPr>
          <w:p w:rsidR="00F83909" w:rsidRPr="005111DD" w:rsidRDefault="00F83909" w:rsidP="00E37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个人中心</w:t>
            </w:r>
            <w:r w:rsidRPr="005111DD">
              <w:rPr>
                <w:rFonts w:ascii="Tahoma" w:eastAsia="楷体" w:hAnsi="Tahoma" w:cs="Tahoma"/>
                <w:szCs w:val="21"/>
              </w:rPr>
              <w:t xml:space="preserve"> </w:t>
            </w:r>
            <w:r w:rsidRPr="005111DD">
              <w:rPr>
                <w:rFonts w:ascii="Tahoma" w:eastAsia="楷体" w:hAnsi="Tahoma" w:cs="Tahoma"/>
                <w:szCs w:val="21"/>
              </w:rPr>
              <w:t>经纪人申请</w:t>
            </w:r>
          </w:p>
        </w:tc>
      </w:tr>
      <w:tr w:rsidR="00F83909" w:rsidRPr="005111DD" w:rsidTr="00E3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83909" w:rsidRPr="005111DD" w:rsidRDefault="00F83909" w:rsidP="00E3758C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 xml:space="preserve">URL </w:t>
            </w:r>
          </w:p>
        </w:tc>
        <w:tc>
          <w:tcPr>
            <w:tcW w:w="6237" w:type="dxa"/>
            <w:gridSpan w:val="2"/>
          </w:tcPr>
          <w:p w:rsidR="00F83909" w:rsidRPr="005111DD" w:rsidRDefault="00F83909" w:rsidP="00C96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A</w:t>
            </w:r>
            <w:r w:rsidR="00C96956" w:rsidRPr="005111DD">
              <w:rPr>
                <w:rFonts w:ascii="Tahoma" w:eastAsia="楷体" w:hAnsi="Tahoma" w:cs="Tahoma"/>
                <w:szCs w:val="21"/>
              </w:rPr>
              <w:t>pi</w:t>
            </w:r>
            <w:r w:rsidRPr="005111DD">
              <w:rPr>
                <w:rFonts w:ascii="Tahoma" w:eastAsia="楷体" w:hAnsi="Tahoma" w:cs="Tahoma"/>
                <w:szCs w:val="21"/>
              </w:rPr>
              <w:t>/User/Account/agent</w:t>
            </w:r>
          </w:p>
        </w:tc>
      </w:tr>
      <w:tr w:rsidR="00F83909" w:rsidRPr="005111DD" w:rsidTr="00E3758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83909" w:rsidRPr="005111DD" w:rsidRDefault="00F83909" w:rsidP="00E3758C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请求方式</w:t>
            </w:r>
            <w:r w:rsidRPr="005111DD">
              <w:rPr>
                <w:rFonts w:ascii="Tahoma" w:eastAsia="楷体" w:hAnsi="Tahoma" w:cs="Tahoma"/>
                <w:szCs w:val="21"/>
              </w:rPr>
              <w:t xml:space="preserve"> </w:t>
            </w:r>
          </w:p>
        </w:tc>
        <w:tc>
          <w:tcPr>
            <w:tcW w:w="6237" w:type="dxa"/>
            <w:gridSpan w:val="2"/>
          </w:tcPr>
          <w:p w:rsidR="00F83909" w:rsidRPr="005111DD" w:rsidRDefault="00F83909" w:rsidP="00E37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get</w:t>
            </w:r>
          </w:p>
        </w:tc>
      </w:tr>
      <w:tr w:rsidR="00F83909" w:rsidRPr="005111DD" w:rsidTr="00E3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83909" w:rsidRPr="005111DD" w:rsidRDefault="00F83909" w:rsidP="00E3758C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color w:val="FF0000"/>
                <w:szCs w:val="21"/>
              </w:rPr>
              <w:t>参数</w:t>
            </w:r>
          </w:p>
        </w:tc>
        <w:tc>
          <w:tcPr>
            <w:tcW w:w="6237" w:type="dxa"/>
            <w:gridSpan w:val="2"/>
          </w:tcPr>
          <w:p w:rsidR="00F83909" w:rsidRPr="005111DD" w:rsidRDefault="00F83909" w:rsidP="00E37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  <w:tr w:rsidR="00F83909" w:rsidRPr="005111DD" w:rsidTr="00E3758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83909" w:rsidRPr="005111DD" w:rsidRDefault="00F83909" w:rsidP="00E3758C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 xml:space="preserve">home_member_id </w:t>
            </w:r>
          </w:p>
        </w:tc>
        <w:tc>
          <w:tcPr>
            <w:tcW w:w="6237" w:type="dxa"/>
            <w:gridSpan w:val="2"/>
          </w:tcPr>
          <w:p w:rsidR="00F83909" w:rsidRPr="005111DD" w:rsidRDefault="00E3758C" w:rsidP="00E3758C">
            <w:pPr>
              <w:tabs>
                <w:tab w:val="left" w:pos="9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登陆用户</w:t>
            </w:r>
            <w:r w:rsidRPr="005111DD">
              <w:rPr>
                <w:rFonts w:ascii="Tahoma" w:eastAsia="楷体" w:hAnsi="Tahoma" w:cs="Tahoma"/>
                <w:szCs w:val="21"/>
              </w:rPr>
              <w:t>ID</w:t>
            </w:r>
          </w:p>
        </w:tc>
      </w:tr>
      <w:tr w:rsidR="00F83909" w:rsidRPr="005111DD" w:rsidTr="00E3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83909" w:rsidRPr="005111DD" w:rsidRDefault="00F83909" w:rsidP="00E3758C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color w:val="FFC000"/>
                <w:szCs w:val="21"/>
              </w:rPr>
              <w:t>返回参数</w:t>
            </w:r>
          </w:p>
        </w:tc>
        <w:tc>
          <w:tcPr>
            <w:tcW w:w="6237" w:type="dxa"/>
            <w:gridSpan w:val="2"/>
          </w:tcPr>
          <w:p w:rsidR="00F83909" w:rsidRPr="005111DD" w:rsidRDefault="00F83909" w:rsidP="00E37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  <w:tr w:rsidR="00382A37" w:rsidRPr="005111DD" w:rsidTr="00E3758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:rsidR="00382A37" w:rsidRPr="005111DD" w:rsidRDefault="00382A37" w:rsidP="00E3758C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info</w:t>
            </w:r>
          </w:p>
        </w:tc>
        <w:tc>
          <w:tcPr>
            <w:tcW w:w="6237" w:type="dxa"/>
            <w:gridSpan w:val="2"/>
          </w:tcPr>
          <w:p w:rsidR="00382A37" w:rsidRPr="005111DD" w:rsidRDefault="00382A37" w:rsidP="00E37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用户信息</w:t>
            </w:r>
          </w:p>
        </w:tc>
      </w:tr>
      <w:tr w:rsidR="00382A37" w:rsidRPr="005111DD" w:rsidTr="00E3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382A37" w:rsidRPr="005111DD" w:rsidRDefault="00382A37" w:rsidP="00E3758C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854" w:type="dxa"/>
          </w:tcPr>
          <w:p w:rsidR="00382A37" w:rsidRPr="005111DD" w:rsidRDefault="00382A37" w:rsidP="00E37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id</w:t>
            </w:r>
          </w:p>
        </w:tc>
        <w:tc>
          <w:tcPr>
            <w:tcW w:w="3383" w:type="dxa"/>
          </w:tcPr>
          <w:p w:rsidR="00382A37" w:rsidRPr="005111DD" w:rsidRDefault="00382A37" w:rsidP="00E37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用户</w:t>
            </w:r>
            <w:r w:rsidRPr="005111DD">
              <w:rPr>
                <w:rFonts w:ascii="Tahoma" w:eastAsia="楷体" w:hAnsi="Tahoma" w:cs="Tahoma"/>
                <w:szCs w:val="21"/>
              </w:rPr>
              <w:t>id</w:t>
            </w:r>
          </w:p>
        </w:tc>
      </w:tr>
      <w:tr w:rsidR="00382A37" w:rsidRPr="005111DD" w:rsidTr="00E3758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382A37" w:rsidRPr="005111DD" w:rsidRDefault="00382A37" w:rsidP="00E3758C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854" w:type="dxa"/>
          </w:tcPr>
          <w:p w:rsidR="00382A37" w:rsidRPr="005111DD" w:rsidRDefault="00382A37" w:rsidP="00E37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balance</w:t>
            </w:r>
          </w:p>
        </w:tc>
        <w:tc>
          <w:tcPr>
            <w:tcW w:w="3383" w:type="dxa"/>
          </w:tcPr>
          <w:p w:rsidR="00382A37" w:rsidRPr="005111DD" w:rsidRDefault="00382A37" w:rsidP="00E37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账号余额</w:t>
            </w:r>
          </w:p>
        </w:tc>
      </w:tr>
      <w:tr w:rsidR="00382A37" w:rsidRPr="005111DD" w:rsidTr="00E3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382A37" w:rsidRPr="005111DD" w:rsidRDefault="00382A37" w:rsidP="00E3758C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854" w:type="dxa"/>
          </w:tcPr>
          <w:p w:rsidR="00382A37" w:rsidRPr="005111DD" w:rsidRDefault="00382A37" w:rsidP="00E37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frozen_balance</w:t>
            </w:r>
          </w:p>
        </w:tc>
        <w:tc>
          <w:tcPr>
            <w:tcW w:w="3383" w:type="dxa"/>
          </w:tcPr>
          <w:p w:rsidR="00382A37" w:rsidRPr="005111DD" w:rsidRDefault="00382A37" w:rsidP="00E37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冻结资金</w:t>
            </w:r>
          </w:p>
        </w:tc>
      </w:tr>
      <w:tr w:rsidR="00382A37" w:rsidRPr="005111DD" w:rsidTr="00E3758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382A37" w:rsidRPr="005111DD" w:rsidRDefault="00382A37" w:rsidP="00E3758C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854" w:type="dxa"/>
          </w:tcPr>
          <w:p w:rsidR="00382A37" w:rsidRPr="005111DD" w:rsidRDefault="00382A37" w:rsidP="00E37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idcard</w:t>
            </w:r>
          </w:p>
        </w:tc>
        <w:tc>
          <w:tcPr>
            <w:tcW w:w="3383" w:type="dxa"/>
          </w:tcPr>
          <w:p w:rsidR="00382A37" w:rsidRPr="005111DD" w:rsidRDefault="00382A37" w:rsidP="00E37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身份证号码</w:t>
            </w:r>
          </w:p>
        </w:tc>
      </w:tr>
      <w:tr w:rsidR="00382A37" w:rsidRPr="005111DD" w:rsidTr="00E3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382A37" w:rsidRPr="005111DD" w:rsidRDefault="00382A37" w:rsidP="00E3758C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854" w:type="dxa"/>
          </w:tcPr>
          <w:p w:rsidR="00382A37" w:rsidRPr="005111DD" w:rsidRDefault="00382A37" w:rsidP="00E37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is_agent</w:t>
            </w:r>
          </w:p>
        </w:tc>
        <w:tc>
          <w:tcPr>
            <w:tcW w:w="3383" w:type="dxa"/>
          </w:tcPr>
          <w:p w:rsidR="00382A37" w:rsidRPr="005111DD" w:rsidRDefault="00382A37" w:rsidP="00E37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经纪人状态</w:t>
            </w:r>
            <w:r w:rsidRPr="005111DD">
              <w:rPr>
                <w:rFonts w:ascii="Tahoma" w:eastAsia="楷体" w:hAnsi="Tahoma" w:cs="Tahoma"/>
                <w:szCs w:val="21"/>
              </w:rPr>
              <w:t>:</w:t>
            </w:r>
          </w:p>
          <w:p w:rsidR="00382A37" w:rsidRPr="005111DD" w:rsidRDefault="00382A37" w:rsidP="00E37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0</w:t>
            </w:r>
            <w:r w:rsidRPr="005111DD">
              <w:rPr>
                <w:rFonts w:ascii="Tahoma" w:eastAsia="楷体" w:hAnsi="Tahoma" w:cs="Tahoma"/>
                <w:szCs w:val="21"/>
              </w:rPr>
              <w:t>普通用户</w:t>
            </w:r>
          </w:p>
          <w:p w:rsidR="00382A37" w:rsidRPr="005111DD" w:rsidRDefault="00382A37" w:rsidP="00E37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1(</w:t>
            </w:r>
            <w:r w:rsidRPr="005111DD">
              <w:rPr>
                <w:rFonts w:ascii="Tahoma" w:eastAsia="楷体" w:hAnsi="Tahoma" w:cs="Tahoma"/>
                <w:szCs w:val="21"/>
              </w:rPr>
              <w:t>普通用户</w:t>
            </w:r>
            <w:r w:rsidRPr="005111DD">
              <w:rPr>
                <w:rFonts w:ascii="Tahoma" w:eastAsia="楷体" w:hAnsi="Tahoma" w:cs="Tahoma"/>
                <w:szCs w:val="21"/>
              </w:rPr>
              <w:t>)</w:t>
            </w:r>
            <w:r w:rsidRPr="005111DD">
              <w:rPr>
                <w:rFonts w:ascii="Tahoma" w:eastAsia="楷体" w:hAnsi="Tahoma" w:cs="Tahoma"/>
                <w:szCs w:val="21"/>
              </w:rPr>
              <w:t>经纪人申请审核中</w:t>
            </w:r>
          </w:p>
          <w:p w:rsidR="00382A37" w:rsidRPr="005111DD" w:rsidRDefault="00382A37" w:rsidP="00E37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2</w:t>
            </w:r>
            <w:r w:rsidRPr="005111DD">
              <w:rPr>
                <w:rFonts w:ascii="Tahoma" w:eastAsia="楷体" w:hAnsi="Tahoma" w:cs="Tahoma"/>
                <w:szCs w:val="21"/>
              </w:rPr>
              <w:t>经纪人</w:t>
            </w:r>
          </w:p>
          <w:p w:rsidR="00382A37" w:rsidRPr="005111DD" w:rsidRDefault="00382A37" w:rsidP="00E37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3</w:t>
            </w:r>
            <w:r w:rsidRPr="005111DD">
              <w:rPr>
                <w:rFonts w:ascii="Tahoma" w:eastAsia="楷体" w:hAnsi="Tahoma" w:cs="Tahoma"/>
                <w:szCs w:val="21"/>
              </w:rPr>
              <w:t>见习经纪人</w:t>
            </w:r>
          </w:p>
          <w:p w:rsidR="00382A37" w:rsidRPr="005111DD" w:rsidRDefault="00382A37" w:rsidP="00E37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4(</w:t>
            </w:r>
            <w:r w:rsidRPr="005111DD">
              <w:rPr>
                <w:rFonts w:ascii="Tahoma" w:eastAsia="楷体" w:hAnsi="Tahoma" w:cs="Tahoma"/>
                <w:szCs w:val="21"/>
              </w:rPr>
              <w:t>见习经纪人</w:t>
            </w:r>
            <w:r w:rsidRPr="005111DD">
              <w:rPr>
                <w:rFonts w:ascii="Tahoma" w:eastAsia="楷体" w:hAnsi="Tahoma" w:cs="Tahoma"/>
                <w:szCs w:val="21"/>
              </w:rPr>
              <w:t>)</w:t>
            </w:r>
            <w:r w:rsidRPr="005111DD">
              <w:rPr>
                <w:rFonts w:ascii="Tahoma" w:eastAsia="楷体" w:hAnsi="Tahoma" w:cs="Tahoma"/>
                <w:szCs w:val="21"/>
              </w:rPr>
              <w:t>经纪人申请审核中</w:t>
            </w:r>
          </w:p>
        </w:tc>
      </w:tr>
      <w:tr w:rsidR="00382A37" w:rsidRPr="005111DD" w:rsidTr="00E3758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382A37" w:rsidRPr="005111DD" w:rsidRDefault="00382A37" w:rsidP="00E3758C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854" w:type="dxa"/>
          </w:tcPr>
          <w:p w:rsidR="00382A37" w:rsidRPr="005111DD" w:rsidRDefault="00382A37" w:rsidP="00E37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email</w:t>
            </w:r>
          </w:p>
        </w:tc>
        <w:tc>
          <w:tcPr>
            <w:tcW w:w="3383" w:type="dxa"/>
          </w:tcPr>
          <w:p w:rsidR="00382A37" w:rsidRPr="005111DD" w:rsidRDefault="00382A37" w:rsidP="00E37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邮箱</w:t>
            </w:r>
          </w:p>
        </w:tc>
      </w:tr>
      <w:tr w:rsidR="00382A37" w:rsidRPr="005111DD" w:rsidTr="00E3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382A37" w:rsidRPr="005111DD" w:rsidRDefault="00382A37" w:rsidP="00E3758C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854" w:type="dxa"/>
          </w:tcPr>
          <w:p w:rsidR="00382A37" w:rsidRPr="005111DD" w:rsidRDefault="00382A37" w:rsidP="00E37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telephone</w:t>
            </w:r>
          </w:p>
        </w:tc>
        <w:tc>
          <w:tcPr>
            <w:tcW w:w="3383" w:type="dxa"/>
          </w:tcPr>
          <w:p w:rsidR="00382A37" w:rsidRPr="005111DD" w:rsidRDefault="00382A37" w:rsidP="00E37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手机</w:t>
            </w:r>
          </w:p>
        </w:tc>
      </w:tr>
      <w:tr w:rsidR="00382A37" w:rsidRPr="005111DD" w:rsidTr="00E3758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382A37" w:rsidRPr="005111DD" w:rsidRDefault="00382A37" w:rsidP="00E3758C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854" w:type="dxa"/>
          </w:tcPr>
          <w:p w:rsidR="00382A37" w:rsidRPr="005111DD" w:rsidRDefault="00382A37" w:rsidP="00E37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fullname</w:t>
            </w:r>
          </w:p>
        </w:tc>
        <w:tc>
          <w:tcPr>
            <w:tcW w:w="3383" w:type="dxa"/>
          </w:tcPr>
          <w:p w:rsidR="00382A37" w:rsidRPr="005111DD" w:rsidRDefault="00382A37" w:rsidP="00E37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姓名</w:t>
            </w:r>
          </w:p>
        </w:tc>
      </w:tr>
      <w:tr w:rsidR="00382A37" w:rsidRPr="005111DD" w:rsidTr="00E3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382A37" w:rsidRPr="005111DD" w:rsidRDefault="00382A37" w:rsidP="00E3758C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854" w:type="dxa"/>
          </w:tcPr>
          <w:p w:rsidR="00382A37" w:rsidRPr="005111DD" w:rsidRDefault="00382A37" w:rsidP="00E37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dealpassword</w:t>
            </w:r>
          </w:p>
        </w:tc>
        <w:tc>
          <w:tcPr>
            <w:tcW w:w="3383" w:type="dxa"/>
          </w:tcPr>
          <w:p w:rsidR="00382A37" w:rsidRPr="005111DD" w:rsidRDefault="00382A37" w:rsidP="00E37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支付密码</w:t>
            </w:r>
            <w:r w:rsidRPr="005111DD">
              <w:rPr>
                <w:rFonts w:ascii="Tahoma" w:eastAsia="楷体" w:hAnsi="Tahoma" w:cs="Tahoma"/>
                <w:szCs w:val="21"/>
              </w:rPr>
              <w:t>(</w:t>
            </w:r>
            <w:r w:rsidRPr="005111DD">
              <w:rPr>
                <w:rFonts w:ascii="Tahoma" w:eastAsia="楷体" w:hAnsi="Tahoma" w:cs="Tahoma"/>
                <w:szCs w:val="21"/>
              </w:rPr>
              <w:t>加密后</w:t>
            </w:r>
            <w:r w:rsidRPr="005111DD">
              <w:rPr>
                <w:rFonts w:ascii="Tahoma" w:eastAsia="楷体" w:hAnsi="Tahoma" w:cs="Tahoma"/>
                <w:szCs w:val="21"/>
              </w:rPr>
              <w:t>)</w:t>
            </w:r>
          </w:p>
        </w:tc>
      </w:tr>
      <w:tr w:rsidR="00382A37" w:rsidRPr="005111DD" w:rsidTr="00E3758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382A37" w:rsidRPr="005111DD" w:rsidRDefault="00382A37" w:rsidP="00E3758C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854" w:type="dxa"/>
          </w:tcPr>
          <w:p w:rsidR="00382A37" w:rsidRPr="005111DD" w:rsidRDefault="00382A37" w:rsidP="00E37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qq</w:t>
            </w:r>
          </w:p>
        </w:tc>
        <w:tc>
          <w:tcPr>
            <w:tcW w:w="3383" w:type="dxa"/>
          </w:tcPr>
          <w:p w:rsidR="00382A37" w:rsidRPr="005111DD" w:rsidRDefault="00382A37" w:rsidP="00E37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QQ</w:t>
            </w:r>
          </w:p>
        </w:tc>
      </w:tr>
      <w:tr w:rsidR="00382A37" w:rsidRPr="005111DD" w:rsidTr="00E3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82A37" w:rsidRPr="005111DD" w:rsidRDefault="00382A37" w:rsidP="00E3758C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tradenum</w:t>
            </w:r>
          </w:p>
        </w:tc>
        <w:tc>
          <w:tcPr>
            <w:tcW w:w="6237" w:type="dxa"/>
            <w:gridSpan w:val="2"/>
          </w:tcPr>
          <w:p w:rsidR="00382A37" w:rsidRPr="005111DD" w:rsidRDefault="00382A37" w:rsidP="00E37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用户是否满足申请经纪人条件，</w:t>
            </w:r>
            <w:r w:rsidRPr="005111DD">
              <w:rPr>
                <w:rFonts w:ascii="Tahoma" w:eastAsia="楷体" w:hAnsi="Tahoma" w:cs="Tahoma"/>
                <w:szCs w:val="21"/>
              </w:rPr>
              <w:t>true</w:t>
            </w:r>
            <w:r w:rsidRPr="005111DD">
              <w:rPr>
                <w:rFonts w:ascii="Tahoma" w:eastAsia="楷体" w:hAnsi="Tahoma" w:cs="Tahoma"/>
                <w:szCs w:val="21"/>
              </w:rPr>
              <w:t>满足，</w:t>
            </w:r>
            <w:r w:rsidRPr="005111DD">
              <w:rPr>
                <w:rFonts w:ascii="Tahoma" w:eastAsia="楷体" w:hAnsi="Tahoma" w:cs="Tahoma"/>
                <w:szCs w:val="21"/>
              </w:rPr>
              <w:t>false</w:t>
            </w:r>
            <w:r w:rsidRPr="005111DD">
              <w:rPr>
                <w:rFonts w:ascii="Tahoma" w:eastAsia="楷体" w:hAnsi="Tahoma" w:cs="Tahoma"/>
                <w:szCs w:val="21"/>
              </w:rPr>
              <w:t>不满足</w:t>
            </w:r>
          </w:p>
        </w:tc>
      </w:tr>
      <w:tr w:rsidR="00382A37" w:rsidRPr="005111DD" w:rsidTr="00E3758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82A37" w:rsidRPr="005111DD" w:rsidRDefault="00382A37" w:rsidP="00E3758C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6237" w:type="dxa"/>
            <w:gridSpan w:val="2"/>
          </w:tcPr>
          <w:p w:rsidR="00382A37" w:rsidRPr="005111DD" w:rsidRDefault="00382A37" w:rsidP="00E37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  <w:tr w:rsidR="00382A37" w:rsidRPr="005111DD" w:rsidTr="00E3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82A37" w:rsidRPr="005111DD" w:rsidRDefault="003D6BE6" w:rsidP="00E3758C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提交方式</w:t>
            </w:r>
          </w:p>
        </w:tc>
        <w:tc>
          <w:tcPr>
            <w:tcW w:w="6237" w:type="dxa"/>
            <w:gridSpan w:val="2"/>
          </w:tcPr>
          <w:p w:rsidR="00382A37" w:rsidRPr="005111DD" w:rsidRDefault="003D6BE6" w:rsidP="00E37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post</w:t>
            </w:r>
          </w:p>
        </w:tc>
      </w:tr>
      <w:tr w:rsidR="003D6BE6" w:rsidRPr="005111DD" w:rsidTr="00E3758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6BE6" w:rsidRPr="005111DD" w:rsidRDefault="003D6BE6" w:rsidP="00E3758C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参数</w:t>
            </w:r>
          </w:p>
        </w:tc>
        <w:tc>
          <w:tcPr>
            <w:tcW w:w="6237" w:type="dxa"/>
            <w:gridSpan w:val="2"/>
          </w:tcPr>
          <w:p w:rsidR="003D6BE6" w:rsidRPr="005111DD" w:rsidRDefault="003D6BE6" w:rsidP="00E37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  <w:tr w:rsidR="00382A37" w:rsidRPr="005111DD" w:rsidTr="00E3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82A37" w:rsidRPr="005111DD" w:rsidRDefault="003D6BE6" w:rsidP="00E3758C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lastRenderedPageBreak/>
              <w:t>home_member_id</w:t>
            </w:r>
          </w:p>
        </w:tc>
        <w:tc>
          <w:tcPr>
            <w:tcW w:w="6237" w:type="dxa"/>
            <w:gridSpan w:val="2"/>
          </w:tcPr>
          <w:p w:rsidR="00382A37" w:rsidRPr="005111DD" w:rsidRDefault="006667E9" w:rsidP="00E37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登陆用户</w:t>
            </w:r>
            <w:r w:rsidRPr="005111DD">
              <w:rPr>
                <w:rFonts w:ascii="Tahoma" w:eastAsia="楷体" w:hAnsi="Tahoma" w:cs="Tahoma"/>
                <w:szCs w:val="21"/>
              </w:rPr>
              <w:t>ID</w:t>
            </w:r>
          </w:p>
        </w:tc>
      </w:tr>
      <w:tr w:rsidR="00382A37" w:rsidRPr="005111DD" w:rsidTr="00E3758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82A37" w:rsidRPr="005111DD" w:rsidRDefault="003D6BE6" w:rsidP="00E3758C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telephone</w:t>
            </w:r>
          </w:p>
        </w:tc>
        <w:tc>
          <w:tcPr>
            <w:tcW w:w="6237" w:type="dxa"/>
            <w:gridSpan w:val="2"/>
          </w:tcPr>
          <w:p w:rsidR="00382A37" w:rsidRPr="005111DD" w:rsidRDefault="006667E9" w:rsidP="00E37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用户手机号</w:t>
            </w:r>
          </w:p>
        </w:tc>
      </w:tr>
      <w:tr w:rsidR="00382A37" w:rsidRPr="005111DD" w:rsidTr="00E3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82A37" w:rsidRPr="005111DD" w:rsidRDefault="006667E9" w:rsidP="00E3758C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email</w:t>
            </w:r>
          </w:p>
        </w:tc>
        <w:tc>
          <w:tcPr>
            <w:tcW w:w="6237" w:type="dxa"/>
            <w:gridSpan w:val="2"/>
          </w:tcPr>
          <w:p w:rsidR="00382A37" w:rsidRPr="005111DD" w:rsidRDefault="006667E9" w:rsidP="00E37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用户邮箱</w:t>
            </w:r>
          </w:p>
        </w:tc>
      </w:tr>
      <w:tr w:rsidR="00EF57CF" w:rsidRPr="005111DD" w:rsidTr="00E3758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57CF" w:rsidRPr="005111DD" w:rsidRDefault="00EF57CF" w:rsidP="00E3758C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qq</w:t>
            </w:r>
          </w:p>
        </w:tc>
        <w:tc>
          <w:tcPr>
            <w:tcW w:w="6237" w:type="dxa"/>
            <w:gridSpan w:val="2"/>
          </w:tcPr>
          <w:p w:rsidR="00EF57CF" w:rsidRPr="005111DD" w:rsidRDefault="0027301A" w:rsidP="00E37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QQ</w:t>
            </w:r>
          </w:p>
        </w:tc>
      </w:tr>
      <w:tr w:rsidR="00EF57CF" w:rsidRPr="005111DD" w:rsidTr="00E3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57CF" w:rsidRPr="005111DD" w:rsidRDefault="00EF57CF" w:rsidP="00E3758C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idcard</w:t>
            </w:r>
          </w:p>
        </w:tc>
        <w:tc>
          <w:tcPr>
            <w:tcW w:w="6237" w:type="dxa"/>
            <w:gridSpan w:val="2"/>
          </w:tcPr>
          <w:p w:rsidR="00EF57CF" w:rsidRPr="005111DD" w:rsidRDefault="0027301A" w:rsidP="00E37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身份证号</w:t>
            </w:r>
          </w:p>
        </w:tc>
      </w:tr>
      <w:tr w:rsidR="00EF57CF" w:rsidRPr="005111DD" w:rsidTr="00E3758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57CF" w:rsidRPr="005111DD" w:rsidRDefault="00EF57CF" w:rsidP="00E3758C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fullname</w:t>
            </w:r>
          </w:p>
        </w:tc>
        <w:tc>
          <w:tcPr>
            <w:tcW w:w="6237" w:type="dxa"/>
            <w:gridSpan w:val="2"/>
          </w:tcPr>
          <w:p w:rsidR="00EF57CF" w:rsidRPr="005111DD" w:rsidRDefault="0027301A" w:rsidP="00E37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用户名</w:t>
            </w:r>
          </w:p>
        </w:tc>
      </w:tr>
      <w:tr w:rsidR="00382A37" w:rsidRPr="005111DD" w:rsidTr="00E3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82A37" w:rsidRPr="005111DD" w:rsidRDefault="003B4791" w:rsidP="00E3758C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返回参数</w:t>
            </w:r>
          </w:p>
        </w:tc>
        <w:tc>
          <w:tcPr>
            <w:tcW w:w="6237" w:type="dxa"/>
            <w:gridSpan w:val="2"/>
          </w:tcPr>
          <w:p w:rsidR="00382A37" w:rsidRPr="005111DD" w:rsidRDefault="00382A37" w:rsidP="00E37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  <w:tr w:rsidR="00382A37" w:rsidRPr="005111DD" w:rsidTr="00E3758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82A37" w:rsidRPr="005111DD" w:rsidRDefault="00D76828" w:rsidP="00E3758C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status</w:t>
            </w:r>
          </w:p>
        </w:tc>
        <w:tc>
          <w:tcPr>
            <w:tcW w:w="6237" w:type="dxa"/>
            <w:gridSpan w:val="2"/>
          </w:tcPr>
          <w:p w:rsidR="00382A37" w:rsidRPr="005111DD" w:rsidRDefault="00D76828" w:rsidP="00E37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操作状态：</w:t>
            </w:r>
            <w:r w:rsidRPr="005111DD">
              <w:rPr>
                <w:rFonts w:ascii="Tahoma" w:eastAsia="楷体" w:hAnsi="Tahoma" w:cs="Tahoma"/>
                <w:szCs w:val="21"/>
              </w:rPr>
              <w:t>0</w:t>
            </w:r>
            <w:r w:rsidRPr="005111DD">
              <w:rPr>
                <w:rFonts w:ascii="Tahoma" w:eastAsia="楷体" w:hAnsi="Tahoma" w:cs="Tahoma"/>
                <w:szCs w:val="21"/>
              </w:rPr>
              <w:t>失败，</w:t>
            </w:r>
            <w:r w:rsidRPr="005111DD">
              <w:rPr>
                <w:rFonts w:ascii="Tahoma" w:eastAsia="楷体" w:hAnsi="Tahoma" w:cs="Tahoma"/>
                <w:szCs w:val="21"/>
              </w:rPr>
              <w:t>1</w:t>
            </w:r>
            <w:r w:rsidRPr="005111DD">
              <w:rPr>
                <w:rFonts w:ascii="Tahoma" w:eastAsia="楷体" w:hAnsi="Tahoma" w:cs="Tahoma"/>
                <w:szCs w:val="21"/>
              </w:rPr>
              <w:t>成功</w:t>
            </w:r>
          </w:p>
        </w:tc>
      </w:tr>
      <w:tr w:rsidR="00382A37" w:rsidRPr="005111DD" w:rsidTr="00E3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82A37" w:rsidRPr="005111DD" w:rsidRDefault="00AD5AFC" w:rsidP="00E3758C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msg</w:t>
            </w:r>
          </w:p>
        </w:tc>
        <w:tc>
          <w:tcPr>
            <w:tcW w:w="6237" w:type="dxa"/>
            <w:gridSpan w:val="2"/>
          </w:tcPr>
          <w:p w:rsidR="00382A37" w:rsidRPr="005111DD" w:rsidRDefault="00AD5AFC" w:rsidP="00E37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提示信息</w:t>
            </w:r>
          </w:p>
        </w:tc>
      </w:tr>
    </w:tbl>
    <w:p w:rsidR="00FC64A8" w:rsidRPr="005111DD" w:rsidRDefault="00FC64A8" w:rsidP="00E3758C">
      <w:pPr>
        <w:rPr>
          <w:rFonts w:ascii="Tahoma" w:eastAsia="楷体" w:hAnsi="Tahoma" w:cs="Tahoma"/>
          <w:szCs w:val="21"/>
        </w:rPr>
      </w:pPr>
    </w:p>
    <w:p w:rsidR="00415468" w:rsidRPr="005111DD" w:rsidRDefault="00415468" w:rsidP="00E3758C">
      <w:pPr>
        <w:rPr>
          <w:rFonts w:ascii="Tahoma" w:eastAsia="楷体" w:hAnsi="Tahoma" w:cs="Tahoma"/>
          <w:szCs w:val="21"/>
        </w:rPr>
      </w:pPr>
    </w:p>
    <w:p w:rsidR="00415468" w:rsidRPr="005111DD" w:rsidRDefault="00415468" w:rsidP="00E3758C">
      <w:pPr>
        <w:rPr>
          <w:rFonts w:ascii="Tahoma" w:eastAsia="楷体" w:hAnsi="Tahoma" w:cs="Tahoma"/>
          <w:szCs w:val="21"/>
        </w:rPr>
      </w:pPr>
    </w:p>
    <w:p w:rsidR="00415468" w:rsidRPr="005111DD" w:rsidRDefault="00415468" w:rsidP="00E3758C">
      <w:pPr>
        <w:rPr>
          <w:rFonts w:ascii="Tahoma" w:eastAsia="楷体" w:hAnsi="Tahoma" w:cs="Tahoma"/>
          <w:szCs w:val="21"/>
        </w:rPr>
      </w:pPr>
    </w:p>
    <w:p w:rsidR="00415468" w:rsidRPr="005111DD" w:rsidRDefault="00415468" w:rsidP="00E3758C">
      <w:pPr>
        <w:rPr>
          <w:rFonts w:ascii="Tahoma" w:eastAsia="楷体" w:hAnsi="Tahoma" w:cs="Tahoma"/>
          <w:szCs w:val="21"/>
        </w:rPr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B73C4" w:rsidRPr="005111DD" w:rsidTr="00C82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B73C4" w:rsidRPr="005111DD" w:rsidRDefault="000B73C4" w:rsidP="000B73C4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功能</w:t>
            </w:r>
          </w:p>
        </w:tc>
        <w:tc>
          <w:tcPr>
            <w:tcW w:w="6316" w:type="dxa"/>
          </w:tcPr>
          <w:p w:rsidR="000B73C4" w:rsidRPr="005111DD" w:rsidRDefault="000B73C4" w:rsidP="000B73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实时行情</w:t>
            </w:r>
            <w:r w:rsidRPr="005111DD">
              <w:rPr>
                <w:rFonts w:ascii="Tahoma" w:eastAsia="楷体" w:hAnsi="Tahoma" w:cs="Tahoma"/>
                <w:szCs w:val="21"/>
              </w:rPr>
              <w:t xml:space="preserve"> </w:t>
            </w:r>
            <w:r w:rsidRPr="005111DD">
              <w:rPr>
                <w:rFonts w:ascii="Tahoma" w:eastAsia="楷体" w:hAnsi="Tahoma" w:cs="Tahoma"/>
                <w:szCs w:val="21"/>
              </w:rPr>
              <w:t>详情</w:t>
            </w:r>
          </w:p>
        </w:tc>
      </w:tr>
      <w:tr w:rsidR="000B73C4" w:rsidRPr="005111DD" w:rsidTr="00C82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B73C4" w:rsidRPr="005111DD" w:rsidRDefault="000B73C4" w:rsidP="000B73C4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 xml:space="preserve">URL </w:t>
            </w:r>
          </w:p>
        </w:tc>
        <w:tc>
          <w:tcPr>
            <w:tcW w:w="6316" w:type="dxa"/>
          </w:tcPr>
          <w:p w:rsidR="000B73C4" w:rsidRPr="005111DD" w:rsidRDefault="00D50F99" w:rsidP="000B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Api/Home/Deal/deal_detail</w:t>
            </w:r>
          </w:p>
        </w:tc>
      </w:tr>
      <w:tr w:rsidR="000B73C4" w:rsidRPr="005111DD" w:rsidTr="00C82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B73C4" w:rsidRPr="005111DD" w:rsidRDefault="000B73C4" w:rsidP="000B73C4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请求方式</w:t>
            </w:r>
            <w:r w:rsidRPr="005111DD">
              <w:rPr>
                <w:rFonts w:ascii="Tahoma" w:eastAsia="楷体" w:hAnsi="Tahoma" w:cs="Tahoma"/>
                <w:szCs w:val="21"/>
              </w:rPr>
              <w:t xml:space="preserve"> </w:t>
            </w:r>
          </w:p>
        </w:tc>
        <w:tc>
          <w:tcPr>
            <w:tcW w:w="6316" w:type="dxa"/>
          </w:tcPr>
          <w:p w:rsidR="000B73C4" w:rsidRPr="005111DD" w:rsidRDefault="00085428" w:rsidP="000B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get</w:t>
            </w:r>
          </w:p>
        </w:tc>
      </w:tr>
      <w:tr w:rsidR="000B73C4" w:rsidRPr="005111DD" w:rsidTr="00C82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B73C4" w:rsidRPr="005111DD" w:rsidRDefault="005E7A12" w:rsidP="000B73C4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color w:val="FF0000"/>
                <w:szCs w:val="21"/>
              </w:rPr>
              <w:t>请求</w:t>
            </w:r>
            <w:r w:rsidR="000B73C4" w:rsidRPr="005111DD">
              <w:rPr>
                <w:rFonts w:ascii="Tahoma" w:eastAsia="楷体" w:hAnsi="Tahoma" w:cs="Tahoma"/>
                <w:color w:val="FF0000"/>
                <w:szCs w:val="21"/>
              </w:rPr>
              <w:t>参数</w:t>
            </w:r>
          </w:p>
        </w:tc>
        <w:tc>
          <w:tcPr>
            <w:tcW w:w="6316" w:type="dxa"/>
          </w:tcPr>
          <w:p w:rsidR="000B73C4" w:rsidRPr="005111DD" w:rsidRDefault="000B73C4" w:rsidP="000B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  <w:tr w:rsidR="000B73C4" w:rsidRPr="005111DD" w:rsidTr="00C82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B73C4" w:rsidRPr="005111DD" w:rsidRDefault="00085428" w:rsidP="000B73C4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id</w:t>
            </w:r>
          </w:p>
        </w:tc>
        <w:tc>
          <w:tcPr>
            <w:tcW w:w="6316" w:type="dxa"/>
          </w:tcPr>
          <w:p w:rsidR="000B73C4" w:rsidRPr="005111DD" w:rsidRDefault="00085428" w:rsidP="000B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实时行情</w:t>
            </w:r>
            <w:r w:rsidRPr="005111DD">
              <w:rPr>
                <w:rFonts w:ascii="Tahoma" w:eastAsia="楷体" w:hAnsi="Tahoma" w:cs="Tahoma"/>
                <w:szCs w:val="21"/>
              </w:rPr>
              <w:t>ID</w:t>
            </w:r>
          </w:p>
        </w:tc>
      </w:tr>
      <w:tr w:rsidR="000B73C4" w:rsidRPr="005111DD" w:rsidTr="00C82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B73C4" w:rsidRPr="005111DD" w:rsidRDefault="00085428" w:rsidP="000B73C4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color w:val="FFC000"/>
                <w:szCs w:val="21"/>
              </w:rPr>
              <w:t>返回参数</w:t>
            </w:r>
          </w:p>
        </w:tc>
        <w:tc>
          <w:tcPr>
            <w:tcW w:w="6316" w:type="dxa"/>
          </w:tcPr>
          <w:p w:rsidR="000B73C4" w:rsidRPr="005111DD" w:rsidRDefault="000B73C4" w:rsidP="000B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  <w:tr w:rsidR="000B73C4" w:rsidRPr="005111DD" w:rsidTr="00C82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B73C4" w:rsidRPr="005111DD" w:rsidRDefault="003D2A5B" w:rsidP="000B73C4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status</w:t>
            </w:r>
          </w:p>
        </w:tc>
        <w:tc>
          <w:tcPr>
            <w:tcW w:w="6316" w:type="dxa"/>
          </w:tcPr>
          <w:p w:rsidR="000B73C4" w:rsidRPr="005111DD" w:rsidRDefault="003D2A5B" w:rsidP="000B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0</w:t>
            </w:r>
            <w:r w:rsidRPr="005111DD">
              <w:rPr>
                <w:rFonts w:ascii="Tahoma" w:eastAsia="楷体" w:hAnsi="Tahoma" w:cs="Tahoma"/>
                <w:szCs w:val="21"/>
              </w:rPr>
              <w:t>或</w:t>
            </w:r>
            <w:r w:rsidRPr="005111DD">
              <w:rPr>
                <w:rFonts w:ascii="Tahoma" w:eastAsia="楷体" w:hAnsi="Tahoma" w:cs="Tahoma"/>
                <w:szCs w:val="21"/>
              </w:rPr>
              <w:t>1</w:t>
            </w:r>
          </w:p>
        </w:tc>
      </w:tr>
      <w:tr w:rsidR="000B73C4" w:rsidRPr="005111DD" w:rsidTr="00C82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B73C4" w:rsidRPr="005111DD" w:rsidRDefault="003D2A5B" w:rsidP="000B73C4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msg</w:t>
            </w:r>
          </w:p>
        </w:tc>
        <w:tc>
          <w:tcPr>
            <w:tcW w:w="6316" w:type="dxa"/>
          </w:tcPr>
          <w:p w:rsidR="000B73C4" w:rsidRPr="005111DD" w:rsidRDefault="003D7A9F" w:rsidP="000B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status</w:t>
            </w:r>
            <w:r w:rsidRPr="005111DD">
              <w:rPr>
                <w:rFonts w:ascii="Tahoma" w:eastAsia="楷体" w:hAnsi="Tahoma" w:cs="Tahoma"/>
                <w:szCs w:val="21"/>
              </w:rPr>
              <w:t>为</w:t>
            </w:r>
            <w:r w:rsidRPr="005111DD">
              <w:rPr>
                <w:rFonts w:ascii="Tahoma" w:eastAsia="楷体" w:hAnsi="Tahoma" w:cs="Tahoma"/>
                <w:szCs w:val="21"/>
              </w:rPr>
              <w:t>0</w:t>
            </w:r>
            <w:r w:rsidRPr="005111DD">
              <w:rPr>
                <w:rFonts w:ascii="Tahoma" w:eastAsia="楷体" w:hAnsi="Tahoma" w:cs="Tahoma"/>
                <w:szCs w:val="21"/>
              </w:rPr>
              <w:t>时的提示信息</w:t>
            </w:r>
          </w:p>
        </w:tc>
      </w:tr>
      <w:tr w:rsidR="003D2A5B" w:rsidRPr="005111DD" w:rsidTr="00C82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2A5B" w:rsidRPr="005111DD" w:rsidRDefault="003D2A5B" w:rsidP="000B73C4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info</w:t>
            </w:r>
          </w:p>
        </w:tc>
        <w:tc>
          <w:tcPr>
            <w:tcW w:w="6316" w:type="dxa"/>
          </w:tcPr>
          <w:p w:rsidR="003D2A5B" w:rsidRPr="005111DD" w:rsidRDefault="00592978" w:rsidP="000B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实时行情详情信息</w:t>
            </w:r>
          </w:p>
        </w:tc>
      </w:tr>
      <w:tr w:rsidR="001E47B2" w:rsidRPr="005111DD" w:rsidTr="00C82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E47B2" w:rsidRPr="005111DD" w:rsidRDefault="001E47B2" w:rsidP="000B73C4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6316" w:type="dxa"/>
          </w:tcPr>
          <w:p w:rsidR="001E47B2" w:rsidRPr="005111DD" w:rsidRDefault="001E47B2" w:rsidP="000B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</w:tbl>
    <w:p w:rsidR="00415468" w:rsidRPr="005111DD" w:rsidRDefault="00415468" w:rsidP="00E3758C">
      <w:pPr>
        <w:rPr>
          <w:rFonts w:ascii="Tahoma" w:eastAsia="楷体" w:hAnsi="Tahoma" w:cs="Tahoma"/>
          <w:szCs w:val="21"/>
        </w:rPr>
      </w:pPr>
    </w:p>
    <w:p w:rsidR="001E47B2" w:rsidRPr="005111DD" w:rsidRDefault="001E47B2" w:rsidP="00E3758C">
      <w:pPr>
        <w:rPr>
          <w:rFonts w:ascii="Tahoma" w:eastAsia="楷体" w:hAnsi="Tahoma" w:cs="Tahoma"/>
          <w:szCs w:val="21"/>
        </w:rPr>
      </w:pPr>
    </w:p>
    <w:p w:rsidR="001E47B2" w:rsidRPr="005111DD" w:rsidRDefault="001E47B2" w:rsidP="00E3758C">
      <w:pPr>
        <w:rPr>
          <w:rFonts w:ascii="Tahoma" w:eastAsia="楷体" w:hAnsi="Tahoma" w:cs="Tahoma"/>
          <w:szCs w:val="21"/>
        </w:rPr>
      </w:pPr>
    </w:p>
    <w:p w:rsidR="001E47B2" w:rsidRPr="005111DD" w:rsidRDefault="001E47B2" w:rsidP="00E3758C">
      <w:pPr>
        <w:rPr>
          <w:rFonts w:ascii="Tahoma" w:eastAsia="楷体" w:hAnsi="Tahoma" w:cs="Tahoma"/>
          <w:szCs w:val="21"/>
        </w:rPr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142"/>
        <w:gridCol w:w="3091"/>
        <w:gridCol w:w="3063"/>
      </w:tblGrid>
      <w:tr w:rsidR="00F87557" w:rsidRPr="005111DD" w:rsidTr="00A31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:rsidR="00F87557" w:rsidRPr="005111DD" w:rsidRDefault="00F87557" w:rsidP="009E1A1D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功能</w:t>
            </w:r>
          </w:p>
        </w:tc>
        <w:tc>
          <w:tcPr>
            <w:tcW w:w="6297" w:type="dxa"/>
            <w:gridSpan w:val="2"/>
          </w:tcPr>
          <w:p w:rsidR="00F87557" w:rsidRPr="005111DD" w:rsidRDefault="00D65AEE" w:rsidP="009E1A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收支记录</w:t>
            </w:r>
            <w:r w:rsidR="00F87557" w:rsidRPr="005111DD">
              <w:rPr>
                <w:rFonts w:ascii="Tahoma" w:eastAsia="楷体" w:hAnsi="Tahoma" w:cs="Tahoma"/>
                <w:szCs w:val="21"/>
              </w:rPr>
              <w:t xml:space="preserve"> </w:t>
            </w:r>
            <w:r w:rsidR="00F87557" w:rsidRPr="005111DD">
              <w:rPr>
                <w:rFonts w:ascii="Tahoma" w:eastAsia="楷体" w:hAnsi="Tahoma" w:cs="Tahoma"/>
                <w:szCs w:val="21"/>
              </w:rPr>
              <w:t>详情</w:t>
            </w:r>
          </w:p>
        </w:tc>
      </w:tr>
      <w:tr w:rsidR="00F87557" w:rsidRPr="005111DD" w:rsidTr="00A31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:rsidR="00F87557" w:rsidRPr="005111DD" w:rsidRDefault="00F87557" w:rsidP="009E1A1D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 xml:space="preserve">URL </w:t>
            </w:r>
          </w:p>
        </w:tc>
        <w:tc>
          <w:tcPr>
            <w:tcW w:w="6297" w:type="dxa"/>
            <w:gridSpan w:val="2"/>
          </w:tcPr>
          <w:p w:rsidR="00F87557" w:rsidRPr="005111DD" w:rsidRDefault="005A6833" w:rsidP="00F87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Api/user/account/record_detail</w:t>
            </w:r>
          </w:p>
        </w:tc>
      </w:tr>
      <w:tr w:rsidR="00F87557" w:rsidRPr="005111DD" w:rsidTr="00A31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:rsidR="00F87557" w:rsidRPr="005111DD" w:rsidRDefault="00F87557" w:rsidP="009E1A1D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请求方式</w:t>
            </w:r>
            <w:r w:rsidRPr="005111DD">
              <w:rPr>
                <w:rFonts w:ascii="Tahoma" w:eastAsia="楷体" w:hAnsi="Tahoma" w:cs="Tahoma"/>
                <w:szCs w:val="21"/>
              </w:rPr>
              <w:t xml:space="preserve"> </w:t>
            </w:r>
          </w:p>
        </w:tc>
        <w:tc>
          <w:tcPr>
            <w:tcW w:w="6297" w:type="dxa"/>
            <w:gridSpan w:val="2"/>
          </w:tcPr>
          <w:p w:rsidR="00F87557" w:rsidRPr="005111DD" w:rsidRDefault="00F87557" w:rsidP="009E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get</w:t>
            </w:r>
          </w:p>
        </w:tc>
      </w:tr>
      <w:tr w:rsidR="00F87557" w:rsidRPr="005111DD" w:rsidTr="00A31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:rsidR="00F87557" w:rsidRPr="005111DD" w:rsidRDefault="00F87557" w:rsidP="009E1A1D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color w:val="FF0000"/>
                <w:szCs w:val="21"/>
              </w:rPr>
              <w:t>参数</w:t>
            </w:r>
          </w:p>
        </w:tc>
        <w:tc>
          <w:tcPr>
            <w:tcW w:w="6297" w:type="dxa"/>
            <w:gridSpan w:val="2"/>
          </w:tcPr>
          <w:p w:rsidR="00F87557" w:rsidRPr="005111DD" w:rsidRDefault="00F87557" w:rsidP="009E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  <w:tr w:rsidR="00F87557" w:rsidRPr="005111DD" w:rsidTr="00A31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:rsidR="00F87557" w:rsidRPr="005111DD" w:rsidRDefault="005A6833" w:rsidP="002C1CC5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home_member_id</w:t>
            </w:r>
          </w:p>
        </w:tc>
        <w:tc>
          <w:tcPr>
            <w:tcW w:w="6297" w:type="dxa"/>
            <w:gridSpan w:val="2"/>
          </w:tcPr>
          <w:p w:rsidR="00F87557" w:rsidRPr="005111DD" w:rsidRDefault="005A6833" w:rsidP="009E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登陆用户</w:t>
            </w:r>
            <w:r w:rsidRPr="005111DD">
              <w:rPr>
                <w:rFonts w:ascii="Tahoma" w:eastAsia="楷体" w:hAnsi="Tahoma" w:cs="Tahoma"/>
                <w:szCs w:val="21"/>
              </w:rPr>
              <w:t>ID</w:t>
            </w:r>
          </w:p>
        </w:tc>
      </w:tr>
      <w:tr w:rsidR="00F87557" w:rsidRPr="005111DD" w:rsidTr="00A31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:rsidR="00F87557" w:rsidRPr="005111DD" w:rsidRDefault="005A6833" w:rsidP="009E1A1D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key</w:t>
            </w:r>
          </w:p>
        </w:tc>
        <w:tc>
          <w:tcPr>
            <w:tcW w:w="6297" w:type="dxa"/>
            <w:gridSpan w:val="2"/>
          </w:tcPr>
          <w:p w:rsidR="00F87557" w:rsidRPr="005111DD" w:rsidRDefault="00FA2ABD" w:rsidP="009E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登录时返回的</w:t>
            </w:r>
            <w:r w:rsidRPr="005111DD">
              <w:rPr>
                <w:rFonts w:ascii="Tahoma" w:eastAsia="楷体" w:hAnsi="Tahoma" w:cs="Tahoma"/>
                <w:szCs w:val="21"/>
              </w:rPr>
              <w:t>key</w:t>
            </w:r>
          </w:p>
        </w:tc>
      </w:tr>
      <w:tr w:rsidR="00F87557" w:rsidRPr="005111DD" w:rsidTr="00A31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:rsidR="00F87557" w:rsidRPr="005111DD" w:rsidRDefault="005A6833" w:rsidP="009E1A1D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id</w:t>
            </w:r>
          </w:p>
        </w:tc>
        <w:tc>
          <w:tcPr>
            <w:tcW w:w="6297" w:type="dxa"/>
            <w:gridSpan w:val="2"/>
          </w:tcPr>
          <w:p w:rsidR="00F87557" w:rsidRPr="005111DD" w:rsidRDefault="00FA2ABD" w:rsidP="009E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收支记录</w:t>
            </w:r>
            <w:r w:rsidRPr="005111DD">
              <w:rPr>
                <w:rFonts w:ascii="Tahoma" w:eastAsia="楷体" w:hAnsi="Tahoma" w:cs="Tahoma"/>
                <w:szCs w:val="21"/>
              </w:rPr>
              <w:t>ID</w:t>
            </w:r>
          </w:p>
        </w:tc>
      </w:tr>
      <w:tr w:rsidR="00F87557" w:rsidRPr="005111DD" w:rsidTr="00A31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:rsidR="00F87557" w:rsidRPr="005111DD" w:rsidRDefault="00F87557" w:rsidP="009E1A1D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6297" w:type="dxa"/>
            <w:gridSpan w:val="2"/>
          </w:tcPr>
          <w:p w:rsidR="00F87557" w:rsidRPr="005111DD" w:rsidRDefault="00F87557" w:rsidP="009E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  <w:tr w:rsidR="00F87557" w:rsidRPr="005111DD" w:rsidTr="00A31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:rsidR="00F87557" w:rsidRPr="005111DD" w:rsidRDefault="00F87557" w:rsidP="009E1A1D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color w:val="FFC000"/>
                <w:szCs w:val="21"/>
              </w:rPr>
              <w:t>返回参数</w:t>
            </w:r>
          </w:p>
        </w:tc>
        <w:tc>
          <w:tcPr>
            <w:tcW w:w="6297" w:type="dxa"/>
            <w:gridSpan w:val="2"/>
          </w:tcPr>
          <w:p w:rsidR="00F87557" w:rsidRPr="005111DD" w:rsidRDefault="00F87557" w:rsidP="009E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  <w:tr w:rsidR="00B37069" w:rsidRPr="005111DD" w:rsidTr="00571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  <w:vMerge w:val="restart"/>
          </w:tcPr>
          <w:p w:rsidR="00B37069" w:rsidRPr="005111DD" w:rsidRDefault="00B37069" w:rsidP="009E1A1D">
            <w:pPr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info</w:t>
            </w:r>
          </w:p>
        </w:tc>
        <w:tc>
          <w:tcPr>
            <w:tcW w:w="6297" w:type="dxa"/>
            <w:gridSpan w:val="2"/>
          </w:tcPr>
          <w:p w:rsidR="00B37069" w:rsidRPr="005111DD" w:rsidRDefault="00B37069" w:rsidP="009E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实时行情详情信息</w:t>
            </w:r>
          </w:p>
        </w:tc>
      </w:tr>
      <w:tr w:rsidR="00B37069" w:rsidRPr="005111DD" w:rsidTr="004F606F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  <w:vMerge/>
          </w:tcPr>
          <w:p w:rsidR="00B37069" w:rsidRPr="005111DD" w:rsidRDefault="00B37069" w:rsidP="009E1A1D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3148" w:type="dxa"/>
            <w:shd w:val="clear" w:color="auto" w:fill="BDD6EE" w:themeFill="accent1" w:themeFillTint="66"/>
          </w:tcPr>
          <w:p w:rsidR="00B37069" w:rsidRPr="005111DD" w:rsidRDefault="00B37069" w:rsidP="009E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frozen_text</w:t>
            </w:r>
          </w:p>
        </w:tc>
        <w:tc>
          <w:tcPr>
            <w:tcW w:w="3149" w:type="dxa"/>
            <w:shd w:val="clear" w:color="auto" w:fill="BDD6EE" w:themeFill="accent1" w:themeFillTint="66"/>
          </w:tcPr>
          <w:p w:rsidR="00B37069" w:rsidRPr="005111DD" w:rsidRDefault="00B37069" w:rsidP="009E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账号类型</w:t>
            </w:r>
          </w:p>
        </w:tc>
      </w:tr>
      <w:tr w:rsidR="00B37069" w:rsidRPr="005111DD" w:rsidTr="004F6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  <w:vMerge/>
          </w:tcPr>
          <w:p w:rsidR="00B37069" w:rsidRPr="005111DD" w:rsidRDefault="00B37069" w:rsidP="009E1A1D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3148" w:type="dxa"/>
          </w:tcPr>
          <w:p w:rsidR="00B37069" w:rsidRPr="005111DD" w:rsidRDefault="00B37069" w:rsidP="009E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money</w:t>
            </w:r>
          </w:p>
        </w:tc>
        <w:tc>
          <w:tcPr>
            <w:tcW w:w="3149" w:type="dxa"/>
          </w:tcPr>
          <w:p w:rsidR="00B37069" w:rsidRPr="005111DD" w:rsidRDefault="00B37069" w:rsidP="009E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金额</w:t>
            </w:r>
          </w:p>
        </w:tc>
      </w:tr>
      <w:tr w:rsidR="00B37069" w:rsidRPr="005111DD" w:rsidTr="004F606F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  <w:vMerge/>
          </w:tcPr>
          <w:p w:rsidR="00B37069" w:rsidRPr="005111DD" w:rsidRDefault="00B37069" w:rsidP="009E1A1D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3148" w:type="dxa"/>
            <w:shd w:val="clear" w:color="auto" w:fill="BDD6EE" w:themeFill="accent1" w:themeFillTint="66"/>
          </w:tcPr>
          <w:p w:rsidR="00B37069" w:rsidRPr="005111DD" w:rsidRDefault="00B37069" w:rsidP="009E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type_text</w:t>
            </w:r>
          </w:p>
        </w:tc>
        <w:tc>
          <w:tcPr>
            <w:tcW w:w="3149" w:type="dxa"/>
            <w:shd w:val="clear" w:color="auto" w:fill="BDD6EE" w:themeFill="accent1" w:themeFillTint="66"/>
          </w:tcPr>
          <w:p w:rsidR="00B37069" w:rsidRPr="005111DD" w:rsidRDefault="00B37069" w:rsidP="009E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支付类型</w:t>
            </w:r>
          </w:p>
        </w:tc>
      </w:tr>
      <w:tr w:rsidR="00B37069" w:rsidRPr="005111DD" w:rsidTr="004F6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  <w:vMerge/>
          </w:tcPr>
          <w:p w:rsidR="00B37069" w:rsidRPr="005111DD" w:rsidRDefault="00B37069" w:rsidP="009E1A1D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3148" w:type="dxa"/>
          </w:tcPr>
          <w:p w:rsidR="00B37069" w:rsidRPr="005111DD" w:rsidRDefault="00B37069" w:rsidP="009E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add_time</w:t>
            </w:r>
          </w:p>
        </w:tc>
        <w:tc>
          <w:tcPr>
            <w:tcW w:w="3149" w:type="dxa"/>
          </w:tcPr>
          <w:p w:rsidR="00B37069" w:rsidRPr="005111DD" w:rsidRDefault="00B37069" w:rsidP="009E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添加时间</w:t>
            </w:r>
          </w:p>
        </w:tc>
      </w:tr>
      <w:tr w:rsidR="00B37069" w:rsidRPr="005111DD" w:rsidTr="00810311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  <w:vMerge/>
          </w:tcPr>
          <w:p w:rsidR="00B37069" w:rsidRPr="005111DD" w:rsidRDefault="00B37069" w:rsidP="009E1A1D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3148" w:type="dxa"/>
            <w:vMerge w:val="restart"/>
            <w:shd w:val="clear" w:color="auto" w:fill="BDD6EE" w:themeFill="accent1" w:themeFillTint="66"/>
          </w:tcPr>
          <w:p w:rsidR="00B37069" w:rsidRPr="005111DD" w:rsidRDefault="00B37069" w:rsidP="009E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content</w:t>
            </w:r>
          </w:p>
        </w:tc>
        <w:tc>
          <w:tcPr>
            <w:tcW w:w="3149" w:type="dxa"/>
            <w:shd w:val="clear" w:color="auto" w:fill="BDD6EE" w:themeFill="accent1" w:themeFillTint="66"/>
          </w:tcPr>
          <w:p w:rsidR="00B37069" w:rsidRPr="005111DD" w:rsidRDefault="00B37069" w:rsidP="009E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备注信息</w:t>
            </w:r>
          </w:p>
        </w:tc>
      </w:tr>
      <w:tr w:rsidR="009E6866" w:rsidRPr="005111DD" w:rsidTr="00666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  <w:vMerge/>
          </w:tcPr>
          <w:p w:rsidR="009E6866" w:rsidRPr="005111DD" w:rsidRDefault="009E6866" w:rsidP="009E1A1D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3148" w:type="dxa"/>
            <w:vMerge/>
          </w:tcPr>
          <w:p w:rsidR="009E6866" w:rsidRPr="005111DD" w:rsidRDefault="009E6866" w:rsidP="009E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3149" w:type="dxa"/>
          </w:tcPr>
          <w:p w:rsidR="009E6866" w:rsidRPr="005111DD" w:rsidRDefault="009E6866" w:rsidP="009E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title</w:t>
            </w:r>
          </w:p>
        </w:tc>
      </w:tr>
      <w:tr w:rsidR="009E6866" w:rsidRPr="005111DD" w:rsidTr="00A30496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  <w:vMerge/>
          </w:tcPr>
          <w:p w:rsidR="009E6866" w:rsidRPr="005111DD" w:rsidRDefault="009E6866" w:rsidP="009E1A1D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3148" w:type="dxa"/>
            <w:vMerge/>
            <w:shd w:val="clear" w:color="auto" w:fill="BDD6EE" w:themeFill="accent1" w:themeFillTint="66"/>
          </w:tcPr>
          <w:p w:rsidR="009E6866" w:rsidRPr="005111DD" w:rsidRDefault="009E6866" w:rsidP="009E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3149" w:type="dxa"/>
            <w:shd w:val="clear" w:color="auto" w:fill="BDD6EE" w:themeFill="accent1" w:themeFillTint="66"/>
          </w:tcPr>
          <w:p w:rsidR="009E6866" w:rsidRPr="005111DD" w:rsidRDefault="009E6866" w:rsidP="009E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type</w:t>
            </w:r>
          </w:p>
        </w:tc>
      </w:tr>
      <w:tr w:rsidR="009E6866" w:rsidRPr="005111DD" w:rsidTr="00641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  <w:vMerge/>
          </w:tcPr>
          <w:p w:rsidR="009E6866" w:rsidRPr="005111DD" w:rsidRDefault="009E6866" w:rsidP="009E1A1D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3148" w:type="dxa"/>
            <w:vMerge/>
          </w:tcPr>
          <w:p w:rsidR="009E6866" w:rsidRPr="005111DD" w:rsidRDefault="009E6866" w:rsidP="009E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3149" w:type="dxa"/>
          </w:tcPr>
          <w:p w:rsidR="009E6866" w:rsidRPr="005111DD" w:rsidRDefault="009E6866" w:rsidP="009E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111DD">
              <w:rPr>
                <w:rFonts w:ascii="Tahoma" w:eastAsia="楷体" w:hAnsi="Tahoma" w:cs="Tahoma"/>
                <w:szCs w:val="21"/>
              </w:rPr>
              <w:t>remark</w:t>
            </w:r>
          </w:p>
        </w:tc>
      </w:tr>
      <w:tr w:rsidR="00F87557" w:rsidRPr="005111DD" w:rsidTr="00A31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:rsidR="00F87557" w:rsidRPr="005111DD" w:rsidRDefault="00F87557" w:rsidP="009E1A1D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6297" w:type="dxa"/>
            <w:gridSpan w:val="2"/>
          </w:tcPr>
          <w:p w:rsidR="00F87557" w:rsidRPr="005111DD" w:rsidRDefault="00F87557" w:rsidP="009E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</w:tbl>
    <w:p w:rsidR="001E47B2" w:rsidRPr="005111DD" w:rsidRDefault="001E47B2" w:rsidP="00E3758C">
      <w:pPr>
        <w:rPr>
          <w:rFonts w:ascii="Tahoma" w:eastAsia="楷体" w:hAnsi="Tahoma" w:cs="Tahoma"/>
          <w:szCs w:val="21"/>
        </w:rPr>
      </w:pPr>
    </w:p>
    <w:p w:rsidR="001E47B2" w:rsidRPr="005111DD" w:rsidRDefault="001E47B2" w:rsidP="00E3758C">
      <w:pPr>
        <w:rPr>
          <w:rFonts w:ascii="Tahoma" w:eastAsia="楷体" w:hAnsi="Tahoma" w:cs="Tahoma"/>
          <w:szCs w:val="21"/>
        </w:rPr>
      </w:pPr>
    </w:p>
    <w:p w:rsidR="005111DD" w:rsidRPr="005111DD" w:rsidRDefault="005111DD" w:rsidP="00E3758C">
      <w:pPr>
        <w:rPr>
          <w:rFonts w:ascii="Tahoma" w:eastAsia="楷体" w:hAnsi="Tahoma" w:cs="Tahoma"/>
          <w:szCs w:val="21"/>
        </w:rPr>
      </w:pPr>
    </w:p>
    <w:tbl>
      <w:tblPr>
        <w:tblStyle w:val="5-1"/>
        <w:tblW w:w="8279" w:type="dxa"/>
        <w:tblLook w:val="04A0" w:firstRow="1" w:lastRow="0" w:firstColumn="1" w:lastColumn="0" w:noHBand="0" w:noVBand="1"/>
      </w:tblPr>
      <w:tblGrid>
        <w:gridCol w:w="1834"/>
        <w:gridCol w:w="3222"/>
        <w:gridCol w:w="3223"/>
      </w:tblGrid>
      <w:tr w:rsidR="005111DD" w:rsidRPr="005111DD" w:rsidTr="00511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5111DD" w:rsidRPr="005111DD" w:rsidRDefault="005111DD" w:rsidP="005111DD">
            <w:pPr>
              <w:spacing w:line="360" w:lineRule="auto"/>
              <w:jc w:val="center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功能</w:t>
            </w:r>
          </w:p>
        </w:tc>
        <w:tc>
          <w:tcPr>
            <w:tcW w:w="6445" w:type="dxa"/>
            <w:gridSpan w:val="2"/>
          </w:tcPr>
          <w:p w:rsidR="005111DD" w:rsidRPr="005111DD" w:rsidRDefault="005111DD" w:rsidP="005111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银行卡</w:t>
            </w:r>
            <w:r>
              <w:rPr>
                <w:rFonts w:ascii="Tahoma" w:eastAsia="楷体" w:hAnsi="Tahoma" w:cs="Tahoma"/>
                <w:szCs w:val="21"/>
              </w:rPr>
              <w:t>支付获取</w:t>
            </w:r>
            <w:r>
              <w:rPr>
                <w:rFonts w:ascii="Tahoma" w:eastAsia="楷体" w:hAnsi="Tahoma" w:cs="Tahoma" w:hint="eastAsia"/>
                <w:szCs w:val="21"/>
              </w:rPr>
              <w:t>开发商</w:t>
            </w:r>
            <w:r>
              <w:rPr>
                <w:rFonts w:ascii="Tahoma" w:eastAsia="楷体" w:hAnsi="Tahoma" w:cs="Tahoma"/>
                <w:szCs w:val="21"/>
              </w:rPr>
              <w:t>银行</w:t>
            </w:r>
          </w:p>
        </w:tc>
      </w:tr>
      <w:tr w:rsidR="005111DD" w:rsidRPr="005111DD" w:rsidTr="00511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5111DD" w:rsidRPr="005111DD" w:rsidRDefault="007942D2" w:rsidP="00E3758C">
            <w:pPr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URL</w:t>
            </w:r>
          </w:p>
        </w:tc>
        <w:tc>
          <w:tcPr>
            <w:tcW w:w="6445" w:type="dxa"/>
            <w:gridSpan w:val="2"/>
          </w:tcPr>
          <w:p w:rsidR="005111DD" w:rsidRPr="005111DD" w:rsidRDefault="006376A3" w:rsidP="00E37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Api</w:t>
            </w:r>
            <w:r>
              <w:rPr>
                <w:rFonts w:ascii="Tahoma" w:eastAsia="楷体" w:hAnsi="Tahoma" w:cs="Tahoma"/>
                <w:szCs w:val="21"/>
              </w:rPr>
              <w:t>/Home/Index/bank_data</w:t>
            </w:r>
          </w:p>
        </w:tc>
      </w:tr>
      <w:tr w:rsidR="005111DD" w:rsidRPr="005111DD" w:rsidTr="005111DD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5111DD" w:rsidRPr="005111DD" w:rsidRDefault="007942D2" w:rsidP="00E3758C">
            <w:pPr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请求方式</w:t>
            </w:r>
          </w:p>
        </w:tc>
        <w:tc>
          <w:tcPr>
            <w:tcW w:w="6445" w:type="dxa"/>
            <w:gridSpan w:val="2"/>
          </w:tcPr>
          <w:p w:rsidR="005111DD" w:rsidRPr="005111DD" w:rsidRDefault="00F364C4" w:rsidP="00E37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get</w:t>
            </w:r>
          </w:p>
        </w:tc>
      </w:tr>
      <w:tr w:rsidR="005111DD" w:rsidRPr="005111DD" w:rsidTr="00511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5111DD" w:rsidRPr="005111DD" w:rsidRDefault="007942D2" w:rsidP="00E3758C">
            <w:pPr>
              <w:rPr>
                <w:rFonts w:ascii="Tahoma" w:eastAsia="楷体" w:hAnsi="Tahoma" w:cs="Tahoma"/>
                <w:szCs w:val="21"/>
              </w:rPr>
            </w:pPr>
            <w:r w:rsidRPr="000A729E">
              <w:rPr>
                <w:rFonts w:ascii="Tahoma" w:eastAsia="楷体" w:hAnsi="Tahoma" w:cs="Tahoma" w:hint="eastAsia"/>
                <w:color w:val="FF0000"/>
                <w:szCs w:val="21"/>
              </w:rPr>
              <w:t>请求参数</w:t>
            </w:r>
          </w:p>
        </w:tc>
        <w:tc>
          <w:tcPr>
            <w:tcW w:w="6445" w:type="dxa"/>
            <w:gridSpan w:val="2"/>
          </w:tcPr>
          <w:p w:rsidR="005111DD" w:rsidRPr="005111DD" w:rsidRDefault="005111DD" w:rsidP="00E37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  <w:tr w:rsidR="007942D2" w:rsidRPr="005111DD" w:rsidTr="005111DD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7942D2" w:rsidRPr="005111DD" w:rsidRDefault="000A729E" w:rsidP="00E3758C">
            <w:pPr>
              <w:rPr>
                <w:rFonts w:ascii="Tahoma" w:eastAsia="楷体" w:hAnsi="Tahoma" w:cs="Tahoma"/>
                <w:szCs w:val="21"/>
              </w:rPr>
            </w:pPr>
            <w:r w:rsidRPr="000A729E">
              <w:rPr>
                <w:rFonts w:ascii="Tahoma" w:eastAsia="楷体" w:hAnsi="Tahoma" w:cs="Tahoma"/>
                <w:szCs w:val="21"/>
              </w:rPr>
              <w:t>house_id</w:t>
            </w:r>
          </w:p>
        </w:tc>
        <w:tc>
          <w:tcPr>
            <w:tcW w:w="6445" w:type="dxa"/>
            <w:gridSpan w:val="2"/>
          </w:tcPr>
          <w:p w:rsidR="007942D2" w:rsidRPr="005111DD" w:rsidRDefault="000A729E" w:rsidP="00E37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众筹</w:t>
            </w:r>
            <w:r>
              <w:rPr>
                <w:rFonts w:ascii="Tahoma" w:eastAsia="楷体" w:hAnsi="Tahoma" w:cs="Tahoma"/>
                <w:szCs w:val="21"/>
              </w:rPr>
              <w:t>ID</w:t>
            </w:r>
          </w:p>
        </w:tc>
      </w:tr>
      <w:tr w:rsidR="007942D2" w:rsidRPr="005111DD" w:rsidTr="00511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7942D2" w:rsidRPr="005111DD" w:rsidRDefault="000A729E" w:rsidP="00E3758C">
            <w:pPr>
              <w:rPr>
                <w:rFonts w:ascii="Tahoma" w:eastAsia="楷体" w:hAnsi="Tahoma" w:cs="Tahoma"/>
                <w:szCs w:val="21"/>
              </w:rPr>
            </w:pPr>
            <w:r w:rsidRPr="000A729E">
              <w:rPr>
                <w:rFonts w:ascii="Tahoma" w:eastAsia="楷体" w:hAnsi="Tahoma" w:cs="Tahoma" w:hint="eastAsia"/>
                <w:color w:val="ED7D31" w:themeColor="accent2"/>
                <w:szCs w:val="21"/>
              </w:rPr>
              <w:t>返回</w:t>
            </w:r>
            <w:r w:rsidRPr="000A729E">
              <w:rPr>
                <w:rFonts w:ascii="Tahoma" w:eastAsia="楷体" w:hAnsi="Tahoma" w:cs="Tahoma"/>
                <w:color w:val="ED7D31" w:themeColor="accent2"/>
                <w:szCs w:val="21"/>
              </w:rPr>
              <w:t>参数</w:t>
            </w:r>
          </w:p>
        </w:tc>
        <w:tc>
          <w:tcPr>
            <w:tcW w:w="6445" w:type="dxa"/>
            <w:gridSpan w:val="2"/>
          </w:tcPr>
          <w:p w:rsidR="007942D2" w:rsidRPr="005111DD" w:rsidRDefault="007942D2" w:rsidP="00E37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  <w:tr w:rsidR="000A729E" w:rsidRPr="005111DD" w:rsidTr="006A7B78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Merge w:val="restart"/>
          </w:tcPr>
          <w:p w:rsidR="000A729E" w:rsidRPr="005111DD" w:rsidRDefault="000A729E" w:rsidP="00E3758C">
            <w:pPr>
              <w:rPr>
                <w:rFonts w:ascii="Tahoma" w:eastAsia="楷体" w:hAnsi="Tahoma" w:cs="Tahoma"/>
                <w:szCs w:val="21"/>
              </w:rPr>
            </w:pPr>
            <w:r w:rsidRPr="000A729E">
              <w:rPr>
                <w:rFonts w:ascii="Tahoma" w:eastAsia="楷体" w:hAnsi="Tahoma" w:cs="Tahoma"/>
                <w:szCs w:val="21"/>
              </w:rPr>
              <w:t>vendor_bank</w:t>
            </w:r>
          </w:p>
        </w:tc>
        <w:tc>
          <w:tcPr>
            <w:tcW w:w="6445" w:type="dxa"/>
            <w:gridSpan w:val="2"/>
          </w:tcPr>
          <w:p w:rsidR="000A729E" w:rsidRPr="005111DD" w:rsidRDefault="000A729E" w:rsidP="00E37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开发商</w:t>
            </w:r>
            <w:r>
              <w:rPr>
                <w:rFonts w:ascii="Tahoma" w:eastAsia="楷体" w:hAnsi="Tahoma" w:cs="Tahoma"/>
                <w:szCs w:val="21"/>
              </w:rPr>
              <w:t>银行</w:t>
            </w:r>
            <w:r w:rsidR="000147AB">
              <w:rPr>
                <w:rFonts w:ascii="Tahoma" w:eastAsia="楷体" w:hAnsi="Tahoma" w:cs="Tahoma" w:hint="eastAsia"/>
                <w:szCs w:val="21"/>
              </w:rPr>
              <w:t>信息</w:t>
            </w:r>
          </w:p>
        </w:tc>
      </w:tr>
      <w:tr w:rsidR="000A729E" w:rsidRPr="005111DD" w:rsidTr="00F57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Merge/>
          </w:tcPr>
          <w:p w:rsidR="000A729E" w:rsidRPr="000A729E" w:rsidRDefault="000A729E" w:rsidP="00E3758C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3222" w:type="dxa"/>
          </w:tcPr>
          <w:p w:rsidR="000A729E" w:rsidRPr="005111DD" w:rsidRDefault="005C5DFF" w:rsidP="00E37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id</w:t>
            </w:r>
          </w:p>
        </w:tc>
        <w:tc>
          <w:tcPr>
            <w:tcW w:w="3223" w:type="dxa"/>
          </w:tcPr>
          <w:p w:rsidR="000A729E" w:rsidRPr="005111DD" w:rsidRDefault="005C5DFF" w:rsidP="00E37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开发商</w:t>
            </w:r>
            <w:r>
              <w:rPr>
                <w:rFonts w:ascii="Tahoma" w:eastAsia="楷体" w:hAnsi="Tahoma" w:cs="Tahoma"/>
                <w:szCs w:val="21"/>
              </w:rPr>
              <w:t>银行</w:t>
            </w:r>
            <w:r>
              <w:rPr>
                <w:rFonts w:ascii="Tahoma" w:eastAsia="楷体" w:hAnsi="Tahoma" w:cs="Tahoma" w:hint="eastAsia"/>
                <w:szCs w:val="21"/>
              </w:rPr>
              <w:t>信息</w:t>
            </w:r>
            <w:r>
              <w:rPr>
                <w:rFonts w:ascii="Tahoma" w:eastAsia="楷体" w:hAnsi="Tahoma" w:cs="Tahoma" w:hint="eastAsia"/>
                <w:szCs w:val="21"/>
              </w:rPr>
              <w:t>ID</w:t>
            </w:r>
          </w:p>
        </w:tc>
      </w:tr>
      <w:tr w:rsidR="000A729E" w:rsidRPr="005111DD" w:rsidTr="00F5794A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Merge/>
          </w:tcPr>
          <w:p w:rsidR="000A729E" w:rsidRPr="000A729E" w:rsidRDefault="000A729E" w:rsidP="00E3758C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3222" w:type="dxa"/>
          </w:tcPr>
          <w:p w:rsidR="000A729E" w:rsidRPr="005111DD" w:rsidRDefault="005C5DFF" w:rsidP="00E37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C5DFF">
              <w:rPr>
                <w:rFonts w:ascii="Tahoma" w:eastAsia="楷体" w:hAnsi="Tahoma" w:cs="Tahoma"/>
                <w:szCs w:val="21"/>
              </w:rPr>
              <w:t>bank_img</w:t>
            </w:r>
          </w:p>
        </w:tc>
        <w:tc>
          <w:tcPr>
            <w:tcW w:w="3223" w:type="dxa"/>
          </w:tcPr>
          <w:p w:rsidR="000A729E" w:rsidRPr="005111DD" w:rsidRDefault="005C5DFF" w:rsidP="00E37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银行</w:t>
            </w:r>
            <w:r w:rsidR="009E085E">
              <w:rPr>
                <w:rFonts w:ascii="Tahoma" w:eastAsia="楷体" w:hAnsi="Tahoma" w:cs="Tahoma" w:hint="eastAsia"/>
                <w:szCs w:val="21"/>
              </w:rPr>
              <w:t>logo</w:t>
            </w:r>
            <w:r>
              <w:rPr>
                <w:rFonts w:ascii="Tahoma" w:eastAsia="楷体" w:hAnsi="Tahoma" w:cs="Tahoma"/>
                <w:szCs w:val="21"/>
              </w:rPr>
              <w:t>图片地址</w:t>
            </w:r>
          </w:p>
        </w:tc>
      </w:tr>
    </w:tbl>
    <w:p w:rsidR="001E47B2" w:rsidRDefault="001E47B2" w:rsidP="00E3758C">
      <w:pPr>
        <w:rPr>
          <w:rFonts w:ascii="Tahoma" w:eastAsia="楷体" w:hAnsi="Tahoma" w:cs="Tahoma"/>
          <w:szCs w:val="21"/>
        </w:rPr>
      </w:pPr>
    </w:p>
    <w:p w:rsidR="00A40F44" w:rsidRDefault="00A40F44" w:rsidP="00E3758C">
      <w:pPr>
        <w:rPr>
          <w:rFonts w:ascii="Tahoma" w:eastAsia="楷体" w:hAnsi="Tahoma" w:cs="Tahoma"/>
          <w:szCs w:val="21"/>
        </w:rPr>
      </w:pPr>
    </w:p>
    <w:p w:rsidR="00CC4C0E" w:rsidRPr="005111DD" w:rsidRDefault="00CC4C0E" w:rsidP="00CC4C0E">
      <w:pPr>
        <w:rPr>
          <w:rFonts w:ascii="Tahoma" w:eastAsia="楷体" w:hAnsi="Tahoma" w:cs="Tahoma"/>
          <w:szCs w:val="21"/>
        </w:rPr>
      </w:pPr>
    </w:p>
    <w:p w:rsidR="00CC4C0E" w:rsidRPr="005111DD" w:rsidRDefault="00CC4C0E" w:rsidP="00CC4C0E">
      <w:pPr>
        <w:rPr>
          <w:rFonts w:ascii="Tahoma" w:eastAsia="楷体" w:hAnsi="Tahoma" w:cs="Tahoma"/>
          <w:szCs w:val="21"/>
        </w:rPr>
      </w:pPr>
    </w:p>
    <w:tbl>
      <w:tblPr>
        <w:tblStyle w:val="5-1"/>
        <w:tblW w:w="8279" w:type="dxa"/>
        <w:tblLook w:val="04A0" w:firstRow="1" w:lastRow="0" w:firstColumn="1" w:lastColumn="0" w:noHBand="0" w:noVBand="1"/>
      </w:tblPr>
      <w:tblGrid>
        <w:gridCol w:w="1834"/>
        <w:gridCol w:w="3222"/>
        <w:gridCol w:w="3223"/>
      </w:tblGrid>
      <w:tr w:rsidR="00CC4C0E" w:rsidRPr="005111DD" w:rsidTr="00932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C4C0E" w:rsidRPr="005111DD" w:rsidRDefault="00CC4C0E" w:rsidP="00932DBE">
            <w:pPr>
              <w:spacing w:line="360" w:lineRule="auto"/>
              <w:jc w:val="center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功能</w:t>
            </w:r>
          </w:p>
        </w:tc>
        <w:tc>
          <w:tcPr>
            <w:tcW w:w="6445" w:type="dxa"/>
            <w:gridSpan w:val="2"/>
          </w:tcPr>
          <w:p w:rsidR="00CC4C0E" w:rsidRPr="005111DD" w:rsidRDefault="00CC4C0E" w:rsidP="001B416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银行卡</w:t>
            </w:r>
            <w:r>
              <w:rPr>
                <w:rFonts w:ascii="Tahoma" w:eastAsia="楷体" w:hAnsi="Tahoma" w:cs="Tahoma"/>
                <w:szCs w:val="21"/>
              </w:rPr>
              <w:t>支付获取</w:t>
            </w:r>
            <w:r w:rsidR="001B416B">
              <w:rPr>
                <w:rFonts w:ascii="Tahoma" w:eastAsia="楷体" w:hAnsi="Tahoma" w:cs="Tahoma" w:hint="eastAsia"/>
                <w:szCs w:val="21"/>
              </w:rPr>
              <w:t>所有</w:t>
            </w:r>
            <w:r>
              <w:rPr>
                <w:rFonts w:ascii="Tahoma" w:eastAsia="楷体" w:hAnsi="Tahoma" w:cs="Tahoma"/>
                <w:szCs w:val="21"/>
              </w:rPr>
              <w:t>银行</w:t>
            </w:r>
          </w:p>
        </w:tc>
      </w:tr>
      <w:tr w:rsidR="00CC4C0E" w:rsidRPr="005111DD" w:rsidTr="00932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C4C0E" w:rsidRPr="005111DD" w:rsidRDefault="00CC4C0E" w:rsidP="00932DBE">
            <w:pPr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URL</w:t>
            </w:r>
          </w:p>
        </w:tc>
        <w:tc>
          <w:tcPr>
            <w:tcW w:w="6445" w:type="dxa"/>
            <w:gridSpan w:val="2"/>
          </w:tcPr>
          <w:p w:rsidR="00CC4C0E" w:rsidRPr="005111DD" w:rsidRDefault="00CC4C0E" w:rsidP="00272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Api</w:t>
            </w:r>
            <w:r>
              <w:rPr>
                <w:rFonts w:ascii="Tahoma" w:eastAsia="楷体" w:hAnsi="Tahoma" w:cs="Tahoma"/>
                <w:szCs w:val="21"/>
              </w:rPr>
              <w:t>/Home/Index/</w:t>
            </w:r>
            <w:r w:rsidR="00272378">
              <w:rPr>
                <w:rFonts w:ascii="Tahoma" w:eastAsia="楷体" w:hAnsi="Tahoma" w:cs="Tahoma"/>
                <w:szCs w:val="21"/>
              </w:rPr>
              <w:t>all_bank</w:t>
            </w:r>
          </w:p>
        </w:tc>
      </w:tr>
      <w:tr w:rsidR="00CC4C0E" w:rsidRPr="005111DD" w:rsidTr="00932DBE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C4C0E" w:rsidRPr="005111DD" w:rsidRDefault="00CC4C0E" w:rsidP="00932DBE">
            <w:pPr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请求方式</w:t>
            </w:r>
          </w:p>
        </w:tc>
        <w:tc>
          <w:tcPr>
            <w:tcW w:w="6445" w:type="dxa"/>
            <w:gridSpan w:val="2"/>
          </w:tcPr>
          <w:p w:rsidR="00CC4C0E" w:rsidRPr="005111DD" w:rsidRDefault="00CC4C0E" w:rsidP="00932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get</w:t>
            </w:r>
          </w:p>
        </w:tc>
      </w:tr>
      <w:tr w:rsidR="00CC4C0E" w:rsidRPr="005111DD" w:rsidTr="00932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C4C0E" w:rsidRPr="005111DD" w:rsidRDefault="00CC4C0E" w:rsidP="00932DBE">
            <w:pPr>
              <w:rPr>
                <w:rFonts w:ascii="Tahoma" w:eastAsia="楷体" w:hAnsi="Tahoma" w:cs="Tahoma"/>
                <w:szCs w:val="21"/>
              </w:rPr>
            </w:pPr>
            <w:r w:rsidRPr="000A729E">
              <w:rPr>
                <w:rFonts w:ascii="Tahoma" w:eastAsia="楷体" w:hAnsi="Tahoma" w:cs="Tahoma" w:hint="eastAsia"/>
                <w:color w:val="FF0000"/>
                <w:szCs w:val="21"/>
              </w:rPr>
              <w:t>请求参数</w:t>
            </w:r>
          </w:p>
        </w:tc>
        <w:tc>
          <w:tcPr>
            <w:tcW w:w="6445" w:type="dxa"/>
            <w:gridSpan w:val="2"/>
          </w:tcPr>
          <w:p w:rsidR="00CC4C0E" w:rsidRPr="005111DD" w:rsidRDefault="00CC4C0E" w:rsidP="00932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  <w:tr w:rsidR="00CC4C0E" w:rsidRPr="005111DD" w:rsidTr="00932DBE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C4C0E" w:rsidRPr="005111DD" w:rsidRDefault="00CC4C0E" w:rsidP="00932DBE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6445" w:type="dxa"/>
            <w:gridSpan w:val="2"/>
          </w:tcPr>
          <w:p w:rsidR="00CC4C0E" w:rsidRPr="005111DD" w:rsidRDefault="00CC4C0E" w:rsidP="00932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  <w:tr w:rsidR="00CC4C0E" w:rsidRPr="005111DD" w:rsidTr="00932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C4C0E" w:rsidRPr="005111DD" w:rsidRDefault="00CC4C0E" w:rsidP="00932DBE">
            <w:pPr>
              <w:rPr>
                <w:rFonts w:ascii="Tahoma" w:eastAsia="楷体" w:hAnsi="Tahoma" w:cs="Tahoma"/>
                <w:szCs w:val="21"/>
              </w:rPr>
            </w:pPr>
            <w:r w:rsidRPr="000A729E">
              <w:rPr>
                <w:rFonts w:ascii="Tahoma" w:eastAsia="楷体" w:hAnsi="Tahoma" w:cs="Tahoma" w:hint="eastAsia"/>
                <w:color w:val="ED7D31" w:themeColor="accent2"/>
                <w:szCs w:val="21"/>
              </w:rPr>
              <w:t>返回</w:t>
            </w:r>
            <w:r w:rsidRPr="000A729E">
              <w:rPr>
                <w:rFonts w:ascii="Tahoma" w:eastAsia="楷体" w:hAnsi="Tahoma" w:cs="Tahoma"/>
                <w:color w:val="ED7D31" w:themeColor="accent2"/>
                <w:szCs w:val="21"/>
              </w:rPr>
              <w:t>参数</w:t>
            </w:r>
          </w:p>
        </w:tc>
        <w:tc>
          <w:tcPr>
            <w:tcW w:w="6445" w:type="dxa"/>
            <w:gridSpan w:val="2"/>
          </w:tcPr>
          <w:p w:rsidR="00CC4C0E" w:rsidRPr="005111DD" w:rsidRDefault="00CC4C0E" w:rsidP="00932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  <w:tr w:rsidR="00CC4C0E" w:rsidRPr="005111DD" w:rsidTr="00932DBE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Merge w:val="restart"/>
          </w:tcPr>
          <w:p w:rsidR="00CC4C0E" w:rsidRPr="005111DD" w:rsidRDefault="00162CCC" w:rsidP="00932DBE">
            <w:pPr>
              <w:rPr>
                <w:rFonts w:ascii="Tahoma" w:eastAsia="楷体" w:hAnsi="Tahoma" w:cs="Tahoma"/>
                <w:szCs w:val="21"/>
              </w:rPr>
            </w:pPr>
            <w:r w:rsidRPr="00162CCC">
              <w:rPr>
                <w:rFonts w:ascii="Tahoma" w:eastAsia="楷体" w:hAnsi="Tahoma" w:cs="Tahoma"/>
                <w:szCs w:val="21"/>
              </w:rPr>
              <w:t>bank_data</w:t>
            </w:r>
          </w:p>
        </w:tc>
        <w:tc>
          <w:tcPr>
            <w:tcW w:w="6445" w:type="dxa"/>
            <w:gridSpan w:val="2"/>
          </w:tcPr>
          <w:p w:rsidR="00CC4C0E" w:rsidRPr="005111DD" w:rsidRDefault="000B0FE3" w:rsidP="00932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所有</w:t>
            </w:r>
            <w:r w:rsidR="00CC4C0E">
              <w:rPr>
                <w:rFonts w:ascii="Tahoma" w:eastAsia="楷体" w:hAnsi="Tahoma" w:cs="Tahoma"/>
                <w:szCs w:val="21"/>
              </w:rPr>
              <w:t>银行</w:t>
            </w:r>
            <w:r w:rsidR="00CC4C0E">
              <w:rPr>
                <w:rFonts w:ascii="Tahoma" w:eastAsia="楷体" w:hAnsi="Tahoma" w:cs="Tahoma" w:hint="eastAsia"/>
                <w:szCs w:val="21"/>
              </w:rPr>
              <w:t>信息</w:t>
            </w:r>
          </w:p>
        </w:tc>
      </w:tr>
      <w:tr w:rsidR="00CC4C0E" w:rsidRPr="005111DD" w:rsidTr="00932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Merge/>
          </w:tcPr>
          <w:p w:rsidR="00CC4C0E" w:rsidRPr="000A729E" w:rsidRDefault="00CC4C0E" w:rsidP="00932DBE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3222" w:type="dxa"/>
          </w:tcPr>
          <w:p w:rsidR="00CC4C0E" w:rsidRPr="005111DD" w:rsidRDefault="00CC4C0E" w:rsidP="00932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id</w:t>
            </w:r>
          </w:p>
        </w:tc>
        <w:tc>
          <w:tcPr>
            <w:tcW w:w="3223" w:type="dxa"/>
          </w:tcPr>
          <w:p w:rsidR="00CC4C0E" w:rsidRPr="005111DD" w:rsidRDefault="00CC4C0E" w:rsidP="00932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/>
                <w:szCs w:val="21"/>
              </w:rPr>
              <w:t>银行</w:t>
            </w:r>
            <w:r>
              <w:rPr>
                <w:rFonts w:ascii="Tahoma" w:eastAsia="楷体" w:hAnsi="Tahoma" w:cs="Tahoma" w:hint="eastAsia"/>
                <w:szCs w:val="21"/>
              </w:rPr>
              <w:t>信息</w:t>
            </w:r>
            <w:r>
              <w:rPr>
                <w:rFonts w:ascii="Tahoma" w:eastAsia="楷体" w:hAnsi="Tahoma" w:cs="Tahoma" w:hint="eastAsia"/>
                <w:szCs w:val="21"/>
              </w:rPr>
              <w:t>ID</w:t>
            </w:r>
          </w:p>
        </w:tc>
      </w:tr>
      <w:tr w:rsidR="001A1FC5" w:rsidRPr="005111DD" w:rsidTr="00932DBE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Merge/>
          </w:tcPr>
          <w:p w:rsidR="001A1FC5" w:rsidRPr="000A729E" w:rsidRDefault="001A1FC5" w:rsidP="001A1FC5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3222" w:type="dxa"/>
          </w:tcPr>
          <w:p w:rsidR="001A1FC5" w:rsidRDefault="001A1FC5" w:rsidP="001A1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1A1FC5">
              <w:rPr>
                <w:rFonts w:ascii="Tahoma" w:eastAsia="楷体" w:hAnsi="Tahoma" w:cs="Tahoma"/>
                <w:szCs w:val="21"/>
              </w:rPr>
              <w:t>logo</w:t>
            </w:r>
          </w:p>
        </w:tc>
        <w:tc>
          <w:tcPr>
            <w:tcW w:w="3223" w:type="dxa"/>
          </w:tcPr>
          <w:p w:rsidR="001A1FC5" w:rsidRPr="005111DD" w:rsidRDefault="001A1FC5" w:rsidP="001A1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银行</w:t>
            </w:r>
            <w:r>
              <w:rPr>
                <w:rFonts w:ascii="Tahoma" w:eastAsia="楷体" w:hAnsi="Tahoma" w:cs="Tahoma" w:hint="eastAsia"/>
                <w:szCs w:val="21"/>
              </w:rPr>
              <w:t>logo</w:t>
            </w:r>
            <w:r>
              <w:rPr>
                <w:rFonts w:ascii="Tahoma" w:eastAsia="楷体" w:hAnsi="Tahoma" w:cs="Tahoma"/>
                <w:szCs w:val="21"/>
              </w:rPr>
              <w:t>图片地址</w:t>
            </w:r>
          </w:p>
        </w:tc>
      </w:tr>
      <w:tr w:rsidR="001A1FC5" w:rsidRPr="005111DD" w:rsidTr="00932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Merge/>
          </w:tcPr>
          <w:p w:rsidR="001A1FC5" w:rsidRPr="000A729E" w:rsidRDefault="001A1FC5" w:rsidP="001A1FC5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3222" w:type="dxa"/>
          </w:tcPr>
          <w:p w:rsidR="001A1FC5" w:rsidRDefault="00B1618B" w:rsidP="001A1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B1618B">
              <w:rPr>
                <w:rFonts w:ascii="Tahoma" w:eastAsia="楷体" w:hAnsi="Tahoma" w:cs="Tahoma"/>
                <w:szCs w:val="21"/>
              </w:rPr>
              <w:t>title</w:t>
            </w:r>
          </w:p>
        </w:tc>
        <w:tc>
          <w:tcPr>
            <w:tcW w:w="3223" w:type="dxa"/>
          </w:tcPr>
          <w:p w:rsidR="001A1FC5" w:rsidRDefault="00B1618B" w:rsidP="001A1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银行名称</w:t>
            </w:r>
          </w:p>
        </w:tc>
      </w:tr>
      <w:tr w:rsidR="001A1FC5" w:rsidRPr="005111DD" w:rsidTr="00932DBE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Merge/>
          </w:tcPr>
          <w:p w:rsidR="001A1FC5" w:rsidRPr="000A729E" w:rsidRDefault="001A1FC5" w:rsidP="001A1FC5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3222" w:type="dxa"/>
          </w:tcPr>
          <w:p w:rsidR="001A1FC5" w:rsidRDefault="00B1618B" w:rsidP="001A1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B1618B">
              <w:rPr>
                <w:rFonts w:ascii="Tahoma" w:eastAsia="楷体" w:hAnsi="Tahoma" w:cs="Tahoma"/>
                <w:szCs w:val="21"/>
              </w:rPr>
              <w:t>url</w:t>
            </w:r>
          </w:p>
        </w:tc>
        <w:tc>
          <w:tcPr>
            <w:tcW w:w="3223" w:type="dxa"/>
          </w:tcPr>
          <w:p w:rsidR="001A1FC5" w:rsidRDefault="00B1618B" w:rsidP="001A1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/>
                <w:szCs w:val="21"/>
              </w:rPr>
              <w:t>网银地址</w:t>
            </w:r>
          </w:p>
        </w:tc>
      </w:tr>
      <w:tr w:rsidR="001A1FC5" w:rsidRPr="005111DD" w:rsidTr="00932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Merge/>
          </w:tcPr>
          <w:p w:rsidR="001A1FC5" w:rsidRPr="000A729E" w:rsidRDefault="001A1FC5" w:rsidP="001A1FC5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3222" w:type="dxa"/>
          </w:tcPr>
          <w:p w:rsidR="001A1FC5" w:rsidRPr="005111DD" w:rsidRDefault="001A1FC5" w:rsidP="001A1FC5">
            <w:pPr>
              <w:tabs>
                <w:tab w:val="right" w:pos="30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3223" w:type="dxa"/>
          </w:tcPr>
          <w:p w:rsidR="001A1FC5" w:rsidRPr="005111DD" w:rsidRDefault="001A1FC5" w:rsidP="001A1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</w:tbl>
    <w:p w:rsidR="00A40F44" w:rsidRPr="00CC4C0E" w:rsidRDefault="00A40F44" w:rsidP="00E3758C">
      <w:pPr>
        <w:rPr>
          <w:rFonts w:ascii="Tahoma" w:eastAsia="楷体" w:hAnsi="Tahoma" w:cs="Tahoma"/>
          <w:szCs w:val="21"/>
        </w:rPr>
      </w:pPr>
    </w:p>
    <w:p w:rsidR="00A40F44" w:rsidRDefault="00A40F44" w:rsidP="00E3758C">
      <w:pPr>
        <w:rPr>
          <w:rFonts w:ascii="Tahoma" w:eastAsia="楷体" w:hAnsi="Tahoma" w:cs="Tahoma"/>
          <w:szCs w:val="21"/>
        </w:rPr>
      </w:pPr>
    </w:p>
    <w:p w:rsidR="005F6A63" w:rsidRDefault="005F6A63" w:rsidP="00E3758C">
      <w:pPr>
        <w:rPr>
          <w:rFonts w:ascii="Tahoma" w:eastAsia="楷体" w:hAnsi="Tahoma" w:cs="Tahoma"/>
          <w:szCs w:val="21"/>
        </w:rPr>
      </w:pPr>
    </w:p>
    <w:p w:rsidR="005F6A63" w:rsidRDefault="005F6A63" w:rsidP="00E3758C">
      <w:pPr>
        <w:rPr>
          <w:rFonts w:ascii="Tahoma" w:eastAsia="楷体" w:hAnsi="Tahoma" w:cs="Tahoma"/>
          <w:szCs w:val="21"/>
        </w:rPr>
      </w:pPr>
    </w:p>
    <w:p w:rsidR="005F6A63" w:rsidRDefault="005F6A63" w:rsidP="00E3758C">
      <w:pPr>
        <w:rPr>
          <w:rFonts w:ascii="Tahoma" w:eastAsia="楷体" w:hAnsi="Tahoma" w:cs="Tahoma"/>
          <w:szCs w:val="21"/>
        </w:rPr>
      </w:pPr>
    </w:p>
    <w:p w:rsidR="005F6A63" w:rsidRDefault="005F6A63" w:rsidP="005F6A63">
      <w:pPr>
        <w:rPr>
          <w:rFonts w:ascii="Tahoma" w:eastAsia="楷体" w:hAnsi="Tahoma" w:cs="Tahoma"/>
          <w:szCs w:val="21"/>
        </w:rPr>
      </w:pPr>
    </w:p>
    <w:p w:rsidR="001702D0" w:rsidRPr="005111DD" w:rsidRDefault="001702D0" w:rsidP="001702D0">
      <w:pPr>
        <w:rPr>
          <w:rFonts w:ascii="Tahoma" w:eastAsia="楷体" w:hAnsi="Tahoma" w:cs="Tahoma"/>
          <w:szCs w:val="21"/>
        </w:rPr>
      </w:pPr>
    </w:p>
    <w:tbl>
      <w:tblPr>
        <w:tblStyle w:val="5-1"/>
        <w:tblW w:w="8279" w:type="dxa"/>
        <w:tblLook w:val="04A0" w:firstRow="1" w:lastRow="0" w:firstColumn="1" w:lastColumn="0" w:noHBand="0" w:noVBand="1"/>
      </w:tblPr>
      <w:tblGrid>
        <w:gridCol w:w="1834"/>
        <w:gridCol w:w="6445"/>
      </w:tblGrid>
      <w:tr w:rsidR="001702D0" w:rsidRPr="005111DD" w:rsidTr="003E3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1702D0" w:rsidRPr="005111DD" w:rsidRDefault="001702D0" w:rsidP="003E3CDA">
            <w:pPr>
              <w:spacing w:line="360" w:lineRule="auto"/>
              <w:jc w:val="center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功能</w:t>
            </w:r>
          </w:p>
        </w:tc>
        <w:tc>
          <w:tcPr>
            <w:tcW w:w="6445" w:type="dxa"/>
          </w:tcPr>
          <w:p w:rsidR="001702D0" w:rsidRPr="005111DD" w:rsidRDefault="007D5410" w:rsidP="003E3CD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挂单列表</w:t>
            </w:r>
          </w:p>
        </w:tc>
      </w:tr>
      <w:tr w:rsidR="001702D0" w:rsidRPr="005111DD" w:rsidTr="003E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1702D0" w:rsidRPr="005111DD" w:rsidRDefault="001702D0" w:rsidP="003E3CDA">
            <w:pPr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URL</w:t>
            </w:r>
          </w:p>
        </w:tc>
        <w:tc>
          <w:tcPr>
            <w:tcW w:w="6445" w:type="dxa"/>
          </w:tcPr>
          <w:p w:rsidR="001702D0" w:rsidRPr="005111DD" w:rsidRDefault="007D5410" w:rsidP="0017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Api</w:t>
            </w:r>
            <w:r>
              <w:rPr>
                <w:rFonts w:ascii="Tahoma" w:eastAsia="楷体" w:hAnsi="Tahoma" w:cs="Tahoma"/>
                <w:szCs w:val="21"/>
              </w:rPr>
              <w:t>/</w:t>
            </w:r>
            <w:r w:rsidRPr="004D638A">
              <w:rPr>
                <w:rFonts w:ascii="Tahoma" w:eastAsia="楷体" w:hAnsi="Tahoma" w:cs="Tahoma"/>
                <w:szCs w:val="21"/>
              </w:rPr>
              <w:t>User/House/lists</w:t>
            </w:r>
          </w:p>
        </w:tc>
      </w:tr>
      <w:tr w:rsidR="001702D0" w:rsidRPr="005111DD" w:rsidTr="003E3CDA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1702D0" w:rsidRPr="005111DD" w:rsidRDefault="001702D0" w:rsidP="003E3CDA">
            <w:pPr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请求方式</w:t>
            </w:r>
          </w:p>
        </w:tc>
        <w:tc>
          <w:tcPr>
            <w:tcW w:w="6445" w:type="dxa"/>
          </w:tcPr>
          <w:p w:rsidR="001702D0" w:rsidRPr="005111DD" w:rsidRDefault="001702D0" w:rsidP="003E3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get</w:t>
            </w:r>
          </w:p>
        </w:tc>
      </w:tr>
      <w:tr w:rsidR="001702D0" w:rsidRPr="005111DD" w:rsidTr="003E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1702D0" w:rsidRPr="005111DD" w:rsidRDefault="001702D0" w:rsidP="003E3CDA">
            <w:pPr>
              <w:rPr>
                <w:rFonts w:ascii="Tahoma" w:eastAsia="楷体" w:hAnsi="Tahoma" w:cs="Tahoma"/>
                <w:szCs w:val="21"/>
              </w:rPr>
            </w:pPr>
            <w:r w:rsidRPr="000A729E">
              <w:rPr>
                <w:rFonts w:ascii="Tahoma" w:eastAsia="楷体" w:hAnsi="Tahoma" w:cs="Tahoma" w:hint="eastAsia"/>
                <w:color w:val="FF0000"/>
                <w:szCs w:val="21"/>
              </w:rPr>
              <w:t>请求参数</w:t>
            </w:r>
          </w:p>
        </w:tc>
        <w:tc>
          <w:tcPr>
            <w:tcW w:w="6445" w:type="dxa"/>
          </w:tcPr>
          <w:p w:rsidR="001702D0" w:rsidRPr="005111DD" w:rsidRDefault="001702D0" w:rsidP="003E3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  <w:tr w:rsidR="001702D0" w:rsidRPr="005111DD" w:rsidTr="003E3CDA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1702D0" w:rsidRPr="005111DD" w:rsidRDefault="002B7D20" w:rsidP="003E3CDA">
            <w:pPr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/>
                <w:szCs w:val="21"/>
              </w:rPr>
              <w:t>p</w:t>
            </w:r>
          </w:p>
        </w:tc>
        <w:tc>
          <w:tcPr>
            <w:tcW w:w="6445" w:type="dxa"/>
          </w:tcPr>
          <w:p w:rsidR="001702D0" w:rsidRPr="005111DD" w:rsidRDefault="002B7D20" w:rsidP="003E3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页码</w:t>
            </w:r>
          </w:p>
        </w:tc>
      </w:tr>
      <w:tr w:rsidR="001702D0" w:rsidRPr="005111DD" w:rsidTr="003E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1702D0" w:rsidRPr="005111DD" w:rsidRDefault="001702D0" w:rsidP="003E3CDA">
            <w:pPr>
              <w:rPr>
                <w:rFonts w:ascii="Tahoma" w:eastAsia="楷体" w:hAnsi="Tahoma" w:cs="Tahoma"/>
                <w:szCs w:val="21"/>
              </w:rPr>
            </w:pPr>
            <w:r w:rsidRPr="000A729E">
              <w:rPr>
                <w:rFonts w:ascii="Tahoma" w:eastAsia="楷体" w:hAnsi="Tahoma" w:cs="Tahoma" w:hint="eastAsia"/>
                <w:color w:val="ED7D31" w:themeColor="accent2"/>
                <w:szCs w:val="21"/>
              </w:rPr>
              <w:t>返回</w:t>
            </w:r>
            <w:r w:rsidRPr="000A729E">
              <w:rPr>
                <w:rFonts w:ascii="Tahoma" w:eastAsia="楷体" w:hAnsi="Tahoma" w:cs="Tahoma"/>
                <w:color w:val="ED7D31" w:themeColor="accent2"/>
                <w:szCs w:val="21"/>
              </w:rPr>
              <w:t>参数</w:t>
            </w:r>
          </w:p>
        </w:tc>
        <w:tc>
          <w:tcPr>
            <w:tcW w:w="6445" w:type="dxa"/>
          </w:tcPr>
          <w:p w:rsidR="001702D0" w:rsidRPr="005111DD" w:rsidRDefault="001702D0" w:rsidP="003E3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  <w:tr w:rsidR="001702D0" w:rsidRPr="005111DD" w:rsidTr="003E3CDA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1702D0" w:rsidRPr="005111DD" w:rsidRDefault="00195EBB" w:rsidP="003E3CDA">
            <w:pPr>
              <w:rPr>
                <w:rFonts w:ascii="Tahoma" w:eastAsia="楷体" w:hAnsi="Tahoma" w:cs="Tahoma"/>
                <w:szCs w:val="21"/>
              </w:rPr>
            </w:pPr>
            <w:r w:rsidRPr="00195EBB">
              <w:rPr>
                <w:rFonts w:ascii="Tahoma" w:eastAsia="楷体" w:hAnsi="Tahoma" w:cs="Tahoma"/>
                <w:szCs w:val="21"/>
              </w:rPr>
              <w:t>list</w:t>
            </w:r>
          </w:p>
        </w:tc>
        <w:tc>
          <w:tcPr>
            <w:tcW w:w="6445" w:type="dxa"/>
          </w:tcPr>
          <w:p w:rsidR="001702D0" w:rsidRPr="005111DD" w:rsidRDefault="00432785" w:rsidP="003E3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所有</w:t>
            </w:r>
            <w:r>
              <w:rPr>
                <w:rFonts w:ascii="Tahoma" w:eastAsia="楷体" w:hAnsi="Tahoma" w:cs="Tahoma"/>
                <w:szCs w:val="21"/>
              </w:rPr>
              <w:t>众筹列表</w:t>
            </w:r>
            <w:r w:rsidR="00A931BB">
              <w:rPr>
                <w:rFonts w:ascii="Tahoma" w:eastAsia="楷体" w:hAnsi="Tahoma" w:cs="Tahoma" w:hint="eastAsia"/>
                <w:szCs w:val="21"/>
              </w:rPr>
              <w:t>(</w:t>
            </w:r>
            <w:r w:rsidR="00A931BB">
              <w:rPr>
                <w:rFonts w:ascii="Tahoma" w:eastAsia="楷体" w:hAnsi="Tahoma" w:cs="Tahoma" w:hint="eastAsia"/>
                <w:szCs w:val="21"/>
              </w:rPr>
              <w:t>字段</w:t>
            </w:r>
            <w:r w:rsidR="00A931BB">
              <w:rPr>
                <w:rFonts w:ascii="Tahoma" w:eastAsia="楷体" w:hAnsi="Tahoma" w:cs="Tahoma"/>
                <w:szCs w:val="21"/>
              </w:rPr>
              <w:t>与众筹买房列表相同</w:t>
            </w:r>
            <w:r w:rsidR="00A931BB">
              <w:rPr>
                <w:rFonts w:ascii="Tahoma" w:eastAsia="楷体" w:hAnsi="Tahoma" w:cs="Tahoma" w:hint="eastAsia"/>
                <w:szCs w:val="21"/>
              </w:rPr>
              <w:t>)</w:t>
            </w:r>
          </w:p>
        </w:tc>
      </w:tr>
    </w:tbl>
    <w:p w:rsidR="001702D0" w:rsidRDefault="001702D0" w:rsidP="005F6A63">
      <w:pPr>
        <w:rPr>
          <w:rFonts w:ascii="Tahoma" w:eastAsia="楷体" w:hAnsi="Tahoma" w:cs="Tahoma"/>
          <w:szCs w:val="21"/>
        </w:rPr>
      </w:pPr>
    </w:p>
    <w:p w:rsidR="00F323A9" w:rsidRPr="005111DD" w:rsidRDefault="00F323A9" w:rsidP="00F323A9">
      <w:pPr>
        <w:rPr>
          <w:rFonts w:ascii="Tahoma" w:eastAsia="楷体" w:hAnsi="Tahoma" w:cs="Tahoma"/>
          <w:szCs w:val="21"/>
        </w:rPr>
      </w:pPr>
    </w:p>
    <w:tbl>
      <w:tblPr>
        <w:tblStyle w:val="5-1"/>
        <w:tblW w:w="8279" w:type="dxa"/>
        <w:tblLook w:val="04A0" w:firstRow="1" w:lastRow="0" w:firstColumn="1" w:lastColumn="0" w:noHBand="0" w:noVBand="1"/>
      </w:tblPr>
      <w:tblGrid>
        <w:gridCol w:w="2142"/>
        <w:gridCol w:w="6137"/>
      </w:tblGrid>
      <w:tr w:rsidR="00F323A9" w:rsidRPr="005111DD" w:rsidTr="00156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F323A9" w:rsidRPr="005111DD" w:rsidRDefault="00F323A9" w:rsidP="0015615E">
            <w:pPr>
              <w:spacing w:line="360" w:lineRule="auto"/>
              <w:jc w:val="center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功能</w:t>
            </w:r>
          </w:p>
        </w:tc>
        <w:tc>
          <w:tcPr>
            <w:tcW w:w="6445" w:type="dxa"/>
          </w:tcPr>
          <w:p w:rsidR="00F323A9" w:rsidRPr="005111DD" w:rsidRDefault="00CB21DE" w:rsidP="0015615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挂单提交</w:t>
            </w:r>
            <w:r>
              <w:rPr>
                <w:rFonts w:ascii="Tahoma" w:eastAsia="楷体" w:hAnsi="Tahoma" w:cs="Tahoma"/>
                <w:szCs w:val="21"/>
              </w:rPr>
              <w:t>接口</w:t>
            </w:r>
          </w:p>
        </w:tc>
      </w:tr>
      <w:tr w:rsidR="00F323A9" w:rsidRPr="005111DD" w:rsidTr="00156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F323A9" w:rsidRPr="005111DD" w:rsidRDefault="00F323A9" w:rsidP="0015615E">
            <w:pPr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URL</w:t>
            </w:r>
          </w:p>
        </w:tc>
        <w:tc>
          <w:tcPr>
            <w:tcW w:w="6445" w:type="dxa"/>
          </w:tcPr>
          <w:p w:rsidR="00F323A9" w:rsidRPr="005111DD" w:rsidRDefault="00F323A9" w:rsidP="0024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Api</w:t>
            </w:r>
            <w:r>
              <w:rPr>
                <w:rFonts w:ascii="Tahoma" w:eastAsia="楷体" w:hAnsi="Tahoma" w:cs="Tahoma"/>
                <w:szCs w:val="21"/>
              </w:rPr>
              <w:t>/</w:t>
            </w:r>
            <w:r w:rsidRPr="004D638A">
              <w:rPr>
                <w:rFonts w:ascii="Tahoma" w:eastAsia="楷体" w:hAnsi="Tahoma" w:cs="Tahoma"/>
                <w:szCs w:val="21"/>
              </w:rPr>
              <w:t>User/House/</w:t>
            </w:r>
            <w:r w:rsidR="002462C8">
              <w:rPr>
                <w:rFonts w:ascii="Tahoma" w:eastAsia="楷体" w:hAnsi="Tahoma" w:cs="Tahoma"/>
                <w:szCs w:val="21"/>
              </w:rPr>
              <w:t>dealBuy</w:t>
            </w:r>
          </w:p>
        </w:tc>
      </w:tr>
      <w:tr w:rsidR="00F323A9" w:rsidRPr="005111DD" w:rsidTr="0015615E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F323A9" w:rsidRPr="005111DD" w:rsidRDefault="00F323A9" w:rsidP="0015615E">
            <w:pPr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请求方式</w:t>
            </w:r>
          </w:p>
        </w:tc>
        <w:tc>
          <w:tcPr>
            <w:tcW w:w="6445" w:type="dxa"/>
          </w:tcPr>
          <w:p w:rsidR="00F323A9" w:rsidRPr="005111DD" w:rsidRDefault="00C905D2" w:rsidP="00156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/>
                <w:szCs w:val="21"/>
              </w:rPr>
              <w:t>POST</w:t>
            </w:r>
          </w:p>
        </w:tc>
      </w:tr>
      <w:tr w:rsidR="00F323A9" w:rsidRPr="005111DD" w:rsidTr="00156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F323A9" w:rsidRPr="005111DD" w:rsidRDefault="00F323A9" w:rsidP="0015615E">
            <w:pPr>
              <w:rPr>
                <w:rFonts w:ascii="Tahoma" w:eastAsia="楷体" w:hAnsi="Tahoma" w:cs="Tahoma"/>
                <w:szCs w:val="21"/>
              </w:rPr>
            </w:pPr>
            <w:r w:rsidRPr="000A729E">
              <w:rPr>
                <w:rFonts w:ascii="Tahoma" w:eastAsia="楷体" w:hAnsi="Tahoma" w:cs="Tahoma" w:hint="eastAsia"/>
                <w:color w:val="FF0000"/>
                <w:szCs w:val="21"/>
              </w:rPr>
              <w:t>请求参数</w:t>
            </w:r>
          </w:p>
        </w:tc>
        <w:tc>
          <w:tcPr>
            <w:tcW w:w="6445" w:type="dxa"/>
          </w:tcPr>
          <w:p w:rsidR="00F323A9" w:rsidRPr="005111DD" w:rsidRDefault="00F323A9" w:rsidP="00156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  <w:tr w:rsidR="00F323A9" w:rsidRPr="005111DD" w:rsidTr="0015615E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F323A9" w:rsidRPr="005111DD" w:rsidRDefault="006A2CE8" w:rsidP="0015615E">
            <w:pPr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id</w:t>
            </w:r>
          </w:p>
        </w:tc>
        <w:tc>
          <w:tcPr>
            <w:tcW w:w="6445" w:type="dxa"/>
          </w:tcPr>
          <w:p w:rsidR="00F323A9" w:rsidRPr="005111DD" w:rsidRDefault="00A451FE" w:rsidP="00156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众筹</w:t>
            </w:r>
            <w:r>
              <w:rPr>
                <w:rFonts w:ascii="Tahoma" w:eastAsia="楷体" w:hAnsi="Tahoma" w:cs="Tahoma"/>
                <w:szCs w:val="21"/>
              </w:rPr>
              <w:t>ID</w:t>
            </w:r>
          </w:p>
        </w:tc>
      </w:tr>
      <w:tr w:rsidR="006A2CE8" w:rsidRPr="005111DD" w:rsidTr="00156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A2CE8" w:rsidRDefault="006A2CE8" w:rsidP="0015615E">
            <w:pPr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num</w:t>
            </w:r>
          </w:p>
        </w:tc>
        <w:tc>
          <w:tcPr>
            <w:tcW w:w="6445" w:type="dxa"/>
          </w:tcPr>
          <w:p w:rsidR="006A2CE8" w:rsidRDefault="00A451FE" w:rsidP="00156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挂单</w:t>
            </w:r>
            <w:r>
              <w:rPr>
                <w:rFonts w:ascii="Tahoma" w:eastAsia="楷体" w:hAnsi="Tahoma" w:cs="Tahoma"/>
                <w:szCs w:val="21"/>
              </w:rPr>
              <w:t>购买数量</w:t>
            </w:r>
          </w:p>
        </w:tc>
      </w:tr>
      <w:tr w:rsidR="006A2CE8" w:rsidRPr="005111DD" w:rsidTr="0015615E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A2CE8" w:rsidRDefault="006A2CE8" w:rsidP="0015615E">
            <w:pPr>
              <w:rPr>
                <w:rFonts w:ascii="Tahoma" w:eastAsia="楷体" w:hAnsi="Tahoma" w:cs="Tahoma"/>
                <w:szCs w:val="21"/>
              </w:rPr>
            </w:pPr>
            <w:r w:rsidRPr="006A2CE8">
              <w:rPr>
                <w:rFonts w:ascii="Tahoma" w:eastAsia="楷体" w:hAnsi="Tahoma" w:cs="Tahoma"/>
                <w:szCs w:val="21"/>
              </w:rPr>
              <w:t>price</w:t>
            </w:r>
          </w:p>
        </w:tc>
        <w:tc>
          <w:tcPr>
            <w:tcW w:w="6445" w:type="dxa"/>
          </w:tcPr>
          <w:p w:rsidR="006A2CE8" w:rsidRDefault="00A451FE" w:rsidP="00156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购买最高价</w:t>
            </w:r>
          </w:p>
        </w:tc>
      </w:tr>
      <w:tr w:rsidR="006A2CE8" w:rsidRPr="005111DD" w:rsidTr="00156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A2CE8" w:rsidRDefault="00C11C47" w:rsidP="0015615E">
            <w:pPr>
              <w:rPr>
                <w:rFonts w:ascii="Tahoma" w:eastAsia="楷体" w:hAnsi="Tahoma" w:cs="Tahoma"/>
                <w:szCs w:val="21"/>
              </w:rPr>
            </w:pPr>
            <w:r w:rsidRPr="00C11C47">
              <w:rPr>
                <w:rFonts w:ascii="Tahoma" w:eastAsia="楷体" w:hAnsi="Tahoma" w:cs="Tahoma"/>
                <w:szCs w:val="21"/>
              </w:rPr>
              <w:t>home_member_id</w:t>
            </w:r>
          </w:p>
        </w:tc>
        <w:tc>
          <w:tcPr>
            <w:tcW w:w="6445" w:type="dxa"/>
          </w:tcPr>
          <w:p w:rsidR="006A2CE8" w:rsidRDefault="001A0B5A" w:rsidP="00156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登陆用户</w:t>
            </w:r>
            <w:r>
              <w:rPr>
                <w:rFonts w:ascii="Tahoma" w:eastAsia="楷体" w:hAnsi="Tahoma" w:cs="Tahoma"/>
                <w:szCs w:val="21"/>
              </w:rPr>
              <w:t>ID</w:t>
            </w:r>
          </w:p>
        </w:tc>
      </w:tr>
      <w:tr w:rsidR="006A2CE8" w:rsidRPr="005111DD" w:rsidTr="0015615E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A2CE8" w:rsidRDefault="00C11C47" w:rsidP="0015615E">
            <w:pPr>
              <w:rPr>
                <w:rFonts w:ascii="Tahoma" w:eastAsia="楷体" w:hAnsi="Tahoma" w:cs="Tahoma"/>
                <w:szCs w:val="21"/>
              </w:rPr>
            </w:pPr>
            <w:r w:rsidRPr="00C11C47">
              <w:rPr>
                <w:rFonts w:ascii="Tahoma" w:eastAsia="楷体" w:hAnsi="Tahoma" w:cs="Tahoma"/>
                <w:szCs w:val="21"/>
              </w:rPr>
              <w:t>key</w:t>
            </w:r>
          </w:p>
        </w:tc>
        <w:tc>
          <w:tcPr>
            <w:tcW w:w="6445" w:type="dxa"/>
          </w:tcPr>
          <w:p w:rsidR="006A2CE8" w:rsidRDefault="001A0B5A" w:rsidP="00156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登录时</w:t>
            </w:r>
            <w:r>
              <w:rPr>
                <w:rFonts w:ascii="Tahoma" w:eastAsia="楷体" w:hAnsi="Tahoma" w:cs="Tahoma"/>
                <w:szCs w:val="21"/>
              </w:rPr>
              <w:t>返回的</w:t>
            </w:r>
            <w:r>
              <w:rPr>
                <w:rFonts w:ascii="Tahoma" w:eastAsia="楷体" w:hAnsi="Tahoma" w:cs="Tahoma"/>
                <w:szCs w:val="21"/>
              </w:rPr>
              <w:t>KEY</w:t>
            </w:r>
          </w:p>
        </w:tc>
      </w:tr>
      <w:tr w:rsidR="00F323A9" w:rsidRPr="005111DD" w:rsidTr="00156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F323A9" w:rsidRPr="005111DD" w:rsidRDefault="00F323A9" w:rsidP="0015615E">
            <w:pPr>
              <w:rPr>
                <w:rFonts w:ascii="Tahoma" w:eastAsia="楷体" w:hAnsi="Tahoma" w:cs="Tahoma"/>
                <w:szCs w:val="21"/>
              </w:rPr>
            </w:pPr>
            <w:r w:rsidRPr="000A729E">
              <w:rPr>
                <w:rFonts w:ascii="Tahoma" w:eastAsia="楷体" w:hAnsi="Tahoma" w:cs="Tahoma" w:hint="eastAsia"/>
                <w:color w:val="ED7D31" w:themeColor="accent2"/>
                <w:szCs w:val="21"/>
              </w:rPr>
              <w:t>返回</w:t>
            </w:r>
            <w:r w:rsidRPr="000A729E">
              <w:rPr>
                <w:rFonts w:ascii="Tahoma" w:eastAsia="楷体" w:hAnsi="Tahoma" w:cs="Tahoma"/>
                <w:color w:val="ED7D31" w:themeColor="accent2"/>
                <w:szCs w:val="21"/>
              </w:rPr>
              <w:t>参数</w:t>
            </w:r>
          </w:p>
        </w:tc>
        <w:tc>
          <w:tcPr>
            <w:tcW w:w="6445" w:type="dxa"/>
          </w:tcPr>
          <w:p w:rsidR="00F323A9" w:rsidRPr="005111DD" w:rsidRDefault="00F323A9" w:rsidP="00156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  <w:tr w:rsidR="00F323A9" w:rsidRPr="005111DD" w:rsidTr="0015615E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F323A9" w:rsidRPr="005111DD" w:rsidRDefault="00085AC9" w:rsidP="0015615E">
            <w:pPr>
              <w:rPr>
                <w:rFonts w:ascii="Tahoma" w:eastAsia="楷体" w:hAnsi="Tahoma" w:cs="Tahoma"/>
                <w:szCs w:val="21"/>
              </w:rPr>
            </w:pPr>
            <w:r w:rsidRPr="00085AC9">
              <w:rPr>
                <w:rFonts w:ascii="Tahoma" w:eastAsia="楷体" w:hAnsi="Tahoma" w:cs="Tahoma"/>
                <w:szCs w:val="21"/>
              </w:rPr>
              <w:t>status</w:t>
            </w:r>
          </w:p>
        </w:tc>
        <w:tc>
          <w:tcPr>
            <w:tcW w:w="6445" w:type="dxa"/>
          </w:tcPr>
          <w:p w:rsidR="00F323A9" w:rsidRPr="005111DD" w:rsidRDefault="00740F79" w:rsidP="00156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操作状态</w:t>
            </w:r>
            <w:r>
              <w:rPr>
                <w:rFonts w:ascii="Tahoma" w:eastAsia="楷体" w:hAnsi="Tahoma" w:cs="Tahoma" w:hint="eastAsia"/>
                <w:szCs w:val="21"/>
              </w:rPr>
              <w:t>0</w:t>
            </w:r>
            <w:r>
              <w:rPr>
                <w:rFonts w:ascii="Tahoma" w:eastAsia="楷体" w:hAnsi="Tahoma" w:cs="Tahoma" w:hint="eastAsia"/>
                <w:szCs w:val="21"/>
              </w:rPr>
              <w:t>失败</w:t>
            </w:r>
            <w:r>
              <w:rPr>
                <w:rFonts w:ascii="Tahoma" w:eastAsia="楷体" w:hAnsi="Tahoma" w:cs="Tahoma" w:hint="eastAsia"/>
                <w:szCs w:val="21"/>
              </w:rPr>
              <w:t>1</w:t>
            </w:r>
            <w:r>
              <w:rPr>
                <w:rFonts w:ascii="Tahoma" w:eastAsia="楷体" w:hAnsi="Tahoma" w:cs="Tahoma" w:hint="eastAsia"/>
                <w:szCs w:val="21"/>
              </w:rPr>
              <w:t>成功</w:t>
            </w:r>
          </w:p>
        </w:tc>
      </w:tr>
      <w:tr w:rsidR="00085AC9" w:rsidRPr="005111DD" w:rsidTr="00156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085AC9" w:rsidRPr="00195EBB" w:rsidRDefault="00085AC9" w:rsidP="0015615E">
            <w:pPr>
              <w:rPr>
                <w:rFonts w:ascii="Tahoma" w:eastAsia="楷体" w:hAnsi="Tahoma" w:cs="Tahoma"/>
                <w:szCs w:val="21"/>
              </w:rPr>
            </w:pPr>
            <w:r w:rsidRPr="00085AC9">
              <w:rPr>
                <w:rFonts w:ascii="Tahoma" w:eastAsia="楷体" w:hAnsi="Tahoma" w:cs="Tahoma"/>
                <w:szCs w:val="21"/>
              </w:rPr>
              <w:t>msg</w:t>
            </w:r>
          </w:p>
        </w:tc>
        <w:tc>
          <w:tcPr>
            <w:tcW w:w="6445" w:type="dxa"/>
          </w:tcPr>
          <w:p w:rsidR="00085AC9" w:rsidRDefault="00956C41" w:rsidP="00156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提示信息</w:t>
            </w:r>
          </w:p>
        </w:tc>
      </w:tr>
    </w:tbl>
    <w:p w:rsidR="00F323A9" w:rsidRDefault="00F323A9" w:rsidP="00F323A9">
      <w:pPr>
        <w:rPr>
          <w:rFonts w:ascii="Tahoma" w:eastAsia="楷体" w:hAnsi="Tahoma" w:cs="Tahoma"/>
          <w:szCs w:val="21"/>
        </w:rPr>
      </w:pPr>
    </w:p>
    <w:p w:rsidR="001702D0" w:rsidRPr="00F323A9" w:rsidRDefault="001702D0" w:rsidP="005F6A63">
      <w:pPr>
        <w:rPr>
          <w:rFonts w:ascii="Tahoma" w:eastAsia="楷体" w:hAnsi="Tahoma" w:cs="Tahoma"/>
          <w:szCs w:val="21"/>
        </w:rPr>
      </w:pPr>
    </w:p>
    <w:p w:rsidR="00F323A9" w:rsidRDefault="00F323A9" w:rsidP="005F6A63">
      <w:pPr>
        <w:rPr>
          <w:rFonts w:ascii="Tahoma" w:eastAsia="楷体" w:hAnsi="Tahoma" w:cs="Tahoma"/>
          <w:szCs w:val="21"/>
        </w:rPr>
      </w:pPr>
    </w:p>
    <w:p w:rsidR="001702D0" w:rsidRDefault="001702D0" w:rsidP="005F6A63">
      <w:pPr>
        <w:rPr>
          <w:rFonts w:ascii="Tahoma" w:eastAsia="楷体" w:hAnsi="Tahoma" w:cs="Tahoma"/>
          <w:szCs w:val="21"/>
        </w:rPr>
      </w:pPr>
    </w:p>
    <w:p w:rsidR="001702D0" w:rsidRPr="005111DD" w:rsidRDefault="001702D0" w:rsidP="005F6A63">
      <w:pPr>
        <w:rPr>
          <w:rFonts w:ascii="Tahoma" w:eastAsia="楷体" w:hAnsi="Tahoma" w:cs="Tahoma"/>
          <w:szCs w:val="21"/>
        </w:rPr>
      </w:pPr>
    </w:p>
    <w:tbl>
      <w:tblPr>
        <w:tblStyle w:val="5-1"/>
        <w:tblW w:w="8279" w:type="dxa"/>
        <w:tblLook w:val="04A0" w:firstRow="1" w:lastRow="0" w:firstColumn="1" w:lastColumn="0" w:noHBand="0" w:noVBand="1"/>
      </w:tblPr>
      <w:tblGrid>
        <w:gridCol w:w="2396"/>
        <w:gridCol w:w="2941"/>
        <w:gridCol w:w="27"/>
        <w:gridCol w:w="2915"/>
      </w:tblGrid>
      <w:tr w:rsidR="005F6A63" w:rsidRPr="005111DD" w:rsidTr="00542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5F6A63" w:rsidRPr="005111DD" w:rsidRDefault="005F6A63" w:rsidP="003E3CDA">
            <w:pPr>
              <w:spacing w:line="360" w:lineRule="auto"/>
              <w:jc w:val="center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功能</w:t>
            </w:r>
          </w:p>
        </w:tc>
        <w:tc>
          <w:tcPr>
            <w:tcW w:w="5883" w:type="dxa"/>
            <w:gridSpan w:val="3"/>
          </w:tcPr>
          <w:p w:rsidR="005F6A63" w:rsidRPr="005111DD" w:rsidRDefault="007D5410" w:rsidP="007D54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实时行情卖家列表</w:t>
            </w:r>
          </w:p>
        </w:tc>
      </w:tr>
      <w:tr w:rsidR="005F6A63" w:rsidRPr="005111DD" w:rsidTr="0054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5F6A63" w:rsidRPr="005111DD" w:rsidRDefault="005F6A63" w:rsidP="003E3CDA">
            <w:pPr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URL</w:t>
            </w:r>
          </w:p>
        </w:tc>
        <w:tc>
          <w:tcPr>
            <w:tcW w:w="5883" w:type="dxa"/>
            <w:gridSpan w:val="3"/>
          </w:tcPr>
          <w:p w:rsidR="005F6A63" w:rsidRPr="005111DD" w:rsidRDefault="007D5410" w:rsidP="007D5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Api</w:t>
            </w:r>
            <w:r>
              <w:rPr>
                <w:rFonts w:ascii="Tahoma" w:eastAsia="楷体" w:hAnsi="Tahoma" w:cs="Tahoma"/>
                <w:szCs w:val="21"/>
              </w:rPr>
              <w:t>/Home/</w:t>
            </w:r>
            <w:r w:rsidRPr="001702D0">
              <w:rPr>
                <w:rFonts w:ascii="Tahoma" w:eastAsia="楷体" w:hAnsi="Tahoma" w:cs="Tahoma"/>
                <w:szCs w:val="21"/>
              </w:rPr>
              <w:t>Deal/order/</w:t>
            </w:r>
          </w:p>
        </w:tc>
      </w:tr>
      <w:tr w:rsidR="005F6A63" w:rsidRPr="005111DD" w:rsidTr="0054262A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5F6A63" w:rsidRPr="005111DD" w:rsidRDefault="005F6A63" w:rsidP="003E3CDA">
            <w:pPr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请求方式</w:t>
            </w:r>
          </w:p>
        </w:tc>
        <w:tc>
          <w:tcPr>
            <w:tcW w:w="5883" w:type="dxa"/>
            <w:gridSpan w:val="3"/>
          </w:tcPr>
          <w:p w:rsidR="005F6A63" w:rsidRPr="005111DD" w:rsidRDefault="005F6A63" w:rsidP="003E3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get</w:t>
            </w:r>
          </w:p>
        </w:tc>
      </w:tr>
      <w:tr w:rsidR="005F6A63" w:rsidRPr="005111DD" w:rsidTr="0054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5F6A63" w:rsidRPr="005111DD" w:rsidRDefault="005F6A63" w:rsidP="003E3CDA">
            <w:pPr>
              <w:rPr>
                <w:rFonts w:ascii="Tahoma" w:eastAsia="楷体" w:hAnsi="Tahoma" w:cs="Tahoma"/>
                <w:szCs w:val="21"/>
              </w:rPr>
            </w:pPr>
            <w:r w:rsidRPr="000A729E">
              <w:rPr>
                <w:rFonts w:ascii="Tahoma" w:eastAsia="楷体" w:hAnsi="Tahoma" w:cs="Tahoma" w:hint="eastAsia"/>
                <w:color w:val="FF0000"/>
                <w:szCs w:val="21"/>
              </w:rPr>
              <w:t>请求参数</w:t>
            </w:r>
          </w:p>
        </w:tc>
        <w:tc>
          <w:tcPr>
            <w:tcW w:w="5883" w:type="dxa"/>
            <w:gridSpan w:val="3"/>
          </w:tcPr>
          <w:p w:rsidR="005F6A63" w:rsidRPr="005111DD" w:rsidRDefault="005F6A63" w:rsidP="003E3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  <w:tr w:rsidR="005F6A63" w:rsidRPr="005111DD" w:rsidTr="0054262A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5F6A63" w:rsidRPr="005111DD" w:rsidRDefault="007F0188" w:rsidP="003E3CDA">
            <w:pPr>
              <w:rPr>
                <w:rFonts w:ascii="Tahoma" w:eastAsia="楷体" w:hAnsi="Tahoma" w:cs="Tahoma"/>
                <w:szCs w:val="21"/>
              </w:rPr>
            </w:pPr>
            <w:r w:rsidRPr="007F0188">
              <w:rPr>
                <w:rFonts w:ascii="Tahoma" w:eastAsia="楷体" w:hAnsi="Tahoma" w:cs="Tahoma"/>
                <w:szCs w:val="21"/>
              </w:rPr>
              <w:lastRenderedPageBreak/>
              <w:t>id</w:t>
            </w:r>
          </w:p>
        </w:tc>
        <w:tc>
          <w:tcPr>
            <w:tcW w:w="5883" w:type="dxa"/>
            <w:gridSpan w:val="3"/>
          </w:tcPr>
          <w:p w:rsidR="005F6A63" w:rsidRPr="005111DD" w:rsidRDefault="007F0188" w:rsidP="003E3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众筹</w:t>
            </w:r>
            <w:r>
              <w:rPr>
                <w:rFonts w:ascii="Tahoma" w:eastAsia="楷体" w:hAnsi="Tahoma" w:cs="Tahoma"/>
                <w:szCs w:val="21"/>
              </w:rPr>
              <w:t>ID</w:t>
            </w:r>
          </w:p>
        </w:tc>
      </w:tr>
      <w:tr w:rsidR="007F0188" w:rsidRPr="005111DD" w:rsidTr="0054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7F0188" w:rsidRPr="005111DD" w:rsidRDefault="007F0188" w:rsidP="003E3CDA">
            <w:pPr>
              <w:rPr>
                <w:rFonts w:ascii="Tahoma" w:eastAsia="楷体" w:hAnsi="Tahoma" w:cs="Tahoma"/>
                <w:szCs w:val="21"/>
              </w:rPr>
            </w:pPr>
            <w:r w:rsidRPr="007F0188">
              <w:rPr>
                <w:rFonts w:ascii="Tahoma" w:eastAsia="楷体" w:hAnsi="Tahoma" w:cs="Tahoma"/>
                <w:szCs w:val="21"/>
              </w:rPr>
              <w:t>home_member_id</w:t>
            </w:r>
          </w:p>
        </w:tc>
        <w:tc>
          <w:tcPr>
            <w:tcW w:w="5883" w:type="dxa"/>
            <w:gridSpan w:val="3"/>
          </w:tcPr>
          <w:p w:rsidR="007F0188" w:rsidRPr="005111DD" w:rsidRDefault="007F0188" w:rsidP="003E3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登陆用户</w:t>
            </w:r>
            <w:r>
              <w:rPr>
                <w:rFonts w:ascii="Tahoma" w:eastAsia="楷体" w:hAnsi="Tahoma" w:cs="Tahoma" w:hint="eastAsia"/>
                <w:szCs w:val="21"/>
              </w:rPr>
              <w:t>ID</w:t>
            </w:r>
          </w:p>
        </w:tc>
      </w:tr>
      <w:tr w:rsidR="007F0188" w:rsidRPr="005111DD" w:rsidTr="0054262A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7F0188" w:rsidRPr="005111DD" w:rsidRDefault="007F0188" w:rsidP="003E3CDA">
            <w:pPr>
              <w:rPr>
                <w:rFonts w:ascii="Tahoma" w:eastAsia="楷体" w:hAnsi="Tahoma" w:cs="Tahoma"/>
                <w:szCs w:val="21"/>
              </w:rPr>
            </w:pPr>
            <w:r w:rsidRPr="007F0188">
              <w:rPr>
                <w:rFonts w:ascii="Tahoma" w:eastAsia="楷体" w:hAnsi="Tahoma" w:cs="Tahoma"/>
                <w:szCs w:val="21"/>
              </w:rPr>
              <w:t>key</w:t>
            </w:r>
          </w:p>
        </w:tc>
        <w:tc>
          <w:tcPr>
            <w:tcW w:w="5883" w:type="dxa"/>
            <w:gridSpan w:val="3"/>
          </w:tcPr>
          <w:p w:rsidR="007F0188" w:rsidRPr="005111DD" w:rsidRDefault="007F0188" w:rsidP="003E3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用户登录时</w:t>
            </w:r>
            <w:r>
              <w:rPr>
                <w:rFonts w:ascii="Tahoma" w:eastAsia="楷体" w:hAnsi="Tahoma" w:cs="Tahoma"/>
                <w:szCs w:val="21"/>
              </w:rPr>
              <w:t>返回</w:t>
            </w:r>
            <w:r>
              <w:rPr>
                <w:rFonts w:ascii="Tahoma" w:eastAsia="楷体" w:hAnsi="Tahoma" w:cs="Tahoma" w:hint="eastAsia"/>
                <w:szCs w:val="21"/>
              </w:rPr>
              <w:t>的</w:t>
            </w:r>
            <w:r>
              <w:rPr>
                <w:rFonts w:ascii="Tahoma" w:eastAsia="楷体" w:hAnsi="Tahoma" w:cs="Tahoma"/>
                <w:szCs w:val="21"/>
              </w:rPr>
              <w:t>key</w:t>
            </w:r>
          </w:p>
        </w:tc>
      </w:tr>
      <w:tr w:rsidR="008B2AB2" w:rsidRPr="005111DD" w:rsidTr="0054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8B2AB2" w:rsidRPr="007F0188" w:rsidRDefault="008B2AB2" w:rsidP="003E3CDA">
            <w:pPr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qzhg</w:t>
            </w:r>
          </w:p>
        </w:tc>
        <w:tc>
          <w:tcPr>
            <w:tcW w:w="5883" w:type="dxa"/>
            <w:gridSpan w:val="3"/>
          </w:tcPr>
          <w:p w:rsidR="008B2AB2" w:rsidRDefault="008B2AB2" w:rsidP="003E3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如果</w:t>
            </w:r>
            <w:r>
              <w:rPr>
                <w:rFonts w:ascii="Tahoma" w:eastAsia="楷体" w:hAnsi="Tahoma" w:cs="Tahoma"/>
                <w:szCs w:val="21"/>
              </w:rPr>
              <w:t>是强制回购则该参数为</w:t>
            </w:r>
            <w:r>
              <w:rPr>
                <w:rFonts w:ascii="Tahoma" w:eastAsia="楷体" w:hAnsi="Tahoma" w:cs="Tahoma" w:hint="eastAsia"/>
                <w:szCs w:val="21"/>
              </w:rPr>
              <w:t>1</w:t>
            </w:r>
            <w:r>
              <w:rPr>
                <w:rFonts w:ascii="Tahoma" w:eastAsia="楷体" w:hAnsi="Tahoma" w:cs="Tahoma" w:hint="eastAsia"/>
                <w:szCs w:val="21"/>
              </w:rPr>
              <w:t>，</w:t>
            </w:r>
            <w:r>
              <w:rPr>
                <w:rFonts w:ascii="Tahoma" w:eastAsia="楷体" w:hAnsi="Tahoma" w:cs="Tahoma"/>
                <w:szCs w:val="21"/>
              </w:rPr>
              <w:t>其它情况可为空或不给该参数</w:t>
            </w:r>
          </w:p>
        </w:tc>
      </w:tr>
      <w:tr w:rsidR="005F6A63" w:rsidRPr="005111DD" w:rsidTr="0054262A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5F6A63" w:rsidRPr="005111DD" w:rsidRDefault="005F6A63" w:rsidP="003E3CDA">
            <w:pPr>
              <w:rPr>
                <w:rFonts w:ascii="Tahoma" w:eastAsia="楷体" w:hAnsi="Tahoma" w:cs="Tahoma"/>
                <w:szCs w:val="21"/>
              </w:rPr>
            </w:pPr>
            <w:r w:rsidRPr="000A729E">
              <w:rPr>
                <w:rFonts w:ascii="Tahoma" w:eastAsia="楷体" w:hAnsi="Tahoma" w:cs="Tahoma" w:hint="eastAsia"/>
                <w:color w:val="ED7D31" w:themeColor="accent2"/>
                <w:szCs w:val="21"/>
              </w:rPr>
              <w:t>返回</w:t>
            </w:r>
            <w:r w:rsidRPr="000A729E">
              <w:rPr>
                <w:rFonts w:ascii="Tahoma" w:eastAsia="楷体" w:hAnsi="Tahoma" w:cs="Tahoma"/>
                <w:color w:val="ED7D31" w:themeColor="accent2"/>
                <w:szCs w:val="21"/>
              </w:rPr>
              <w:t>参数</w:t>
            </w:r>
          </w:p>
        </w:tc>
        <w:tc>
          <w:tcPr>
            <w:tcW w:w="5883" w:type="dxa"/>
            <w:gridSpan w:val="3"/>
          </w:tcPr>
          <w:p w:rsidR="005F6A63" w:rsidRPr="005111DD" w:rsidRDefault="005F6A63" w:rsidP="003E3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  <w:tr w:rsidR="0054262A" w:rsidRPr="005111DD" w:rsidTr="0054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 w:val="restart"/>
          </w:tcPr>
          <w:p w:rsidR="0054262A" w:rsidRPr="005111DD" w:rsidRDefault="0054262A" w:rsidP="0054262A">
            <w:pPr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info</w:t>
            </w:r>
          </w:p>
        </w:tc>
        <w:tc>
          <w:tcPr>
            <w:tcW w:w="5883" w:type="dxa"/>
            <w:gridSpan w:val="3"/>
          </w:tcPr>
          <w:p w:rsidR="0054262A" w:rsidRPr="0054262A" w:rsidRDefault="0054262A" w:rsidP="0054262A">
            <w:pPr>
              <w:tabs>
                <w:tab w:val="right" w:pos="30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4262A">
              <w:rPr>
                <w:rFonts w:ascii="Tahoma" w:eastAsia="楷体" w:hAnsi="Tahoma" w:cs="Tahoma" w:hint="eastAsia"/>
                <w:szCs w:val="21"/>
              </w:rPr>
              <w:t>众筹</w:t>
            </w:r>
            <w:r w:rsidRPr="0054262A">
              <w:rPr>
                <w:rFonts w:ascii="Tahoma" w:eastAsia="楷体" w:hAnsi="Tahoma" w:cs="Tahoma"/>
                <w:szCs w:val="21"/>
              </w:rPr>
              <w:t>信息</w:t>
            </w:r>
          </w:p>
        </w:tc>
      </w:tr>
      <w:tr w:rsidR="0054262A" w:rsidRPr="005111DD" w:rsidTr="0054262A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54262A" w:rsidRPr="000A729E" w:rsidRDefault="0054262A" w:rsidP="0054262A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68" w:type="dxa"/>
            <w:gridSpan w:val="2"/>
          </w:tcPr>
          <w:p w:rsidR="0054262A" w:rsidRPr="0054262A" w:rsidRDefault="0054262A" w:rsidP="0054262A">
            <w:pPr>
              <w:tabs>
                <w:tab w:val="right" w:pos="30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4262A">
              <w:rPr>
                <w:rFonts w:ascii="Tahoma" w:eastAsia="楷体" w:hAnsi="Tahoma" w:cs="Tahoma"/>
                <w:szCs w:val="21"/>
              </w:rPr>
              <w:t>title</w:t>
            </w:r>
          </w:p>
        </w:tc>
        <w:tc>
          <w:tcPr>
            <w:tcW w:w="2915" w:type="dxa"/>
          </w:tcPr>
          <w:p w:rsidR="0054262A" w:rsidRPr="0054262A" w:rsidRDefault="0054262A" w:rsidP="0054262A">
            <w:pPr>
              <w:tabs>
                <w:tab w:val="right" w:pos="30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4262A">
              <w:rPr>
                <w:rFonts w:ascii="Tahoma" w:eastAsia="楷体" w:hAnsi="Tahoma" w:cs="Tahoma" w:hint="eastAsia"/>
                <w:szCs w:val="21"/>
              </w:rPr>
              <w:t>众筹</w:t>
            </w:r>
            <w:r w:rsidRPr="0054262A">
              <w:rPr>
                <w:rFonts w:ascii="Tahoma" w:eastAsia="楷体" w:hAnsi="Tahoma" w:cs="Tahoma"/>
                <w:szCs w:val="21"/>
              </w:rPr>
              <w:t>标题</w:t>
            </w:r>
          </w:p>
        </w:tc>
      </w:tr>
      <w:tr w:rsidR="0054262A" w:rsidRPr="005111DD" w:rsidTr="0054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54262A" w:rsidRPr="000A729E" w:rsidRDefault="0054262A" w:rsidP="0054262A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68" w:type="dxa"/>
            <w:gridSpan w:val="2"/>
          </w:tcPr>
          <w:p w:rsidR="0054262A" w:rsidRPr="0054262A" w:rsidRDefault="0054262A" w:rsidP="0054262A">
            <w:pPr>
              <w:tabs>
                <w:tab w:val="right" w:pos="30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4262A">
              <w:rPr>
                <w:rFonts w:ascii="Tahoma" w:eastAsia="楷体" w:hAnsi="Tahoma" w:cs="Tahoma"/>
                <w:szCs w:val="21"/>
              </w:rPr>
              <w:t>code</w:t>
            </w:r>
          </w:p>
        </w:tc>
        <w:tc>
          <w:tcPr>
            <w:tcW w:w="2915" w:type="dxa"/>
          </w:tcPr>
          <w:p w:rsidR="0054262A" w:rsidRPr="0054262A" w:rsidRDefault="0054262A" w:rsidP="0054262A">
            <w:pPr>
              <w:tabs>
                <w:tab w:val="right" w:pos="30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4262A">
              <w:rPr>
                <w:rFonts w:ascii="Tahoma" w:eastAsia="楷体" w:hAnsi="Tahoma" w:cs="Tahoma" w:hint="eastAsia"/>
                <w:szCs w:val="21"/>
              </w:rPr>
              <w:t>房产编号</w:t>
            </w:r>
          </w:p>
        </w:tc>
      </w:tr>
      <w:tr w:rsidR="0054262A" w:rsidRPr="005111DD" w:rsidTr="0054262A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54262A" w:rsidRPr="000A729E" w:rsidRDefault="0054262A" w:rsidP="0054262A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68" w:type="dxa"/>
            <w:gridSpan w:val="2"/>
          </w:tcPr>
          <w:p w:rsidR="0054262A" w:rsidRPr="0054262A" w:rsidRDefault="0054262A" w:rsidP="0054262A">
            <w:pPr>
              <w:tabs>
                <w:tab w:val="right" w:pos="30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4262A">
              <w:rPr>
                <w:rFonts w:ascii="Tahoma" w:eastAsia="楷体" w:hAnsi="Tahoma" w:cs="Tahoma"/>
                <w:szCs w:val="21"/>
              </w:rPr>
              <w:t>total_price</w:t>
            </w:r>
          </w:p>
        </w:tc>
        <w:tc>
          <w:tcPr>
            <w:tcW w:w="2915" w:type="dxa"/>
          </w:tcPr>
          <w:p w:rsidR="0054262A" w:rsidRPr="0054262A" w:rsidRDefault="0054262A" w:rsidP="0054262A">
            <w:pPr>
              <w:tabs>
                <w:tab w:val="right" w:pos="30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4262A">
              <w:rPr>
                <w:rFonts w:ascii="Tahoma" w:eastAsia="楷体" w:hAnsi="Tahoma" w:cs="Tahoma" w:hint="eastAsia"/>
                <w:szCs w:val="21"/>
              </w:rPr>
              <w:t>众筹</w:t>
            </w:r>
            <w:r w:rsidRPr="0054262A">
              <w:rPr>
                <w:rFonts w:ascii="Tahoma" w:eastAsia="楷体" w:hAnsi="Tahoma" w:cs="Tahoma"/>
                <w:szCs w:val="21"/>
              </w:rPr>
              <w:t>目标</w:t>
            </w:r>
          </w:p>
        </w:tc>
      </w:tr>
      <w:tr w:rsidR="0054262A" w:rsidRPr="005111DD" w:rsidTr="0054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54262A" w:rsidRPr="000A729E" w:rsidRDefault="0054262A" w:rsidP="0054262A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68" w:type="dxa"/>
            <w:gridSpan w:val="2"/>
          </w:tcPr>
          <w:p w:rsidR="0054262A" w:rsidRPr="0054262A" w:rsidRDefault="0054262A" w:rsidP="0054262A">
            <w:pPr>
              <w:tabs>
                <w:tab w:val="right" w:pos="30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4262A">
              <w:rPr>
                <w:rFonts w:ascii="Tahoma" w:eastAsia="楷体" w:hAnsi="Tahoma" w:cs="Tahoma"/>
                <w:szCs w:val="21"/>
              </w:rPr>
              <w:t>price</w:t>
            </w:r>
          </w:p>
        </w:tc>
        <w:tc>
          <w:tcPr>
            <w:tcW w:w="2915" w:type="dxa"/>
          </w:tcPr>
          <w:p w:rsidR="0054262A" w:rsidRPr="0054262A" w:rsidRDefault="0054262A" w:rsidP="0054262A">
            <w:pPr>
              <w:tabs>
                <w:tab w:val="right" w:pos="30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4262A">
              <w:rPr>
                <w:rFonts w:ascii="Tahoma" w:eastAsia="楷体" w:hAnsi="Tahoma" w:cs="Tahoma" w:hint="eastAsia"/>
                <w:szCs w:val="21"/>
              </w:rPr>
              <w:t>众筹</w:t>
            </w:r>
            <w:r w:rsidRPr="0054262A">
              <w:rPr>
                <w:rFonts w:ascii="Tahoma" w:eastAsia="楷体" w:hAnsi="Tahoma" w:cs="Tahoma"/>
                <w:szCs w:val="21"/>
              </w:rPr>
              <w:t>单价</w:t>
            </w:r>
          </w:p>
        </w:tc>
      </w:tr>
      <w:tr w:rsidR="0054262A" w:rsidRPr="005111DD" w:rsidTr="0054262A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54262A" w:rsidRPr="000A729E" w:rsidRDefault="0054262A" w:rsidP="0054262A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68" w:type="dxa"/>
            <w:gridSpan w:val="2"/>
          </w:tcPr>
          <w:p w:rsidR="0054262A" w:rsidRPr="0054262A" w:rsidRDefault="0054262A" w:rsidP="0054262A">
            <w:pPr>
              <w:tabs>
                <w:tab w:val="right" w:pos="30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4262A">
              <w:rPr>
                <w:rFonts w:ascii="Tahoma" w:eastAsia="楷体" w:hAnsi="Tahoma" w:cs="Tahoma"/>
                <w:szCs w:val="21"/>
              </w:rPr>
              <w:t>surplus_num</w:t>
            </w:r>
          </w:p>
        </w:tc>
        <w:tc>
          <w:tcPr>
            <w:tcW w:w="2915" w:type="dxa"/>
          </w:tcPr>
          <w:p w:rsidR="0054262A" w:rsidRPr="0054262A" w:rsidRDefault="0054262A" w:rsidP="0054262A">
            <w:pPr>
              <w:tabs>
                <w:tab w:val="right" w:pos="30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4262A">
              <w:rPr>
                <w:rFonts w:ascii="Tahoma" w:eastAsia="楷体" w:hAnsi="Tahoma" w:cs="Tahoma" w:hint="eastAsia"/>
                <w:szCs w:val="21"/>
              </w:rPr>
              <w:t>剩余份额</w:t>
            </w:r>
          </w:p>
        </w:tc>
      </w:tr>
      <w:tr w:rsidR="0054262A" w:rsidRPr="005111DD" w:rsidTr="0054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54262A" w:rsidRPr="000A729E" w:rsidRDefault="0054262A" w:rsidP="0054262A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68" w:type="dxa"/>
            <w:gridSpan w:val="2"/>
          </w:tcPr>
          <w:p w:rsidR="0054262A" w:rsidRPr="0054262A" w:rsidRDefault="0054262A" w:rsidP="0054262A">
            <w:pPr>
              <w:tabs>
                <w:tab w:val="right" w:pos="30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4262A">
              <w:rPr>
                <w:rFonts w:ascii="Tahoma" w:eastAsia="楷体" w:hAnsi="Tahoma" w:cs="Tahoma"/>
                <w:szCs w:val="21"/>
              </w:rPr>
              <w:t>sale_num</w:t>
            </w:r>
          </w:p>
        </w:tc>
        <w:tc>
          <w:tcPr>
            <w:tcW w:w="2915" w:type="dxa"/>
          </w:tcPr>
          <w:p w:rsidR="0054262A" w:rsidRPr="0054262A" w:rsidRDefault="0054262A" w:rsidP="0054262A">
            <w:pPr>
              <w:tabs>
                <w:tab w:val="right" w:pos="30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4262A">
              <w:rPr>
                <w:rFonts w:ascii="Tahoma" w:eastAsia="楷体" w:hAnsi="Tahoma" w:cs="Tahoma" w:hint="eastAsia"/>
                <w:szCs w:val="21"/>
              </w:rPr>
              <w:t>已售</w:t>
            </w:r>
            <w:r w:rsidRPr="0054262A">
              <w:rPr>
                <w:rFonts w:ascii="Tahoma" w:eastAsia="楷体" w:hAnsi="Tahoma" w:cs="Tahoma"/>
                <w:szCs w:val="21"/>
              </w:rPr>
              <w:t>份额</w:t>
            </w:r>
          </w:p>
        </w:tc>
      </w:tr>
      <w:tr w:rsidR="0054262A" w:rsidRPr="005111DD" w:rsidTr="0054262A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54262A" w:rsidRPr="000A729E" w:rsidRDefault="0054262A" w:rsidP="0054262A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68" w:type="dxa"/>
            <w:gridSpan w:val="2"/>
          </w:tcPr>
          <w:p w:rsidR="0054262A" w:rsidRPr="0054262A" w:rsidRDefault="0054262A" w:rsidP="0054262A">
            <w:pPr>
              <w:tabs>
                <w:tab w:val="right" w:pos="30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4262A">
              <w:rPr>
                <w:rFonts w:ascii="Tahoma" w:eastAsia="楷体" w:hAnsi="Tahoma" w:cs="Tahoma"/>
                <w:szCs w:val="21"/>
              </w:rPr>
              <w:t>total_num</w:t>
            </w:r>
          </w:p>
        </w:tc>
        <w:tc>
          <w:tcPr>
            <w:tcW w:w="2915" w:type="dxa"/>
          </w:tcPr>
          <w:p w:rsidR="0054262A" w:rsidRPr="0054262A" w:rsidRDefault="0054262A" w:rsidP="0054262A">
            <w:pPr>
              <w:tabs>
                <w:tab w:val="right" w:pos="30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4262A">
              <w:rPr>
                <w:rFonts w:ascii="Tahoma" w:eastAsia="楷体" w:hAnsi="Tahoma" w:cs="Tahoma" w:hint="eastAsia"/>
                <w:szCs w:val="21"/>
              </w:rPr>
              <w:t>总份额</w:t>
            </w:r>
          </w:p>
        </w:tc>
      </w:tr>
      <w:tr w:rsidR="0054262A" w:rsidRPr="005111DD" w:rsidTr="0054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54262A" w:rsidRPr="000A729E" w:rsidRDefault="0054262A" w:rsidP="0054262A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68" w:type="dxa"/>
            <w:gridSpan w:val="2"/>
          </w:tcPr>
          <w:p w:rsidR="0054262A" w:rsidRPr="0054262A" w:rsidRDefault="0054262A" w:rsidP="0054262A">
            <w:pPr>
              <w:tabs>
                <w:tab w:val="right" w:pos="30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4262A">
              <w:rPr>
                <w:rFonts w:ascii="Tahoma" w:eastAsia="楷体" w:hAnsi="Tahoma" w:cs="Tahoma"/>
                <w:szCs w:val="21"/>
              </w:rPr>
              <w:t>start_time</w:t>
            </w:r>
          </w:p>
        </w:tc>
        <w:tc>
          <w:tcPr>
            <w:tcW w:w="2915" w:type="dxa"/>
          </w:tcPr>
          <w:p w:rsidR="0054262A" w:rsidRPr="0054262A" w:rsidRDefault="0054262A" w:rsidP="0054262A">
            <w:pPr>
              <w:tabs>
                <w:tab w:val="right" w:pos="30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4262A">
              <w:rPr>
                <w:rFonts w:ascii="Tahoma" w:eastAsia="楷体" w:hAnsi="Tahoma" w:cs="Tahoma" w:hint="eastAsia"/>
                <w:szCs w:val="21"/>
              </w:rPr>
              <w:t>开始时间</w:t>
            </w:r>
          </w:p>
        </w:tc>
      </w:tr>
      <w:tr w:rsidR="0054262A" w:rsidRPr="005111DD" w:rsidTr="0054262A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54262A" w:rsidRPr="000A729E" w:rsidRDefault="0054262A" w:rsidP="0054262A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68" w:type="dxa"/>
            <w:gridSpan w:val="2"/>
          </w:tcPr>
          <w:p w:rsidR="0054262A" w:rsidRPr="0054262A" w:rsidRDefault="0054262A" w:rsidP="0054262A">
            <w:pPr>
              <w:tabs>
                <w:tab w:val="right" w:pos="30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4262A">
              <w:rPr>
                <w:rFonts w:ascii="Tahoma" w:eastAsia="楷体" w:hAnsi="Tahoma" w:cs="Tahoma"/>
                <w:szCs w:val="21"/>
              </w:rPr>
              <w:t>end_time</w:t>
            </w:r>
          </w:p>
        </w:tc>
        <w:tc>
          <w:tcPr>
            <w:tcW w:w="2915" w:type="dxa"/>
          </w:tcPr>
          <w:p w:rsidR="0054262A" w:rsidRPr="0054262A" w:rsidRDefault="0054262A" w:rsidP="0054262A">
            <w:pPr>
              <w:tabs>
                <w:tab w:val="right" w:pos="30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54262A">
              <w:rPr>
                <w:rFonts w:ascii="Tahoma" w:eastAsia="楷体" w:hAnsi="Tahoma" w:cs="Tahoma" w:hint="eastAsia"/>
                <w:szCs w:val="21"/>
              </w:rPr>
              <w:t>结束时间</w:t>
            </w:r>
          </w:p>
        </w:tc>
      </w:tr>
      <w:tr w:rsidR="0054262A" w:rsidRPr="005111DD" w:rsidTr="0054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54262A" w:rsidRPr="000A729E" w:rsidRDefault="0054262A" w:rsidP="0054262A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68" w:type="dxa"/>
            <w:gridSpan w:val="2"/>
          </w:tcPr>
          <w:p w:rsidR="0054262A" w:rsidRPr="005111DD" w:rsidRDefault="0054262A" w:rsidP="0054262A">
            <w:pPr>
              <w:tabs>
                <w:tab w:val="right" w:pos="30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15" w:type="dxa"/>
          </w:tcPr>
          <w:p w:rsidR="0054262A" w:rsidRPr="005111DD" w:rsidRDefault="0054262A" w:rsidP="0054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  <w:tr w:rsidR="00EB37A3" w:rsidRPr="005111DD" w:rsidTr="009E01E0">
        <w:trPr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 w:val="restart"/>
          </w:tcPr>
          <w:p w:rsidR="00EB37A3" w:rsidRPr="000A729E" w:rsidRDefault="00EB37A3" w:rsidP="0054262A">
            <w:pPr>
              <w:rPr>
                <w:rFonts w:ascii="Tahoma" w:eastAsia="楷体" w:hAnsi="Tahoma" w:cs="Tahoma"/>
                <w:szCs w:val="21"/>
              </w:rPr>
            </w:pPr>
            <w:r w:rsidRPr="00154C9A">
              <w:rPr>
                <w:rFonts w:ascii="Tahoma" w:eastAsia="楷体" w:hAnsi="Tahoma" w:cs="Tahoma"/>
                <w:szCs w:val="21"/>
              </w:rPr>
              <w:t>member_house_info</w:t>
            </w:r>
          </w:p>
        </w:tc>
        <w:tc>
          <w:tcPr>
            <w:tcW w:w="5883" w:type="dxa"/>
            <w:gridSpan w:val="3"/>
          </w:tcPr>
          <w:p w:rsidR="00EB37A3" w:rsidRPr="005111DD" w:rsidRDefault="004133BC" w:rsidP="0054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用户</w:t>
            </w:r>
            <w:r>
              <w:rPr>
                <w:rFonts w:ascii="Tahoma" w:eastAsia="楷体" w:hAnsi="Tahoma" w:cs="Tahoma"/>
                <w:szCs w:val="21"/>
              </w:rPr>
              <w:t>拥有的众筹</w:t>
            </w:r>
            <w:r w:rsidR="000D1536">
              <w:rPr>
                <w:rFonts w:ascii="Tahoma" w:eastAsia="楷体" w:hAnsi="Tahoma" w:cs="Tahoma" w:hint="eastAsia"/>
                <w:szCs w:val="21"/>
              </w:rPr>
              <w:t>记录</w:t>
            </w:r>
            <w:r>
              <w:rPr>
                <w:rFonts w:ascii="Tahoma" w:eastAsia="楷体" w:hAnsi="Tahoma" w:cs="Tahoma"/>
                <w:szCs w:val="21"/>
              </w:rPr>
              <w:t>信息</w:t>
            </w:r>
            <w:r w:rsidR="00EB37A3">
              <w:rPr>
                <w:rFonts w:ascii="Tahoma" w:eastAsia="楷体" w:hAnsi="Tahoma" w:cs="Tahoma" w:hint="eastAsia"/>
                <w:szCs w:val="21"/>
              </w:rPr>
              <w:t>(</w:t>
            </w:r>
            <w:r w:rsidR="00EB37A3">
              <w:rPr>
                <w:rFonts w:ascii="Tahoma" w:eastAsia="楷体" w:hAnsi="Tahoma" w:cs="Tahoma" w:hint="eastAsia"/>
                <w:szCs w:val="21"/>
              </w:rPr>
              <w:t>如果是</w:t>
            </w:r>
            <w:r w:rsidR="00EB37A3">
              <w:rPr>
                <w:rFonts w:ascii="Tahoma" w:eastAsia="楷体" w:hAnsi="Tahoma" w:cs="Tahoma"/>
                <w:szCs w:val="21"/>
              </w:rPr>
              <w:t>强制回购的话</w:t>
            </w:r>
            <w:r w:rsidR="00EB37A3">
              <w:rPr>
                <w:rFonts w:ascii="Tahoma" w:eastAsia="楷体" w:hAnsi="Tahoma" w:cs="Tahoma" w:hint="eastAsia"/>
                <w:szCs w:val="21"/>
              </w:rPr>
              <w:t>)</w:t>
            </w:r>
          </w:p>
        </w:tc>
      </w:tr>
      <w:tr w:rsidR="00217411" w:rsidRPr="005111DD" w:rsidTr="00190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217411" w:rsidRPr="00154C9A" w:rsidRDefault="00217411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217411" w:rsidRPr="005111DD" w:rsidRDefault="00217411" w:rsidP="002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297E41">
              <w:rPr>
                <w:rFonts w:ascii="Tahoma" w:eastAsia="楷体" w:hAnsi="Tahoma" w:cs="Tahoma"/>
                <w:szCs w:val="21"/>
              </w:rPr>
              <w:t>id</w:t>
            </w:r>
          </w:p>
        </w:tc>
        <w:tc>
          <w:tcPr>
            <w:tcW w:w="2942" w:type="dxa"/>
            <w:gridSpan w:val="2"/>
          </w:tcPr>
          <w:p w:rsidR="00217411" w:rsidRPr="005111DD" w:rsidRDefault="003F1B34" w:rsidP="002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众筹记录</w:t>
            </w:r>
            <w:r>
              <w:rPr>
                <w:rFonts w:ascii="Tahoma" w:eastAsia="楷体" w:hAnsi="Tahoma" w:cs="Tahoma"/>
                <w:szCs w:val="21"/>
              </w:rPr>
              <w:t>ID</w:t>
            </w:r>
          </w:p>
        </w:tc>
      </w:tr>
      <w:tr w:rsidR="00217411" w:rsidRPr="005111DD" w:rsidTr="00190A87">
        <w:trPr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217411" w:rsidRPr="00154C9A" w:rsidRDefault="00217411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217411" w:rsidRPr="005111DD" w:rsidRDefault="00217411" w:rsidP="0021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297E41">
              <w:rPr>
                <w:rFonts w:ascii="Tahoma" w:eastAsia="楷体" w:hAnsi="Tahoma" w:cs="Tahoma"/>
                <w:szCs w:val="21"/>
              </w:rPr>
              <w:t>member_id</w:t>
            </w:r>
          </w:p>
        </w:tc>
        <w:tc>
          <w:tcPr>
            <w:tcW w:w="2942" w:type="dxa"/>
            <w:gridSpan w:val="2"/>
          </w:tcPr>
          <w:p w:rsidR="00217411" w:rsidRPr="005111DD" w:rsidRDefault="003F1B34" w:rsidP="0021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用户</w:t>
            </w:r>
            <w:r>
              <w:rPr>
                <w:rFonts w:ascii="Tahoma" w:eastAsia="楷体" w:hAnsi="Tahoma" w:cs="Tahoma"/>
                <w:szCs w:val="21"/>
              </w:rPr>
              <w:t>ID</w:t>
            </w:r>
          </w:p>
        </w:tc>
      </w:tr>
      <w:tr w:rsidR="00217411" w:rsidRPr="005111DD" w:rsidTr="00190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217411" w:rsidRPr="00154C9A" w:rsidRDefault="00217411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217411" w:rsidRPr="005111DD" w:rsidRDefault="00217411" w:rsidP="002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297E41">
              <w:rPr>
                <w:rFonts w:ascii="Tahoma" w:eastAsia="楷体" w:hAnsi="Tahoma" w:cs="Tahoma"/>
                <w:szCs w:val="21"/>
              </w:rPr>
              <w:t>house_id</w:t>
            </w:r>
          </w:p>
        </w:tc>
        <w:tc>
          <w:tcPr>
            <w:tcW w:w="2942" w:type="dxa"/>
            <w:gridSpan w:val="2"/>
          </w:tcPr>
          <w:p w:rsidR="00217411" w:rsidRPr="005111DD" w:rsidRDefault="003F1B34" w:rsidP="002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众筹</w:t>
            </w:r>
            <w:r>
              <w:rPr>
                <w:rFonts w:ascii="Tahoma" w:eastAsia="楷体" w:hAnsi="Tahoma" w:cs="Tahoma"/>
                <w:szCs w:val="21"/>
              </w:rPr>
              <w:t>ID</w:t>
            </w:r>
          </w:p>
        </w:tc>
      </w:tr>
      <w:tr w:rsidR="00217411" w:rsidRPr="005111DD" w:rsidTr="00190A87">
        <w:trPr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217411" w:rsidRPr="00154C9A" w:rsidRDefault="00217411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217411" w:rsidRPr="005111DD" w:rsidRDefault="00217411" w:rsidP="0021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297E41">
              <w:rPr>
                <w:rFonts w:ascii="Tahoma" w:eastAsia="楷体" w:hAnsi="Tahoma" w:cs="Tahoma"/>
                <w:szCs w:val="21"/>
              </w:rPr>
              <w:t>total_num</w:t>
            </w:r>
          </w:p>
        </w:tc>
        <w:tc>
          <w:tcPr>
            <w:tcW w:w="2942" w:type="dxa"/>
            <w:gridSpan w:val="2"/>
          </w:tcPr>
          <w:p w:rsidR="00217411" w:rsidRPr="005111DD" w:rsidRDefault="003F1B34" w:rsidP="0021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众筹</w:t>
            </w:r>
            <w:r>
              <w:rPr>
                <w:rFonts w:ascii="Tahoma" w:eastAsia="楷体" w:hAnsi="Tahoma" w:cs="Tahoma"/>
                <w:szCs w:val="21"/>
              </w:rPr>
              <w:t>总份额</w:t>
            </w:r>
          </w:p>
        </w:tc>
      </w:tr>
      <w:tr w:rsidR="00217411" w:rsidRPr="005111DD" w:rsidTr="00190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217411" w:rsidRPr="00154C9A" w:rsidRDefault="00217411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217411" w:rsidRPr="005111DD" w:rsidRDefault="00217411" w:rsidP="002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297E41">
              <w:rPr>
                <w:rFonts w:ascii="Tahoma" w:eastAsia="楷体" w:hAnsi="Tahoma" w:cs="Tahoma"/>
                <w:szCs w:val="21"/>
              </w:rPr>
              <w:t>my_num</w:t>
            </w:r>
          </w:p>
        </w:tc>
        <w:tc>
          <w:tcPr>
            <w:tcW w:w="2942" w:type="dxa"/>
            <w:gridSpan w:val="2"/>
          </w:tcPr>
          <w:p w:rsidR="00217411" w:rsidRPr="005111DD" w:rsidRDefault="003F1B34" w:rsidP="002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用户</w:t>
            </w:r>
            <w:r>
              <w:rPr>
                <w:rFonts w:ascii="Tahoma" w:eastAsia="楷体" w:hAnsi="Tahoma" w:cs="Tahoma"/>
                <w:szCs w:val="21"/>
              </w:rPr>
              <w:t>拥有的份额</w:t>
            </w:r>
          </w:p>
        </w:tc>
      </w:tr>
      <w:tr w:rsidR="00217411" w:rsidRPr="005111DD" w:rsidTr="00190A87">
        <w:trPr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217411" w:rsidRPr="00154C9A" w:rsidRDefault="00217411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217411" w:rsidRPr="005111DD" w:rsidRDefault="00217411" w:rsidP="0021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297E41">
              <w:rPr>
                <w:rFonts w:ascii="Tahoma" w:eastAsia="楷体" w:hAnsi="Tahoma" w:cs="Tahoma"/>
                <w:szCs w:val="21"/>
              </w:rPr>
              <w:t>status</w:t>
            </w:r>
          </w:p>
        </w:tc>
        <w:tc>
          <w:tcPr>
            <w:tcW w:w="2942" w:type="dxa"/>
            <w:gridSpan w:val="2"/>
          </w:tcPr>
          <w:p w:rsidR="00217411" w:rsidRPr="005111DD" w:rsidRDefault="003F1B34" w:rsidP="0021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该条信息</w:t>
            </w:r>
            <w:r>
              <w:rPr>
                <w:rFonts w:ascii="Tahoma" w:eastAsia="楷体" w:hAnsi="Tahoma" w:cs="Tahoma"/>
                <w:szCs w:val="21"/>
              </w:rPr>
              <w:t>的状态</w:t>
            </w:r>
            <w:r>
              <w:rPr>
                <w:rFonts w:ascii="Tahoma" w:eastAsia="楷体" w:hAnsi="Tahoma" w:cs="Tahoma" w:hint="eastAsia"/>
                <w:szCs w:val="21"/>
              </w:rPr>
              <w:t>(</w:t>
            </w:r>
            <w:r>
              <w:rPr>
                <w:rFonts w:ascii="Tahoma" w:eastAsia="楷体" w:hAnsi="Tahoma" w:cs="Tahoma"/>
                <w:szCs w:val="21"/>
              </w:rPr>
              <w:t>-1</w:t>
            </w:r>
            <w:r>
              <w:rPr>
                <w:rFonts w:ascii="Tahoma" w:eastAsia="楷体" w:hAnsi="Tahoma" w:cs="Tahoma" w:hint="eastAsia"/>
                <w:szCs w:val="21"/>
              </w:rPr>
              <w:t>为已删除</w:t>
            </w:r>
            <w:r>
              <w:rPr>
                <w:rFonts w:ascii="Tahoma" w:eastAsia="楷体" w:hAnsi="Tahoma" w:cs="Tahoma" w:hint="eastAsia"/>
                <w:szCs w:val="21"/>
              </w:rPr>
              <w:t>)</w:t>
            </w:r>
          </w:p>
        </w:tc>
      </w:tr>
      <w:tr w:rsidR="00217411" w:rsidRPr="005111DD" w:rsidTr="00190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217411" w:rsidRPr="00154C9A" w:rsidRDefault="00217411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217411" w:rsidRPr="005111DD" w:rsidRDefault="00217411" w:rsidP="002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297E41">
              <w:rPr>
                <w:rFonts w:ascii="Tahoma" w:eastAsia="楷体" w:hAnsi="Tahoma" w:cs="Tahoma"/>
                <w:szCs w:val="21"/>
              </w:rPr>
              <w:t>add_time</w:t>
            </w:r>
          </w:p>
        </w:tc>
        <w:tc>
          <w:tcPr>
            <w:tcW w:w="2942" w:type="dxa"/>
            <w:gridSpan w:val="2"/>
          </w:tcPr>
          <w:p w:rsidR="00217411" w:rsidRPr="005111DD" w:rsidRDefault="00BD723B" w:rsidP="002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记录添加时间</w:t>
            </w:r>
          </w:p>
        </w:tc>
      </w:tr>
      <w:tr w:rsidR="00217411" w:rsidRPr="005111DD" w:rsidTr="00190A87">
        <w:trPr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217411" w:rsidRPr="00154C9A" w:rsidRDefault="00217411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217411" w:rsidRPr="005111DD" w:rsidRDefault="00217411" w:rsidP="0021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297E41">
              <w:rPr>
                <w:rFonts w:ascii="Tahoma" w:eastAsia="楷体" w:hAnsi="Tahoma" w:cs="Tahoma"/>
                <w:szCs w:val="21"/>
              </w:rPr>
              <w:t>update_time</w:t>
            </w:r>
          </w:p>
        </w:tc>
        <w:tc>
          <w:tcPr>
            <w:tcW w:w="2942" w:type="dxa"/>
            <w:gridSpan w:val="2"/>
          </w:tcPr>
          <w:p w:rsidR="00217411" w:rsidRPr="005111DD" w:rsidRDefault="00BD723B" w:rsidP="0021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记录更新时间</w:t>
            </w:r>
          </w:p>
        </w:tc>
      </w:tr>
      <w:tr w:rsidR="00217411" w:rsidRPr="005111DD" w:rsidTr="00190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217411" w:rsidRPr="00154C9A" w:rsidRDefault="00217411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217411" w:rsidRPr="005111DD" w:rsidRDefault="00217411" w:rsidP="002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297E41">
              <w:rPr>
                <w:rFonts w:ascii="Tahoma" w:eastAsia="楷体" w:hAnsi="Tahoma" w:cs="Tahoma"/>
                <w:szCs w:val="21"/>
              </w:rPr>
              <w:t>update_member_id</w:t>
            </w:r>
          </w:p>
        </w:tc>
        <w:tc>
          <w:tcPr>
            <w:tcW w:w="2942" w:type="dxa"/>
            <w:gridSpan w:val="2"/>
          </w:tcPr>
          <w:p w:rsidR="00217411" w:rsidRPr="005111DD" w:rsidRDefault="00BD723B" w:rsidP="002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更新记录用户</w:t>
            </w:r>
          </w:p>
        </w:tc>
      </w:tr>
      <w:tr w:rsidR="00217411" w:rsidRPr="005111DD" w:rsidTr="00190A87">
        <w:trPr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217411" w:rsidRPr="00154C9A" w:rsidRDefault="00217411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217411" w:rsidRPr="005111DD" w:rsidRDefault="00217411" w:rsidP="0021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297E41">
              <w:rPr>
                <w:rFonts w:ascii="Tahoma" w:eastAsia="楷体" w:hAnsi="Tahoma" w:cs="Tahoma"/>
                <w:szCs w:val="21"/>
              </w:rPr>
              <w:t>qzhg_time</w:t>
            </w:r>
          </w:p>
        </w:tc>
        <w:tc>
          <w:tcPr>
            <w:tcW w:w="2942" w:type="dxa"/>
            <w:gridSpan w:val="2"/>
          </w:tcPr>
          <w:p w:rsidR="00217411" w:rsidRPr="005111DD" w:rsidRDefault="00BD723B" w:rsidP="0021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强制</w:t>
            </w:r>
            <w:r>
              <w:rPr>
                <w:rFonts w:ascii="Tahoma" w:eastAsia="楷体" w:hAnsi="Tahoma" w:cs="Tahoma"/>
                <w:szCs w:val="21"/>
              </w:rPr>
              <w:t>回购时间</w:t>
            </w:r>
          </w:p>
        </w:tc>
      </w:tr>
      <w:tr w:rsidR="00217411" w:rsidRPr="005111DD" w:rsidTr="00190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217411" w:rsidRPr="00154C9A" w:rsidRDefault="00217411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217411" w:rsidRPr="005111DD" w:rsidRDefault="00217411" w:rsidP="002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297E41">
              <w:rPr>
                <w:rFonts w:ascii="Tahoma" w:eastAsia="楷体" w:hAnsi="Tahoma" w:cs="Tahoma"/>
                <w:szCs w:val="21"/>
              </w:rPr>
              <w:t>qzhg_price</w:t>
            </w:r>
          </w:p>
        </w:tc>
        <w:tc>
          <w:tcPr>
            <w:tcW w:w="2942" w:type="dxa"/>
            <w:gridSpan w:val="2"/>
          </w:tcPr>
          <w:p w:rsidR="00217411" w:rsidRPr="005111DD" w:rsidRDefault="00BD723B" w:rsidP="002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强制回购价格</w:t>
            </w:r>
          </w:p>
        </w:tc>
      </w:tr>
      <w:tr w:rsidR="001746D4" w:rsidRPr="005111DD" w:rsidTr="005354DA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 w:val="restart"/>
          </w:tcPr>
          <w:p w:rsidR="001746D4" w:rsidRPr="000A729E" w:rsidRDefault="001746D4" w:rsidP="00217411">
            <w:pPr>
              <w:rPr>
                <w:rFonts w:ascii="Tahoma" w:eastAsia="楷体" w:hAnsi="Tahoma" w:cs="Tahoma"/>
                <w:szCs w:val="21"/>
              </w:rPr>
            </w:pPr>
            <w:r w:rsidRPr="00154C9A">
              <w:rPr>
                <w:rFonts w:ascii="Tahoma" w:eastAsia="楷体" w:hAnsi="Tahoma" w:cs="Tahoma"/>
                <w:szCs w:val="21"/>
              </w:rPr>
              <w:t>seller_list</w:t>
            </w:r>
          </w:p>
        </w:tc>
        <w:tc>
          <w:tcPr>
            <w:tcW w:w="2941" w:type="dxa"/>
          </w:tcPr>
          <w:p w:rsidR="001746D4" w:rsidRPr="005111DD" w:rsidRDefault="001746D4" w:rsidP="0006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1746D4">
              <w:rPr>
                <w:rFonts w:ascii="Tahoma" w:eastAsia="楷体" w:hAnsi="Tahoma" w:cs="Tahoma"/>
                <w:szCs w:val="21"/>
              </w:rPr>
              <w:t>deal_record_id</w:t>
            </w:r>
          </w:p>
        </w:tc>
        <w:tc>
          <w:tcPr>
            <w:tcW w:w="2942" w:type="dxa"/>
            <w:gridSpan w:val="2"/>
          </w:tcPr>
          <w:p w:rsidR="001746D4" w:rsidRPr="005111DD" w:rsidRDefault="0047409A" w:rsidP="0021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众筹</w:t>
            </w:r>
            <w:r>
              <w:rPr>
                <w:rFonts w:ascii="Tahoma" w:eastAsia="楷体" w:hAnsi="Tahoma" w:cs="Tahoma"/>
                <w:szCs w:val="21"/>
              </w:rPr>
              <w:t>记录</w:t>
            </w:r>
            <w:r>
              <w:rPr>
                <w:rFonts w:ascii="Tahoma" w:eastAsia="楷体" w:hAnsi="Tahoma" w:cs="Tahoma"/>
                <w:szCs w:val="21"/>
              </w:rPr>
              <w:t>ID</w:t>
            </w:r>
          </w:p>
        </w:tc>
      </w:tr>
      <w:tr w:rsidR="001746D4" w:rsidRPr="005111DD" w:rsidTr="00535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1746D4" w:rsidRPr="00154C9A" w:rsidRDefault="001746D4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1746D4" w:rsidRPr="005111DD" w:rsidRDefault="001746D4" w:rsidP="0006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1746D4">
              <w:rPr>
                <w:rFonts w:ascii="Tahoma" w:eastAsia="楷体" w:hAnsi="Tahoma" w:cs="Tahoma"/>
                <w:szCs w:val="21"/>
              </w:rPr>
              <w:t>record_status</w:t>
            </w:r>
          </w:p>
        </w:tc>
        <w:tc>
          <w:tcPr>
            <w:tcW w:w="2942" w:type="dxa"/>
            <w:gridSpan w:val="2"/>
          </w:tcPr>
          <w:p w:rsidR="001746D4" w:rsidRPr="005111DD" w:rsidRDefault="0047409A" w:rsidP="002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记录</w:t>
            </w:r>
            <w:r>
              <w:rPr>
                <w:rFonts w:ascii="Tahoma" w:eastAsia="楷体" w:hAnsi="Tahoma" w:cs="Tahoma"/>
                <w:szCs w:val="21"/>
              </w:rPr>
              <w:t>状态</w:t>
            </w:r>
          </w:p>
        </w:tc>
      </w:tr>
      <w:tr w:rsidR="001746D4" w:rsidRPr="005111DD" w:rsidTr="005354DA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1746D4" w:rsidRPr="00154C9A" w:rsidRDefault="001746D4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1746D4" w:rsidRPr="005111DD" w:rsidRDefault="001746D4" w:rsidP="0006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1746D4">
              <w:rPr>
                <w:rFonts w:ascii="Tahoma" w:eastAsia="楷体" w:hAnsi="Tahoma" w:cs="Tahoma"/>
                <w:szCs w:val="21"/>
              </w:rPr>
              <w:t>deal_sale_num</w:t>
            </w:r>
          </w:p>
        </w:tc>
        <w:tc>
          <w:tcPr>
            <w:tcW w:w="2942" w:type="dxa"/>
            <w:gridSpan w:val="2"/>
          </w:tcPr>
          <w:p w:rsidR="001746D4" w:rsidRPr="005111DD" w:rsidRDefault="0047409A" w:rsidP="0021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出售</w:t>
            </w:r>
            <w:r>
              <w:rPr>
                <w:rFonts w:ascii="Tahoma" w:eastAsia="楷体" w:hAnsi="Tahoma" w:cs="Tahoma"/>
                <w:szCs w:val="21"/>
              </w:rPr>
              <w:t>份额</w:t>
            </w:r>
          </w:p>
        </w:tc>
      </w:tr>
      <w:tr w:rsidR="001746D4" w:rsidRPr="005111DD" w:rsidTr="00535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1746D4" w:rsidRPr="00154C9A" w:rsidRDefault="001746D4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1746D4" w:rsidRPr="005111DD" w:rsidRDefault="001746D4" w:rsidP="0006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1746D4">
              <w:rPr>
                <w:rFonts w:ascii="Tahoma" w:eastAsia="楷体" w:hAnsi="Tahoma" w:cs="Tahoma"/>
                <w:szCs w:val="21"/>
              </w:rPr>
              <w:t>type</w:t>
            </w:r>
          </w:p>
        </w:tc>
        <w:tc>
          <w:tcPr>
            <w:tcW w:w="2942" w:type="dxa"/>
            <w:gridSpan w:val="2"/>
          </w:tcPr>
          <w:p w:rsidR="001746D4" w:rsidRPr="005111DD" w:rsidRDefault="001746D4" w:rsidP="002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  <w:tr w:rsidR="001746D4" w:rsidRPr="005111DD" w:rsidTr="005354DA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1746D4" w:rsidRPr="00154C9A" w:rsidRDefault="001746D4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1746D4" w:rsidRPr="005111DD" w:rsidRDefault="001746D4" w:rsidP="0006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1746D4">
              <w:rPr>
                <w:rFonts w:ascii="Tahoma" w:eastAsia="楷体" w:hAnsi="Tahoma" w:cs="Tahoma"/>
                <w:szCs w:val="21"/>
              </w:rPr>
              <w:t>from_member_id</w:t>
            </w:r>
          </w:p>
        </w:tc>
        <w:tc>
          <w:tcPr>
            <w:tcW w:w="2942" w:type="dxa"/>
            <w:gridSpan w:val="2"/>
          </w:tcPr>
          <w:p w:rsidR="001746D4" w:rsidRPr="005111DD" w:rsidRDefault="0047409A" w:rsidP="0021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出售用户</w:t>
            </w:r>
            <w:r>
              <w:rPr>
                <w:rFonts w:ascii="Tahoma" w:eastAsia="楷体" w:hAnsi="Tahoma" w:cs="Tahoma" w:hint="eastAsia"/>
                <w:szCs w:val="21"/>
              </w:rPr>
              <w:t>ID</w:t>
            </w:r>
          </w:p>
        </w:tc>
      </w:tr>
      <w:tr w:rsidR="001746D4" w:rsidRPr="005111DD" w:rsidTr="00535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1746D4" w:rsidRPr="00154C9A" w:rsidRDefault="001746D4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1746D4" w:rsidRPr="005111DD" w:rsidRDefault="00E37370" w:rsidP="0006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1746D4">
              <w:rPr>
                <w:rFonts w:ascii="Tahoma" w:eastAsia="楷体" w:hAnsi="Tahoma" w:cs="Tahoma"/>
                <w:szCs w:val="21"/>
              </w:rPr>
              <w:t>house_id</w:t>
            </w:r>
          </w:p>
        </w:tc>
        <w:tc>
          <w:tcPr>
            <w:tcW w:w="2942" w:type="dxa"/>
            <w:gridSpan w:val="2"/>
          </w:tcPr>
          <w:p w:rsidR="001746D4" w:rsidRPr="005111DD" w:rsidRDefault="0047409A" w:rsidP="002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众筹</w:t>
            </w:r>
            <w:r>
              <w:rPr>
                <w:rFonts w:ascii="Tahoma" w:eastAsia="楷体" w:hAnsi="Tahoma" w:cs="Tahoma"/>
                <w:szCs w:val="21"/>
              </w:rPr>
              <w:t>ID</w:t>
            </w:r>
          </w:p>
        </w:tc>
      </w:tr>
      <w:tr w:rsidR="001746D4" w:rsidRPr="005111DD" w:rsidTr="005354DA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1746D4" w:rsidRPr="00154C9A" w:rsidRDefault="001746D4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1746D4" w:rsidRPr="005111DD" w:rsidRDefault="00E37370" w:rsidP="0006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1746D4">
              <w:rPr>
                <w:rFonts w:ascii="Tahoma" w:eastAsia="楷体" w:hAnsi="Tahoma" w:cs="Tahoma"/>
                <w:szCs w:val="21"/>
              </w:rPr>
              <w:t>sale_price</w:t>
            </w:r>
          </w:p>
        </w:tc>
        <w:tc>
          <w:tcPr>
            <w:tcW w:w="2942" w:type="dxa"/>
            <w:gridSpan w:val="2"/>
          </w:tcPr>
          <w:p w:rsidR="001746D4" w:rsidRPr="005111DD" w:rsidRDefault="0047409A" w:rsidP="0021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出售</w:t>
            </w:r>
            <w:r>
              <w:rPr>
                <w:rFonts w:ascii="Tahoma" w:eastAsia="楷体" w:hAnsi="Tahoma" w:cs="Tahoma"/>
                <w:szCs w:val="21"/>
              </w:rPr>
              <w:t>价格</w:t>
            </w:r>
          </w:p>
        </w:tc>
      </w:tr>
      <w:tr w:rsidR="001746D4" w:rsidRPr="005111DD" w:rsidTr="00535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1746D4" w:rsidRPr="00154C9A" w:rsidRDefault="001746D4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1746D4" w:rsidRPr="005111DD" w:rsidRDefault="00E37370" w:rsidP="0006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1746D4">
              <w:rPr>
                <w:rFonts w:ascii="Tahoma" w:eastAsia="楷体" w:hAnsi="Tahoma" w:cs="Tahoma"/>
                <w:szCs w:val="21"/>
              </w:rPr>
              <w:t>deal_price</w:t>
            </w:r>
          </w:p>
        </w:tc>
        <w:tc>
          <w:tcPr>
            <w:tcW w:w="2942" w:type="dxa"/>
            <w:gridSpan w:val="2"/>
          </w:tcPr>
          <w:p w:rsidR="001746D4" w:rsidRPr="005111DD" w:rsidRDefault="0047409A" w:rsidP="002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交易价格</w:t>
            </w:r>
          </w:p>
        </w:tc>
      </w:tr>
      <w:tr w:rsidR="001746D4" w:rsidRPr="005111DD" w:rsidTr="005354DA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1746D4" w:rsidRPr="00154C9A" w:rsidRDefault="001746D4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1746D4" w:rsidRPr="005111DD" w:rsidRDefault="00E37370" w:rsidP="0006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1746D4">
              <w:rPr>
                <w:rFonts w:ascii="Tahoma" w:eastAsia="楷体" w:hAnsi="Tahoma" w:cs="Tahoma"/>
                <w:szCs w:val="21"/>
              </w:rPr>
              <w:t>seller_accoun</w:t>
            </w:r>
            <w:r w:rsidR="000662AE">
              <w:rPr>
                <w:rFonts w:ascii="Tahoma" w:eastAsia="楷体" w:hAnsi="Tahoma" w:cs="Tahoma"/>
                <w:szCs w:val="21"/>
              </w:rPr>
              <w:t>t</w:t>
            </w:r>
          </w:p>
        </w:tc>
        <w:tc>
          <w:tcPr>
            <w:tcW w:w="2942" w:type="dxa"/>
            <w:gridSpan w:val="2"/>
          </w:tcPr>
          <w:p w:rsidR="001746D4" w:rsidRPr="005111DD" w:rsidRDefault="0047409A" w:rsidP="0021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出售者</w:t>
            </w:r>
            <w:r>
              <w:rPr>
                <w:rFonts w:ascii="Tahoma" w:eastAsia="楷体" w:hAnsi="Tahoma" w:cs="Tahoma"/>
                <w:szCs w:val="21"/>
              </w:rPr>
              <w:t>账号</w:t>
            </w:r>
          </w:p>
        </w:tc>
      </w:tr>
      <w:tr w:rsidR="001746D4" w:rsidRPr="005111DD" w:rsidTr="00535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1746D4" w:rsidRPr="00154C9A" w:rsidRDefault="001746D4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1746D4" w:rsidRPr="005111DD" w:rsidRDefault="00E37370" w:rsidP="0006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1746D4">
              <w:rPr>
                <w:rFonts w:ascii="Tahoma" w:eastAsia="楷体" w:hAnsi="Tahoma" w:cs="Tahoma"/>
                <w:szCs w:val="21"/>
              </w:rPr>
              <w:t>to_member_id</w:t>
            </w:r>
          </w:p>
        </w:tc>
        <w:tc>
          <w:tcPr>
            <w:tcW w:w="2942" w:type="dxa"/>
            <w:gridSpan w:val="2"/>
          </w:tcPr>
          <w:p w:rsidR="001746D4" w:rsidRPr="005111DD" w:rsidRDefault="0047409A" w:rsidP="002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购买用户</w:t>
            </w:r>
            <w:r>
              <w:rPr>
                <w:rFonts w:ascii="Tahoma" w:eastAsia="楷体" w:hAnsi="Tahoma" w:cs="Tahoma"/>
                <w:szCs w:val="21"/>
              </w:rPr>
              <w:t>ID</w:t>
            </w:r>
          </w:p>
        </w:tc>
      </w:tr>
      <w:tr w:rsidR="001746D4" w:rsidRPr="005111DD" w:rsidTr="00E456B3">
        <w:trPr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1746D4" w:rsidRPr="00154C9A" w:rsidRDefault="001746D4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1746D4" w:rsidRPr="005111DD" w:rsidRDefault="00E37370" w:rsidP="0006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1746D4">
              <w:rPr>
                <w:rFonts w:ascii="Tahoma" w:eastAsia="楷体" w:hAnsi="Tahoma" w:cs="Tahoma"/>
                <w:szCs w:val="21"/>
              </w:rPr>
              <w:t>add_time</w:t>
            </w:r>
          </w:p>
        </w:tc>
        <w:tc>
          <w:tcPr>
            <w:tcW w:w="2942" w:type="dxa"/>
            <w:gridSpan w:val="2"/>
          </w:tcPr>
          <w:p w:rsidR="001746D4" w:rsidRPr="005111DD" w:rsidRDefault="0047409A" w:rsidP="0021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记录添加时间</w:t>
            </w:r>
          </w:p>
        </w:tc>
      </w:tr>
      <w:tr w:rsidR="001746D4" w:rsidRPr="005111DD" w:rsidTr="00E45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1746D4" w:rsidRPr="00154C9A" w:rsidRDefault="001746D4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1746D4" w:rsidRPr="005111DD" w:rsidRDefault="00E37370" w:rsidP="0006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1746D4">
              <w:rPr>
                <w:rFonts w:ascii="Tahoma" w:eastAsia="楷体" w:hAnsi="Tahoma" w:cs="Tahoma"/>
                <w:szCs w:val="21"/>
              </w:rPr>
              <w:t>payment_time</w:t>
            </w:r>
          </w:p>
        </w:tc>
        <w:tc>
          <w:tcPr>
            <w:tcW w:w="2942" w:type="dxa"/>
            <w:gridSpan w:val="2"/>
          </w:tcPr>
          <w:p w:rsidR="001746D4" w:rsidRPr="005111DD" w:rsidRDefault="0047409A" w:rsidP="002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支付时间</w:t>
            </w:r>
          </w:p>
        </w:tc>
      </w:tr>
      <w:tr w:rsidR="001746D4" w:rsidRPr="005111DD" w:rsidTr="00E456B3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1746D4" w:rsidRPr="00154C9A" w:rsidRDefault="001746D4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1746D4" w:rsidRPr="005111DD" w:rsidRDefault="00E37370" w:rsidP="0006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1746D4">
              <w:rPr>
                <w:rFonts w:ascii="Tahoma" w:eastAsia="楷体" w:hAnsi="Tahoma" w:cs="Tahoma"/>
                <w:szCs w:val="21"/>
              </w:rPr>
              <w:t>order_num</w:t>
            </w:r>
          </w:p>
        </w:tc>
        <w:tc>
          <w:tcPr>
            <w:tcW w:w="2942" w:type="dxa"/>
            <w:gridSpan w:val="2"/>
          </w:tcPr>
          <w:p w:rsidR="001746D4" w:rsidRPr="005111DD" w:rsidRDefault="0047409A" w:rsidP="0021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订单号</w:t>
            </w:r>
          </w:p>
        </w:tc>
      </w:tr>
      <w:tr w:rsidR="001746D4" w:rsidRPr="005111DD" w:rsidTr="00E45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1746D4" w:rsidRPr="00154C9A" w:rsidRDefault="001746D4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1746D4" w:rsidRPr="005111DD" w:rsidRDefault="00E37370" w:rsidP="0006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1746D4">
              <w:rPr>
                <w:rFonts w:ascii="Tahoma" w:eastAsia="楷体" w:hAnsi="Tahoma" w:cs="Tahoma" w:hint="eastAsia"/>
                <w:szCs w:val="21"/>
              </w:rPr>
              <w:t>title</w:t>
            </w:r>
          </w:p>
        </w:tc>
        <w:tc>
          <w:tcPr>
            <w:tcW w:w="2942" w:type="dxa"/>
            <w:gridSpan w:val="2"/>
          </w:tcPr>
          <w:p w:rsidR="001746D4" w:rsidRPr="005111DD" w:rsidRDefault="0047409A" w:rsidP="002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众筹标题</w:t>
            </w:r>
          </w:p>
        </w:tc>
      </w:tr>
      <w:tr w:rsidR="001746D4" w:rsidRPr="005111DD" w:rsidTr="00E456B3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1746D4" w:rsidRPr="00154C9A" w:rsidRDefault="001746D4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1746D4" w:rsidRPr="005111DD" w:rsidRDefault="00E37370" w:rsidP="0006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1746D4">
              <w:rPr>
                <w:rFonts w:ascii="Tahoma" w:eastAsia="楷体" w:hAnsi="Tahoma" w:cs="Tahoma"/>
                <w:szCs w:val="21"/>
              </w:rPr>
              <w:t>code</w:t>
            </w:r>
          </w:p>
        </w:tc>
        <w:tc>
          <w:tcPr>
            <w:tcW w:w="2942" w:type="dxa"/>
            <w:gridSpan w:val="2"/>
          </w:tcPr>
          <w:p w:rsidR="001746D4" w:rsidRPr="005111DD" w:rsidRDefault="0047409A" w:rsidP="0021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房产编号</w:t>
            </w:r>
          </w:p>
        </w:tc>
      </w:tr>
      <w:tr w:rsidR="001746D4" w:rsidRPr="005111DD" w:rsidTr="00E45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1746D4" w:rsidRPr="00154C9A" w:rsidRDefault="001746D4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1746D4" w:rsidRPr="005111DD" w:rsidRDefault="00E37370" w:rsidP="0006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1746D4">
              <w:rPr>
                <w:rFonts w:ascii="Tahoma" w:eastAsia="楷体" w:hAnsi="Tahoma" w:cs="Tahoma"/>
                <w:szCs w:val="21"/>
              </w:rPr>
              <w:t>total_price</w:t>
            </w:r>
          </w:p>
        </w:tc>
        <w:tc>
          <w:tcPr>
            <w:tcW w:w="2942" w:type="dxa"/>
            <w:gridSpan w:val="2"/>
          </w:tcPr>
          <w:p w:rsidR="001746D4" w:rsidRPr="005111DD" w:rsidRDefault="0047409A" w:rsidP="002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众筹总价</w:t>
            </w:r>
          </w:p>
        </w:tc>
      </w:tr>
      <w:tr w:rsidR="001746D4" w:rsidRPr="005111DD" w:rsidTr="00E456B3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1746D4" w:rsidRPr="00154C9A" w:rsidRDefault="001746D4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1746D4" w:rsidRPr="005111DD" w:rsidRDefault="00E37370" w:rsidP="0006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1746D4">
              <w:rPr>
                <w:rFonts w:ascii="Tahoma" w:eastAsia="楷体" w:hAnsi="Tahoma" w:cs="Tahoma"/>
                <w:szCs w:val="21"/>
              </w:rPr>
              <w:t>price</w:t>
            </w:r>
          </w:p>
        </w:tc>
        <w:tc>
          <w:tcPr>
            <w:tcW w:w="2942" w:type="dxa"/>
            <w:gridSpan w:val="2"/>
          </w:tcPr>
          <w:p w:rsidR="001746D4" w:rsidRPr="005111DD" w:rsidRDefault="0047409A" w:rsidP="0021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众筹单价</w:t>
            </w:r>
          </w:p>
        </w:tc>
      </w:tr>
      <w:tr w:rsidR="001746D4" w:rsidRPr="005111DD" w:rsidTr="00E45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1746D4" w:rsidRPr="00154C9A" w:rsidRDefault="001746D4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1746D4" w:rsidRPr="005111DD" w:rsidRDefault="00E37370" w:rsidP="0006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1746D4">
              <w:rPr>
                <w:rFonts w:ascii="Tahoma" w:eastAsia="楷体" w:hAnsi="Tahoma" w:cs="Tahoma"/>
                <w:szCs w:val="21"/>
              </w:rPr>
              <w:t>total_num</w:t>
            </w:r>
          </w:p>
        </w:tc>
        <w:tc>
          <w:tcPr>
            <w:tcW w:w="2942" w:type="dxa"/>
            <w:gridSpan w:val="2"/>
          </w:tcPr>
          <w:p w:rsidR="001746D4" w:rsidRPr="005111DD" w:rsidRDefault="0047409A" w:rsidP="002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众筹份额</w:t>
            </w:r>
          </w:p>
        </w:tc>
      </w:tr>
      <w:tr w:rsidR="001746D4" w:rsidRPr="005111DD" w:rsidTr="00E456B3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1746D4" w:rsidRPr="00154C9A" w:rsidRDefault="001746D4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1746D4" w:rsidRPr="005111DD" w:rsidRDefault="00E37370" w:rsidP="0006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1746D4">
              <w:rPr>
                <w:rFonts w:ascii="Tahoma" w:eastAsia="楷体" w:hAnsi="Tahoma" w:cs="Tahoma"/>
                <w:szCs w:val="21"/>
              </w:rPr>
              <w:t>surplus_num</w:t>
            </w:r>
          </w:p>
        </w:tc>
        <w:tc>
          <w:tcPr>
            <w:tcW w:w="2942" w:type="dxa"/>
            <w:gridSpan w:val="2"/>
          </w:tcPr>
          <w:p w:rsidR="001746D4" w:rsidRPr="005111DD" w:rsidRDefault="0047409A" w:rsidP="0021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剩余份额</w:t>
            </w:r>
          </w:p>
        </w:tc>
      </w:tr>
      <w:tr w:rsidR="001746D4" w:rsidRPr="005111DD" w:rsidTr="00E45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1746D4" w:rsidRPr="00154C9A" w:rsidRDefault="001746D4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1746D4" w:rsidRPr="005111DD" w:rsidRDefault="00E37370" w:rsidP="0006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1746D4">
              <w:rPr>
                <w:rFonts w:ascii="Tahoma" w:eastAsia="楷体" w:hAnsi="Tahoma" w:cs="Tahoma"/>
                <w:szCs w:val="21"/>
              </w:rPr>
              <w:t>email</w:t>
            </w:r>
          </w:p>
        </w:tc>
        <w:tc>
          <w:tcPr>
            <w:tcW w:w="2942" w:type="dxa"/>
            <w:gridSpan w:val="2"/>
          </w:tcPr>
          <w:p w:rsidR="001746D4" w:rsidRPr="005111DD" w:rsidRDefault="0047409A" w:rsidP="002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出售</w:t>
            </w:r>
            <w:r>
              <w:rPr>
                <w:rFonts w:ascii="Tahoma" w:eastAsia="楷体" w:hAnsi="Tahoma" w:cs="Tahoma"/>
                <w:szCs w:val="21"/>
              </w:rPr>
              <w:t>用户邮箱</w:t>
            </w:r>
          </w:p>
        </w:tc>
      </w:tr>
      <w:tr w:rsidR="001746D4" w:rsidRPr="005111DD" w:rsidTr="00E456B3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1746D4" w:rsidRPr="00154C9A" w:rsidRDefault="001746D4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1746D4" w:rsidRPr="005111DD" w:rsidRDefault="00AA48FC" w:rsidP="0006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/>
                <w:szCs w:val="21"/>
              </w:rPr>
              <w:t>telephone</w:t>
            </w:r>
          </w:p>
        </w:tc>
        <w:tc>
          <w:tcPr>
            <w:tcW w:w="2942" w:type="dxa"/>
            <w:gridSpan w:val="2"/>
          </w:tcPr>
          <w:p w:rsidR="001746D4" w:rsidRPr="005111DD" w:rsidRDefault="0047409A" w:rsidP="0021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出售用户</w:t>
            </w:r>
            <w:r>
              <w:rPr>
                <w:rFonts w:ascii="Tahoma" w:eastAsia="楷体" w:hAnsi="Tahoma" w:cs="Tahoma"/>
                <w:szCs w:val="21"/>
              </w:rPr>
              <w:t>手机</w:t>
            </w:r>
          </w:p>
        </w:tc>
      </w:tr>
      <w:tr w:rsidR="001746D4" w:rsidRPr="005111DD" w:rsidTr="00E45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1746D4" w:rsidRPr="00154C9A" w:rsidRDefault="001746D4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1746D4" w:rsidRPr="005111DD" w:rsidRDefault="00AA48FC" w:rsidP="0006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1746D4">
              <w:rPr>
                <w:rFonts w:ascii="Tahoma" w:eastAsia="楷体" w:hAnsi="Tahoma" w:cs="Tahoma"/>
                <w:szCs w:val="21"/>
              </w:rPr>
              <w:t>deal_fees</w:t>
            </w:r>
          </w:p>
        </w:tc>
        <w:tc>
          <w:tcPr>
            <w:tcW w:w="2942" w:type="dxa"/>
            <w:gridSpan w:val="2"/>
          </w:tcPr>
          <w:p w:rsidR="001746D4" w:rsidRPr="005111DD" w:rsidRDefault="001746D4" w:rsidP="002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  <w:tr w:rsidR="001746D4" w:rsidRPr="005111DD" w:rsidTr="005354DA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1746D4" w:rsidRPr="00154C9A" w:rsidRDefault="001746D4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1" w:type="dxa"/>
          </w:tcPr>
          <w:p w:rsidR="001746D4" w:rsidRPr="005111DD" w:rsidRDefault="001746D4" w:rsidP="0021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42" w:type="dxa"/>
            <w:gridSpan w:val="2"/>
          </w:tcPr>
          <w:p w:rsidR="001746D4" w:rsidRPr="005111DD" w:rsidRDefault="001746D4" w:rsidP="0021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  <w:tr w:rsidR="0047409A" w:rsidRPr="005111DD" w:rsidTr="0054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217411" w:rsidRPr="000A729E" w:rsidRDefault="00217411" w:rsidP="00217411">
            <w:pPr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68" w:type="dxa"/>
            <w:gridSpan w:val="2"/>
          </w:tcPr>
          <w:p w:rsidR="00217411" w:rsidRPr="005111DD" w:rsidRDefault="00217411" w:rsidP="00217411">
            <w:pPr>
              <w:tabs>
                <w:tab w:val="right" w:pos="30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  <w:tc>
          <w:tcPr>
            <w:tcW w:w="2915" w:type="dxa"/>
          </w:tcPr>
          <w:p w:rsidR="00217411" w:rsidRPr="005111DD" w:rsidRDefault="00217411" w:rsidP="002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</w:tbl>
    <w:p w:rsidR="005F6A63" w:rsidRPr="00CC4C0E" w:rsidRDefault="005F6A63" w:rsidP="005F6A63">
      <w:pPr>
        <w:rPr>
          <w:rFonts w:ascii="Tahoma" w:eastAsia="楷体" w:hAnsi="Tahoma" w:cs="Tahoma"/>
          <w:szCs w:val="21"/>
        </w:rPr>
      </w:pPr>
    </w:p>
    <w:p w:rsidR="005F6A63" w:rsidRDefault="005F6A63" w:rsidP="00E3758C">
      <w:pPr>
        <w:rPr>
          <w:rFonts w:ascii="Tahoma" w:eastAsia="楷体" w:hAnsi="Tahoma" w:cs="Tahoma"/>
          <w:szCs w:val="21"/>
        </w:rPr>
      </w:pPr>
    </w:p>
    <w:p w:rsidR="00F16A00" w:rsidRDefault="00F16A00" w:rsidP="00E3758C">
      <w:pPr>
        <w:rPr>
          <w:rFonts w:ascii="Tahoma" w:eastAsia="楷体" w:hAnsi="Tahoma" w:cs="Tahoma"/>
          <w:szCs w:val="21"/>
        </w:rPr>
      </w:pPr>
    </w:p>
    <w:p w:rsidR="00FE0B9F" w:rsidRPr="005111DD" w:rsidRDefault="00FE0B9F" w:rsidP="00FE0B9F">
      <w:pPr>
        <w:rPr>
          <w:rFonts w:ascii="Tahoma" w:eastAsia="楷体" w:hAnsi="Tahoma" w:cs="Tahoma"/>
          <w:szCs w:val="21"/>
        </w:rPr>
      </w:pPr>
    </w:p>
    <w:tbl>
      <w:tblPr>
        <w:tblStyle w:val="5-1"/>
        <w:tblW w:w="8279" w:type="dxa"/>
        <w:tblLook w:val="04A0" w:firstRow="1" w:lastRow="0" w:firstColumn="1" w:lastColumn="0" w:noHBand="0" w:noVBand="1"/>
      </w:tblPr>
      <w:tblGrid>
        <w:gridCol w:w="1834"/>
        <w:gridCol w:w="6445"/>
      </w:tblGrid>
      <w:tr w:rsidR="00FE0B9F" w:rsidRPr="005111DD" w:rsidTr="00D47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FE0B9F" w:rsidRPr="005111DD" w:rsidRDefault="00FE0B9F" w:rsidP="00D478BF">
            <w:pPr>
              <w:spacing w:line="360" w:lineRule="auto"/>
              <w:jc w:val="center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功能</w:t>
            </w:r>
          </w:p>
        </w:tc>
        <w:tc>
          <w:tcPr>
            <w:tcW w:w="6445" w:type="dxa"/>
          </w:tcPr>
          <w:p w:rsidR="00FE0B9F" w:rsidRPr="005111DD" w:rsidRDefault="0049163C" w:rsidP="00D478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 w:hint="eastAsi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实时行情</w:t>
            </w:r>
            <w:r w:rsidR="00705780">
              <w:rPr>
                <w:rFonts w:ascii="Tahoma" w:eastAsia="楷体" w:hAnsi="Tahoma" w:cs="Tahoma" w:hint="eastAsia"/>
                <w:szCs w:val="21"/>
              </w:rPr>
              <w:t>余额</w:t>
            </w:r>
            <w:r w:rsidR="00705780">
              <w:rPr>
                <w:rFonts w:ascii="Tahoma" w:eastAsia="楷体" w:hAnsi="Tahoma" w:cs="Tahoma"/>
                <w:szCs w:val="21"/>
              </w:rPr>
              <w:t>支付</w:t>
            </w:r>
          </w:p>
        </w:tc>
      </w:tr>
      <w:tr w:rsidR="00FE0B9F" w:rsidRPr="005111DD" w:rsidTr="00D47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FE0B9F" w:rsidRPr="005111DD" w:rsidRDefault="00FE0B9F" w:rsidP="002367F4">
            <w:pPr>
              <w:spacing w:line="360" w:lineRule="auto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URL</w:t>
            </w:r>
          </w:p>
        </w:tc>
        <w:tc>
          <w:tcPr>
            <w:tcW w:w="6445" w:type="dxa"/>
          </w:tcPr>
          <w:p w:rsidR="00FE0B9F" w:rsidRPr="005111DD" w:rsidRDefault="00423BFC" w:rsidP="00D4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Api</w:t>
            </w:r>
            <w:r>
              <w:rPr>
                <w:rFonts w:ascii="Tahoma" w:eastAsia="楷体" w:hAnsi="Tahoma" w:cs="Tahoma"/>
                <w:szCs w:val="21"/>
              </w:rPr>
              <w:t>/Home/Pay/index</w:t>
            </w:r>
          </w:p>
        </w:tc>
      </w:tr>
      <w:tr w:rsidR="00FE0B9F" w:rsidRPr="005111DD" w:rsidTr="00D478BF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FE0B9F" w:rsidRPr="005111DD" w:rsidRDefault="00FE0B9F" w:rsidP="002367F4">
            <w:pPr>
              <w:spacing w:line="360" w:lineRule="auto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请求方式</w:t>
            </w:r>
          </w:p>
        </w:tc>
        <w:tc>
          <w:tcPr>
            <w:tcW w:w="6445" w:type="dxa"/>
          </w:tcPr>
          <w:p w:rsidR="00FE0B9F" w:rsidRPr="005111DD" w:rsidRDefault="00423BFC" w:rsidP="00D4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POST</w:t>
            </w:r>
          </w:p>
        </w:tc>
      </w:tr>
      <w:tr w:rsidR="00FE0B9F" w:rsidRPr="005111DD" w:rsidTr="00D47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FE0B9F" w:rsidRPr="005111DD" w:rsidRDefault="00FE0B9F" w:rsidP="002367F4">
            <w:pPr>
              <w:spacing w:line="360" w:lineRule="auto"/>
              <w:rPr>
                <w:rFonts w:ascii="Tahoma" w:eastAsia="楷体" w:hAnsi="Tahoma" w:cs="Tahoma"/>
                <w:szCs w:val="21"/>
              </w:rPr>
            </w:pPr>
            <w:r w:rsidRPr="000A729E">
              <w:rPr>
                <w:rFonts w:ascii="Tahoma" w:eastAsia="楷体" w:hAnsi="Tahoma" w:cs="Tahoma" w:hint="eastAsia"/>
                <w:color w:val="FF0000"/>
                <w:szCs w:val="21"/>
              </w:rPr>
              <w:t>请求参数</w:t>
            </w:r>
          </w:p>
        </w:tc>
        <w:tc>
          <w:tcPr>
            <w:tcW w:w="6445" w:type="dxa"/>
          </w:tcPr>
          <w:p w:rsidR="00FE0B9F" w:rsidRPr="005111DD" w:rsidRDefault="00FE0B9F" w:rsidP="00D4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  <w:tr w:rsidR="00FE0B9F" w:rsidRPr="005111DD" w:rsidTr="00D478BF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FE0B9F" w:rsidRPr="005111DD" w:rsidRDefault="00F822C5" w:rsidP="002367F4">
            <w:pPr>
              <w:spacing w:line="360" w:lineRule="auto"/>
              <w:rPr>
                <w:rFonts w:ascii="Tahoma" w:eastAsia="楷体" w:hAnsi="Tahoma" w:cs="Tahoma"/>
                <w:szCs w:val="21"/>
              </w:rPr>
            </w:pPr>
            <w:r w:rsidRPr="00F822C5">
              <w:rPr>
                <w:rFonts w:ascii="Tahoma" w:eastAsia="楷体" w:hAnsi="Tahoma" w:cs="Tahoma"/>
                <w:szCs w:val="21"/>
              </w:rPr>
              <w:t>type</w:t>
            </w:r>
          </w:p>
        </w:tc>
        <w:tc>
          <w:tcPr>
            <w:tcW w:w="6445" w:type="dxa"/>
          </w:tcPr>
          <w:p w:rsidR="00FE0B9F" w:rsidRPr="005111DD" w:rsidRDefault="00F822C5" w:rsidP="00D4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1</w:t>
            </w:r>
          </w:p>
        </w:tc>
      </w:tr>
      <w:tr w:rsidR="00F822C5" w:rsidRPr="005111DD" w:rsidTr="00D47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F822C5" w:rsidRPr="005111DD" w:rsidRDefault="00F822C5" w:rsidP="002367F4">
            <w:pPr>
              <w:spacing w:line="360" w:lineRule="auto"/>
              <w:rPr>
                <w:rFonts w:ascii="Tahoma" w:eastAsia="楷体" w:hAnsi="Tahoma" w:cs="Tahoma"/>
                <w:szCs w:val="21"/>
              </w:rPr>
            </w:pPr>
            <w:r w:rsidRPr="00F822C5">
              <w:rPr>
                <w:rFonts w:ascii="Tahoma" w:eastAsia="楷体" w:hAnsi="Tahoma" w:cs="Tahoma"/>
                <w:szCs w:val="21"/>
              </w:rPr>
              <w:t>pay_type</w:t>
            </w:r>
          </w:p>
        </w:tc>
        <w:tc>
          <w:tcPr>
            <w:tcW w:w="6445" w:type="dxa"/>
          </w:tcPr>
          <w:p w:rsidR="00F822C5" w:rsidRPr="005111DD" w:rsidRDefault="00242683" w:rsidP="00D4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 w:rsidRPr="00242683">
              <w:rPr>
                <w:rFonts w:ascii="Tahoma" w:eastAsia="楷体" w:hAnsi="Tahoma" w:cs="Tahoma"/>
                <w:szCs w:val="21"/>
              </w:rPr>
              <w:t>balance</w:t>
            </w:r>
          </w:p>
        </w:tc>
      </w:tr>
      <w:tr w:rsidR="00F822C5" w:rsidRPr="005111DD" w:rsidTr="00D478BF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F822C5" w:rsidRPr="005111DD" w:rsidRDefault="00F822C5" w:rsidP="002367F4">
            <w:pPr>
              <w:spacing w:line="360" w:lineRule="auto"/>
              <w:rPr>
                <w:rFonts w:ascii="Tahoma" w:eastAsia="楷体" w:hAnsi="Tahoma" w:cs="Tahoma"/>
                <w:szCs w:val="21"/>
              </w:rPr>
            </w:pPr>
            <w:r w:rsidRPr="00F822C5">
              <w:rPr>
                <w:rFonts w:ascii="Tahoma" w:eastAsia="楷体" w:hAnsi="Tahoma" w:cs="Tahoma"/>
                <w:szCs w:val="21"/>
              </w:rPr>
              <w:t>qzhg</w:t>
            </w:r>
          </w:p>
        </w:tc>
        <w:tc>
          <w:tcPr>
            <w:tcW w:w="6445" w:type="dxa"/>
          </w:tcPr>
          <w:p w:rsidR="00F822C5" w:rsidRPr="005111DD" w:rsidRDefault="00F822C5" w:rsidP="00D4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0</w:t>
            </w:r>
          </w:p>
        </w:tc>
      </w:tr>
      <w:tr w:rsidR="00F822C5" w:rsidRPr="005111DD" w:rsidTr="00D47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F822C5" w:rsidRPr="005111DD" w:rsidRDefault="00E357CE" w:rsidP="002367F4">
            <w:pPr>
              <w:spacing w:line="360" w:lineRule="auto"/>
              <w:rPr>
                <w:rFonts w:ascii="Tahoma" w:eastAsia="楷体" w:hAnsi="Tahoma" w:cs="Tahoma"/>
                <w:szCs w:val="21"/>
              </w:rPr>
            </w:pPr>
            <w:r w:rsidRPr="00E357CE">
              <w:rPr>
                <w:rFonts w:ascii="Tahoma" w:eastAsia="楷体" w:hAnsi="Tahoma" w:cs="Tahoma"/>
                <w:szCs w:val="21"/>
              </w:rPr>
              <w:t>dealpassword</w:t>
            </w:r>
          </w:p>
        </w:tc>
        <w:tc>
          <w:tcPr>
            <w:tcW w:w="6445" w:type="dxa"/>
          </w:tcPr>
          <w:p w:rsidR="00F822C5" w:rsidRPr="005111DD" w:rsidRDefault="00E357CE" w:rsidP="00D4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 w:hint="eastAsi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支付密码</w:t>
            </w:r>
          </w:p>
        </w:tc>
      </w:tr>
      <w:tr w:rsidR="00F822C5" w:rsidRPr="005111DD" w:rsidTr="00D478BF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F822C5" w:rsidRPr="005111DD" w:rsidRDefault="008A2939" w:rsidP="002367F4">
            <w:pPr>
              <w:spacing w:line="360" w:lineRule="auto"/>
              <w:rPr>
                <w:rFonts w:ascii="Tahoma" w:eastAsia="楷体" w:hAnsi="Tahoma" w:cs="Tahoma"/>
                <w:szCs w:val="21"/>
              </w:rPr>
            </w:pPr>
            <w:r w:rsidRPr="008A2939">
              <w:rPr>
                <w:rFonts w:ascii="Tahoma" w:eastAsia="楷体" w:hAnsi="Tahoma" w:cs="Tahoma"/>
                <w:szCs w:val="21"/>
              </w:rPr>
              <w:t>sale</w:t>
            </w:r>
          </w:p>
        </w:tc>
        <w:tc>
          <w:tcPr>
            <w:tcW w:w="6445" w:type="dxa"/>
          </w:tcPr>
          <w:p w:rsidR="00F822C5" w:rsidRDefault="008A2939" w:rsidP="008A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用户选择</w:t>
            </w:r>
            <w:r>
              <w:rPr>
                <w:rFonts w:ascii="Tahoma" w:eastAsia="楷体" w:hAnsi="Tahoma" w:cs="Tahoma"/>
                <w:szCs w:val="21"/>
              </w:rPr>
              <w:t>的出售</w:t>
            </w:r>
            <w:r>
              <w:rPr>
                <w:rFonts w:ascii="Tahoma" w:eastAsia="楷体" w:hAnsi="Tahoma" w:cs="Tahoma" w:hint="eastAsia"/>
                <w:szCs w:val="21"/>
              </w:rPr>
              <w:t>卖家</w:t>
            </w:r>
            <w:r>
              <w:rPr>
                <w:rFonts w:ascii="Tahoma" w:eastAsia="楷体" w:hAnsi="Tahoma" w:cs="Tahoma"/>
                <w:szCs w:val="21"/>
              </w:rPr>
              <w:t>的</w:t>
            </w:r>
            <w:r>
              <w:rPr>
                <w:rFonts w:ascii="Tahoma" w:eastAsia="楷体" w:hAnsi="Tahoma" w:cs="Tahoma" w:hint="eastAsia"/>
                <w:szCs w:val="21"/>
              </w:rPr>
              <w:t>众筹记录</w:t>
            </w:r>
            <w:r>
              <w:rPr>
                <w:rFonts w:ascii="Tahoma" w:eastAsia="楷体" w:hAnsi="Tahoma" w:cs="Tahoma"/>
                <w:szCs w:val="21"/>
              </w:rPr>
              <w:t>ID</w:t>
            </w:r>
            <w:r w:rsidR="00495691">
              <w:rPr>
                <w:rFonts w:ascii="Tahoma" w:eastAsia="楷体" w:hAnsi="Tahoma" w:cs="Tahoma"/>
                <w:szCs w:val="21"/>
              </w:rPr>
              <w:t>(</w:t>
            </w:r>
            <w:r w:rsidR="00495691">
              <w:rPr>
                <w:rFonts w:ascii="Tahoma" w:eastAsia="楷体" w:hAnsi="Tahoma" w:cs="Tahoma" w:hint="eastAsia"/>
                <w:szCs w:val="21"/>
              </w:rPr>
              <w:t>转成</w:t>
            </w:r>
            <w:r w:rsidR="00495691">
              <w:rPr>
                <w:rFonts w:ascii="Tahoma" w:eastAsia="楷体" w:hAnsi="Tahoma" w:cs="Tahoma"/>
                <w:szCs w:val="21"/>
              </w:rPr>
              <w:t>json</w:t>
            </w:r>
            <w:r w:rsidR="00495691">
              <w:rPr>
                <w:rFonts w:ascii="Tahoma" w:eastAsia="楷体" w:hAnsi="Tahoma" w:cs="Tahoma" w:hint="eastAsia"/>
                <w:szCs w:val="21"/>
              </w:rPr>
              <w:t>数据</w:t>
            </w:r>
            <w:r w:rsidR="00495691">
              <w:rPr>
                <w:rFonts w:ascii="Tahoma" w:eastAsia="楷体" w:hAnsi="Tahoma" w:cs="Tahoma"/>
                <w:szCs w:val="21"/>
              </w:rPr>
              <w:t>)</w:t>
            </w:r>
            <w:r w:rsidR="00C92277">
              <w:rPr>
                <w:rFonts w:ascii="Tahoma" w:eastAsia="楷体" w:hAnsi="Tahoma" w:cs="Tahoma"/>
                <w:szCs w:val="21"/>
              </w:rPr>
              <w:t>,</w:t>
            </w:r>
            <w:r w:rsidR="00C92277">
              <w:rPr>
                <w:rFonts w:ascii="Tahoma" w:eastAsia="楷体" w:hAnsi="Tahoma" w:cs="Tahoma" w:hint="eastAsia"/>
                <w:szCs w:val="21"/>
              </w:rPr>
              <w:t>格式</w:t>
            </w:r>
            <w:r w:rsidR="00C92277">
              <w:rPr>
                <w:rFonts w:ascii="Tahoma" w:eastAsia="楷体" w:hAnsi="Tahoma" w:cs="Tahoma"/>
                <w:szCs w:val="21"/>
              </w:rPr>
              <w:t>为</w:t>
            </w:r>
          </w:p>
          <w:p w:rsidR="00C92277" w:rsidRPr="00C92277" w:rsidRDefault="00C92277" w:rsidP="008A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 w:hint="eastAsia"/>
                <w:szCs w:val="21"/>
              </w:rPr>
            </w:pPr>
            <w:r w:rsidRPr="00C92277">
              <w:rPr>
                <w:rFonts w:ascii="Tahoma" w:eastAsia="楷体" w:hAnsi="Tahoma" w:cs="Tahoma"/>
                <w:szCs w:val="21"/>
              </w:rPr>
              <w:t>["118","115","114"]</w:t>
            </w:r>
          </w:p>
        </w:tc>
      </w:tr>
      <w:tr w:rsidR="00F822C5" w:rsidRPr="005111DD" w:rsidTr="00D47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F822C5" w:rsidRPr="005111DD" w:rsidRDefault="00B030BA" w:rsidP="002367F4">
            <w:pPr>
              <w:spacing w:line="360" w:lineRule="auto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num</w:t>
            </w:r>
          </w:p>
        </w:tc>
        <w:tc>
          <w:tcPr>
            <w:tcW w:w="6445" w:type="dxa"/>
          </w:tcPr>
          <w:p w:rsidR="00B030BA" w:rsidRDefault="00B030BA" w:rsidP="00B03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用户选择</w:t>
            </w:r>
            <w:r>
              <w:rPr>
                <w:rFonts w:ascii="Tahoma" w:eastAsia="楷体" w:hAnsi="Tahoma" w:cs="Tahoma"/>
                <w:szCs w:val="21"/>
              </w:rPr>
              <w:t>的出售</w:t>
            </w:r>
            <w:r>
              <w:rPr>
                <w:rFonts w:ascii="Tahoma" w:eastAsia="楷体" w:hAnsi="Tahoma" w:cs="Tahoma" w:hint="eastAsia"/>
                <w:szCs w:val="21"/>
              </w:rPr>
              <w:t>卖家</w:t>
            </w:r>
            <w:r>
              <w:rPr>
                <w:rFonts w:ascii="Tahoma" w:eastAsia="楷体" w:hAnsi="Tahoma" w:cs="Tahoma"/>
                <w:szCs w:val="21"/>
              </w:rPr>
              <w:t>的</w:t>
            </w:r>
            <w:r>
              <w:rPr>
                <w:rFonts w:ascii="Tahoma" w:eastAsia="楷体" w:hAnsi="Tahoma" w:cs="Tahoma" w:hint="eastAsia"/>
                <w:szCs w:val="21"/>
              </w:rPr>
              <w:t>份数</w:t>
            </w:r>
            <w:r>
              <w:rPr>
                <w:rFonts w:ascii="Tahoma" w:eastAsia="楷体" w:hAnsi="Tahoma" w:cs="Tahoma"/>
                <w:szCs w:val="21"/>
              </w:rPr>
              <w:t>(</w:t>
            </w:r>
            <w:r>
              <w:rPr>
                <w:rFonts w:ascii="Tahoma" w:eastAsia="楷体" w:hAnsi="Tahoma" w:cs="Tahoma" w:hint="eastAsia"/>
                <w:szCs w:val="21"/>
              </w:rPr>
              <w:t>转成</w:t>
            </w:r>
            <w:r>
              <w:rPr>
                <w:rFonts w:ascii="Tahoma" w:eastAsia="楷体" w:hAnsi="Tahoma" w:cs="Tahoma"/>
                <w:szCs w:val="21"/>
              </w:rPr>
              <w:t>json</w:t>
            </w:r>
            <w:r>
              <w:rPr>
                <w:rFonts w:ascii="Tahoma" w:eastAsia="楷体" w:hAnsi="Tahoma" w:cs="Tahoma" w:hint="eastAsia"/>
                <w:szCs w:val="21"/>
              </w:rPr>
              <w:t>数据</w:t>
            </w:r>
            <w:r>
              <w:rPr>
                <w:rFonts w:ascii="Tahoma" w:eastAsia="楷体" w:hAnsi="Tahoma" w:cs="Tahoma"/>
                <w:szCs w:val="21"/>
              </w:rPr>
              <w:t>),</w:t>
            </w:r>
            <w:r>
              <w:rPr>
                <w:rFonts w:ascii="Tahoma" w:eastAsia="楷体" w:hAnsi="Tahoma" w:cs="Tahoma" w:hint="eastAsia"/>
                <w:szCs w:val="21"/>
              </w:rPr>
              <w:t>格式</w:t>
            </w:r>
            <w:r>
              <w:rPr>
                <w:rFonts w:ascii="Tahoma" w:eastAsia="楷体" w:hAnsi="Tahoma" w:cs="Tahoma"/>
                <w:szCs w:val="21"/>
              </w:rPr>
              <w:t>为</w:t>
            </w:r>
          </w:p>
          <w:p w:rsidR="00F822C5" w:rsidRPr="005111DD" w:rsidRDefault="00B030BA" w:rsidP="00B03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 w:hint="eastAsia"/>
                <w:szCs w:val="21"/>
              </w:rPr>
            </w:pPr>
            <w:r w:rsidRPr="00C92277">
              <w:rPr>
                <w:rFonts w:ascii="Tahoma" w:eastAsia="楷体" w:hAnsi="Tahoma" w:cs="Tahoma"/>
                <w:szCs w:val="21"/>
              </w:rPr>
              <w:t>["8","1</w:t>
            </w:r>
            <w:r>
              <w:rPr>
                <w:rFonts w:ascii="Tahoma" w:eastAsia="楷体" w:hAnsi="Tahoma" w:cs="Tahoma"/>
                <w:szCs w:val="21"/>
              </w:rPr>
              <w:t>","</w:t>
            </w:r>
            <w:r w:rsidRPr="00C92277">
              <w:rPr>
                <w:rFonts w:ascii="Tahoma" w:eastAsia="楷体" w:hAnsi="Tahoma" w:cs="Tahoma"/>
                <w:szCs w:val="21"/>
              </w:rPr>
              <w:t>4"]</w:t>
            </w:r>
            <w:r w:rsidR="001B1234">
              <w:rPr>
                <w:rFonts w:ascii="Tahoma" w:eastAsia="楷体" w:hAnsi="Tahoma" w:cs="Tahoma"/>
                <w:szCs w:val="21"/>
              </w:rPr>
              <w:t>(</w:t>
            </w:r>
            <w:r w:rsidR="001B1234">
              <w:rPr>
                <w:rFonts w:ascii="Tahoma" w:eastAsia="楷体" w:hAnsi="Tahoma" w:cs="Tahoma" w:hint="eastAsia"/>
                <w:szCs w:val="21"/>
              </w:rPr>
              <w:t>需要</w:t>
            </w:r>
            <w:r w:rsidR="001B1234">
              <w:rPr>
                <w:rFonts w:ascii="Tahoma" w:eastAsia="楷体" w:hAnsi="Tahoma" w:cs="Tahoma"/>
                <w:szCs w:val="21"/>
              </w:rPr>
              <w:t>与</w:t>
            </w:r>
            <w:r w:rsidR="001B1234">
              <w:rPr>
                <w:rFonts w:ascii="Tahoma" w:eastAsia="楷体" w:hAnsi="Tahoma" w:cs="Tahoma"/>
                <w:szCs w:val="21"/>
              </w:rPr>
              <w:t>sale</w:t>
            </w:r>
            <w:r w:rsidR="001B1234">
              <w:rPr>
                <w:rFonts w:ascii="Tahoma" w:eastAsia="楷体" w:hAnsi="Tahoma" w:cs="Tahoma"/>
                <w:szCs w:val="21"/>
              </w:rPr>
              <w:t>一一对应</w:t>
            </w:r>
            <w:r w:rsidR="001B1234">
              <w:rPr>
                <w:rFonts w:ascii="Tahoma" w:eastAsia="楷体" w:hAnsi="Tahoma" w:cs="Tahoma"/>
                <w:szCs w:val="21"/>
              </w:rPr>
              <w:t>)</w:t>
            </w:r>
          </w:p>
        </w:tc>
      </w:tr>
      <w:tr w:rsidR="00FE0B9F" w:rsidRPr="005111DD" w:rsidTr="00D478BF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FE0B9F" w:rsidRPr="005111DD" w:rsidRDefault="00FE0B9F" w:rsidP="002367F4">
            <w:pPr>
              <w:spacing w:line="360" w:lineRule="auto"/>
              <w:rPr>
                <w:rFonts w:ascii="Tahoma" w:eastAsia="楷体" w:hAnsi="Tahoma" w:cs="Tahoma"/>
                <w:szCs w:val="21"/>
              </w:rPr>
            </w:pPr>
            <w:r w:rsidRPr="000A729E">
              <w:rPr>
                <w:rFonts w:ascii="Tahoma" w:eastAsia="楷体" w:hAnsi="Tahoma" w:cs="Tahoma" w:hint="eastAsia"/>
                <w:color w:val="ED7D31" w:themeColor="accent2"/>
                <w:szCs w:val="21"/>
              </w:rPr>
              <w:t>返回</w:t>
            </w:r>
            <w:r w:rsidRPr="000A729E">
              <w:rPr>
                <w:rFonts w:ascii="Tahoma" w:eastAsia="楷体" w:hAnsi="Tahoma" w:cs="Tahoma"/>
                <w:color w:val="ED7D31" w:themeColor="accent2"/>
                <w:szCs w:val="21"/>
              </w:rPr>
              <w:t>参数</w:t>
            </w:r>
          </w:p>
        </w:tc>
        <w:tc>
          <w:tcPr>
            <w:tcW w:w="6445" w:type="dxa"/>
          </w:tcPr>
          <w:p w:rsidR="00FE0B9F" w:rsidRPr="005111DD" w:rsidRDefault="00FE0B9F" w:rsidP="00D4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  <w:tr w:rsidR="00FE0B9F" w:rsidRPr="005111DD" w:rsidTr="00491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FE0B9F" w:rsidRPr="005111DD" w:rsidRDefault="009A7497" w:rsidP="002367F4">
            <w:pPr>
              <w:spacing w:line="360" w:lineRule="auto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status</w:t>
            </w:r>
          </w:p>
        </w:tc>
        <w:tc>
          <w:tcPr>
            <w:tcW w:w="6445" w:type="dxa"/>
          </w:tcPr>
          <w:p w:rsidR="00FE0B9F" w:rsidRPr="005111DD" w:rsidRDefault="00FE0B9F" w:rsidP="00D47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  <w:tr w:rsidR="009A7497" w:rsidRPr="005111DD" w:rsidTr="0049163C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9A7497" w:rsidRPr="005111DD" w:rsidRDefault="009A7497" w:rsidP="002367F4">
            <w:pPr>
              <w:spacing w:line="360" w:lineRule="auto"/>
              <w:rPr>
                <w:rFonts w:ascii="Tahoma" w:eastAsia="楷体" w:hAnsi="Tahoma" w:cs="Tahoma"/>
                <w:szCs w:val="21"/>
              </w:rPr>
            </w:pPr>
            <w:r>
              <w:rPr>
                <w:rFonts w:ascii="Tahoma" w:eastAsia="楷体" w:hAnsi="Tahoma" w:cs="Tahoma" w:hint="eastAsia"/>
                <w:szCs w:val="21"/>
              </w:rPr>
              <w:t>msg</w:t>
            </w:r>
            <w:bookmarkStart w:id="0" w:name="_GoBack"/>
            <w:bookmarkEnd w:id="0"/>
          </w:p>
        </w:tc>
        <w:tc>
          <w:tcPr>
            <w:tcW w:w="6445" w:type="dxa"/>
          </w:tcPr>
          <w:p w:rsidR="009A7497" w:rsidRPr="005111DD" w:rsidRDefault="009A7497" w:rsidP="00D4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楷体" w:hAnsi="Tahoma" w:cs="Tahoma"/>
                <w:szCs w:val="21"/>
              </w:rPr>
            </w:pPr>
          </w:p>
        </w:tc>
      </w:tr>
    </w:tbl>
    <w:p w:rsidR="00FE0B9F" w:rsidRDefault="00FE0B9F" w:rsidP="00FE0B9F">
      <w:pPr>
        <w:rPr>
          <w:rFonts w:ascii="Tahoma" w:eastAsia="楷体" w:hAnsi="Tahoma" w:cs="Tahoma"/>
          <w:szCs w:val="21"/>
        </w:rPr>
      </w:pPr>
    </w:p>
    <w:p w:rsidR="00F16A00" w:rsidRPr="00A40F44" w:rsidRDefault="00F16A00" w:rsidP="00E3758C">
      <w:pPr>
        <w:rPr>
          <w:rFonts w:ascii="Tahoma" w:eastAsia="楷体" w:hAnsi="Tahoma" w:cs="Tahoma" w:hint="eastAsia"/>
          <w:szCs w:val="21"/>
        </w:rPr>
      </w:pPr>
    </w:p>
    <w:sectPr w:rsidR="00F16A00" w:rsidRPr="00A40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15D" w:rsidRDefault="001A015D" w:rsidP="00EF57CF">
      <w:r>
        <w:separator/>
      </w:r>
    </w:p>
  </w:endnote>
  <w:endnote w:type="continuationSeparator" w:id="0">
    <w:p w:rsidR="001A015D" w:rsidRDefault="001A015D" w:rsidP="00EF5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15D" w:rsidRDefault="001A015D" w:rsidP="00EF57CF">
      <w:r>
        <w:separator/>
      </w:r>
    </w:p>
  </w:footnote>
  <w:footnote w:type="continuationSeparator" w:id="0">
    <w:p w:rsidR="001A015D" w:rsidRDefault="001A015D" w:rsidP="00EF5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2624B"/>
    <w:multiLevelType w:val="hybridMultilevel"/>
    <w:tmpl w:val="23E0B3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DF"/>
    <w:rsid w:val="00011EE9"/>
    <w:rsid w:val="000147AB"/>
    <w:rsid w:val="000662AE"/>
    <w:rsid w:val="00085428"/>
    <w:rsid w:val="00085AC9"/>
    <w:rsid w:val="000A729E"/>
    <w:rsid w:val="000B0FE3"/>
    <w:rsid w:val="000B73C4"/>
    <w:rsid w:val="000D1536"/>
    <w:rsid w:val="00154C9A"/>
    <w:rsid w:val="00162CCC"/>
    <w:rsid w:val="001702D0"/>
    <w:rsid w:val="001746D4"/>
    <w:rsid w:val="001809A9"/>
    <w:rsid w:val="00195EBB"/>
    <w:rsid w:val="001A015D"/>
    <w:rsid w:val="001A0B5A"/>
    <w:rsid w:val="001A1FC5"/>
    <w:rsid w:val="001B1234"/>
    <w:rsid w:val="001B416B"/>
    <w:rsid w:val="001E47B2"/>
    <w:rsid w:val="00217411"/>
    <w:rsid w:val="002367F4"/>
    <w:rsid w:val="00242683"/>
    <w:rsid w:val="002462C8"/>
    <w:rsid w:val="00272378"/>
    <w:rsid w:val="0027301A"/>
    <w:rsid w:val="00297E41"/>
    <w:rsid w:val="002B7D20"/>
    <w:rsid w:val="002C1CC5"/>
    <w:rsid w:val="002E0850"/>
    <w:rsid w:val="002E0867"/>
    <w:rsid w:val="00303A4E"/>
    <w:rsid w:val="00347C8D"/>
    <w:rsid w:val="00356DD4"/>
    <w:rsid w:val="00360416"/>
    <w:rsid w:val="00382A37"/>
    <w:rsid w:val="003A199C"/>
    <w:rsid w:val="003B4791"/>
    <w:rsid w:val="003D2A5B"/>
    <w:rsid w:val="003D6BE6"/>
    <w:rsid w:val="003D7A9F"/>
    <w:rsid w:val="003F1B34"/>
    <w:rsid w:val="003F6E5E"/>
    <w:rsid w:val="004133BC"/>
    <w:rsid w:val="00415468"/>
    <w:rsid w:val="00423BFC"/>
    <w:rsid w:val="00432785"/>
    <w:rsid w:val="004424C0"/>
    <w:rsid w:val="0047409A"/>
    <w:rsid w:val="0049163C"/>
    <w:rsid w:val="00495691"/>
    <w:rsid w:val="004A60C2"/>
    <w:rsid w:val="004D638A"/>
    <w:rsid w:val="005078D3"/>
    <w:rsid w:val="005111DD"/>
    <w:rsid w:val="0054262A"/>
    <w:rsid w:val="00554EEF"/>
    <w:rsid w:val="00592978"/>
    <w:rsid w:val="005A6833"/>
    <w:rsid w:val="005C5DFF"/>
    <w:rsid w:val="005E7A12"/>
    <w:rsid w:val="005F6A63"/>
    <w:rsid w:val="006376A3"/>
    <w:rsid w:val="00640674"/>
    <w:rsid w:val="006667E9"/>
    <w:rsid w:val="006A2CE8"/>
    <w:rsid w:val="006E5FF7"/>
    <w:rsid w:val="006F07E8"/>
    <w:rsid w:val="00705780"/>
    <w:rsid w:val="00740F79"/>
    <w:rsid w:val="0075387A"/>
    <w:rsid w:val="00783A81"/>
    <w:rsid w:val="007942D2"/>
    <w:rsid w:val="007D5410"/>
    <w:rsid w:val="007F0188"/>
    <w:rsid w:val="008464DA"/>
    <w:rsid w:val="008A2939"/>
    <w:rsid w:val="008B2AB2"/>
    <w:rsid w:val="00956C41"/>
    <w:rsid w:val="009574B9"/>
    <w:rsid w:val="00976BA6"/>
    <w:rsid w:val="009A7497"/>
    <w:rsid w:val="009E085E"/>
    <w:rsid w:val="009E23DF"/>
    <w:rsid w:val="009E6866"/>
    <w:rsid w:val="00A31F1A"/>
    <w:rsid w:val="00A40F44"/>
    <w:rsid w:val="00A451FE"/>
    <w:rsid w:val="00A56171"/>
    <w:rsid w:val="00A74BBB"/>
    <w:rsid w:val="00A931BB"/>
    <w:rsid w:val="00AA48FC"/>
    <w:rsid w:val="00AD5AFC"/>
    <w:rsid w:val="00B030BA"/>
    <w:rsid w:val="00B12A34"/>
    <w:rsid w:val="00B1618B"/>
    <w:rsid w:val="00B37069"/>
    <w:rsid w:val="00B84917"/>
    <w:rsid w:val="00B97F6E"/>
    <w:rsid w:val="00BD723B"/>
    <w:rsid w:val="00C11C47"/>
    <w:rsid w:val="00C23DD6"/>
    <w:rsid w:val="00C82920"/>
    <w:rsid w:val="00C905D2"/>
    <w:rsid w:val="00C92277"/>
    <w:rsid w:val="00C96321"/>
    <w:rsid w:val="00C96956"/>
    <w:rsid w:val="00CB21DE"/>
    <w:rsid w:val="00CC4C0E"/>
    <w:rsid w:val="00CD0272"/>
    <w:rsid w:val="00D0005B"/>
    <w:rsid w:val="00D224D4"/>
    <w:rsid w:val="00D2561E"/>
    <w:rsid w:val="00D50F99"/>
    <w:rsid w:val="00D65AEE"/>
    <w:rsid w:val="00D663BA"/>
    <w:rsid w:val="00D76828"/>
    <w:rsid w:val="00E357CE"/>
    <w:rsid w:val="00E37370"/>
    <w:rsid w:val="00E3758C"/>
    <w:rsid w:val="00E56F56"/>
    <w:rsid w:val="00EA0455"/>
    <w:rsid w:val="00EB37A3"/>
    <w:rsid w:val="00EF57CF"/>
    <w:rsid w:val="00F16A00"/>
    <w:rsid w:val="00F323A9"/>
    <w:rsid w:val="00F364C4"/>
    <w:rsid w:val="00F822C5"/>
    <w:rsid w:val="00F83909"/>
    <w:rsid w:val="00F87557"/>
    <w:rsid w:val="00F94AA4"/>
    <w:rsid w:val="00FA2ABD"/>
    <w:rsid w:val="00FB5F6E"/>
    <w:rsid w:val="00FC64A8"/>
    <w:rsid w:val="00FE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EBF47B-8AE4-4C93-B42E-39CC99E6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F839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4">
    <w:name w:val="header"/>
    <w:basedOn w:val="a"/>
    <w:link w:val="Char"/>
    <w:uiPriority w:val="99"/>
    <w:unhideWhenUsed/>
    <w:rsid w:val="00EF57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57C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57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57CF"/>
    <w:rPr>
      <w:sz w:val="18"/>
      <w:szCs w:val="18"/>
    </w:rPr>
  </w:style>
  <w:style w:type="table" w:styleId="4-1">
    <w:name w:val="Grid Table 4 Accent 1"/>
    <w:basedOn w:val="a1"/>
    <w:uiPriority w:val="49"/>
    <w:rsid w:val="00E56F5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1">
    <w:name w:val="List Table 3 Accent 1"/>
    <w:basedOn w:val="a1"/>
    <w:uiPriority w:val="48"/>
    <w:rsid w:val="00E56F56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0">
    <w:name w:val="List Table 4 Accent 1"/>
    <w:basedOn w:val="a1"/>
    <w:uiPriority w:val="49"/>
    <w:rsid w:val="00E56F5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List Paragraph"/>
    <w:basedOn w:val="a"/>
    <w:uiPriority w:val="34"/>
    <w:qFormat/>
    <w:rsid w:val="00CD02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7414">
          <w:marLeft w:val="0"/>
          <w:marRight w:val="0"/>
          <w:marTop w:val="0"/>
          <w:marBottom w:val="0"/>
          <w:divBdr>
            <w:top w:val="single" w:sz="6" w:space="0" w:color="8ECEFC"/>
            <w:left w:val="single" w:sz="6" w:space="0" w:color="8ECEFC"/>
            <w:bottom w:val="single" w:sz="6" w:space="0" w:color="8ECEFC"/>
            <w:right w:val="single" w:sz="6" w:space="0" w:color="8ECEFC"/>
          </w:divBdr>
        </w:div>
      </w:divsChild>
    </w:div>
    <w:div w:id="2333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6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cnsunrun</dc:creator>
  <cp:keywords/>
  <dc:description/>
  <cp:lastModifiedBy>cnsunrun</cp:lastModifiedBy>
  <cp:revision>120</cp:revision>
  <dcterms:created xsi:type="dcterms:W3CDTF">2015-05-19T02:05:00Z</dcterms:created>
  <dcterms:modified xsi:type="dcterms:W3CDTF">2015-05-25T10:29:00Z</dcterms:modified>
</cp:coreProperties>
</file>