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332" w:rsidRPr="00E92332" w:rsidRDefault="00E92332" w:rsidP="00910B79">
      <w:pPr>
        <w:jc w:val="center"/>
        <w:rPr>
          <w:b/>
        </w:rPr>
      </w:pPr>
      <w:r w:rsidRPr="00E92332">
        <w:rPr>
          <w:b/>
        </w:rPr>
        <w:t xml:space="preserve">Класс </w:t>
      </w:r>
      <w:r w:rsidRPr="00E92332">
        <w:rPr>
          <w:b/>
          <w:lang w:val="en-US"/>
        </w:rPr>
        <w:t>Node</w:t>
      </w:r>
      <w:r w:rsidRPr="00E92332">
        <w:rPr>
          <w:b/>
        </w:rPr>
        <w:t>.</w:t>
      </w:r>
      <w:r w:rsidRPr="00E92332">
        <w:rPr>
          <w:b/>
          <w:lang w:val="en-US"/>
        </w:rPr>
        <w:t>cs</w:t>
      </w:r>
    </w:p>
    <w:p w:rsidR="00980E2A" w:rsidRDefault="00E92332">
      <w:r>
        <w:t xml:space="preserve">Этот класс является узлом ассоциативного контейнера, реализованного в виде дерева. Он предназначен для хранения пар ключ-значения. </w:t>
      </w:r>
    </w:p>
    <w:p w:rsidR="00E92332" w:rsidRDefault="00E92332" w:rsidP="00910B7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DDC1AFC" wp14:editId="579A844C">
            <wp:extent cx="2838095" cy="13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2" w:rsidRDefault="00E92332" w:rsidP="00E92332">
      <w:r>
        <w:t xml:space="preserve">Поле </w:t>
      </w:r>
      <w:r>
        <w:rPr>
          <w:lang w:val="en-US"/>
        </w:rPr>
        <w:t>Data</w:t>
      </w:r>
      <w:r w:rsidRPr="00E92332">
        <w:t xml:space="preserve"> </w:t>
      </w:r>
      <w:r>
        <w:t xml:space="preserve">предназначено для хранения значений контейнера, а поле </w:t>
      </w:r>
      <w:r>
        <w:rPr>
          <w:lang w:val="en-US"/>
        </w:rPr>
        <w:t>Id</w:t>
      </w:r>
      <w:r w:rsidRPr="00E92332">
        <w:t>-</w:t>
      </w:r>
      <w:r>
        <w:t xml:space="preserve">ключей, именно с помощью него в классе </w:t>
      </w:r>
      <w:r>
        <w:rPr>
          <w:lang w:val="en-US"/>
        </w:rPr>
        <w:t>Tree</w:t>
      </w:r>
      <w:r w:rsidRPr="00E92332">
        <w:t xml:space="preserve"> </w:t>
      </w:r>
      <w:r>
        <w:t>реализуется поиск.</w:t>
      </w:r>
    </w:p>
    <w:p w:rsidR="00E92332" w:rsidRDefault="00E92332" w:rsidP="00910B79">
      <w:pPr>
        <w:ind w:firstLine="0"/>
        <w:jc w:val="center"/>
      </w:pPr>
      <w:r>
        <w:rPr>
          <w:noProof/>
        </w:rPr>
        <w:drawing>
          <wp:inline distT="0" distB="0" distL="0" distR="0" wp14:anchorId="2F1B949E" wp14:editId="7CF8EC4A">
            <wp:extent cx="2647619" cy="129523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2" w:rsidRDefault="00E92332" w:rsidP="00E92332">
      <w:r>
        <w:t xml:space="preserve">Данный метод используется в качестве конструктора класса </w:t>
      </w:r>
      <w:r>
        <w:rPr>
          <w:lang w:val="en-US"/>
        </w:rPr>
        <w:t>Node</w:t>
      </w:r>
      <w:r w:rsidRPr="00E92332">
        <w:t xml:space="preserve">, </w:t>
      </w:r>
      <w:r>
        <w:t>с помощью него происходит вставка данных в узел контейнера, в виде пары ключ-значение.</w:t>
      </w:r>
    </w:p>
    <w:p w:rsidR="00E92332" w:rsidRDefault="00E92332" w:rsidP="00910B79">
      <w:pPr>
        <w:ind w:firstLine="0"/>
        <w:jc w:val="center"/>
      </w:pPr>
      <w:r>
        <w:rPr>
          <w:noProof/>
        </w:rPr>
        <w:drawing>
          <wp:inline distT="0" distB="0" distL="0" distR="0" wp14:anchorId="55F30EEC" wp14:editId="31A4A176">
            <wp:extent cx="3180952" cy="240000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2" w:rsidRDefault="00E92332" w:rsidP="00E92332">
      <w:r>
        <w:t xml:space="preserve">Также этот класс имеет ссылку на родительский </w:t>
      </w:r>
      <w:r>
        <w:rPr>
          <w:lang w:val="en-US"/>
        </w:rPr>
        <w:t>Node</w:t>
      </w:r>
      <w:r w:rsidRPr="00E92332">
        <w:t xml:space="preserve">, </w:t>
      </w:r>
      <w:r>
        <w:t xml:space="preserve">который находится наверху ассоциативного контейнера, реализованного в виде двоичного дерева, </w:t>
      </w:r>
      <w:proofErr w:type="gramStart"/>
      <w:r>
        <w:t>по другому</w:t>
      </w:r>
      <w:proofErr w:type="gramEnd"/>
      <w:r>
        <w:t xml:space="preserve"> его называют «корневым элементом». Метод, расположенный ниже позволяет удобно определять расположение узла </w:t>
      </w:r>
      <w:r>
        <w:lastRenderedPageBreak/>
        <w:t xml:space="preserve">относительно родительского, чтобы было понятно в какую часть дерева (правую или левую) необходимо добавить данный элемент.  </w:t>
      </w:r>
    </w:p>
    <w:p w:rsidR="00E92332" w:rsidRDefault="00E92332" w:rsidP="00910B79">
      <w:pPr>
        <w:ind w:firstLine="0"/>
        <w:jc w:val="center"/>
      </w:pPr>
      <w:r>
        <w:rPr>
          <w:noProof/>
        </w:rPr>
        <w:drawing>
          <wp:inline distT="0" distB="0" distL="0" distR="0" wp14:anchorId="272CB729" wp14:editId="179A2590">
            <wp:extent cx="3580952" cy="127619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32" w:rsidRDefault="00E92332" w:rsidP="00E92332">
      <w:r>
        <w:t>Перечисление используется для удобства обозначения ссылки на правый или левый элемент.</w:t>
      </w:r>
    </w:p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910B79" w:rsidRDefault="00910B79" w:rsidP="00E92332"/>
    <w:p w:rsidR="00E92332" w:rsidRDefault="00E92332" w:rsidP="00E92332"/>
    <w:p w:rsidR="00E92332" w:rsidRPr="00910B79" w:rsidRDefault="00E92332" w:rsidP="00910B79">
      <w:pPr>
        <w:jc w:val="center"/>
        <w:rPr>
          <w:b/>
          <w:lang w:val="en-US"/>
        </w:rPr>
      </w:pPr>
      <w:r w:rsidRPr="00910B79">
        <w:rPr>
          <w:b/>
        </w:rPr>
        <w:lastRenderedPageBreak/>
        <w:t xml:space="preserve">Класс </w:t>
      </w:r>
      <w:proofErr w:type="spellStart"/>
      <w:r w:rsidRPr="00910B79">
        <w:rPr>
          <w:b/>
          <w:lang w:val="en-US"/>
        </w:rPr>
        <w:t>Tree.cs</w:t>
      </w:r>
      <w:proofErr w:type="spellEnd"/>
    </w:p>
    <w:p w:rsidR="00E92332" w:rsidRDefault="00E92332" w:rsidP="00E92332">
      <w:r>
        <w:t xml:space="preserve">Данный класс представляет собой ассоциативный контейнер, хранящий пары ключ-значение в виде бинарного дерева, в нем реализованы необходимые методы, позволяющие осуществлять добавление, удаление и поиск элементов </w:t>
      </w:r>
      <w:r w:rsidR="009F7EB3">
        <w:t>по ключу.</w:t>
      </w:r>
    </w:p>
    <w:p w:rsidR="009F7EB3" w:rsidRDefault="009F7EB3" w:rsidP="00910B79">
      <w:pPr>
        <w:ind w:firstLine="0"/>
        <w:jc w:val="center"/>
      </w:pPr>
      <w:r>
        <w:rPr>
          <w:noProof/>
        </w:rPr>
        <w:drawing>
          <wp:inline distT="0" distB="0" distL="0" distR="0" wp14:anchorId="45FB36DF" wp14:editId="6F174F33">
            <wp:extent cx="3523809" cy="666667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B3" w:rsidRDefault="009F7EB3" w:rsidP="00E92332">
      <w:proofErr w:type="spellStart"/>
      <w:r>
        <w:rPr>
          <w:lang w:val="en-US"/>
        </w:rPr>
        <w:t>RootNode</w:t>
      </w:r>
      <w:proofErr w:type="spellEnd"/>
      <w:r w:rsidRPr="009F7EB3">
        <w:t xml:space="preserve"> </w:t>
      </w:r>
      <w:r>
        <w:t>является корневым узлом, позволяющем в дальнейших методах начинать отсчет и проходиться по веткам дерева.</w:t>
      </w:r>
    </w:p>
    <w:p w:rsidR="009F7EB3" w:rsidRDefault="009F7EB3" w:rsidP="00910B79">
      <w:pPr>
        <w:ind w:firstLine="0"/>
        <w:jc w:val="center"/>
      </w:pPr>
      <w:r>
        <w:rPr>
          <w:noProof/>
        </w:rPr>
        <w:drawing>
          <wp:inline distT="0" distB="0" distL="0" distR="0" wp14:anchorId="12DB9AFA" wp14:editId="7166E783">
            <wp:extent cx="4904762" cy="546666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B3" w:rsidRDefault="009F7EB3" w:rsidP="00E92332">
      <w:r>
        <w:t xml:space="preserve">Закрытый метод </w:t>
      </w:r>
      <w:r>
        <w:rPr>
          <w:lang w:val="en-US"/>
        </w:rPr>
        <w:t>Add</w:t>
      </w:r>
      <w:r w:rsidRPr="009F7EB3">
        <w:t xml:space="preserve"> </w:t>
      </w:r>
      <w:r>
        <w:t xml:space="preserve">принимает на вход какой-либо узел, и начинает обход для того, чтобы добавить элемент в дерево, публичный </w:t>
      </w:r>
      <w:r>
        <w:rPr>
          <w:lang w:val="en-US"/>
        </w:rPr>
        <w:t>Add</w:t>
      </w:r>
      <w:r w:rsidRPr="009F7EB3">
        <w:t xml:space="preserve"> </w:t>
      </w:r>
      <w:r>
        <w:t xml:space="preserve">является </w:t>
      </w:r>
      <w:r>
        <w:lastRenderedPageBreak/>
        <w:t>оболочкой над закрытым методом и позволяет пользователю удобно добавить нужный элемент в ассоциативный контейнер.</w:t>
      </w:r>
    </w:p>
    <w:p w:rsidR="009F7EB3" w:rsidRDefault="009F7EB3" w:rsidP="00910B79">
      <w:pPr>
        <w:ind w:firstLine="0"/>
        <w:jc w:val="center"/>
      </w:pPr>
      <w:r>
        <w:rPr>
          <w:noProof/>
        </w:rPr>
        <w:drawing>
          <wp:inline distT="0" distB="0" distL="0" distR="0" wp14:anchorId="6A63E68D" wp14:editId="56898977">
            <wp:extent cx="4419048" cy="323809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B3" w:rsidRDefault="009F7EB3" w:rsidP="00E92332">
      <w:r>
        <w:t xml:space="preserve">Метод </w:t>
      </w:r>
      <w:proofErr w:type="spellStart"/>
      <w:r>
        <w:rPr>
          <w:lang w:val="en-US"/>
        </w:rPr>
        <w:t>FindNode</w:t>
      </w:r>
      <w:proofErr w:type="spellEnd"/>
      <w:r w:rsidRPr="009F7EB3">
        <w:t xml:space="preserve"> </w:t>
      </w:r>
      <w:r>
        <w:t>необходим для поиска узла по значению, он осуществляет обход дерева, начиная с корневого элемента и возвращает найденный узел, в случае его существования в рамках хранимой структуры данных.</w:t>
      </w:r>
    </w:p>
    <w:p w:rsidR="009F7EB3" w:rsidRDefault="009F7EB3" w:rsidP="00910B79">
      <w:pPr>
        <w:ind w:firstLine="0"/>
        <w:jc w:val="center"/>
      </w:pPr>
      <w:r>
        <w:rPr>
          <w:noProof/>
        </w:rPr>
        <w:drawing>
          <wp:inline distT="0" distB="0" distL="0" distR="0" wp14:anchorId="1E786783" wp14:editId="532FA853">
            <wp:extent cx="3923809" cy="122857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B3" w:rsidRDefault="009F7EB3" w:rsidP="00E92332">
      <w:r>
        <w:rPr>
          <w:lang w:val="en-US"/>
        </w:rPr>
        <w:t>RemoveNode</w:t>
      </w:r>
      <w:r w:rsidRPr="009F7EB3">
        <w:t xml:space="preserve"> </w:t>
      </w:r>
      <w:r>
        <w:t xml:space="preserve">осуществляет удаление элемента по индексу, в данном методе сначала реализуется поиск значения по ключу, в случае успешного выполнения вызывается закрытый метод </w:t>
      </w:r>
      <w:r>
        <w:rPr>
          <w:lang w:val="en-US"/>
        </w:rPr>
        <w:t>remove</w:t>
      </w:r>
      <w:r w:rsidRPr="009F7EB3">
        <w:t xml:space="preserve">, </w:t>
      </w:r>
      <w:r>
        <w:t>который удаляет найденный элемент из ассоциативного контейнера, меняя в соседних элементах ссылки для сохранения конфигурации структуры данных.</w:t>
      </w:r>
    </w:p>
    <w:p w:rsidR="00E92332" w:rsidRDefault="009F7EB3" w:rsidP="00910B79">
      <w:pPr>
        <w:ind w:firstLine="0"/>
      </w:pPr>
      <w:r>
        <w:rPr>
          <w:noProof/>
        </w:rPr>
        <w:lastRenderedPageBreak/>
        <w:drawing>
          <wp:inline distT="0" distB="0" distL="0" distR="0" wp14:anchorId="45D4901B" wp14:editId="3BC0693E">
            <wp:extent cx="5940425" cy="3985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B3" w:rsidRDefault="009F7EB3" w:rsidP="009F7EB3">
      <w:r>
        <w:t xml:space="preserve">Метод </w:t>
      </w:r>
      <w:r>
        <w:rPr>
          <w:lang w:val="en-US"/>
        </w:rPr>
        <w:t>PintTree</w:t>
      </w:r>
      <w:r w:rsidRPr="009F7EB3">
        <w:t xml:space="preserve"> </w:t>
      </w:r>
      <w:r>
        <w:t>необходим для вывода элементов ассоциативного контейнера в консоль, он осуществляет обход элементов, начиная с корневого узла и выводит их в соответствии с древовидной структурой.</w:t>
      </w:r>
    </w:p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Default="00910B79" w:rsidP="009F7EB3"/>
    <w:p w:rsidR="00910B79" w:rsidRPr="00910B79" w:rsidRDefault="00910B79" w:rsidP="00910B79">
      <w:pPr>
        <w:jc w:val="center"/>
        <w:rPr>
          <w:b/>
        </w:rPr>
      </w:pPr>
      <w:r w:rsidRPr="00910B79">
        <w:rPr>
          <w:b/>
        </w:rPr>
        <w:lastRenderedPageBreak/>
        <w:t xml:space="preserve">Класс </w:t>
      </w:r>
      <w:proofErr w:type="spellStart"/>
      <w:r w:rsidRPr="00910B79">
        <w:rPr>
          <w:b/>
          <w:lang w:val="en-US"/>
        </w:rPr>
        <w:t>Program.cs</w:t>
      </w:r>
      <w:proofErr w:type="spellEnd"/>
    </w:p>
    <w:p w:rsidR="009F7EB3" w:rsidRDefault="009F7EB3" w:rsidP="009F7EB3">
      <w:r>
        <w:t xml:space="preserve">Класс </w:t>
      </w:r>
      <w:r>
        <w:rPr>
          <w:lang w:val="en-US"/>
        </w:rPr>
        <w:t>Program</w:t>
      </w:r>
      <w:r w:rsidRPr="009F7EB3">
        <w:t>.</w:t>
      </w:r>
      <w:r>
        <w:rPr>
          <w:lang w:val="en-US"/>
        </w:rPr>
        <w:t>cs</w:t>
      </w:r>
      <w:r w:rsidRPr="009F7EB3">
        <w:t xml:space="preserve"> </w:t>
      </w:r>
      <w:r>
        <w:t>необходим для отладки и запуска программы. В приведенном примере осуществляется попытка добавления в ассоциативный контейнер 5 элементов</w:t>
      </w:r>
      <w:r w:rsidR="00910B79">
        <w:t>.</w:t>
      </w:r>
    </w:p>
    <w:p w:rsidR="00910B79" w:rsidRDefault="00910B79" w:rsidP="00910B79">
      <w:pPr>
        <w:ind w:firstLine="0"/>
        <w:jc w:val="center"/>
      </w:pPr>
      <w:r>
        <w:rPr>
          <w:noProof/>
        </w:rPr>
        <w:drawing>
          <wp:inline distT="0" distB="0" distL="0" distR="0" wp14:anchorId="51689480" wp14:editId="0845AED9">
            <wp:extent cx="1819048" cy="102857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79" w:rsidRDefault="00910B79" w:rsidP="009F7EB3">
      <w:r>
        <w:t xml:space="preserve">После чего конфигурация дерева выводится на экран с помощью метода </w:t>
      </w:r>
      <w:proofErr w:type="spellStart"/>
      <w:r>
        <w:rPr>
          <w:lang w:val="en-US"/>
        </w:rPr>
        <w:t>PrintTree</w:t>
      </w:r>
      <w:proofErr w:type="spellEnd"/>
      <w:r w:rsidRPr="00910B79">
        <w:t xml:space="preserve">(). </w:t>
      </w:r>
    </w:p>
    <w:p w:rsidR="00910B79" w:rsidRDefault="00910B79" w:rsidP="00910B79">
      <w:pPr>
        <w:ind w:firstLine="0"/>
        <w:jc w:val="center"/>
      </w:pPr>
      <w:r>
        <w:rPr>
          <w:noProof/>
        </w:rPr>
        <w:drawing>
          <wp:inline distT="0" distB="0" distL="0" distR="0" wp14:anchorId="1D141F89" wp14:editId="16C05CBB">
            <wp:extent cx="2057143" cy="98095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79" w:rsidRDefault="00910B79" w:rsidP="009F7EB3">
      <w:r>
        <w:t>Как видно из рисунка, ассоциативный контейнер приобрел древовидную структуру, добавив необходимые элементы либо в левую либо в правую часть дерева.</w:t>
      </w:r>
    </w:p>
    <w:p w:rsidR="00910B79" w:rsidRDefault="00910B79" w:rsidP="009F7EB3">
      <w:r>
        <w:t xml:space="preserve">Далее производится удаление элемента с ключом 2, в результате чего конфигурация дерева </w:t>
      </w:r>
      <w:proofErr w:type="spellStart"/>
      <w:r>
        <w:t>менятся</w:t>
      </w:r>
      <w:proofErr w:type="spellEnd"/>
      <w:r>
        <w:t xml:space="preserve"> с учетом исключения второго элемента, вывод так же формируется по средством использования метода </w:t>
      </w:r>
      <w:proofErr w:type="spellStart"/>
      <w:r>
        <w:rPr>
          <w:lang w:val="en-US"/>
        </w:rPr>
        <w:t>PrintTree</w:t>
      </w:r>
      <w:proofErr w:type="spellEnd"/>
      <w:r w:rsidRPr="00910B79">
        <w:t xml:space="preserve">(). </w:t>
      </w:r>
    </w:p>
    <w:p w:rsidR="00910B79" w:rsidRDefault="00910B79" w:rsidP="00910B79">
      <w:pPr>
        <w:ind w:firstLine="0"/>
        <w:jc w:val="center"/>
      </w:pPr>
      <w:bookmarkStart w:id="0" w:name="_GoBack"/>
      <w:r>
        <w:rPr>
          <w:noProof/>
        </w:rPr>
        <w:drawing>
          <wp:inline distT="0" distB="0" distL="0" distR="0" wp14:anchorId="7EA4479B" wp14:editId="418D7EA5">
            <wp:extent cx="2019048" cy="85714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0B79" w:rsidRDefault="00910B79" w:rsidP="009F7EB3">
      <w:r>
        <w:t xml:space="preserve">И последним шагом является проверка работоспособности поиска значения по индексу. Реализуем этот тест для четвертого элемента. Для этого воспользуемся методом </w:t>
      </w:r>
      <w:proofErr w:type="spellStart"/>
      <w:r>
        <w:rPr>
          <w:lang w:val="en-US"/>
        </w:rPr>
        <w:t>FindNode</w:t>
      </w:r>
      <w:proofErr w:type="spellEnd"/>
      <w:r w:rsidRPr="00910B79">
        <w:t>()</w:t>
      </w:r>
      <w:r>
        <w:t xml:space="preserve"> и выведем полученные в результате поиска данные, использовав геттер поля </w:t>
      </w:r>
      <w:r>
        <w:rPr>
          <w:lang w:val="en-US"/>
        </w:rPr>
        <w:t>Data</w:t>
      </w:r>
      <w:r w:rsidRPr="00910B79">
        <w:t xml:space="preserve"> </w:t>
      </w:r>
      <w:r>
        <w:t xml:space="preserve">полученного </w:t>
      </w:r>
      <w:r>
        <w:rPr>
          <w:lang w:val="en-US"/>
        </w:rPr>
        <w:t>Node</w:t>
      </w:r>
      <w:r w:rsidRPr="00910B79">
        <w:t xml:space="preserve">. </w:t>
      </w:r>
    </w:p>
    <w:p w:rsidR="00910B79" w:rsidRDefault="00910B79" w:rsidP="00910B79">
      <w:pPr>
        <w:ind w:firstLine="0"/>
        <w:jc w:val="center"/>
      </w:pPr>
      <w:r>
        <w:rPr>
          <w:noProof/>
        </w:rPr>
        <w:drawing>
          <wp:inline distT="0" distB="0" distL="0" distR="0" wp14:anchorId="0E1D835E" wp14:editId="6A0C45CD">
            <wp:extent cx="2942857" cy="45714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79" w:rsidRPr="00910B79" w:rsidRDefault="00910B79" w:rsidP="009F7EB3">
      <w:r>
        <w:t>Как видно из рисунка, метод поиска так же выдал верный результат, что свидетельствует о правильности работы программы.</w:t>
      </w:r>
    </w:p>
    <w:sectPr w:rsidR="00910B79" w:rsidRPr="00910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32"/>
    <w:rsid w:val="00550FA5"/>
    <w:rsid w:val="00676A15"/>
    <w:rsid w:val="00725B1F"/>
    <w:rsid w:val="00910B79"/>
    <w:rsid w:val="009F7EB3"/>
    <w:rsid w:val="00A0153A"/>
    <w:rsid w:val="00E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0889"/>
  <w15:chartTrackingRefBased/>
  <w15:docId w15:val="{56A1F8B7-BB9D-4B50-98AE-84B521CD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</cp:revision>
  <dcterms:created xsi:type="dcterms:W3CDTF">2022-12-17T12:18:00Z</dcterms:created>
  <dcterms:modified xsi:type="dcterms:W3CDTF">2022-12-17T12:50:00Z</dcterms:modified>
</cp:coreProperties>
</file>