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20" w:rsidRPr="00605F20" w:rsidRDefault="00605F20" w:rsidP="00605F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05F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Elasticsearch</w:t>
      </w:r>
      <w:proofErr w:type="spellEnd"/>
      <w:r w:rsidRPr="00605F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Watchers - Step-by-Step Learning Guide</w: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>🧠 What is a Watcher?</w:t>
      </w:r>
    </w:p>
    <w:p w:rsidR="00605F20" w:rsidRPr="00605F20" w:rsidRDefault="00605F20" w:rsidP="0060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Watcher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05F2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is a feature provided by the </w:t>
      </w: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X-Pack Alerting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module that allows you to </w:t>
      </w: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monitor data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trigger actions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when certain conditions are met (e.g., send an alert when an error rate goes high).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Prerequisites</w:t>
      </w:r>
    </w:p>
    <w:p w:rsidR="00605F20" w:rsidRPr="00605F20" w:rsidRDefault="00605F20" w:rsidP="00605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ELK Stack installed and running (</w:t>
      </w:r>
      <w:proofErr w:type="spellStart"/>
      <w:r w:rsidRPr="00605F2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05F2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5F20" w:rsidRPr="00605F20" w:rsidRDefault="00605F20" w:rsidP="00605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X-Pack enabled (comes bundled with the default </w:t>
      </w:r>
      <w:proofErr w:type="spellStart"/>
      <w:r w:rsidRPr="00605F2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distribution).</w:t>
      </w:r>
    </w:p>
    <w:p w:rsidR="00605F20" w:rsidRPr="00605F20" w:rsidRDefault="00605F20" w:rsidP="00605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5F2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access to create and manage watchers visually (or use Dev Tools for API).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Components of a Watch</w:t>
      </w:r>
    </w:p>
    <w:p w:rsidR="00605F20" w:rsidRPr="00605F20" w:rsidRDefault="00605F20" w:rsidP="0060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A Watch consists of:</w:t>
      </w:r>
    </w:p>
    <w:p w:rsidR="00605F20" w:rsidRPr="00605F20" w:rsidRDefault="00605F20" w:rsidP="00605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>: When the watch should run (e.g., every 5 minutes).</w:t>
      </w:r>
    </w:p>
    <w:p w:rsidR="00605F20" w:rsidRPr="00605F20" w:rsidRDefault="00605F20" w:rsidP="00605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>: What data should be queried.</w:t>
      </w:r>
    </w:p>
    <w:p w:rsidR="00605F20" w:rsidRPr="00605F20" w:rsidRDefault="00605F20" w:rsidP="00605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>: When to trigger the action (e.g., more than 5 errors).</w:t>
      </w:r>
    </w:p>
    <w:p w:rsidR="00605F20" w:rsidRPr="00605F20" w:rsidRDefault="00605F20" w:rsidP="00605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: What to do (e.g., send email, log, </w:t>
      </w:r>
      <w:proofErr w:type="spellStart"/>
      <w:r w:rsidRPr="00605F20">
        <w:rPr>
          <w:rFonts w:ascii="Times New Roman" w:eastAsia="Times New Roman" w:hAnsi="Times New Roman" w:cs="Times New Roman"/>
          <w:sz w:val="24"/>
          <w:szCs w:val="24"/>
        </w:rPr>
        <w:t>webhook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5F20" w:rsidRPr="00605F20" w:rsidRDefault="00605F20" w:rsidP="00605F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(optional): Manipulate data before action.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🧪 Step-by-Step Example: Create a Watcher Using </w:t>
      </w:r>
      <w:proofErr w:type="spellStart"/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>Kibana</w:t>
      </w:r>
      <w:proofErr w:type="spellEnd"/>
    </w:p>
    <w:p w:rsidR="00605F20" w:rsidRPr="00605F20" w:rsidRDefault="00605F20" w:rsidP="0060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F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Open </w:t>
      </w:r>
      <w:proofErr w:type="spellStart"/>
      <w:r w:rsidRPr="00605F20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  <w:r w:rsidRPr="00605F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→ Stack Management → Watcher</w:t>
      </w:r>
    </w:p>
    <w:p w:rsidR="00605F20" w:rsidRPr="00605F20" w:rsidRDefault="00605F20" w:rsidP="00605F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Click on “</w:t>
      </w: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advanced watch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>” (for full control).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F2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Define the Watch</w:t>
      </w:r>
    </w:p>
    <w:p w:rsidR="00605F20" w:rsidRPr="00605F20" w:rsidRDefault="00605F20" w:rsidP="0060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Here’s a sample watch that monitors logs for errors: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"trigger":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"schedule":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"interval": "1m"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"input":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"search":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"request":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"indices": [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-*"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"body":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  "query":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    "match":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log.level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": "error"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"condition":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"compare":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ctx.payload.hits.total.value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": 0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"actions":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log_error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"logging":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"text": "Found {{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ctx.payload.hits.total.value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}} error logs in the last 1 minute."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}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F2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Save and Activate</w:t>
      </w:r>
    </w:p>
    <w:p w:rsidR="00605F20" w:rsidRPr="00605F20" w:rsidRDefault="00605F20" w:rsidP="00605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Give it a name: e.g., 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watch_error_logs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F20" w:rsidRPr="00605F20" w:rsidRDefault="00605F20" w:rsidP="00605F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Save and activate the watch.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5F2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View Watch Results</w:t>
      </w:r>
    </w:p>
    <w:p w:rsidR="00605F20" w:rsidRPr="00605F20" w:rsidRDefault="00605F20" w:rsidP="00605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Go to the “Watcher” UI.</w:t>
      </w:r>
    </w:p>
    <w:p w:rsidR="00605F20" w:rsidRPr="00605F20" w:rsidRDefault="00605F20" w:rsidP="00605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Click on the watch name → See history.</w:t>
      </w:r>
    </w:p>
    <w:p w:rsidR="00605F20" w:rsidRPr="00605F20" w:rsidRDefault="00605F20" w:rsidP="00605F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lastRenderedPageBreak/>
        <w:t>You can manually simulate it too.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>️ Simulate a Watch (for Testing)</w:t>
      </w:r>
    </w:p>
    <w:p w:rsidR="00605F20" w:rsidRPr="00605F20" w:rsidRDefault="00605F20" w:rsidP="0060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Dev Tools Console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POST _watcher/watch/_execute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"watch":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"trigger":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"schedule":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"interval": "1m"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"input":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"simple":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"status": "testing"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"condition":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"always": {}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"actions":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log_action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"logging":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  "text": "This is a test action. Status: {{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ctx.payload.status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}}"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}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Segoe UI Symbol" w:eastAsia="Times New Roman" w:hAnsi="Segoe UI Symbol" w:cs="Segoe UI Symbol"/>
          <w:b/>
          <w:bCs/>
          <w:sz w:val="36"/>
          <w:szCs w:val="36"/>
        </w:rPr>
        <w:t>📤</w:t>
      </w: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Adding Email Notifications</w:t>
      </w:r>
    </w:p>
    <w:p w:rsidR="00605F20" w:rsidRPr="00605F20" w:rsidRDefault="00605F20" w:rsidP="0060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You need to configure 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elasticsearch.yml</w:t>
      </w:r>
      <w:proofErr w:type="spellEnd"/>
      <w:r w:rsidRPr="00605F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xpack.notification.email.account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work: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profile: standard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smtp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starttls.enable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host: smtp.gmail.com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port: 587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user: your-email@gmail.com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password: your-password</w:t>
      </w:r>
    </w:p>
    <w:p w:rsidR="00605F20" w:rsidRPr="00605F20" w:rsidRDefault="00605F20" w:rsidP="0060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Then add an email action: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"actions":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send_email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"email": {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"to": "admin@example.com",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"subject": "Error logs detected",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  "body": "There are {{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ctx.payload.hits.total.value</w:t>
      </w:r>
      <w:proofErr w:type="spellEnd"/>
      <w:r w:rsidRPr="00605F20">
        <w:rPr>
          <w:rFonts w:ascii="Courier New" w:eastAsia="Times New Roman" w:hAnsi="Courier New" w:cs="Courier New"/>
          <w:sz w:val="20"/>
          <w:szCs w:val="20"/>
        </w:rPr>
        <w:t>}} error logs."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}</w:t>
      </w:r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>🧼 Cleanup (Optional)</w:t>
      </w:r>
    </w:p>
    <w:p w:rsidR="00605F20" w:rsidRPr="00605F20" w:rsidRDefault="00605F20" w:rsidP="00605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To delete a watch: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bash</w:t>
      </w:r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05F20" w:rsidRPr="00605F20" w:rsidRDefault="00605F20" w:rsidP="00605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5F20">
        <w:rPr>
          <w:rFonts w:ascii="Courier New" w:eastAsia="Times New Roman" w:hAnsi="Courier New" w:cs="Courier New"/>
          <w:sz w:val="20"/>
          <w:szCs w:val="20"/>
        </w:rPr>
        <w:t>DELETE _watcher/watch/</w:t>
      </w:r>
      <w:proofErr w:type="spellStart"/>
      <w:r w:rsidRPr="00605F20">
        <w:rPr>
          <w:rFonts w:ascii="Courier New" w:eastAsia="Times New Roman" w:hAnsi="Courier New" w:cs="Courier New"/>
          <w:sz w:val="20"/>
          <w:szCs w:val="20"/>
        </w:rPr>
        <w:t>watch_error_logs</w:t>
      </w:r>
      <w:proofErr w:type="spellEnd"/>
    </w:p>
    <w:p w:rsidR="00605F20" w:rsidRPr="00605F20" w:rsidRDefault="00605F20" w:rsidP="00605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05F20" w:rsidRPr="00605F20" w:rsidRDefault="00605F20" w:rsidP="00605F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5F20">
        <w:rPr>
          <w:rFonts w:ascii="Times New Roman" w:eastAsia="Times New Roman" w:hAnsi="Times New Roman" w:cs="Times New Roman"/>
          <w:b/>
          <w:bCs/>
          <w:sz w:val="36"/>
          <w:szCs w:val="36"/>
        </w:rPr>
        <w:t>🧠 Extra Tips for Teaching</w:t>
      </w:r>
    </w:p>
    <w:p w:rsidR="00605F20" w:rsidRPr="00605F20" w:rsidRDefault="00605F20" w:rsidP="00605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simple log alerts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(errors, warnings).</w:t>
      </w:r>
    </w:p>
    <w:p w:rsidR="00605F20" w:rsidRPr="00605F20" w:rsidRDefault="00605F20" w:rsidP="00605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Demonstrate both UI and API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usage.</w:t>
      </w:r>
    </w:p>
    <w:p w:rsidR="00605F20" w:rsidRPr="00605F20" w:rsidRDefault="00605F20" w:rsidP="00605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Explain real-world scenarios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like CPU threshold alerts, failed jobs, disk space, etc.</w:t>
      </w:r>
    </w:p>
    <w:p w:rsidR="00605F20" w:rsidRPr="00605F20" w:rsidRDefault="00605F20" w:rsidP="00605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b/>
          <w:bCs/>
          <w:sz w:val="24"/>
          <w:szCs w:val="24"/>
        </w:rPr>
        <w:t>Simulate logs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05F20">
        <w:rPr>
          <w:rFonts w:ascii="Courier New" w:eastAsia="Times New Roman" w:hAnsi="Courier New" w:cs="Courier New"/>
          <w:sz w:val="20"/>
          <w:szCs w:val="20"/>
        </w:rPr>
        <w:t>logger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05F20">
        <w:rPr>
          <w:rFonts w:ascii="Courier New" w:eastAsia="Times New Roman" w:hAnsi="Courier New" w:cs="Courier New"/>
          <w:sz w:val="20"/>
          <w:szCs w:val="20"/>
        </w:rPr>
        <w:t>curl</w:t>
      </w:r>
      <w:r w:rsidRPr="00605F20">
        <w:rPr>
          <w:rFonts w:ascii="Times New Roman" w:eastAsia="Times New Roman" w:hAnsi="Times New Roman" w:cs="Times New Roman"/>
          <w:sz w:val="24"/>
          <w:szCs w:val="24"/>
        </w:rPr>
        <w:t xml:space="preserve"> so students can see live data changes.</w:t>
      </w:r>
    </w:p>
    <w:p w:rsidR="0095304D" w:rsidRPr="00605F20" w:rsidRDefault="00605F20" w:rsidP="00605F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F20">
        <w:rPr>
          <w:rFonts w:ascii="Times New Roman" w:eastAsia="Times New Roman" w:hAnsi="Times New Roman" w:cs="Times New Roman"/>
          <w:sz w:val="24"/>
          <w:szCs w:val="24"/>
        </w:rPr>
        <w:t>Ask students to build their own watcher as homework.</w:t>
      </w:r>
      <w:bookmarkStart w:id="0" w:name="_GoBack"/>
      <w:bookmarkEnd w:id="0"/>
    </w:p>
    <w:sectPr w:rsidR="0095304D" w:rsidRPr="0060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1043B"/>
    <w:multiLevelType w:val="multilevel"/>
    <w:tmpl w:val="F65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C01BF"/>
    <w:multiLevelType w:val="multilevel"/>
    <w:tmpl w:val="4AAC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0593C"/>
    <w:multiLevelType w:val="multilevel"/>
    <w:tmpl w:val="2CC6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77CD7"/>
    <w:multiLevelType w:val="multilevel"/>
    <w:tmpl w:val="113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17AE0"/>
    <w:multiLevelType w:val="multilevel"/>
    <w:tmpl w:val="4F48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BE66FC"/>
    <w:multiLevelType w:val="multilevel"/>
    <w:tmpl w:val="2A2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20"/>
    <w:rsid w:val="00605F20"/>
    <w:rsid w:val="00873678"/>
    <w:rsid w:val="0095304D"/>
    <w:rsid w:val="00C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D7E83-A641-472D-A43F-792C0D01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5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5F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F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5F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F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F2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05F20"/>
  </w:style>
  <w:style w:type="character" w:customStyle="1" w:styleId="hljs-attr">
    <w:name w:val="hljs-attr"/>
    <w:basedOn w:val="DefaultParagraphFont"/>
    <w:rsid w:val="00605F20"/>
  </w:style>
  <w:style w:type="character" w:customStyle="1" w:styleId="hljs-string">
    <w:name w:val="hljs-string"/>
    <w:basedOn w:val="DefaultParagraphFont"/>
    <w:rsid w:val="00605F20"/>
  </w:style>
  <w:style w:type="character" w:customStyle="1" w:styleId="hljs-number">
    <w:name w:val="hljs-number"/>
    <w:basedOn w:val="DefaultParagraphFont"/>
    <w:rsid w:val="00605F20"/>
  </w:style>
  <w:style w:type="character" w:customStyle="1" w:styleId="hljs-literal">
    <w:name w:val="hljs-literal"/>
    <w:basedOn w:val="DefaultParagraphFont"/>
    <w:rsid w:val="0060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2025-04-14T14:20:00Z</dcterms:created>
  <dcterms:modified xsi:type="dcterms:W3CDTF">2025-04-14T14:20:00Z</dcterms:modified>
</cp:coreProperties>
</file>