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mano/__init__.py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mano/webuser/__init__.py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mano/webuser/lbs.py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mano/webuser/posemapper.py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mano/webuser/serialization.py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mano/webuser/smpl_handpca_wrapper_HAND_only.py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mano/webuser/verts.py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manopth/__init__.py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manopth/argutils.py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manopth/demo.py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manopth/manolayer.py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manopth/rodrigues_layer.py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manopth/rot6d.py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manopth/rotproj.py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manopth/tensutils.py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manopth.egg-info/PKG-INFO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manopth.egg-info/SOURCES.txt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manopth.egg-info/dependency_links.txt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manopth.egg-info/top_level.txt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test/test_demo.py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