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6371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  <w:r w:rsidRPr="00EA6D3B">
        <w:rPr>
          <w:rFonts w:ascii="TH SarabunPSK" w:eastAsia="Times New Roman" w:hAnsi="TH SarabunPSK" w:cs="TH SarabunPSK"/>
          <w:b/>
          <w:bCs/>
          <w:sz w:val="28"/>
          <w:szCs w:val="36"/>
          <w:cs/>
        </w:rPr>
        <w:t>กิตติกรรมประกาศ</w:t>
      </w:r>
    </w:p>
    <w:p w14:paraId="35D1A6DD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</w:p>
    <w:p w14:paraId="46FB4AB2" w14:textId="4AECD8B8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28"/>
          <w:szCs w:val="36"/>
          <w:cs/>
        </w:rPr>
        <w:tab/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โปรแกรม</w:t>
      </w:r>
      <w:r w:rsidR="0058212E">
        <w:rPr>
          <w:rFonts w:ascii="TH SarabunPSK" w:eastAsia="Times New Roman" w:hAnsi="TH SarabunPSK" w:cs="TH SarabunPSK"/>
          <w:sz w:val="32"/>
          <w:szCs w:val="32"/>
        </w:rPr>
        <w:t>SM FIN D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ฉบับนี้จะสำเร็จลุล่วงไปได้ด้วยดีโดยได้รับความอนุเคราะห์จากผู้มีพระคุณหลาย ๆ ท่านโดยเฉพาะผู้อำนวยการ ดร.ปราศรัย ประวัติรุ่งเรือง ท่านผู้อำนวยการฝ่ายวิชาการ ที่ได้ให้โอกาสกับนักศึกษาในการจัดทำโครงการของนักศึกษาระดับประกาศนียบัตรวิชาชีพ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(ปว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ส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.) และได้ทำการศึกษาค้นคว้าโดยใช้อุปกรณ์ของทางวิทยาลัยเทคโนโลยีสยามบริหารธุรกิจ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เพื่อรวบรวมข้อมูลต่าง ๆ</w:t>
      </w:r>
    </w:p>
    <w:p w14:paraId="316D6EE0" w14:textId="7B42F4A4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ขอขอบพระคุณอาจารย์จุติมณี ทวีการ หัวหน้าแผนกวิชาเทคโนโลยีสารสนเทศ วิทยาลัยเทคโนโลยีสยามบริหารธุรกิจ (</w:t>
      </w:r>
      <w:smartTag w:uri="urn:schemas-microsoft-com:office:smarttags" w:element="stockticker">
        <w:r w:rsidRPr="00EA6D3B">
          <w:rPr>
            <w:rFonts w:ascii="TH SarabunPSK" w:eastAsia="Times New Roman" w:hAnsi="TH SarabunPSK" w:cs="TH SarabunPSK"/>
            <w:sz w:val="32"/>
            <w:szCs w:val="32"/>
          </w:rPr>
          <w:t>SBAC</w:t>
        </w:r>
      </w:smartTag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และอาจารย์ที่ปรึกษาโครงการ ที่ได้ให้คำแนะนำต่าง ๆ และความอนุเคราะห์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ในการ</w:t>
      </w:r>
      <w:r w:rsidR="00F62FD4">
        <w:rPr>
          <w:rFonts w:ascii="TH SarabunPSK" w:eastAsia="Times New Roman" w:hAnsi="TH SarabunPSK" w:cs="TH SarabunPSK"/>
          <w:sz w:val="32"/>
          <w:szCs w:val="32"/>
          <w:cs/>
        </w:rPr>
        <w:t>ให้ก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ใช้ห้องปฏิบัติการคอมพิวเตอร์ในการจัด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ทำโครงการรวมทั้งคณะกรรมการสอบโครงการทุกท่านได้แก่อาจารย์นพดล อร่ามภัทรวงษ์ อาจาร</w:t>
      </w:r>
      <w:r w:rsidR="001B44DF">
        <w:rPr>
          <w:rFonts w:ascii="TH SarabunPSK" w:eastAsia="Times New Roman" w:hAnsi="TH SarabunPSK" w:cs="TH SarabunPSK"/>
          <w:sz w:val="32"/>
          <w:szCs w:val="32"/>
          <w:cs/>
        </w:rPr>
        <w:t xml:space="preserve">ย์ธนฤตา </w:t>
      </w:r>
      <w:r w:rsidR="001B44DF">
        <w:rPr>
          <w:rFonts w:ascii="TH SarabunPSK" w:eastAsia="Times New Roman" w:hAnsi="TH SarabunPSK" w:cs="TH SarabunPSK" w:hint="cs"/>
          <w:sz w:val="32"/>
          <w:szCs w:val="32"/>
          <w:cs/>
        </w:rPr>
        <w:t>อ้นมี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อา</w:t>
      </w:r>
      <w:r w:rsidR="00000A39">
        <w:rPr>
          <w:rFonts w:ascii="TH SarabunPSK" w:eastAsia="Times New Roman" w:hAnsi="TH SarabunPSK" w:cs="TH SarabunPSK"/>
          <w:sz w:val="32"/>
          <w:szCs w:val="32"/>
          <w:cs/>
        </w:rPr>
        <w:t xml:space="preserve">จารย์ศราวิน ราชานิกรณ์ 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และอาจารย์น้ำทิพย์ เนียมหอม ที่ได้ให้คำแนะนำด้านการปรับปรุงแก้ไขข้อผิดพลาดในส่วนของระบบงาน</w:t>
      </w:r>
      <w:r w:rsidR="00000A39">
        <w:rPr>
          <w:rFonts w:ascii="TH SarabunPSK" w:eastAsia="Times New Roman" w:hAnsi="TH SarabunPSK" w:cs="TH SarabunPSK" w:hint="cs"/>
          <w:sz w:val="32"/>
          <w:szCs w:val="32"/>
          <w:cs/>
        </w:rPr>
        <w:t>และ เอกสารโครงการ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นอกจากนี้ขอขอบคุณ อาจารย์ปิ่นนเรศ นันชนก ที่ได้ให้คำแนะนำด้านการตรวจสอบปรับปรุงแก้ไขรูปเล่มเอกสารในการจัดทำโครงการให้มีความถูกต้องสมบูรณ์ ผู้จัดทำโครงการขอกราบขอบพระคุณเป็นอย่างสูงรวมไปถึงคณาจารย์แผนกเทคโนโลยีสารสนเทศทุกท่านที่ได้ให้คำแนะนำและกำลังใจในการจัดทำโครงการในครั้งนี้</w:t>
      </w:r>
    </w:p>
    <w:p w14:paraId="4E43438B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สุดท้ายนี้ผู้จัดทำโครงการขอขอบคุณเพื่อน ๆ ทุกคนที่ให้ความช่วยเหลือจนโครงการในครั้งนี้ประสบความสำเร็จ ขอขอบคุณแนวคิดและเทคนิคการเขียนโปรแกรมและคำแนะนำในการพัฒนาระบบเพื่อเป็นพื้นฐานในการศึกษาขั้นสูงได้เป็นอย่างดีและความดีของเอกสารโครงการเล่มนี้ผู้จัดทำโครงการขอมอบให้มีผู้มีพระคุณทุกท่าน ที่มีส่วนในการทำเอกสารเล่มนี้และขอขอบพระคุณวิทยาลัยเทคโนโลยีสยามบริหารธุรกิจ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สถาบันที่เป็นแหล่งประสิทธิ์ ประสาทวิชาความรู้ให้กับคณะผู้จัดทำ จนทำให้โครงการนี้ประสบความสำเร็จไปได้ด้วยดี</w:t>
      </w:r>
    </w:p>
    <w:p w14:paraId="0582FFDF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D9EAF5C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BBA0962" w14:textId="58EC4A00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ญาณวุฒิ</w:t>
      </w:r>
      <w:r w:rsidR="00EA6D3B"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ถิ่นแถลบ</w:t>
      </w:r>
    </w:p>
    <w:p w14:paraId="4B06A77A" w14:textId="77777777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A6D3B" w:rsidRPr="00EA6D3B">
        <w:rPr>
          <w:rFonts w:ascii="TH SarabunPSK" w:eastAsia="Times New Roman" w:hAnsi="TH SarabunPSK" w:cs="TH SarabunPSK"/>
          <w:sz w:val="32"/>
          <w:szCs w:val="32"/>
          <w:cs/>
        </w:rPr>
        <w:t>ชลกัน</w:t>
      </w:r>
      <w:r w:rsidR="00EA6D3B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r w:rsid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EA6D3B"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บังเกิด</w:t>
      </w:r>
    </w:p>
    <w:p w14:paraId="5953D9F9" w14:textId="7BDFB52B" w:rsidR="00DD4626" w:rsidRDefault="00000A39" w:rsidP="00000A39">
      <w:pPr>
        <w:tabs>
          <w:tab w:val="left" w:pos="5760"/>
        </w:tabs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</w:p>
    <w:sectPr w:rsidR="00DD4626" w:rsidSect="00000A39">
      <w:footerReference w:type="default" r:id="rId6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422D9" w14:textId="77777777" w:rsidR="004E3467" w:rsidRDefault="004E3467" w:rsidP="00503559">
      <w:pPr>
        <w:spacing w:after="0" w:line="240" w:lineRule="auto"/>
      </w:pPr>
      <w:r>
        <w:separator/>
      </w:r>
    </w:p>
  </w:endnote>
  <w:endnote w:type="continuationSeparator" w:id="0">
    <w:p w14:paraId="5D36381E" w14:textId="77777777" w:rsidR="004E3467" w:rsidRDefault="004E3467" w:rsidP="0050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C6BAE" w14:textId="77777777" w:rsidR="00503559" w:rsidRPr="00503559" w:rsidRDefault="00503559" w:rsidP="00503559">
    <w:pPr>
      <w:pStyle w:val="Foot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AD39D" w14:textId="77777777" w:rsidR="004E3467" w:rsidRDefault="004E3467" w:rsidP="00503559">
      <w:pPr>
        <w:spacing w:after="0" w:line="240" w:lineRule="auto"/>
      </w:pPr>
      <w:r>
        <w:separator/>
      </w:r>
    </w:p>
  </w:footnote>
  <w:footnote w:type="continuationSeparator" w:id="0">
    <w:p w14:paraId="1CE65591" w14:textId="77777777" w:rsidR="004E3467" w:rsidRDefault="004E3467" w:rsidP="0050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D3B"/>
    <w:rsid w:val="00000A39"/>
    <w:rsid w:val="001B44DF"/>
    <w:rsid w:val="002F1CB1"/>
    <w:rsid w:val="004E3467"/>
    <w:rsid w:val="00503559"/>
    <w:rsid w:val="0058212E"/>
    <w:rsid w:val="00591D60"/>
    <w:rsid w:val="005F40B4"/>
    <w:rsid w:val="00622DD9"/>
    <w:rsid w:val="007633C7"/>
    <w:rsid w:val="0079142D"/>
    <w:rsid w:val="00BD0F54"/>
    <w:rsid w:val="00DD4626"/>
    <w:rsid w:val="00EA6D3B"/>
    <w:rsid w:val="00F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937DC80"/>
  <w15:docId w15:val="{3CEFB37F-F2D8-41D7-8B98-282220F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59"/>
  </w:style>
  <w:style w:type="paragraph" w:styleId="Footer">
    <w:name w:val="footer"/>
    <w:basedOn w:val="Normal"/>
    <w:link w:val="Foot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AL-Admin</dc:creator>
  <cp:keywords/>
  <dc:description/>
  <cp:lastModifiedBy>somearth zaza</cp:lastModifiedBy>
  <cp:revision>12</cp:revision>
  <dcterms:created xsi:type="dcterms:W3CDTF">2019-09-03T08:34:00Z</dcterms:created>
  <dcterms:modified xsi:type="dcterms:W3CDTF">2020-10-01T18:03:00Z</dcterms:modified>
</cp:coreProperties>
</file>