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C54F" w14:textId="5466A113" w:rsidR="00A265D1" w:rsidRPr="008F4B63" w:rsidRDefault="00712985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</w:pP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What's new in Dynamics 365 Business Central telemetry - </w:t>
      </w:r>
      <w:r w:rsidR="00E21918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June</w:t>
      </w:r>
      <w:r w:rsidR="003E6789"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 202</w:t>
      </w:r>
      <w:r w:rsidR="008F4B63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3</w:t>
      </w:r>
    </w:p>
    <w:p w14:paraId="6A59AC6A" w14:textId="1186B558" w:rsidR="00712985" w:rsidRDefault="00712985" w:rsidP="00712985">
      <w:pPr>
        <w:rPr>
          <w:lang w:val="en-GB" w:eastAsia="en-DK"/>
        </w:rPr>
      </w:pPr>
    </w:p>
    <w:p w14:paraId="7FA3E6CB" w14:textId="48A1113D" w:rsidR="0042596F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It is </w:t>
      </w:r>
      <w:r w:rsidR="00E21918">
        <w:rPr>
          <w:lang w:val="en-GB" w:eastAsia="en-DK"/>
        </w:rPr>
        <w:t>June</w:t>
      </w:r>
      <w:r w:rsidR="00B56DEA">
        <w:rPr>
          <w:lang w:val="en-GB" w:eastAsia="en-DK"/>
        </w:rPr>
        <w:t xml:space="preserve"> </w:t>
      </w:r>
      <w:r>
        <w:rPr>
          <w:lang w:val="en-GB" w:eastAsia="en-DK"/>
        </w:rPr>
        <w:t xml:space="preserve">and it has been a month since the last newsletter. </w:t>
      </w:r>
      <w:r w:rsidR="00E21918" w:rsidRPr="00E21918">
        <w:rPr>
          <w:highlight w:val="yellow"/>
          <w:lang w:val="en-GB" w:eastAsia="en-DK"/>
        </w:rPr>
        <w:t>XXX</w:t>
      </w:r>
    </w:p>
    <w:p w14:paraId="60AE203B" w14:textId="7465C783" w:rsidR="003E6789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As always, the bleeding edge news on </w:t>
      </w:r>
      <w:r w:rsidRPr="006C5C60">
        <w:rPr>
          <w:lang w:val="en-GB" w:eastAsia="en-DK"/>
        </w:rPr>
        <w:t>Dynamics 365 Business Central telemetry</w:t>
      </w:r>
      <w:r>
        <w:rPr>
          <w:lang w:val="en-GB" w:eastAsia="en-DK"/>
        </w:rPr>
        <w:t xml:space="preserve"> happens on Twitter, so if you want to keep up with the latest and greatest (and the beta versions of the Power BI telemetry apps) then follow me there (@kennienp). The intention of these monthly newsletters is to try to gather everything that I know </w:t>
      </w:r>
      <w:r w:rsidR="00652F69">
        <w:rPr>
          <w:lang w:val="en-GB" w:eastAsia="en-DK"/>
        </w:rPr>
        <w:t>and learn about</w:t>
      </w:r>
      <w:r>
        <w:rPr>
          <w:lang w:val="en-GB" w:eastAsia="en-DK"/>
        </w:rPr>
        <w:t xml:space="preserve"> this area and present it here. Let’s go…</w:t>
      </w:r>
    </w:p>
    <w:p w14:paraId="185A7102" w14:textId="45C1BBB8" w:rsidR="003E6789" w:rsidRDefault="003E6789" w:rsidP="00712985">
      <w:pPr>
        <w:rPr>
          <w:lang w:val="en-GB" w:eastAsia="en-DK"/>
        </w:rPr>
      </w:pPr>
    </w:p>
    <w:p w14:paraId="67258A17" w14:textId="34BFD85D" w:rsidR="00995DFB" w:rsidRPr="00995DFB" w:rsidRDefault="00F42A40" w:rsidP="00995DFB">
      <w:pPr>
        <w:rPr>
          <w:lang w:val="en-GB" w:eastAsia="en-DK"/>
        </w:rPr>
      </w:pPr>
      <w:r>
        <w:rPr>
          <w:lang w:val="en-GB" w:eastAsia="en-DK"/>
        </w:rPr>
        <w:t xml:space="preserve">In the </w:t>
      </w:r>
      <w:r w:rsidR="00E21918">
        <w:rPr>
          <w:lang w:val="en-GB" w:eastAsia="en-DK"/>
        </w:rPr>
        <w:t>June</w:t>
      </w:r>
      <w:r w:rsidR="00364D79">
        <w:rPr>
          <w:lang w:val="en-GB" w:eastAsia="en-DK"/>
        </w:rPr>
        <w:t xml:space="preserve"> </w:t>
      </w:r>
      <w:r>
        <w:rPr>
          <w:lang w:val="en-GB" w:eastAsia="en-DK"/>
        </w:rPr>
        <w:t>202</w:t>
      </w:r>
      <w:r w:rsidR="008F4B63">
        <w:rPr>
          <w:lang w:val="en-GB" w:eastAsia="en-DK"/>
        </w:rPr>
        <w:t>3</w:t>
      </w:r>
      <w:r>
        <w:rPr>
          <w:lang w:val="en-GB" w:eastAsia="en-DK"/>
        </w:rPr>
        <w:t xml:space="preserve"> edition, read about</w:t>
      </w:r>
      <w:r w:rsidR="002756BE">
        <w:rPr>
          <w:lang w:val="en-GB" w:eastAsia="en-DK"/>
        </w:rPr>
        <w:t xml:space="preserve"> these things:</w:t>
      </w:r>
    </w:p>
    <w:p w14:paraId="42115CEF" w14:textId="01241BAC" w:rsidR="00D45DD4" w:rsidRPr="00364D79" w:rsidRDefault="00D45DD4" w:rsidP="00364D79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4127F2">
        <w:rPr>
          <w:lang w:val="en-GB" w:eastAsia="en-DK"/>
        </w:rPr>
        <w:t>Upcoming conference sessions</w:t>
      </w:r>
    </w:p>
    <w:p w14:paraId="4055D06E" w14:textId="65E0B6D6" w:rsidR="00995DFB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995DFB">
        <w:rPr>
          <w:lang w:val="en-GB" w:eastAsia="en-DK"/>
        </w:rPr>
        <w:t xml:space="preserve">Power BI Usage apps </w:t>
      </w:r>
      <w:r>
        <w:rPr>
          <w:lang w:val="en-GB" w:eastAsia="en-DK"/>
        </w:rPr>
        <w:t xml:space="preserve">– </w:t>
      </w:r>
      <w:r w:rsidR="00B56DEA">
        <w:rPr>
          <w:lang w:val="en-GB" w:eastAsia="en-DK"/>
        </w:rPr>
        <w:t>May</w:t>
      </w:r>
      <w:r w:rsidR="008F4B63">
        <w:rPr>
          <w:lang w:val="en-GB" w:eastAsia="en-DK"/>
        </w:rPr>
        <w:t xml:space="preserve"> </w:t>
      </w:r>
      <w:r>
        <w:rPr>
          <w:lang w:val="en-GB" w:eastAsia="en-DK"/>
        </w:rPr>
        <w:t>updates</w:t>
      </w:r>
    </w:p>
    <w:p w14:paraId="38EACA82" w14:textId="5F888F30" w:rsidR="00F42A40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995DFB">
        <w:rPr>
          <w:lang w:val="en-GB" w:eastAsia="en-DK"/>
        </w:rPr>
        <w:t>New signal/updates</w:t>
      </w:r>
    </w:p>
    <w:p w14:paraId="2CA439A3" w14:textId="32AF9B16" w:rsidR="00F42A40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F42A40">
        <w:rPr>
          <w:lang w:val="en-GB" w:eastAsia="en-DK"/>
        </w:rPr>
        <w:t>Documentation improvements</w:t>
      </w:r>
    </w:p>
    <w:p w14:paraId="344B62CD" w14:textId="28DFCC10" w:rsidR="00995DFB" w:rsidRPr="00F42A40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F42A40">
        <w:rPr>
          <w:lang w:val="en-GB" w:eastAsia="en-DK"/>
        </w:rPr>
        <w:t>Tips and Tricks</w:t>
      </w:r>
    </w:p>
    <w:p w14:paraId="05B00848" w14:textId="21763D39" w:rsidR="00A77293" w:rsidRDefault="00A77293" w:rsidP="00712985">
      <w:pPr>
        <w:rPr>
          <w:lang w:val="en-GB" w:eastAsia="en-DK"/>
        </w:rPr>
      </w:pPr>
    </w:p>
    <w:p w14:paraId="5017835B" w14:textId="17B6ECF3" w:rsidR="004127F2" w:rsidRPr="004127F2" w:rsidRDefault="004127F2" w:rsidP="00D45DD4">
      <w:pPr>
        <w:pStyle w:val="Heading1"/>
        <w:rPr>
          <w:lang w:val="en-GB" w:eastAsia="en-DK"/>
        </w:rPr>
      </w:pPr>
      <w:r w:rsidRPr="004127F2">
        <w:rPr>
          <w:lang w:val="en-GB" w:eastAsia="en-DK"/>
        </w:rPr>
        <w:t xml:space="preserve">Upcoming conference sessions </w:t>
      </w:r>
      <w:r w:rsidR="00694D89">
        <w:rPr>
          <w:lang w:val="en-GB" w:eastAsia="en-DK"/>
        </w:rPr>
        <w:t xml:space="preserve">in </w:t>
      </w:r>
      <w:r w:rsidR="00B56DEA">
        <w:rPr>
          <w:lang w:val="en-GB" w:eastAsia="en-DK"/>
        </w:rPr>
        <w:t>May</w:t>
      </w:r>
      <w:r w:rsidR="00694D89">
        <w:rPr>
          <w:lang w:val="en-GB" w:eastAsia="en-DK"/>
        </w:rPr>
        <w:t xml:space="preserve"> 2023</w:t>
      </w:r>
    </w:p>
    <w:p w14:paraId="028ABEA0" w14:textId="28C7497F" w:rsidR="008E20CF" w:rsidRPr="008E20CF" w:rsidRDefault="008E20CF" w:rsidP="008E20CF">
      <w:pPr>
        <w:rPr>
          <w:b/>
          <w:bCs/>
          <w:lang w:val="en-GB" w:eastAsia="en-DK"/>
        </w:rPr>
      </w:pPr>
      <w:r w:rsidRPr="008E20CF">
        <w:rPr>
          <w:b/>
          <w:bCs/>
          <w:lang w:val="en-GB" w:eastAsia="en-DK"/>
        </w:rPr>
        <w:t>Business Central Launch event (March 29 – end of June 2023)</w:t>
      </w:r>
    </w:p>
    <w:p w14:paraId="75E092A5" w14:textId="0F04D5AA" w:rsidR="008E20CF" w:rsidRDefault="008E20CF" w:rsidP="008E20CF">
      <w:pPr>
        <w:rPr>
          <w:lang w:val="en-GB" w:eastAsia="en-DK"/>
        </w:rPr>
      </w:pPr>
      <w:r w:rsidRPr="008E20CF">
        <w:rPr>
          <w:lang w:val="en-GB" w:eastAsia="en-DK"/>
        </w:rPr>
        <w:t>The Business Central Launch Event will take place from March 29-31, 2023. During the three days, you’ll be able to participate in a live opening session, watch sessions on what's new in 2023 release wave 1 and participate in Q&amp;As. After March 31, all sessions will be available on-demand until end of June 2023.</w:t>
      </w:r>
    </w:p>
    <w:p w14:paraId="43D717EF" w14:textId="295C53BD" w:rsidR="008E20CF" w:rsidRDefault="008E20CF" w:rsidP="008E20CF">
      <w:pPr>
        <w:rPr>
          <w:lang w:val="en-GB" w:eastAsia="en-DK"/>
        </w:rPr>
      </w:pPr>
      <w:r>
        <w:rPr>
          <w:lang w:val="en-GB" w:eastAsia="en-DK"/>
        </w:rPr>
        <w:t>Event is online, agenda is published online, registration needed, attendance is free).</w:t>
      </w:r>
    </w:p>
    <w:p w14:paraId="322DFD54" w14:textId="323BD3EA" w:rsidR="008E20CF" w:rsidRDefault="008E20CF" w:rsidP="008E20CF">
      <w:pPr>
        <w:rPr>
          <w:lang w:val="en-GB" w:eastAsia="en-DK"/>
        </w:rPr>
      </w:pPr>
      <w:r>
        <w:rPr>
          <w:lang w:val="en-GB" w:eastAsia="en-DK"/>
        </w:rPr>
        <w:t>I have recorded two sessions for the event:</w:t>
      </w:r>
    </w:p>
    <w:p w14:paraId="20254E1C" w14:textId="545EAEE4" w:rsidR="008E20CF" w:rsidRPr="005648DF" w:rsidRDefault="008E20CF" w:rsidP="005648DF">
      <w:pPr>
        <w:rPr>
          <w:lang w:val="en-GB" w:eastAsia="en-DK"/>
        </w:rPr>
      </w:pPr>
      <w:r w:rsidRPr="005648DF">
        <w:rPr>
          <w:lang w:val="en-GB" w:eastAsia="en-DK"/>
        </w:rPr>
        <w:t>Get data-driven with telemetry. This is a non-technical session on how implementation project managers can use telemetry to get low-friction go-lives. The session also has a section for ISV product owners/managers on how they can use telemetry to improve the quality of their apps.</w:t>
      </w:r>
    </w:p>
    <w:p w14:paraId="74B6390D" w14:textId="2C39A750" w:rsidR="005648DF" w:rsidRDefault="005648DF" w:rsidP="005648DF">
      <w:pPr>
        <w:rPr>
          <w:lang w:val="en-GB" w:eastAsia="en-DK"/>
        </w:rPr>
      </w:pPr>
      <w:r>
        <w:rPr>
          <w:lang w:val="en-GB" w:eastAsia="en-DK"/>
        </w:rPr>
        <w:t>&lt;insert screenshot&gt;</w:t>
      </w:r>
    </w:p>
    <w:p w14:paraId="56DDA16F" w14:textId="77777777" w:rsidR="005648DF" w:rsidRDefault="005648DF" w:rsidP="005648DF">
      <w:pPr>
        <w:rPr>
          <w:lang w:val="en-GB" w:eastAsia="en-DK"/>
        </w:rPr>
      </w:pPr>
    </w:p>
    <w:p w14:paraId="6E5A2FE0" w14:textId="29BF6EC9" w:rsidR="008E20CF" w:rsidRPr="005648DF" w:rsidRDefault="005648DF" w:rsidP="005648DF">
      <w:pPr>
        <w:rPr>
          <w:lang w:val="en-GB" w:eastAsia="en-DK"/>
        </w:rPr>
      </w:pPr>
      <w:r w:rsidRPr="005648DF">
        <w:rPr>
          <w:lang w:val="en-GB" w:eastAsia="en-DK"/>
        </w:rPr>
        <w:t xml:space="preserve">What’s new in telemetry. A technical session on </w:t>
      </w:r>
      <w:r>
        <w:rPr>
          <w:lang w:val="en-GB" w:eastAsia="en-DK"/>
        </w:rPr>
        <w:t>new data in telemetry and tips and tricks for the KQL data nerds.</w:t>
      </w:r>
    </w:p>
    <w:p w14:paraId="3F5BB5AB" w14:textId="77777777" w:rsidR="005648DF" w:rsidRDefault="005648DF" w:rsidP="005648DF">
      <w:pPr>
        <w:rPr>
          <w:lang w:val="en-GB" w:eastAsia="en-DK"/>
        </w:rPr>
      </w:pPr>
      <w:r>
        <w:rPr>
          <w:lang w:val="en-GB" w:eastAsia="en-DK"/>
        </w:rPr>
        <w:t>&lt;insert screenshot&gt;</w:t>
      </w:r>
    </w:p>
    <w:p w14:paraId="02B63D52" w14:textId="77777777" w:rsidR="008E20CF" w:rsidRDefault="008E20CF" w:rsidP="008E20CF">
      <w:pPr>
        <w:rPr>
          <w:lang w:val="en-GB" w:eastAsia="en-DK"/>
        </w:rPr>
      </w:pPr>
    </w:p>
    <w:p w14:paraId="619618B5" w14:textId="18CDED7D" w:rsidR="008E20CF" w:rsidRDefault="008E20CF" w:rsidP="008E20CF">
      <w:pPr>
        <w:rPr>
          <w:lang w:val="en-GB" w:eastAsia="en-DK"/>
        </w:rPr>
      </w:pPr>
      <w:r>
        <w:rPr>
          <w:lang w:val="en-GB" w:eastAsia="en-DK"/>
        </w:rPr>
        <w:t>Read more and register at</w:t>
      </w:r>
    </w:p>
    <w:p w14:paraId="1FBFA24B" w14:textId="00D72DAA" w:rsidR="008E20CF" w:rsidRDefault="00000000" w:rsidP="008E20CF">
      <w:pPr>
        <w:rPr>
          <w:lang w:val="en-GB" w:eastAsia="en-DK"/>
        </w:rPr>
      </w:pPr>
      <w:hyperlink r:id="rId5" w:history="1">
        <w:r w:rsidR="005612FF" w:rsidRPr="00B01B6B">
          <w:rPr>
            <w:rStyle w:val="Hyperlink"/>
            <w:lang w:val="en-GB" w:eastAsia="en-DK"/>
          </w:rPr>
          <w:t>https://aka.ms/bcle</w:t>
        </w:r>
      </w:hyperlink>
      <w:r w:rsidR="005612FF">
        <w:rPr>
          <w:lang w:val="en-GB" w:eastAsia="en-DK"/>
        </w:rPr>
        <w:t xml:space="preserve"> </w:t>
      </w:r>
    </w:p>
    <w:p w14:paraId="63C7C984" w14:textId="77777777" w:rsidR="008E20CF" w:rsidRPr="00D45DD4" w:rsidRDefault="008E20CF" w:rsidP="00D45DD4">
      <w:pPr>
        <w:rPr>
          <w:b/>
          <w:bCs/>
          <w:lang w:val="en-GB" w:eastAsia="en-DK"/>
        </w:rPr>
      </w:pPr>
    </w:p>
    <w:p w14:paraId="6E247F29" w14:textId="77777777" w:rsidR="008E20CF" w:rsidRDefault="008E20CF" w:rsidP="008E20CF">
      <w:pPr>
        <w:rPr>
          <w:lang w:val="en-GB" w:eastAsia="en-DK"/>
        </w:rPr>
      </w:pPr>
    </w:p>
    <w:p w14:paraId="362A87E3" w14:textId="77777777" w:rsidR="00B56DEA" w:rsidRPr="00B56DEA" w:rsidRDefault="00B56DEA" w:rsidP="00B56DEA">
      <w:pPr>
        <w:rPr>
          <w:b/>
          <w:bCs/>
          <w:lang w:val="en-GB" w:eastAsia="en-DK"/>
        </w:rPr>
      </w:pPr>
      <w:r w:rsidRPr="00B56DEA">
        <w:rPr>
          <w:b/>
          <w:bCs/>
          <w:lang w:val="en-GB" w:eastAsia="en-DK"/>
        </w:rPr>
        <w:t>Days Of Knowledge Nordic 2023 (June 1 - 2, 2023) in Odense, Denmark</w:t>
      </w:r>
    </w:p>
    <w:p w14:paraId="4D4771E3" w14:textId="2477DFCA" w:rsidR="00B56DEA" w:rsidRDefault="008578B2" w:rsidP="00B56DEA">
      <w:pPr>
        <w:rPr>
          <w:lang w:val="en-GB" w:eastAsia="en-DK"/>
        </w:rPr>
      </w:pPr>
      <w:r>
        <w:rPr>
          <w:lang w:val="en-GB" w:eastAsia="en-DK"/>
        </w:rPr>
        <w:t xml:space="preserve">If you attend the </w:t>
      </w:r>
      <w:r w:rsidRPr="008578B2">
        <w:rPr>
          <w:lang w:val="en-GB" w:eastAsia="en-DK"/>
        </w:rPr>
        <w:t xml:space="preserve">Days Of Knowledge </w:t>
      </w:r>
      <w:r>
        <w:rPr>
          <w:lang w:val="en-GB" w:eastAsia="en-DK"/>
        </w:rPr>
        <w:t>Nordic conference this year, consider learning some tips and tricks about telemetry in these sessions:</w:t>
      </w:r>
    </w:p>
    <w:p w14:paraId="7328DB8C" w14:textId="77777777" w:rsidR="008578B2" w:rsidRDefault="008578B2" w:rsidP="00B56DEA">
      <w:pPr>
        <w:rPr>
          <w:lang w:val="en-GB" w:eastAsia="en-DK"/>
        </w:rPr>
      </w:pPr>
    </w:p>
    <w:p w14:paraId="459850D8" w14:textId="2E0F2503" w:rsidR="008578B2" w:rsidRDefault="008578B2" w:rsidP="008578B2">
      <w:pPr>
        <w:rPr>
          <w:lang w:val="en-GB" w:eastAsia="en-DK"/>
        </w:rPr>
      </w:pPr>
      <w:r>
        <w:rPr>
          <w:lang w:val="en-GB" w:eastAsia="en-DK"/>
        </w:rPr>
        <w:t xml:space="preserve">Full day pre-conference session: </w:t>
      </w:r>
      <w:r w:rsidRPr="008578B2">
        <w:rPr>
          <w:lang w:val="en-GB" w:eastAsia="en-DK"/>
        </w:rPr>
        <w:t>Telemetry Deep-</w:t>
      </w:r>
      <w:r w:rsidR="00CE3F30">
        <w:rPr>
          <w:lang w:val="en-GB" w:eastAsia="en-DK"/>
        </w:rPr>
        <w:t>Div</w:t>
      </w:r>
      <w:r w:rsidRPr="008578B2">
        <w:rPr>
          <w:lang w:val="en-GB" w:eastAsia="en-DK"/>
        </w:rPr>
        <w:t>e</w:t>
      </w:r>
      <w:r>
        <w:rPr>
          <w:lang w:val="en-GB" w:eastAsia="en-DK"/>
        </w:rPr>
        <w:t>, by Microsoft MVP K</w:t>
      </w:r>
      <w:r w:rsidRPr="008578B2">
        <w:rPr>
          <w:lang w:val="en-GB" w:eastAsia="en-DK"/>
        </w:rPr>
        <w:t>rzysztof Bialowas</w:t>
      </w:r>
    </w:p>
    <w:p w14:paraId="78656CF3" w14:textId="715DE2DA" w:rsidR="008578B2" w:rsidRDefault="00000000" w:rsidP="00B56DEA">
      <w:pPr>
        <w:rPr>
          <w:lang w:val="en-GB" w:eastAsia="en-DK"/>
        </w:rPr>
      </w:pPr>
      <w:hyperlink r:id="rId6" w:history="1">
        <w:r w:rsidR="008578B2" w:rsidRPr="00D21355">
          <w:rPr>
            <w:rStyle w:val="Hyperlink"/>
            <w:lang w:val="en-GB" w:eastAsia="en-DK"/>
          </w:rPr>
          <w:t>https://directions4partners.com/days-of-knowledge/nordic-2023/schedule/?tid=477469</w:t>
        </w:r>
      </w:hyperlink>
      <w:r w:rsidR="008578B2">
        <w:rPr>
          <w:lang w:val="en-GB" w:eastAsia="en-DK"/>
        </w:rPr>
        <w:t xml:space="preserve"> </w:t>
      </w:r>
    </w:p>
    <w:p w14:paraId="603237DF" w14:textId="77777777" w:rsidR="008578B2" w:rsidRDefault="008578B2" w:rsidP="00B56DEA">
      <w:pPr>
        <w:rPr>
          <w:lang w:val="en-GB" w:eastAsia="en-DK"/>
        </w:rPr>
      </w:pPr>
    </w:p>
    <w:p w14:paraId="18AFE8A8" w14:textId="6F9ED3DC" w:rsidR="008578B2" w:rsidRDefault="008578B2" w:rsidP="00B56DEA">
      <w:pPr>
        <w:rPr>
          <w:lang w:val="en-GB" w:eastAsia="en-DK"/>
        </w:rPr>
      </w:pPr>
      <w:r w:rsidRPr="008578B2">
        <w:rPr>
          <w:lang w:val="en-GB" w:eastAsia="en-DK"/>
        </w:rPr>
        <w:t>Telemetry From Basics To Advanced Usage</w:t>
      </w:r>
      <w:r>
        <w:rPr>
          <w:lang w:val="en-GB" w:eastAsia="en-DK"/>
        </w:rPr>
        <w:t>, by Microsoft MVP K</w:t>
      </w:r>
      <w:r w:rsidRPr="008578B2">
        <w:rPr>
          <w:lang w:val="en-GB" w:eastAsia="en-DK"/>
        </w:rPr>
        <w:t>rzysztof Bialowas</w:t>
      </w:r>
    </w:p>
    <w:p w14:paraId="5CD44EC9" w14:textId="45383B30" w:rsidR="008578B2" w:rsidRDefault="00000000" w:rsidP="00B56DEA">
      <w:pPr>
        <w:rPr>
          <w:lang w:val="en-GB" w:eastAsia="en-DK"/>
        </w:rPr>
      </w:pPr>
      <w:hyperlink r:id="rId7" w:history="1">
        <w:r w:rsidR="008578B2" w:rsidRPr="00D21355">
          <w:rPr>
            <w:rStyle w:val="Hyperlink"/>
            <w:lang w:val="en-GB" w:eastAsia="en-DK"/>
          </w:rPr>
          <w:t>https://directions4partners.com/days-of-knowledge/nordic-2023/schedule/?tid=415395</w:t>
        </w:r>
      </w:hyperlink>
      <w:r w:rsidR="008578B2">
        <w:rPr>
          <w:lang w:val="en-GB" w:eastAsia="en-DK"/>
        </w:rPr>
        <w:t xml:space="preserve"> </w:t>
      </w:r>
    </w:p>
    <w:p w14:paraId="5CEE7610" w14:textId="77777777" w:rsidR="008578B2" w:rsidRDefault="008578B2" w:rsidP="00B56DEA">
      <w:pPr>
        <w:rPr>
          <w:lang w:val="en-GB" w:eastAsia="en-DK"/>
        </w:rPr>
      </w:pPr>
    </w:p>
    <w:p w14:paraId="56817586" w14:textId="77777777" w:rsidR="008578B2" w:rsidRDefault="008578B2" w:rsidP="00B56DEA">
      <w:pPr>
        <w:rPr>
          <w:lang w:val="en-GB" w:eastAsia="en-DK"/>
        </w:rPr>
      </w:pPr>
    </w:p>
    <w:p w14:paraId="136C7ADA" w14:textId="3A439211" w:rsidR="00B56DEA" w:rsidRDefault="00B56DEA" w:rsidP="00B56DEA">
      <w:pPr>
        <w:rPr>
          <w:lang w:val="en-GB" w:eastAsia="en-DK"/>
        </w:rPr>
      </w:pPr>
      <w:r>
        <w:rPr>
          <w:lang w:val="en-GB" w:eastAsia="en-DK"/>
        </w:rPr>
        <w:t>Read more</w:t>
      </w:r>
    </w:p>
    <w:p w14:paraId="18ABCEEF" w14:textId="7170A9BD" w:rsidR="00B56DEA" w:rsidRDefault="00000000" w:rsidP="00B56DEA">
      <w:pPr>
        <w:rPr>
          <w:lang w:val="en-GB" w:eastAsia="en-DK"/>
        </w:rPr>
      </w:pPr>
      <w:hyperlink r:id="rId8" w:history="1">
        <w:r w:rsidR="009F760C" w:rsidRPr="00D21355">
          <w:rPr>
            <w:rStyle w:val="Hyperlink"/>
            <w:lang w:val="en-GB" w:eastAsia="en-DK"/>
          </w:rPr>
          <w:t>https://directions4partners.com/days-of-knowledge/nordic-2023/</w:t>
        </w:r>
      </w:hyperlink>
      <w:r w:rsidR="009F760C">
        <w:rPr>
          <w:lang w:val="en-GB" w:eastAsia="en-DK"/>
        </w:rPr>
        <w:t xml:space="preserve"> </w:t>
      </w:r>
    </w:p>
    <w:p w14:paraId="6B3A49B5" w14:textId="77777777" w:rsidR="00B56DEA" w:rsidRDefault="00B56DEA" w:rsidP="008E20CF">
      <w:pPr>
        <w:rPr>
          <w:lang w:val="en-GB" w:eastAsia="en-DK"/>
        </w:rPr>
      </w:pPr>
    </w:p>
    <w:p w14:paraId="3D5D1F91" w14:textId="77777777" w:rsidR="00694D89" w:rsidRDefault="00694D89" w:rsidP="00712985">
      <w:pPr>
        <w:rPr>
          <w:lang w:val="en-GB" w:eastAsia="en-DK"/>
        </w:rPr>
      </w:pPr>
    </w:p>
    <w:p w14:paraId="56C04C3E" w14:textId="322BE597" w:rsidR="00694D89" w:rsidRDefault="00694D89" w:rsidP="00712985">
      <w:pPr>
        <w:rPr>
          <w:lang w:val="en-GB" w:eastAsia="en-DK"/>
        </w:rPr>
      </w:pPr>
    </w:p>
    <w:p w14:paraId="59139165" w14:textId="104E97B4" w:rsidR="003B3D7E" w:rsidRDefault="003B3D7E" w:rsidP="003B3D7E">
      <w:pPr>
        <w:rPr>
          <w:b/>
          <w:bCs/>
          <w:lang w:val="en-GB" w:eastAsia="en-DK"/>
        </w:rPr>
      </w:pPr>
      <w:r w:rsidRPr="00E21918">
        <w:rPr>
          <w:b/>
          <w:bCs/>
          <w:lang w:val="en-GB" w:eastAsia="en-DK"/>
        </w:rPr>
        <w:t>BC/NAV Techdays 2023 (June 22-23, 2023) in Antwerp, Belgium</w:t>
      </w:r>
    </w:p>
    <w:p w14:paraId="3BC861BA" w14:textId="77777777" w:rsidR="00E21918" w:rsidRDefault="00E21918" w:rsidP="003B3D7E">
      <w:pPr>
        <w:rPr>
          <w:lang w:val="en-GB" w:eastAsia="en-DK"/>
        </w:rPr>
      </w:pPr>
    </w:p>
    <w:p w14:paraId="40B51DC8" w14:textId="6248E1DF" w:rsidR="00E21918" w:rsidRDefault="00E21918" w:rsidP="003B3D7E">
      <w:pPr>
        <w:rPr>
          <w:lang w:val="en-GB" w:eastAsia="en-DK"/>
        </w:rPr>
      </w:pPr>
      <w:r w:rsidRPr="00E21918">
        <w:rPr>
          <w:highlight w:val="yellow"/>
          <w:lang w:val="en-GB" w:eastAsia="en-DK"/>
        </w:rPr>
        <w:t>TODO</w:t>
      </w:r>
    </w:p>
    <w:p w14:paraId="2F816B34" w14:textId="0753FAC7" w:rsidR="00E21918" w:rsidRPr="00E21918" w:rsidRDefault="00E21918" w:rsidP="003B3D7E">
      <w:pPr>
        <w:rPr>
          <w:b/>
          <w:bCs/>
          <w:lang w:val="en-GB" w:eastAsia="en-DK"/>
        </w:rPr>
      </w:pPr>
      <w:r>
        <w:rPr>
          <w:lang w:val="en-GB" w:eastAsia="en-DK"/>
        </w:rPr>
        <w:t>Read more</w:t>
      </w:r>
    </w:p>
    <w:p w14:paraId="53DBE1CB" w14:textId="24B30057" w:rsidR="00694D89" w:rsidRDefault="00000000" w:rsidP="00712985">
      <w:pPr>
        <w:rPr>
          <w:lang w:val="en-GB" w:eastAsia="en-DK"/>
        </w:rPr>
      </w:pPr>
      <w:hyperlink r:id="rId9" w:history="1">
        <w:r w:rsidR="008578B2" w:rsidRPr="00D21355">
          <w:rPr>
            <w:rStyle w:val="Hyperlink"/>
            <w:lang w:val="en-GB" w:eastAsia="en-DK"/>
          </w:rPr>
          <w:t>https://www.bctechdays.com/</w:t>
        </w:r>
      </w:hyperlink>
      <w:r w:rsidR="008578B2">
        <w:rPr>
          <w:lang w:val="en-GB" w:eastAsia="en-DK"/>
        </w:rPr>
        <w:t xml:space="preserve"> </w:t>
      </w:r>
    </w:p>
    <w:p w14:paraId="2CDBF793" w14:textId="77777777" w:rsidR="00D45DD4" w:rsidRDefault="00D45DD4" w:rsidP="00712985">
      <w:pPr>
        <w:rPr>
          <w:lang w:val="en-GB" w:eastAsia="en-DK"/>
        </w:rPr>
      </w:pPr>
    </w:p>
    <w:p w14:paraId="41C8B12B" w14:textId="5CE81B8D" w:rsidR="00CB566A" w:rsidRPr="00995DFB" w:rsidRDefault="00995DFB" w:rsidP="00D45DD4">
      <w:pPr>
        <w:pStyle w:val="Heading1"/>
        <w:rPr>
          <w:lang w:val="en-GB" w:eastAsia="en-DK"/>
        </w:rPr>
      </w:pPr>
      <w:r w:rsidRPr="00995DFB">
        <w:rPr>
          <w:lang w:val="en-GB" w:eastAsia="en-DK"/>
        </w:rPr>
        <w:t xml:space="preserve">Power BI Usage apps – </w:t>
      </w:r>
      <w:r w:rsidR="00E21918">
        <w:rPr>
          <w:lang w:val="en-GB" w:eastAsia="en-DK"/>
        </w:rPr>
        <w:t>June</w:t>
      </w:r>
      <w:r w:rsidRPr="00995DFB">
        <w:rPr>
          <w:lang w:val="en-GB" w:eastAsia="en-DK"/>
        </w:rPr>
        <w:t xml:space="preserve"> updates</w:t>
      </w:r>
      <w:r w:rsidR="000E35DA" w:rsidRPr="00995DFB">
        <w:rPr>
          <w:lang w:val="en-GB" w:eastAsia="en-DK"/>
        </w:rPr>
        <w:t xml:space="preserve"> </w:t>
      </w:r>
    </w:p>
    <w:p w14:paraId="5C6E3562" w14:textId="59DDAB06" w:rsidR="005E73D9" w:rsidRPr="00257936" w:rsidRDefault="005D4ECA" w:rsidP="005E73D9">
      <w:pPr>
        <w:rPr>
          <w:lang w:val="en-GB" w:eastAsia="en-DK"/>
        </w:rPr>
      </w:pPr>
      <w:r w:rsidRPr="005E73D9">
        <w:rPr>
          <w:lang w:val="en-GB" w:eastAsia="en-DK"/>
        </w:rPr>
        <w:t xml:space="preserve">The </w:t>
      </w:r>
      <w:r w:rsidR="00E21918">
        <w:rPr>
          <w:lang w:val="en-GB" w:eastAsia="en-DK"/>
        </w:rPr>
        <w:t>June</w:t>
      </w:r>
      <w:r w:rsidRPr="005E73D9">
        <w:rPr>
          <w:lang w:val="en-GB" w:eastAsia="en-DK"/>
        </w:rPr>
        <w:t xml:space="preserve"> update</w:t>
      </w:r>
      <w:r w:rsidR="00750085" w:rsidRPr="005E73D9">
        <w:rPr>
          <w:lang w:val="en-GB" w:eastAsia="en-DK"/>
        </w:rPr>
        <w:t xml:space="preserve">s for both apps </w:t>
      </w:r>
      <w:r w:rsidR="005E73D9" w:rsidRPr="005E73D9">
        <w:rPr>
          <w:lang w:val="en-GB" w:eastAsia="en-DK"/>
        </w:rPr>
        <w:t>mainly</w:t>
      </w:r>
      <w:r w:rsidR="005E73D9">
        <w:rPr>
          <w:lang w:val="en-GB" w:eastAsia="en-DK"/>
        </w:rPr>
        <w:t xml:space="preserve"> include all the new cool types of telemetry we got in the </w:t>
      </w:r>
      <w:r w:rsidR="006551A1">
        <w:rPr>
          <w:lang w:val="en-GB" w:eastAsia="en-DK"/>
        </w:rPr>
        <w:t xml:space="preserve">version </w:t>
      </w:r>
      <w:r w:rsidR="005E73D9">
        <w:rPr>
          <w:lang w:val="en-GB" w:eastAsia="en-DK"/>
        </w:rPr>
        <w:t>22 release</w:t>
      </w:r>
      <w:r w:rsidR="00E21918">
        <w:rPr>
          <w:lang w:val="en-GB" w:eastAsia="en-DK"/>
        </w:rPr>
        <w:t>.</w:t>
      </w:r>
    </w:p>
    <w:p w14:paraId="07FA7074" w14:textId="77777777" w:rsidR="000940DF" w:rsidRDefault="000940DF" w:rsidP="008252A9">
      <w:pPr>
        <w:rPr>
          <w:lang w:val="en-GB" w:eastAsia="en-DK"/>
        </w:rPr>
      </w:pPr>
    </w:p>
    <w:p w14:paraId="595DF2C8" w14:textId="70845EC8" w:rsidR="00E2273A" w:rsidRPr="000940DF" w:rsidRDefault="000940DF" w:rsidP="008252A9">
      <w:pPr>
        <w:rPr>
          <w:b/>
          <w:bCs/>
          <w:lang w:val="en-GB" w:eastAsia="en-DK"/>
        </w:rPr>
      </w:pPr>
      <w:r w:rsidRPr="000940DF">
        <w:rPr>
          <w:b/>
          <w:bCs/>
          <w:lang w:val="en-GB" w:eastAsia="en-DK"/>
        </w:rPr>
        <w:t>For both apps</w:t>
      </w:r>
    </w:p>
    <w:p w14:paraId="0C998229" w14:textId="52FF9E48" w:rsidR="000940DF" w:rsidRDefault="000940DF" w:rsidP="008252A9">
      <w:pPr>
        <w:rPr>
          <w:lang w:val="en-GB" w:eastAsia="en-DK"/>
        </w:rPr>
      </w:pPr>
      <w:r>
        <w:rPr>
          <w:lang w:val="en-GB" w:eastAsia="en-DK"/>
        </w:rPr>
        <w:t>Error report</w:t>
      </w:r>
    </w:p>
    <w:p w14:paraId="4C310745" w14:textId="64A9CDA2" w:rsidR="000940DF" w:rsidRPr="005E73D9" w:rsidRDefault="00E21918" w:rsidP="000940DF">
      <w:pPr>
        <w:rPr>
          <w:lang w:val="en-GB" w:eastAsia="en-DK"/>
        </w:rPr>
      </w:pPr>
      <w:r>
        <w:rPr>
          <w:lang w:val="en-GB" w:eastAsia="en-DK"/>
        </w:rPr>
        <w:lastRenderedPageBreak/>
        <w:t>On the page “</w:t>
      </w:r>
      <w:r w:rsidRPr="00E21918">
        <w:rPr>
          <w:lang w:val="en-GB" w:eastAsia="en-DK"/>
        </w:rPr>
        <w:t>IncomingWebserviceErrors</w:t>
      </w:r>
      <w:r>
        <w:rPr>
          <w:lang w:val="en-GB" w:eastAsia="en-DK"/>
        </w:rPr>
        <w:t xml:space="preserve">”, </w:t>
      </w:r>
      <w:r w:rsidRPr="00E21918">
        <w:rPr>
          <w:lang w:val="en-GB" w:eastAsia="en-DK"/>
        </w:rPr>
        <w:t xml:space="preserve">added two new visuals. First one shows the new OData error dimensions 'Failure Reason' and 'Diagnostic Message'. The second one shows the User Agent set by the caller. </w:t>
      </w:r>
      <w:r>
        <w:rPr>
          <w:lang w:val="en-GB" w:eastAsia="en-DK"/>
        </w:rPr>
        <w:t xml:space="preserve"> Use this to a</w:t>
      </w:r>
      <w:r w:rsidRPr="00E21918">
        <w:rPr>
          <w:lang w:val="en-GB" w:eastAsia="en-DK"/>
        </w:rPr>
        <w:t>nalyze failed calls by user agents (who called). See failure reason and diagnostics messages (for API/OData requests) to help find the root cause of the errors.</w:t>
      </w:r>
    </w:p>
    <w:p w14:paraId="3C98C7AD" w14:textId="77777777" w:rsidR="000940DF" w:rsidRDefault="000940DF" w:rsidP="008252A9">
      <w:pPr>
        <w:rPr>
          <w:lang w:val="en-GB" w:eastAsia="en-DK"/>
        </w:rPr>
      </w:pPr>
    </w:p>
    <w:p w14:paraId="788F26EC" w14:textId="61C5394E" w:rsidR="00095CEA" w:rsidRDefault="00095CEA" w:rsidP="008252A9">
      <w:pPr>
        <w:rPr>
          <w:lang w:val="en-GB" w:eastAsia="en-DK"/>
        </w:rPr>
      </w:pPr>
      <w:r>
        <w:rPr>
          <w:lang w:val="en-GB" w:eastAsia="en-DK"/>
        </w:rPr>
        <w:t>&lt;insert screenshot&gt;</w:t>
      </w:r>
    </w:p>
    <w:p w14:paraId="5BB59FEA" w14:textId="77777777" w:rsidR="00095CEA" w:rsidRDefault="00095CEA" w:rsidP="008252A9">
      <w:pPr>
        <w:rPr>
          <w:lang w:val="en-GB" w:eastAsia="en-DK"/>
        </w:rPr>
      </w:pPr>
    </w:p>
    <w:p w14:paraId="528EF4E1" w14:textId="77777777" w:rsidR="006551A1" w:rsidRDefault="006551A1" w:rsidP="008252A9">
      <w:pPr>
        <w:rPr>
          <w:lang w:val="en-GB" w:eastAsia="en-DK"/>
        </w:rPr>
      </w:pPr>
    </w:p>
    <w:p w14:paraId="1802A541" w14:textId="3CBBD2F9" w:rsidR="000940DF" w:rsidRDefault="000940DF" w:rsidP="00E36C74">
      <w:pPr>
        <w:rPr>
          <w:lang w:val="en-GB" w:eastAsia="en-DK"/>
        </w:rPr>
      </w:pPr>
      <w:r>
        <w:rPr>
          <w:lang w:val="en-GB" w:eastAsia="en-DK"/>
        </w:rPr>
        <w:t>Performance report</w:t>
      </w:r>
    </w:p>
    <w:p w14:paraId="0AB1D4EB" w14:textId="30427A39" w:rsidR="000940DF" w:rsidRPr="00E36C74" w:rsidRDefault="00E36C74" w:rsidP="00E36C74">
      <w:pPr>
        <w:rPr>
          <w:lang w:val="en-GB" w:eastAsia="en-DK"/>
        </w:rPr>
      </w:pPr>
      <w:r w:rsidRPr="00E36C74">
        <w:rPr>
          <w:lang w:val="en-GB" w:eastAsia="en-DK"/>
        </w:rPr>
        <w:t>Performance: On page 'Incoming Web Service performance', added calculations on queue time (introduced in telemetry in v22). Use this to analyze time spent in web service queues.</w:t>
      </w:r>
    </w:p>
    <w:p w14:paraId="231220A0" w14:textId="13CA7FC4" w:rsidR="000940DF" w:rsidRDefault="00E36C74" w:rsidP="00E36C74">
      <w:pPr>
        <w:rPr>
          <w:lang w:val="en-GB" w:eastAsia="en-DK"/>
        </w:rPr>
      </w:pPr>
      <w:r>
        <w:rPr>
          <w:lang w:val="en-GB" w:eastAsia="en-DK"/>
        </w:rPr>
        <w:t>&lt;insert screenshot&gt;</w:t>
      </w:r>
    </w:p>
    <w:p w14:paraId="504CF8AA" w14:textId="77777777" w:rsidR="00287D39" w:rsidRDefault="00287D39" w:rsidP="00E36C74">
      <w:pPr>
        <w:rPr>
          <w:lang w:val="en-GB" w:eastAsia="en-DK"/>
        </w:rPr>
      </w:pPr>
    </w:p>
    <w:p w14:paraId="11726C8A" w14:textId="6D9C47A6" w:rsidR="00287D39" w:rsidRDefault="00287D39" w:rsidP="00E36C74">
      <w:pPr>
        <w:rPr>
          <w:lang w:val="en-US" w:eastAsia="en-DK"/>
        </w:rPr>
      </w:pPr>
      <w:r w:rsidRPr="00287D39">
        <w:rPr>
          <w:lang w:val="en-GB" w:eastAsia="en-DK"/>
        </w:rPr>
        <w:t>Performance: On page 'Long Running AL', us</w:t>
      </w:r>
      <w:r>
        <w:rPr>
          <w:lang w:val="en-GB" w:eastAsia="en-DK"/>
        </w:rPr>
        <w:t>ing</w:t>
      </w:r>
      <w:r w:rsidRPr="00287D39">
        <w:rPr>
          <w:lang w:val="en-GB" w:eastAsia="en-DK"/>
        </w:rPr>
        <w:t xml:space="preserve"> new dimension exclusiveTime (this dimension was introduced in 21.6/22.0)</w:t>
      </w:r>
      <w:r>
        <w:rPr>
          <w:lang w:val="en-GB" w:eastAsia="en-DK"/>
        </w:rPr>
        <w:t xml:space="preserve">. Use this to </w:t>
      </w:r>
      <w:r>
        <w:rPr>
          <w:lang w:val="en-US" w:eastAsia="en-DK"/>
        </w:rPr>
        <w:t>a</w:t>
      </w:r>
      <w:r w:rsidRPr="00287D39">
        <w:rPr>
          <w:lang w:val="en-US" w:eastAsia="en-DK"/>
        </w:rPr>
        <w:t>nalyze long running AL methods (excluding time</w:t>
      </w:r>
      <w:r>
        <w:rPr>
          <w:lang w:val="en-US" w:eastAsia="en-DK"/>
        </w:rPr>
        <w:t xml:space="preserve"> spent in </w:t>
      </w:r>
      <w:r w:rsidRPr="00287D39">
        <w:rPr>
          <w:lang w:val="en-US" w:eastAsia="en-DK"/>
        </w:rPr>
        <w:t>modal</w:t>
      </w:r>
      <w:r>
        <w:rPr>
          <w:lang w:val="en-US" w:eastAsia="en-DK"/>
        </w:rPr>
        <w:t xml:space="preserve"> dialogs</w:t>
      </w:r>
      <w:r w:rsidRPr="00287D39">
        <w:rPr>
          <w:lang w:val="en-US" w:eastAsia="en-DK"/>
        </w:rPr>
        <w:t>)</w:t>
      </w:r>
      <w:r>
        <w:rPr>
          <w:lang w:val="en-US" w:eastAsia="en-DK"/>
        </w:rPr>
        <w:t>.</w:t>
      </w:r>
    </w:p>
    <w:p w14:paraId="70D3ECC6" w14:textId="0D2F49C1" w:rsidR="00287D39" w:rsidRDefault="00287D39" w:rsidP="00E36C74">
      <w:pPr>
        <w:rPr>
          <w:lang w:val="en-GB" w:eastAsia="en-DK"/>
        </w:rPr>
      </w:pPr>
      <w:r>
        <w:rPr>
          <w:lang w:val="en-GB" w:eastAsia="en-DK"/>
        </w:rPr>
        <w:t>&lt;insert screenshot&gt;</w:t>
      </w:r>
    </w:p>
    <w:p w14:paraId="5F607DE4" w14:textId="77777777" w:rsidR="00E36C74" w:rsidRDefault="00E36C74" w:rsidP="008252A9">
      <w:pPr>
        <w:rPr>
          <w:lang w:val="en-GB" w:eastAsia="en-DK"/>
        </w:rPr>
      </w:pPr>
    </w:p>
    <w:p w14:paraId="5928D066" w14:textId="2D19E125" w:rsidR="00E77D5A" w:rsidRPr="001500D6" w:rsidRDefault="00E77D5A" w:rsidP="00E77D5A">
      <w:pPr>
        <w:rPr>
          <w:b/>
          <w:bCs/>
          <w:lang w:val="en-GB" w:eastAsia="en-DK"/>
        </w:rPr>
      </w:pPr>
      <w:r w:rsidRPr="001500D6">
        <w:rPr>
          <w:b/>
          <w:bCs/>
          <w:lang w:val="en-GB" w:eastAsia="en-DK"/>
        </w:rPr>
        <w:t>Environment Usage app</w:t>
      </w:r>
    </w:p>
    <w:p w14:paraId="21679C2A" w14:textId="50859703" w:rsidR="001500D6" w:rsidRDefault="001500D6" w:rsidP="001500D6">
      <w:pPr>
        <w:rPr>
          <w:lang w:val="en-GB" w:eastAsia="en-DK"/>
        </w:rPr>
      </w:pPr>
      <w:r w:rsidRPr="001500D6">
        <w:rPr>
          <w:lang w:val="en-GB" w:eastAsia="en-DK"/>
        </w:rPr>
        <w:t>Error report</w:t>
      </w:r>
    </w:p>
    <w:p w14:paraId="3A6459CF" w14:textId="73403B8A" w:rsidR="005E73D9" w:rsidRPr="005E73D9" w:rsidRDefault="005E73D9" w:rsidP="005E73D9">
      <w:pPr>
        <w:rPr>
          <w:lang w:val="en-GB" w:eastAsia="en-DK"/>
        </w:rPr>
      </w:pPr>
      <w:r w:rsidRPr="005E73D9">
        <w:rPr>
          <w:lang w:val="en-GB" w:eastAsia="en-DK"/>
        </w:rPr>
        <w:t xml:space="preserve">On page 'Connector Errors', </w:t>
      </w:r>
      <w:r w:rsidR="00E21918" w:rsidRPr="00E21918">
        <w:rPr>
          <w:lang w:val="en-GB" w:eastAsia="en-DK"/>
        </w:rPr>
        <w:t>added new visual to show new OData error dimensions 'Failure Reason' and 'Diagnostic Message'</w:t>
      </w:r>
      <w:r>
        <w:rPr>
          <w:lang w:val="en-GB" w:eastAsia="en-DK"/>
        </w:rPr>
        <w:t>.</w:t>
      </w:r>
      <w:r w:rsidR="00E21918">
        <w:rPr>
          <w:lang w:val="en-GB" w:eastAsia="en-DK"/>
        </w:rPr>
        <w:t xml:space="preserve"> </w:t>
      </w:r>
    </w:p>
    <w:p w14:paraId="1DCFE7E7" w14:textId="77777777" w:rsidR="000940DF" w:rsidRDefault="000940DF" w:rsidP="001500D6">
      <w:pPr>
        <w:rPr>
          <w:lang w:val="en-GB" w:eastAsia="en-DK"/>
        </w:rPr>
      </w:pPr>
    </w:p>
    <w:p w14:paraId="284349E7" w14:textId="3876E4A2" w:rsidR="001500D6" w:rsidRDefault="001500D6" w:rsidP="001500D6">
      <w:pPr>
        <w:rPr>
          <w:lang w:val="en-GB" w:eastAsia="en-DK"/>
        </w:rPr>
      </w:pPr>
      <w:r w:rsidRPr="001500D6">
        <w:rPr>
          <w:lang w:val="en-GB" w:eastAsia="en-DK"/>
        </w:rPr>
        <w:t>Administration report</w:t>
      </w:r>
    </w:p>
    <w:p w14:paraId="68511BE9" w14:textId="77777777" w:rsidR="00CD0A23" w:rsidRDefault="00CD0A23" w:rsidP="00606448">
      <w:pPr>
        <w:rPr>
          <w:lang w:val="en-GB" w:eastAsia="en-DK"/>
        </w:rPr>
      </w:pPr>
    </w:p>
    <w:p w14:paraId="22DC4213" w14:textId="14417373" w:rsidR="005D4ECA" w:rsidRDefault="005D4ECA" w:rsidP="008252A9">
      <w:pPr>
        <w:rPr>
          <w:lang w:val="en-GB" w:eastAsia="en-DK"/>
        </w:rPr>
      </w:pPr>
      <w:r>
        <w:rPr>
          <w:lang w:val="en-GB" w:eastAsia="en-DK"/>
        </w:rPr>
        <w:t xml:space="preserve">See the full change log here: </w:t>
      </w:r>
    </w:p>
    <w:p w14:paraId="7FDCB9C0" w14:textId="11839696" w:rsidR="005D4ECA" w:rsidRDefault="00000000" w:rsidP="008252A9">
      <w:pPr>
        <w:rPr>
          <w:lang w:val="en-GB" w:eastAsia="en-DK"/>
        </w:rPr>
      </w:pPr>
      <w:hyperlink r:id="rId10" w:history="1">
        <w:r w:rsidR="005E73D9" w:rsidRPr="00D21355">
          <w:rPr>
            <w:rStyle w:val="Hyperlink"/>
            <w:lang w:val="en-GB" w:eastAsia="en-DK"/>
          </w:rPr>
          <w:t>https://github.com/microsoft/BCTech/blob/master/samples/AppInsights/PowerBI/Reports/AppSource/environment-app-pbix/changelog.txt</w:t>
        </w:r>
      </w:hyperlink>
      <w:r w:rsidR="005E73D9">
        <w:rPr>
          <w:lang w:val="en-GB" w:eastAsia="en-DK"/>
        </w:rPr>
        <w:t xml:space="preserve"> </w:t>
      </w:r>
    </w:p>
    <w:p w14:paraId="28413691" w14:textId="1C43A50A" w:rsidR="005D4ECA" w:rsidRDefault="005D4ECA" w:rsidP="008252A9">
      <w:pPr>
        <w:rPr>
          <w:lang w:val="en-GB" w:eastAsia="en-DK"/>
        </w:rPr>
      </w:pPr>
    </w:p>
    <w:p w14:paraId="6A1F2A7A" w14:textId="77777777" w:rsidR="00E77D5A" w:rsidRDefault="00E77D5A" w:rsidP="008252A9">
      <w:pPr>
        <w:rPr>
          <w:lang w:val="en-GB" w:eastAsia="en-DK"/>
        </w:rPr>
      </w:pPr>
    </w:p>
    <w:p w14:paraId="073BC46E" w14:textId="6AFB748C" w:rsidR="005D4ECA" w:rsidRPr="00354650" w:rsidRDefault="005D4ECA" w:rsidP="005D4ECA">
      <w:pPr>
        <w:rPr>
          <w:b/>
          <w:bCs/>
          <w:highlight w:val="yellow"/>
          <w:lang w:val="en-GB" w:eastAsia="en-DK"/>
        </w:rPr>
      </w:pPr>
      <w:r w:rsidRPr="000940DF">
        <w:rPr>
          <w:b/>
          <w:bCs/>
          <w:lang w:val="en-GB" w:eastAsia="en-DK"/>
        </w:rPr>
        <w:t>App Usage</w:t>
      </w:r>
      <w:r w:rsidR="00A762AC" w:rsidRPr="000940DF">
        <w:rPr>
          <w:b/>
          <w:bCs/>
          <w:lang w:val="en-GB" w:eastAsia="en-DK"/>
        </w:rPr>
        <w:t xml:space="preserve"> app</w:t>
      </w:r>
    </w:p>
    <w:p w14:paraId="21C8B53E" w14:textId="5D2EC8F6" w:rsidR="000940DF" w:rsidRDefault="000940DF" w:rsidP="007426E9">
      <w:pPr>
        <w:rPr>
          <w:lang w:val="en-GB" w:eastAsia="en-DK"/>
        </w:rPr>
      </w:pPr>
      <w:r>
        <w:rPr>
          <w:lang w:val="en-GB" w:eastAsia="en-DK"/>
        </w:rPr>
        <w:t>All major changes are described above (these were changes that were applied to both apps).</w:t>
      </w:r>
    </w:p>
    <w:p w14:paraId="3679C9C9" w14:textId="77777777" w:rsidR="00497E41" w:rsidRDefault="00497E41" w:rsidP="008252A9">
      <w:pPr>
        <w:rPr>
          <w:lang w:val="en-GB" w:eastAsia="en-DK"/>
        </w:rPr>
      </w:pPr>
    </w:p>
    <w:p w14:paraId="42BF8F38" w14:textId="77777777" w:rsidR="00A61083" w:rsidRDefault="00A61083" w:rsidP="00A61083">
      <w:pPr>
        <w:rPr>
          <w:lang w:val="en-GB" w:eastAsia="en-DK"/>
        </w:rPr>
      </w:pPr>
      <w:r>
        <w:rPr>
          <w:lang w:val="en-GB" w:eastAsia="en-DK"/>
        </w:rPr>
        <w:t xml:space="preserve">See the full change log here: </w:t>
      </w:r>
    </w:p>
    <w:p w14:paraId="49E62665" w14:textId="77614233" w:rsidR="00A61083" w:rsidRDefault="00000000" w:rsidP="00A61083">
      <w:pPr>
        <w:rPr>
          <w:lang w:val="en-GB" w:eastAsia="en-DK"/>
        </w:rPr>
      </w:pPr>
      <w:hyperlink r:id="rId11" w:history="1">
        <w:r w:rsidR="000940DF" w:rsidRPr="00237366">
          <w:rPr>
            <w:rStyle w:val="Hyperlink"/>
            <w:lang w:val="en-GB" w:eastAsia="en-DK"/>
          </w:rPr>
          <w:t>https://github.com/microsoft/BCTech/blob/master/samples/AppInsights/PowerBI/Reports/AppSource/isv-app-pbix/changelog-isv-app.txt</w:t>
        </w:r>
      </w:hyperlink>
      <w:r w:rsidR="000940DF">
        <w:rPr>
          <w:lang w:val="en-GB" w:eastAsia="en-DK"/>
        </w:rPr>
        <w:t xml:space="preserve"> </w:t>
      </w:r>
    </w:p>
    <w:p w14:paraId="7A02A4AC" w14:textId="52744FAC" w:rsidR="00A61083" w:rsidRDefault="00A61083" w:rsidP="008252A9">
      <w:pPr>
        <w:rPr>
          <w:lang w:val="en-GB" w:eastAsia="en-DK"/>
        </w:rPr>
      </w:pPr>
    </w:p>
    <w:p w14:paraId="53216229" w14:textId="77777777" w:rsidR="00A61083" w:rsidRDefault="00A61083" w:rsidP="008252A9">
      <w:pPr>
        <w:rPr>
          <w:lang w:val="en-GB" w:eastAsia="en-DK"/>
        </w:rPr>
      </w:pPr>
    </w:p>
    <w:p w14:paraId="13B041B9" w14:textId="3E418686" w:rsidR="0038500D" w:rsidRDefault="0038500D" w:rsidP="00D45DD4">
      <w:pPr>
        <w:pStyle w:val="Heading1"/>
        <w:rPr>
          <w:lang w:val="en-GB" w:eastAsia="en-DK"/>
        </w:rPr>
      </w:pPr>
      <w:r w:rsidRPr="0038500D">
        <w:rPr>
          <w:lang w:val="en-GB" w:eastAsia="en-DK"/>
        </w:rPr>
        <w:t>New signal/updates</w:t>
      </w:r>
    </w:p>
    <w:p w14:paraId="2307C7F3" w14:textId="3890E427" w:rsidR="001A55BF" w:rsidRDefault="001A55BF" w:rsidP="00703133">
      <w:pPr>
        <w:rPr>
          <w:lang w:val="en-GB" w:eastAsia="en-DK"/>
        </w:rPr>
      </w:pPr>
      <w:bookmarkStart w:id="0" w:name="_Hlk127604065"/>
    </w:p>
    <w:bookmarkEnd w:id="0"/>
    <w:p w14:paraId="013789B7" w14:textId="77777777" w:rsidR="006B28FD" w:rsidRDefault="006B28FD" w:rsidP="008F4B63">
      <w:pPr>
        <w:rPr>
          <w:lang w:val="en-GB" w:eastAsia="en-DK"/>
        </w:rPr>
      </w:pPr>
    </w:p>
    <w:p w14:paraId="4B475142" w14:textId="46FC1658" w:rsidR="003F1BFB" w:rsidRPr="00D45DD4" w:rsidRDefault="00D45DD4" w:rsidP="008F4B63">
      <w:pPr>
        <w:rPr>
          <w:b/>
          <w:bCs/>
          <w:lang w:val="en-GB" w:eastAsia="en-DK"/>
        </w:rPr>
      </w:pPr>
      <w:r w:rsidRPr="00D45DD4">
        <w:rPr>
          <w:b/>
          <w:bCs/>
          <w:lang w:val="en-GB" w:eastAsia="en-DK"/>
        </w:rPr>
        <w:t>Smaller improvements</w:t>
      </w:r>
      <w:r w:rsidR="003F1BFB" w:rsidRPr="00D45DD4">
        <w:rPr>
          <w:b/>
          <w:bCs/>
          <w:lang w:val="en-GB" w:eastAsia="en-DK"/>
        </w:rPr>
        <w:t xml:space="preserve"> in 22.</w:t>
      </w:r>
      <w:r w:rsidR="00B56DEA">
        <w:rPr>
          <w:b/>
          <w:bCs/>
          <w:lang w:val="en-GB" w:eastAsia="en-DK"/>
        </w:rPr>
        <w:t>x</w:t>
      </w:r>
    </w:p>
    <w:p w14:paraId="59069CAC" w14:textId="38EEDBCD" w:rsidR="00D45DD4" w:rsidRDefault="00683EEF" w:rsidP="00D45DD4">
      <w:pPr>
        <w:rPr>
          <w:lang w:val="en-GB" w:eastAsia="en-DK"/>
        </w:rPr>
      </w:pPr>
      <w:r>
        <w:rPr>
          <w:lang w:val="en-GB" w:eastAsia="en-DK"/>
        </w:rPr>
        <w:t xml:space="preserve">When </w:t>
      </w:r>
      <w:r w:rsidR="00D45DD4">
        <w:rPr>
          <w:lang w:val="en-GB" w:eastAsia="en-DK"/>
        </w:rPr>
        <w:t>finalizing the 2023 release wave 1</w:t>
      </w:r>
      <w:r>
        <w:rPr>
          <w:lang w:val="en-GB" w:eastAsia="en-DK"/>
        </w:rPr>
        <w:t xml:space="preserve">, we did </w:t>
      </w:r>
      <w:r w:rsidR="00D45DD4">
        <w:rPr>
          <w:lang w:val="en-GB" w:eastAsia="en-DK"/>
        </w:rPr>
        <w:t>some smaller improvements that will come in version 22.0</w:t>
      </w:r>
      <w:r>
        <w:rPr>
          <w:lang w:val="en-GB" w:eastAsia="en-DK"/>
        </w:rPr>
        <w:t xml:space="preserve"> or in a minor update to version 22</w:t>
      </w:r>
      <w:r w:rsidR="00D45DD4">
        <w:rPr>
          <w:lang w:val="en-GB" w:eastAsia="en-DK"/>
        </w:rPr>
        <w:t>:</w:t>
      </w:r>
    </w:p>
    <w:p w14:paraId="385234F2" w14:textId="69E35A86" w:rsidR="00D45DD4" w:rsidRDefault="00D45DD4" w:rsidP="00D45DD4">
      <w:pPr>
        <w:pStyle w:val="ListParagraph"/>
        <w:numPr>
          <w:ilvl w:val="0"/>
          <w:numId w:val="10"/>
        </w:numPr>
        <w:shd w:val="clear" w:color="auto" w:fill="FFFFFF"/>
        <w:spacing w:after="240"/>
        <w:rPr>
          <w:rFonts w:ascii="Segoe UI" w:hAnsi="Segoe UI" w:cs="Segoe UI"/>
          <w:color w:val="24292F"/>
          <w:sz w:val="21"/>
          <w:szCs w:val="21"/>
        </w:rPr>
      </w:pPr>
      <w:bookmarkStart w:id="1" w:name="_Hlk127515836"/>
      <w:r w:rsidRPr="00D93BA1">
        <w:rPr>
          <w:rFonts w:ascii="Segoe UI" w:hAnsi="Segoe UI" w:cs="Segoe UI"/>
          <w:color w:val="24292F"/>
          <w:sz w:val="21"/>
          <w:szCs w:val="21"/>
          <w:lang w:val="en-US"/>
        </w:rPr>
        <w:t xml:space="preserve">Long running AL method telemetry (eventId RT0018) </w:t>
      </w:r>
      <w:r w:rsidRPr="00D93BA1">
        <w:rPr>
          <w:lang w:val="en-GB" w:eastAsia="en-DK"/>
        </w:rPr>
        <w:t xml:space="preserve">will include details on SQL operations </w:t>
      </w:r>
      <w:r w:rsidRPr="00D93BA1">
        <w:rPr>
          <w:rFonts w:ascii="Segoe UI" w:hAnsi="Segoe UI" w:cs="Segoe UI"/>
          <w:color w:val="24292F"/>
          <w:sz w:val="21"/>
          <w:szCs w:val="21"/>
          <w:lang w:val="en-US"/>
        </w:rPr>
        <w:t xml:space="preserve">in the custom dimensions </w:t>
      </w:r>
      <w:r w:rsidRPr="00D93BA1">
        <w:rPr>
          <w:rFonts w:ascii="Segoe UI" w:hAnsi="Segoe UI" w:cs="Segoe UI"/>
          <w:color w:val="24292F"/>
          <w:sz w:val="21"/>
          <w:szCs w:val="21"/>
        </w:rPr>
        <w:t>sqlRowsRead</w:t>
      </w:r>
      <w:r>
        <w:rPr>
          <w:rFonts w:ascii="Segoe UI" w:hAnsi="Segoe UI" w:cs="Segoe UI"/>
          <w:color w:val="24292F"/>
          <w:sz w:val="21"/>
          <w:szCs w:val="21"/>
          <w:lang w:val="en-US"/>
        </w:rPr>
        <w:t xml:space="preserve"> and </w:t>
      </w:r>
      <w:r w:rsidRPr="00D93BA1">
        <w:rPr>
          <w:rFonts w:ascii="Segoe UI" w:hAnsi="Segoe UI" w:cs="Segoe UI"/>
          <w:color w:val="24292F"/>
          <w:sz w:val="21"/>
          <w:szCs w:val="21"/>
        </w:rPr>
        <w:t>sqlStatements</w:t>
      </w:r>
      <w:r w:rsidR="00683EEF">
        <w:rPr>
          <w:rFonts w:ascii="Segoe UI" w:hAnsi="Segoe UI" w:cs="Segoe UI"/>
          <w:color w:val="24292F"/>
          <w:sz w:val="21"/>
          <w:szCs w:val="21"/>
          <w:lang w:val="en-GB"/>
        </w:rPr>
        <w:t>.</w:t>
      </w:r>
      <w:r w:rsidRPr="00D93BA1">
        <w:rPr>
          <w:rFonts w:ascii="Segoe UI" w:hAnsi="Segoe UI" w:cs="Segoe UI"/>
          <w:color w:val="24292F"/>
          <w:sz w:val="21"/>
          <w:szCs w:val="21"/>
        </w:rPr>
        <w:t xml:space="preserve"> </w:t>
      </w:r>
    </w:p>
    <w:p w14:paraId="632ABC37" w14:textId="217AC8FF" w:rsidR="00683EEF" w:rsidRPr="00683EEF" w:rsidRDefault="00D45DD4" w:rsidP="00683EEF">
      <w:pPr>
        <w:pStyle w:val="ListParagraph"/>
        <w:numPr>
          <w:ilvl w:val="0"/>
          <w:numId w:val="10"/>
        </w:numPr>
        <w:shd w:val="clear" w:color="auto" w:fill="FFFFFF"/>
        <w:spacing w:after="240"/>
        <w:rPr>
          <w:rFonts w:ascii="Segoe UI" w:hAnsi="Segoe UI" w:cs="Segoe UI"/>
          <w:color w:val="24292F"/>
          <w:sz w:val="21"/>
          <w:szCs w:val="21"/>
        </w:rPr>
      </w:pPr>
      <w:r w:rsidRPr="00D93BA1">
        <w:rPr>
          <w:rFonts w:ascii="Segoe UI" w:hAnsi="Segoe UI" w:cs="Segoe UI"/>
          <w:color w:val="24292F"/>
          <w:sz w:val="21"/>
          <w:szCs w:val="21"/>
        </w:rPr>
        <w:t>Outgoing web service telemetry (</w:t>
      </w:r>
      <w:r w:rsidRPr="00D93BA1">
        <w:rPr>
          <w:rFonts w:ascii="Segoe UI" w:hAnsi="Segoe UI" w:cs="Segoe UI"/>
          <w:color w:val="24292F"/>
          <w:sz w:val="21"/>
          <w:szCs w:val="21"/>
          <w:lang w:val="en-US"/>
        </w:rPr>
        <w:t xml:space="preserve">eventId </w:t>
      </w:r>
      <w:r w:rsidRPr="00D93BA1">
        <w:rPr>
          <w:rFonts w:ascii="Segoe UI" w:hAnsi="Segoe UI" w:cs="Segoe UI"/>
          <w:color w:val="24292F"/>
          <w:sz w:val="21"/>
          <w:szCs w:val="21"/>
        </w:rPr>
        <w:t xml:space="preserve">RT0019) </w:t>
      </w:r>
      <w:r w:rsidRPr="00D93BA1">
        <w:rPr>
          <w:lang w:val="en-GB" w:eastAsia="en-DK"/>
        </w:rPr>
        <w:t xml:space="preserve">will include details on </w:t>
      </w:r>
      <w:r w:rsidRPr="00D93BA1">
        <w:rPr>
          <w:rFonts w:ascii="Segoe UI" w:hAnsi="Segoe UI" w:cs="Segoe UI"/>
          <w:color w:val="24292F"/>
          <w:sz w:val="21"/>
          <w:szCs w:val="21"/>
        </w:rPr>
        <w:t>client</w:t>
      </w:r>
      <w:r>
        <w:rPr>
          <w:rFonts w:ascii="Segoe UI" w:hAnsi="Segoe UI" w:cs="Segoe UI"/>
          <w:color w:val="24292F"/>
          <w:sz w:val="21"/>
          <w:szCs w:val="21"/>
          <w:lang w:val="en-US"/>
        </w:rPr>
        <w:t xml:space="preserve"> t</w:t>
      </w:r>
      <w:r w:rsidRPr="00D93BA1">
        <w:rPr>
          <w:rFonts w:ascii="Segoe UI" w:hAnsi="Segoe UI" w:cs="Segoe UI"/>
          <w:color w:val="24292F"/>
          <w:sz w:val="21"/>
          <w:szCs w:val="21"/>
        </w:rPr>
        <w:t>ype and AL stack trace</w:t>
      </w:r>
      <w:r w:rsidRPr="00D93BA1">
        <w:rPr>
          <w:lang w:val="en-GB" w:eastAsia="en-DK"/>
        </w:rPr>
        <w:t xml:space="preserve"> </w:t>
      </w:r>
      <w:r w:rsidRPr="00D93BA1">
        <w:rPr>
          <w:rFonts w:ascii="Segoe UI" w:hAnsi="Segoe UI" w:cs="Segoe UI"/>
          <w:color w:val="24292F"/>
          <w:sz w:val="21"/>
          <w:szCs w:val="21"/>
          <w:lang w:val="en-US"/>
        </w:rPr>
        <w:t xml:space="preserve">in the custom dimensions </w:t>
      </w:r>
      <w:r w:rsidRPr="00D93BA1">
        <w:rPr>
          <w:rFonts w:ascii="Segoe UI" w:hAnsi="Segoe UI" w:cs="Segoe UI"/>
          <w:color w:val="24292F"/>
          <w:sz w:val="21"/>
          <w:szCs w:val="21"/>
        </w:rPr>
        <w:t>clientType</w:t>
      </w:r>
      <w:r>
        <w:rPr>
          <w:rFonts w:ascii="Segoe UI" w:hAnsi="Segoe UI" w:cs="Segoe UI"/>
          <w:color w:val="24292F"/>
          <w:sz w:val="21"/>
          <w:szCs w:val="21"/>
          <w:lang w:val="en-US"/>
        </w:rPr>
        <w:t xml:space="preserve"> and </w:t>
      </w:r>
      <w:r w:rsidRPr="00D93BA1">
        <w:rPr>
          <w:rFonts w:ascii="Segoe UI" w:hAnsi="Segoe UI" w:cs="Segoe UI"/>
          <w:color w:val="24292F"/>
          <w:sz w:val="21"/>
          <w:szCs w:val="21"/>
        </w:rPr>
        <w:t>alStackTrace</w:t>
      </w:r>
      <w:bookmarkEnd w:id="1"/>
      <w:r w:rsidR="00683EEF">
        <w:rPr>
          <w:rFonts w:ascii="Segoe UI" w:hAnsi="Segoe UI" w:cs="Segoe UI"/>
          <w:color w:val="24292F"/>
          <w:sz w:val="21"/>
          <w:szCs w:val="21"/>
          <w:lang w:val="en-GB"/>
        </w:rPr>
        <w:t>.</w:t>
      </w:r>
    </w:p>
    <w:p w14:paraId="7B15DC98" w14:textId="77777777" w:rsidR="00D45DD4" w:rsidRDefault="00D45DD4" w:rsidP="00D45DD4">
      <w:r>
        <w:rPr>
          <w:lang w:val="en-GB" w:eastAsia="en-DK"/>
        </w:rPr>
        <w:t xml:space="preserve">KQL samples might already have been updated, see </w:t>
      </w:r>
      <w:hyperlink r:id="rId12" w:history="1">
        <w:r>
          <w:rPr>
            <w:rStyle w:val="Hyperlink"/>
          </w:rPr>
          <w:t>BCTech/samples/AppInsights/KQL/Queries/ExampleQueriesForEachArea at master · microsoft/BCTech (github.com)</w:t>
        </w:r>
      </w:hyperlink>
    </w:p>
    <w:p w14:paraId="10BC9FF1" w14:textId="77777777" w:rsidR="00D45DD4" w:rsidRDefault="00D45DD4" w:rsidP="00D45DD4">
      <w:pPr>
        <w:rPr>
          <w:lang w:val="en-US"/>
        </w:rPr>
      </w:pPr>
    </w:p>
    <w:p w14:paraId="2F50A99B" w14:textId="251583D5" w:rsidR="00D45DD4" w:rsidRPr="0071310B" w:rsidRDefault="00D45DD4" w:rsidP="00D45DD4">
      <w:pPr>
        <w:rPr>
          <w:lang w:val="en-US" w:eastAsia="en-DK"/>
        </w:rPr>
      </w:pPr>
      <w:r>
        <w:rPr>
          <w:lang w:val="en-US"/>
        </w:rPr>
        <w:t xml:space="preserve">The Power BI apps will be updated to use this information in the </w:t>
      </w:r>
      <w:r w:rsidR="00683EEF">
        <w:rPr>
          <w:lang w:val="en-US"/>
        </w:rPr>
        <w:t>June</w:t>
      </w:r>
      <w:r w:rsidR="00E21918">
        <w:rPr>
          <w:lang w:val="en-US"/>
        </w:rPr>
        <w:t>/July</w:t>
      </w:r>
      <w:r>
        <w:rPr>
          <w:lang w:val="en-US"/>
        </w:rPr>
        <w:t xml:space="preserve"> 2023 update</w:t>
      </w:r>
      <w:r w:rsidR="00683EEF">
        <w:rPr>
          <w:lang w:val="en-US"/>
        </w:rPr>
        <w:t>s</w:t>
      </w:r>
      <w:r>
        <w:rPr>
          <w:lang w:val="en-US"/>
        </w:rPr>
        <w:t>.</w:t>
      </w:r>
    </w:p>
    <w:p w14:paraId="106CA9E3" w14:textId="55B730CF" w:rsidR="00D45DD4" w:rsidRDefault="00D45DD4" w:rsidP="008F4B63">
      <w:pPr>
        <w:rPr>
          <w:lang w:val="en-GB" w:eastAsia="en-DK"/>
        </w:rPr>
      </w:pPr>
    </w:p>
    <w:p w14:paraId="29C6DDB0" w14:textId="77777777" w:rsidR="00AD2D9F" w:rsidRDefault="00AD2D9F" w:rsidP="008F4B63">
      <w:pPr>
        <w:rPr>
          <w:lang w:val="en-GB" w:eastAsia="en-DK"/>
        </w:rPr>
      </w:pPr>
    </w:p>
    <w:p w14:paraId="1EDB4975" w14:textId="77777777" w:rsidR="00AD2D9F" w:rsidRDefault="00AD2D9F" w:rsidP="008F4B63">
      <w:pPr>
        <w:rPr>
          <w:lang w:val="en-GB" w:eastAsia="en-DK"/>
        </w:rPr>
      </w:pPr>
    </w:p>
    <w:p w14:paraId="3D9ADAF4" w14:textId="24545D8A" w:rsidR="008F4B63" w:rsidRPr="00D45DD4" w:rsidRDefault="008F4B63" w:rsidP="008F4B63">
      <w:pPr>
        <w:rPr>
          <w:b/>
          <w:bCs/>
          <w:lang w:val="en-GB" w:eastAsia="en-DK"/>
        </w:rPr>
      </w:pPr>
      <w:r w:rsidRPr="00D45DD4">
        <w:rPr>
          <w:b/>
          <w:bCs/>
          <w:lang w:val="en-GB" w:eastAsia="en-DK"/>
        </w:rPr>
        <w:t>Coming soon/in the works (no ETA given)</w:t>
      </w:r>
    </w:p>
    <w:p w14:paraId="19EF5497" w14:textId="4D98E512" w:rsidR="008F4B63" w:rsidRPr="00D45DD4" w:rsidRDefault="00736FC5" w:rsidP="00D45DD4">
      <w:pPr>
        <w:pStyle w:val="ListParagraph"/>
        <w:numPr>
          <w:ilvl w:val="0"/>
          <w:numId w:val="10"/>
        </w:numPr>
        <w:rPr>
          <w:lang w:val="en-GB" w:eastAsia="en-DK"/>
        </w:rPr>
      </w:pPr>
      <w:r>
        <w:rPr>
          <w:rFonts w:ascii="Segoe UI" w:hAnsi="Segoe UI" w:cs="Segoe UI"/>
          <w:color w:val="24292F"/>
          <w:sz w:val="21"/>
          <w:szCs w:val="21"/>
          <w:lang w:val="en-US"/>
        </w:rPr>
        <w:t>Information on files blocked from upload due to malware scanning (only in the online version).</w:t>
      </w:r>
    </w:p>
    <w:p w14:paraId="7A467767" w14:textId="21ADB3F5" w:rsidR="004D4487" w:rsidRDefault="008F4B63" w:rsidP="00712985">
      <w:pPr>
        <w:pStyle w:val="ListParagraph"/>
        <w:numPr>
          <w:ilvl w:val="0"/>
          <w:numId w:val="10"/>
        </w:numPr>
        <w:rPr>
          <w:lang w:val="en-GB" w:eastAsia="en-DK"/>
        </w:rPr>
      </w:pPr>
      <w:r>
        <w:rPr>
          <w:lang w:val="en-GB" w:eastAsia="en-DK"/>
        </w:rPr>
        <w:t>PTE validation signal (PTEs that block updates to next major)</w:t>
      </w:r>
    </w:p>
    <w:p w14:paraId="578E776D" w14:textId="2D23FC4A" w:rsidR="00E21918" w:rsidRDefault="00E21918" w:rsidP="00712985">
      <w:pPr>
        <w:pStyle w:val="ListParagraph"/>
        <w:numPr>
          <w:ilvl w:val="0"/>
          <w:numId w:val="10"/>
        </w:numPr>
        <w:rPr>
          <w:lang w:val="en-GB" w:eastAsia="en-DK"/>
        </w:rPr>
      </w:pPr>
      <w:r>
        <w:rPr>
          <w:lang w:val="en-GB" w:eastAsia="en-DK"/>
        </w:rPr>
        <w:t>Cloud migration signal</w:t>
      </w:r>
    </w:p>
    <w:p w14:paraId="1DDCC2D9" w14:textId="3E7227EB" w:rsidR="004D4487" w:rsidRDefault="004D4487" w:rsidP="004D4487">
      <w:pPr>
        <w:rPr>
          <w:lang w:val="en-GB" w:eastAsia="en-DK"/>
        </w:rPr>
      </w:pPr>
    </w:p>
    <w:p w14:paraId="0E236BEF" w14:textId="75265FD3" w:rsidR="008219A2" w:rsidRDefault="008219A2" w:rsidP="008219A2">
      <w:pPr>
        <w:pStyle w:val="Heading1"/>
        <w:rPr>
          <w:lang w:val="en-GB" w:eastAsia="en-DK"/>
        </w:rPr>
      </w:pPr>
      <w:r w:rsidRPr="00F42A40">
        <w:rPr>
          <w:lang w:val="en-GB" w:eastAsia="en-DK"/>
        </w:rPr>
        <w:t>Documentation improvements</w:t>
      </w:r>
    </w:p>
    <w:p w14:paraId="04D7652C" w14:textId="58927202" w:rsidR="000D170B" w:rsidRDefault="000D170B" w:rsidP="004D4487">
      <w:pPr>
        <w:rPr>
          <w:lang w:val="en-GB" w:eastAsia="en-DK"/>
        </w:rPr>
      </w:pPr>
      <w:r>
        <w:rPr>
          <w:lang w:val="en-GB" w:eastAsia="en-DK"/>
        </w:rPr>
        <w:t xml:space="preserve"> </w:t>
      </w:r>
    </w:p>
    <w:p w14:paraId="7E1CD393" w14:textId="77777777" w:rsidR="000D170B" w:rsidRDefault="000D170B" w:rsidP="004D4487">
      <w:pPr>
        <w:rPr>
          <w:lang w:val="en-GB" w:eastAsia="en-DK"/>
        </w:rPr>
      </w:pPr>
    </w:p>
    <w:p w14:paraId="492250B0" w14:textId="10B786A0" w:rsidR="00433DC5" w:rsidRPr="00433DC5" w:rsidRDefault="00433DC5" w:rsidP="004D4487">
      <w:pPr>
        <w:rPr>
          <w:b/>
          <w:bCs/>
          <w:lang w:val="en-GB" w:eastAsia="en-DK"/>
        </w:rPr>
      </w:pPr>
      <w:r w:rsidRPr="00433DC5">
        <w:rPr>
          <w:b/>
          <w:bCs/>
          <w:lang w:val="en-GB" w:eastAsia="en-DK"/>
        </w:rPr>
        <w:t>KQL samples added to docs</w:t>
      </w:r>
    </w:p>
    <w:p w14:paraId="699C44DC" w14:textId="77E242F7" w:rsidR="00433DC5" w:rsidRDefault="00433DC5" w:rsidP="004D4487">
      <w:pPr>
        <w:rPr>
          <w:lang w:val="en-GB" w:eastAsia="en-DK"/>
        </w:rPr>
      </w:pPr>
      <w:r>
        <w:rPr>
          <w:lang w:val="en-GB" w:eastAsia="en-DK"/>
        </w:rPr>
        <w:t xml:space="preserve">We added KQL samples to the docs pages on </w:t>
      </w:r>
      <w:r w:rsidR="00E21918">
        <w:rPr>
          <w:lang w:val="en-GB" w:eastAsia="en-DK"/>
        </w:rPr>
        <w:t>XXX</w:t>
      </w:r>
      <w:r>
        <w:rPr>
          <w:lang w:val="en-GB" w:eastAsia="en-DK"/>
        </w:rPr>
        <w:t xml:space="preserve"> telemetry </w:t>
      </w:r>
    </w:p>
    <w:p w14:paraId="6C0CBEF1" w14:textId="3E2FE8A7" w:rsidR="00433DC5" w:rsidRDefault="00433DC5" w:rsidP="004D4487">
      <w:pPr>
        <w:rPr>
          <w:lang w:val="en-GB" w:eastAsia="en-DK"/>
        </w:rPr>
      </w:pPr>
    </w:p>
    <w:p w14:paraId="741FFF4E" w14:textId="4EFD304D" w:rsidR="00433DC5" w:rsidRDefault="00433DC5" w:rsidP="004D4487">
      <w:pPr>
        <w:rPr>
          <w:lang w:val="en-GB" w:eastAsia="en-DK"/>
        </w:rPr>
      </w:pPr>
      <w:r>
        <w:rPr>
          <w:lang w:val="en-GB" w:eastAsia="en-DK"/>
        </w:rPr>
        <w:lastRenderedPageBreak/>
        <w:t xml:space="preserve"> </w:t>
      </w:r>
    </w:p>
    <w:p w14:paraId="6181E210" w14:textId="77777777" w:rsidR="00433DC5" w:rsidRDefault="00433DC5" w:rsidP="004D4487">
      <w:pPr>
        <w:rPr>
          <w:lang w:val="en-GB" w:eastAsia="en-DK"/>
        </w:rPr>
      </w:pPr>
    </w:p>
    <w:p w14:paraId="00C65926" w14:textId="3991AC8A" w:rsidR="0040371D" w:rsidRDefault="0040371D" w:rsidP="004D4487">
      <w:pPr>
        <w:rPr>
          <w:lang w:val="en-GB" w:eastAsia="en-DK"/>
        </w:rPr>
      </w:pPr>
      <w:r>
        <w:rPr>
          <w:lang w:val="en-GB" w:eastAsia="en-DK"/>
        </w:rPr>
        <w:t>This is the beginning of moving more content from BCTech into docs. Stay tuned for more of this coming to docs.</w:t>
      </w:r>
    </w:p>
    <w:p w14:paraId="72CE73F6" w14:textId="77777777" w:rsidR="0040371D" w:rsidRDefault="0040371D" w:rsidP="004D4487">
      <w:pPr>
        <w:rPr>
          <w:lang w:val="en-GB" w:eastAsia="en-DK"/>
        </w:rPr>
      </w:pPr>
    </w:p>
    <w:p w14:paraId="3C722BA7" w14:textId="458A2910" w:rsidR="004D4487" w:rsidRPr="00615DEF" w:rsidRDefault="004D4487" w:rsidP="006B28FD">
      <w:pPr>
        <w:pStyle w:val="Heading1"/>
        <w:rPr>
          <w:lang w:val="en-GB" w:eastAsia="en-DK"/>
        </w:rPr>
      </w:pPr>
      <w:r w:rsidRPr="00615DEF">
        <w:rPr>
          <w:lang w:val="en-GB" w:eastAsia="en-DK"/>
        </w:rPr>
        <w:t>Tips and Tricks</w:t>
      </w:r>
    </w:p>
    <w:p w14:paraId="43AFAC2D" w14:textId="77777777" w:rsidR="000D170B" w:rsidRDefault="000D170B" w:rsidP="00BE0313"/>
    <w:p w14:paraId="6F655D84" w14:textId="77777777" w:rsidR="00BE0B8B" w:rsidRPr="002878BC" w:rsidRDefault="00BE0B8B" w:rsidP="00EB797F">
      <w:pPr>
        <w:pStyle w:val="Heading1"/>
        <w:rPr>
          <w:lang w:val="en-GB" w:eastAsia="en-DK"/>
        </w:rPr>
      </w:pPr>
      <w:r>
        <w:rPr>
          <w:lang w:val="en-GB" w:eastAsia="en-DK"/>
        </w:rPr>
        <w:t>B</w:t>
      </w:r>
      <w:r w:rsidRPr="002878BC">
        <w:rPr>
          <w:lang w:val="en-GB" w:eastAsia="en-DK"/>
        </w:rPr>
        <w:t>log posts and videos</w:t>
      </w:r>
    </w:p>
    <w:p w14:paraId="15CE8318" w14:textId="77777777" w:rsidR="00B56DEA" w:rsidRDefault="00B56DEA" w:rsidP="00504A72">
      <w:pPr>
        <w:rPr>
          <w:lang w:val="en-US"/>
        </w:rPr>
      </w:pPr>
    </w:p>
    <w:p w14:paraId="3E477A14" w14:textId="4AED6760" w:rsidR="00504A72" w:rsidRDefault="00B56DEA" w:rsidP="00504A72">
      <w:pPr>
        <w:rPr>
          <w:lang w:val="en-US"/>
        </w:rPr>
      </w:pPr>
      <w:r w:rsidRPr="00B56DEA">
        <w:rPr>
          <w:highlight w:val="yellow"/>
          <w:lang w:val="en-US"/>
        </w:rPr>
        <w:t>TODO</w:t>
      </w:r>
      <w:r w:rsidR="00EC54DE">
        <w:rPr>
          <w:lang w:val="en-US"/>
        </w:rPr>
        <w:t xml:space="preserve"> </w:t>
      </w:r>
    </w:p>
    <w:p w14:paraId="7EBB077E" w14:textId="77777777" w:rsidR="003D7D1A" w:rsidRDefault="003D7D1A" w:rsidP="00BE0B8B">
      <w:pPr>
        <w:rPr>
          <w:lang w:val="en-GB" w:eastAsia="en-DK"/>
        </w:rPr>
      </w:pPr>
    </w:p>
    <w:p w14:paraId="1EC18B3D" w14:textId="55FA4F24" w:rsidR="00BE0B8B" w:rsidRDefault="00BE0B8B" w:rsidP="00BE0B8B">
      <w:pPr>
        <w:rPr>
          <w:lang w:val="en-GB" w:eastAsia="en-DK"/>
        </w:rPr>
      </w:pPr>
      <w:r>
        <w:rPr>
          <w:lang w:val="en-GB" w:eastAsia="en-DK"/>
        </w:rPr>
        <w:t>Did you know that the BCTech repo has pages with links to blog posts and videos on telemetry?</w:t>
      </w:r>
    </w:p>
    <w:p w14:paraId="0207676D" w14:textId="519CF8F1" w:rsidR="00BE0B8B" w:rsidRDefault="00BE0B8B" w:rsidP="00BE0B8B">
      <w:pPr>
        <w:rPr>
          <w:lang w:val="en-GB" w:eastAsia="en-DK"/>
        </w:rPr>
      </w:pPr>
      <w:r>
        <w:rPr>
          <w:lang w:val="en-GB" w:eastAsia="en-DK"/>
        </w:rPr>
        <w:t xml:space="preserve">Blogs: </w:t>
      </w:r>
      <w:hyperlink r:id="rId13" w:history="1">
        <w:r w:rsidR="00C32258" w:rsidRPr="00B01B6B">
          <w:rPr>
            <w:rStyle w:val="Hyperlink"/>
            <w:lang w:val="en-GB" w:eastAsia="en-DK"/>
          </w:rPr>
          <w:t>https://github.com/microsoft/BCTech/blob/master/samples/AppInsights/BLOGS.md</w:t>
        </w:r>
      </w:hyperlink>
      <w:r w:rsidR="00C32258">
        <w:rPr>
          <w:lang w:val="en-GB" w:eastAsia="en-DK"/>
        </w:rPr>
        <w:t xml:space="preserve"> </w:t>
      </w:r>
    </w:p>
    <w:p w14:paraId="71175FEA" w14:textId="47ED4A20" w:rsidR="00BE0B8B" w:rsidRDefault="00BE0B8B" w:rsidP="00BE0B8B">
      <w:pPr>
        <w:rPr>
          <w:lang w:val="en-GB" w:eastAsia="en-DK"/>
        </w:rPr>
      </w:pPr>
      <w:r>
        <w:rPr>
          <w:lang w:val="en-GB" w:eastAsia="en-DK"/>
        </w:rPr>
        <w:t xml:space="preserve">Videos: </w:t>
      </w:r>
      <w:hyperlink r:id="rId14" w:history="1">
        <w:r w:rsidR="00C32258" w:rsidRPr="00B01B6B">
          <w:rPr>
            <w:rStyle w:val="Hyperlink"/>
            <w:lang w:val="en-GB" w:eastAsia="en-DK"/>
          </w:rPr>
          <w:t>https://github.com/microsoft/BCTech/blob/master/samples/AppInsights/VIDEOS.md</w:t>
        </w:r>
      </w:hyperlink>
      <w:r w:rsidR="00C32258">
        <w:rPr>
          <w:lang w:val="en-GB" w:eastAsia="en-DK"/>
        </w:rPr>
        <w:t xml:space="preserve"> </w:t>
      </w:r>
    </w:p>
    <w:p w14:paraId="28C7915E" w14:textId="77777777" w:rsidR="00BE0B8B" w:rsidRDefault="00BE0B8B" w:rsidP="00BE0B8B">
      <w:pPr>
        <w:rPr>
          <w:lang w:val="en-GB" w:eastAsia="en-DK"/>
        </w:rPr>
      </w:pPr>
    </w:p>
    <w:p w14:paraId="673B7787" w14:textId="0B208936" w:rsidR="00BE0B8B" w:rsidRDefault="00BE0B8B" w:rsidP="00BE0B8B">
      <w:r>
        <w:rPr>
          <w:lang w:val="en-GB" w:eastAsia="en-DK"/>
        </w:rPr>
        <w:t>If you create blog posts/videos on telemetry (or know of things that are not linked from these two pages), feel free to do a pull request to the repository (or send me an email/message)</w:t>
      </w:r>
    </w:p>
    <w:p w14:paraId="1496F076" w14:textId="77777777" w:rsidR="002878BC" w:rsidRDefault="002878BC" w:rsidP="00BE0313"/>
    <w:p w14:paraId="67698BDE" w14:textId="2905FD86" w:rsidR="008F4B63" w:rsidRPr="008F4B63" w:rsidRDefault="008F4B63" w:rsidP="00BE0313">
      <w:pPr>
        <w:rPr>
          <w:b/>
          <w:bCs/>
          <w:lang w:val="en-GB"/>
        </w:rPr>
      </w:pPr>
      <w:r w:rsidRPr="008F4B63">
        <w:rPr>
          <w:b/>
          <w:bCs/>
          <w:lang w:val="en-GB"/>
        </w:rPr>
        <w:t>That’s all folks!</w:t>
      </w:r>
    </w:p>
    <w:p w14:paraId="4D9F0089" w14:textId="5B611BB3" w:rsidR="00BE0B8B" w:rsidRDefault="00625DEF" w:rsidP="00BE0313">
      <w:pPr>
        <w:rPr>
          <w:lang w:val="en-GB"/>
        </w:rPr>
      </w:pPr>
      <w:r w:rsidRPr="00625DEF">
        <w:t xml:space="preserve">That's it for the </w:t>
      </w:r>
      <w:r w:rsidR="00E21918">
        <w:rPr>
          <w:lang w:val="en-GB"/>
        </w:rPr>
        <w:t>june</w:t>
      </w:r>
      <w:r w:rsidRPr="00625DEF">
        <w:t xml:space="preserve"> newsletter. If you made it all the way down here, then you are truly a Telemetry Hero. </w:t>
      </w:r>
      <w:r w:rsidR="002878BC">
        <w:rPr>
          <w:lang w:val="en-GB"/>
        </w:rPr>
        <w:t>See you in a month.</w:t>
      </w:r>
      <w:r w:rsidR="00BE0B8B">
        <w:rPr>
          <w:lang w:val="en-GB"/>
        </w:rPr>
        <w:t xml:space="preserve"> </w:t>
      </w:r>
    </w:p>
    <w:p w14:paraId="2C32B3EC" w14:textId="14118CC8" w:rsidR="00625DEF" w:rsidRDefault="00BE0B8B" w:rsidP="00BE0313">
      <w:pPr>
        <w:rPr>
          <w:lang w:val="en-GB"/>
        </w:rPr>
      </w:pPr>
      <w:r>
        <w:rPr>
          <w:lang w:val="en-GB"/>
        </w:rPr>
        <w:t xml:space="preserve">PS. Would love to hear your </w:t>
      </w:r>
      <w:r w:rsidR="00234036">
        <w:rPr>
          <w:lang w:val="en-GB"/>
        </w:rPr>
        <w:t xml:space="preserve">experiences </w:t>
      </w:r>
      <w:r>
        <w:rPr>
          <w:lang w:val="en-GB"/>
        </w:rPr>
        <w:t xml:space="preserve">on using </w:t>
      </w:r>
      <w:r w:rsidR="00234036">
        <w:rPr>
          <w:lang w:val="en-GB"/>
        </w:rPr>
        <w:t>alerts</w:t>
      </w:r>
      <w:r>
        <w:rPr>
          <w:lang w:val="en-GB"/>
        </w:rPr>
        <w:t xml:space="preserve"> to be more </w:t>
      </w:r>
      <w:r w:rsidR="00234036">
        <w:rPr>
          <w:lang w:val="en-GB"/>
        </w:rPr>
        <w:t>proactive</w:t>
      </w:r>
      <w:r>
        <w:rPr>
          <w:lang w:val="en-GB"/>
        </w:rPr>
        <w:t>. Reach out (or blog about your experiences.)</w:t>
      </w:r>
    </w:p>
    <w:p w14:paraId="29E954E1" w14:textId="0B3E1653" w:rsidR="00234036" w:rsidRPr="00B56DEA" w:rsidRDefault="00234036" w:rsidP="00BE0313">
      <w:pPr>
        <w:rPr>
          <w:lang w:val="en-GB"/>
        </w:rPr>
      </w:pPr>
      <w:r>
        <w:rPr>
          <w:lang w:val="en-GB"/>
        </w:rPr>
        <w:t xml:space="preserve">PPS. It is not too late to rate the Power BI apps on Appsource </w:t>
      </w:r>
      <w:r w:rsidRPr="00B56DEA">
        <w:rPr>
          <w:rFonts w:ascii="Segoe UI Emoji" w:hAnsi="Segoe UI Emoji" w:cs="Segoe UI Emoji"/>
          <w:lang w:val="en-GB"/>
        </w:rPr>
        <w:t>😊</w:t>
      </w:r>
      <w:r w:rsidRPr="00B56DEA">
        <w:rPr>
          <w:lang w:val="en-GB"/>
        </w:rPr>
        <w:t xml:space="preserve"> Your feedback matters (a lot). </w:t>
      </w:r>
    </w:p>
    <w:p w14:paraId="5F2EC4EB" w14:textId="550A6577" w:rsidR="00234036" w:rsidRPr="00B56DEA" w:rsidRDefault="00234036" w:rsidP="00BE0313">
      <w:pPr>
        <w:rPr>
          <w:lang w:val="en-GB"/>
        </w:rPr>
      </w:pPr>
      <w:r w:rsidRPr="00B56DEA">
        <w:rPr>
          <w:lang w:val="en-GB"/>
        </w:rPr>
        <w:t>Do it here</w:t>
      </w:r>
      <w:r w:rsidR="00B56DEA" w:rsidRPr="00B56DEA">
        <w:rPr>
          <w:lang w:val="en-GB"/>
        </w:rPr>
        <w:t>:</w:t>
      </w:r>
    </w:p>
    <w:p w14:paraId="241451E6" w14:textId="64040845" w:rsidR="00234036" w:rsidRDefault="00000000" w:rsidP="00BE0313">
      <w:pPr>
        <w:rPr>
          <w:lang w:val="en-GB"/>
        </w:rPr>
      </w:pPr>
      <w:hyperlink r:id="rId15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</w:t>
        </w:r>
      </w:hyperlink>
      <w:r w:rsidR="00632249">
        <w:rPr>
          <w:lang w:val="en-GB"/>
        </w:rPr>
        <w:t xml:space="preserve"> </w:t>
      </w:r>
    </w:p>
    <w:p w14:paraId="62793370" w14:textId="67076C56" w:rsidR="00632249" w:rsidRPr="00B56DEA" w:rsidRDefault="00632249" w:rsidP="00BE0313">
      <w:pPr>
        <w:rPr>
          <w:lang w:val="en-GB"/>
        </w:rPr>
      </w:pPr>
      <w:r>
        <w:rPr>
          <w:lang w:val="en-GB"/>
        </w:rPr>
        <w:t>(for environment telemetry)</w:t>
      </w:r>
    </w:p>
    <w:p w14:paraId="3471934B" w14:textId="3FFDEBC3" w:rsidR="00234036" w:rsidRDefault="00234036" w:rsidP="00BE0313">
      <w:pPr>
        <w:rPr>
          <w:lang w:val="en-GB"/>
        </w:rPr>
      </w:pPr>
      <w:r w:rsidRPr="00B56DEA">
        <w:rPr>
          <w:lang w:val="en-GB"/>
        </w:rPr>
        <w:t xml:space="preserve">or </w:t>
      </w:r>
    </w:p>
    <w:p w14:paraId="5437276B" w14:textId="270D5E7D" w:rsidR="00632249" w:rsidRPr="00B56DEA" w:rsidRDefault="00000000" w:rsidP="00BE0313">
      <w:pPr>
        <w:rPr>
          <w:lang w:val="en-GB"/>
        </w:rPr>
      </w:pPr>
      <w:hyperlink r:id="rId16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https://appsource.microsoft.com/en-us/product/power-bi/microsoftdynsmb.bc_telemetry_pbi_app_isv_version</w:t>
        </w:r>
      </w:hyperlink>
      <w:r w:rsidR="00632249">
        <w:rPr>
          <w:lang w:val="en-GB"/>
        </w:rPr>
        <w:t xml:space="preserve"> </w:t>
      </w:r>
    </w:p>
    <w:p w14:paraId="247B8F88" w14:textId="277B3C17" w:rsidR="00B56DEA" w:rsidRDefault="00632249" w:rsidP="00BE0313">
      <w:pPr>
        <w:rPr>
          <w:rFonts w:ascii="Segoe UI Emoji" w:eastAsia="Segoe UI Emoji" w:hAnsi="Segoe UI Emoji" w:cs="Segoe UI Emoji"/>
          <w:lang w:val="en-GB"/>
        </w:rPr>
      </w:pPr>
      <w:r>
        <w:rPr>
          <w:lang w:val="en-GB"/>
        </w:rPr>
        <w:t>(for app telemetry)</w:t>
      </w:r>
    </w:p>
    <w:sectPr w:rsidR="00B5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D84"/>
    <w:multiLevelType w:val="hybridMultilevel"/>
    <w:tmpl w:val="E270766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0730"/>
    <w:multiLevelType w:val="hybridMultilevel"/>
    <w:tmpl w:val="F6C483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A6F32"/>
    <w:multiLevelType w:val="hybridMultilevel"/>
    <w:tmpl w:val="250A4FD8"/>
    <w:lvl w:ilvl="0" w:tplc="493A9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5536"/>
    <w:multiLevelType w:val="multilevel"/>
    <w:tmpl w:val="7A1E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216FF"/>
    <w:multiLevelType w:val="hybridMultilevel"/>
    <w:tmpl w:val="154095B4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4B3A"/>
    <w:multiLevelType w:val="hybridMultilevel"/>
    <w:tmpl w:val="462EC9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676B4"/>
    <w:multiLevelType w:val="multilevel"/>
    <w:tmpl w:val="5716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E82B98"/>
    <w:multiLevelType w:val="hybridMultilevel"/>
    <w:tmpl w:val="63EE0BF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83C96"/>
    <w:multiLevelType w:val="hybridMultilevel"/>
    <w:tmpl w:val="2BD27816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2393E"/>
    <w:multiLevelType w:val="multilevel"/>
    <w:tmpl w:val="77B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B61F6"/>
    <w:multiLevelType w:val="hybridMultilevel"/>
    <w:tmpl w:val="D81AD7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45948"/>
    <w:multiLevelType w:val="hybridMultilevel"/>
    <w:tmpl w:val="BE624C7A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32F09"/>
    <w:multiLevelType w:val="hybridMultilevel"/>
    <w:tmpl w:val="423096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F105B"/>
    <w:multiLevelType w:val="hybridMultilevel"/>
    <w:tmpl w:val="48241F3C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F0262"/>
    <w:multiLevelType w:val="hybridMultilevel"/>
    <w:tmpl w:val="32AAFF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D2067"/>
    <w:multiLevelType w:val="multilevel"/>
    <w:tmpl w:val="9038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5905122">
    <w:abstractNumId w:val="9"/>
  </w:num>
  <w:num w:numId="2" w16cid:durableId="1792943697">
    <w:abstractNumId w:val="4"/>
  </w:num>
  <w:num w:numId="3" w16cid:durableId="849025293">
    <w:abstractNumId w:val="7"/>
  </w:num>
  <w:num w:numId="4" w16cid:durableId="1427731462">
    <w:abstractNumId w:val="11"/>
  </w:num>
  <w:num w:numId="5" w16cid:durableId="1522931161">
    <w:abstractNumId w:val="13"/>
  </w:num>
  <w:num w:numId="6" w16cid:durableId="1510439745">
    <w:abstractNumId w:val="8"/>
  </w:num>
  <w:num w:numId="7" w16cid:durableId="1371033914">
    <w:abstractNumId w:val="0"/>
  </w:num>
  <w:num w:numId="8" w16cid:durableId="217017136">
    <w:abstractNumId w:val="10"/>
  </w:num>
  <w:num w:numId="9" w16cid:durableId="632519891">
    <w:abstractNumId w:val="1"/>
  </w:num>
  <w:num w:numId="10" w16cid:durableId="1302003756">
    <w:abstractNumId w:val="5"/>
  </w:num>
  <w:num w:numId="11" w16cid:durableId="1772318946">
    <w:abstractNumId w:val="12"/>
  </w:num>
  <w:num w:numId="12" w16cid:durableId="562445658">
    <w:abstractNumId w:val="14"/>
  </w:num>
  <w:num w:numId="13" w16cid:durableId="1859343292">
    <w:abstractNumId w:val="2"/>
  </w:num>
  <w:num w:numId="14" w16cid:durableId="4075341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5724485">
    <w:abstractNumId w:val="6"/>
  </w:num>
  <w:num w:numId="16" w16cid:durableId="2001734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985"/>
    <w:rsid w:val="00000D28"/>
    <w:rsid w:val="000060B1"/>
    <w:rsid w:val="00026649"/>
    <w:rsid w:val="00036C7E"/>
    <w:rsid w:val="00045896"/>
    <w:rsid w:val="000522DD"/>
    <w:rsid w:val="0005335C"/>
    <w:rsid w:val="000566A4"/>
    <w:rsid w:val="00064D78"/>
    <w:rsid w:val="00066016"/>
    <w:rsid w:val="000763C0"/>
    <w:rsid w:val="000807FF"/>
    <w:rsid w:val="0008083A"/>
    <w:rsid w:val="000940DF"/>
    <w:rsid w:val="000940E5"/>
    <w:rsid w:val="00095CEA"/>
    <w:rsid w:val="000A0422"/>
    <w:rsid w:val="000C4524"/>
    <w:rsid w:val="000D170B"/>
    <w:rsid w:val="000D681D"/>
    <w:rsid w:val="000E35DA"/>
    <w:rsid w:val="000E44FA"/>
    <w:rsid w:val="000F4E75"/>
    <w:rsid w:val="000F5D90"/>
    <w:rsid w:val="000F607E"/>
    <w:rsid w:val="001001A9"/>
    <w:rsid w:val="0010505A"/>
    <w:rsid w:val="00106D7F"/>
    <w:rsid w:val="001113C9"/>
    <w:rsid w:val="00114E68"/>
    <w:rsid w:val="00120A8C"/>
    <w:rsid w:val="00125F4D"/>
    <w:rsid w:val="00130DA1"/>
    <w:rsid w:val="0014153B"/>
    <w:rsid w:val="00141DCF"/>
    <w:rsid w:val="0014360B"/>
    <w:rsid w:val="00147DE1"/>
    <w:rsid w:val="001500D6"/>
    <w:rsid w:val="00151C4A"/>
    <w:rsid w:val="00152BCA"/>
    <w:rsid w:val="0016025C"/>
    <w:rsid w:val="0017342E"/>
    <w:rsid w:val="00176BD0"/>
    <w:rsid w:val="001871B5"/>
    <w:rsid w:val="0019021F"/>
    <w:rsid w:val="00191E35"/>
    <w:rsid w:val="001A55BF"/>
    <w:rsid w:val="001A61A7"/>
    <w:rsid w:val="001B1E44"/>
    <w:rsid w:val="001D6E4F"/>
    <w:rsid w:val="001E25E7"/>
    <w:rsid w:val="001E26F8"/>
    <w:rsid w:val="001E2D71"/>
    <w:rsid w:val="001E7032"/>
    <w:rsid w:val="001F3F01"/>
    <w:rsid w:val="002057F5"/>
    <w:rsid w:val="0021546A"/>
    <w:rsid w:val="00217B66"/>
    <w:rsid w:val="00220638"/>
    <w:rsid w:val="00222073"/>
    <w:rsid w:val="002241BF"/>
    <w:rsid w:val="00227228"/>
    <w:rsid w:val="00234036"/>
    <w:rsid w:val="002461D1"/>
    <w:rsid w:val="00251EF2"/>
    <w:rsid w:val="00255B87"/>
    <w:rsid w:val="00257936"/>
    <w:rsid w:val="002620A3"/>
    <w:rsid w:val="002649A4"/>
    <w:rsid w:val="0027370D"/>
    <w:rsid w:val="00273B4A"/>
    <w:rsid w:val="002756BE"/>
    <w:rsid w:val="002878BC"/>
    <w:rsid w:val="00287D39"/>
    <w:rsid w:val="002A3A6D"/>
    <w:rsid w:val="002B318C"/>
    <w:rsid w:val="002C0898"/>
    <w:rsid w:val="002C4506"/>
    <w:rsid w:val="002C5D5E"/>
    <w:rsid w:val="002C768B"/>
    <w:rsid w:val="002D0A67"/>
    <w:rsid w:val="002E0EBA"/>
    <w:rsid w:val="002F2827"/>
    <w:rsid w:val="00302222"/>
    <w:rsid w:val="00303556"/>
    <w:rsid w:val="00304F0B"/>
    <w:rsid w:val="00306635"/>
    <w:rsid w:val="00307F12"/>
    <w:rsid w:val="00312FA6"/>
    <w:rsid w:val="003146F3"/>
    <w:rsid w:val="003222B0"/>
    <w:rsid w:val="00331D4D"/>
    <w:rsid w:val="00340AD4"/>
    <w:rsid w:val="003427CC"/>
    <w:rsid w:val="00345B15"/>
    <w:rsid w:val="003516EC"/>
    <w:rsid w:val="00354650"/>
    <w:rsid w:val="00364D79"/>
    <w:rsid w:val="0036581F"/>
    <w:rsid w:val="00370ADF"/>
    <w:rsid w:val="00380AD0"/>
    <w:rsid w:val="00384DD2"/>
    <w:rsid w:val="0038500D"/>
    <w:rsid w:val="00387158"/>
    <w:rsid w:val="003A0457"/>
    <w:rsid w:val="003A17FC"/>
    <w:rsid w:val="003A25BC"/>
    <w:rsid w:val="003B0787"/>
    <w:rsid w:val="003B1241"/>
    <w:rsid w:val="003B2B07"/>
    <w:rsid w:val="003B3D7E"/>
    <w:rsid w:val="003B4521"/>
    <w:rsid w:val="003C37C6"/>
    <w:rsid w:val="003D63DB"/>
    <w:rsid w:val="003D7D1A"/>
    <w:rsid w:val="003E509D"/>
    <w:rsid w:val="003E539B"/>
    <w:rsid w:val="003E6789"/>
    <w:rsid w:val="003F1BFB"/>
    <w:rsid w:val="003F2B61"/>
    <w:rsid w:val="003F4A2A"/>
    <w:rsid w:val="00400982"/>
    <w:rsid w:val="0040371D"/>
    <w:rsid w:val="004079B6"/>
    <w:rsid w:val="004120F4"/>
    <w:rsid w:val="004127F2"/>
    <w:rsid w:val="00423632"/>
    <w:rsid w:val="004238F0"/>
    <w:rsid w:val="0042596F"/>
    <w:rsid w:val="00430550"/>
    <w:rsid w:val="00433DC5"/>
    <w:rsid w:val="00441709"/>
    <w:rsid w:val="004543D2"/>
    <w:rsid w:val="0045543C"/>
    <w:rsid w:val="00455F2E"/>
    <w:rsid w:val="004571BC"/>
    <w:rsid w:val="00460552"/>
    <w:rsid w:val="004663B7"/>
    <w:rsid w:val="004753FD"/>
    <w:rsid w:val="00477D59"/>
    <w:rsid w:val="00482189"/>
    <w:rsid w:val="004821AD"/>
    <w:rsid w:val="004864C1"/>
    <w:rsid w:val="00486895"/>
    <w:rsid w:val="00490AA9"/>
    <w:rsid w:val="00495DB6"/>
    <w:rsid w:val="00497E41"/>
    <w:rsid w:val="004A4E62"/>
    <w:rsid w:val="004A54F4"/>
    <w:rsid w:val="004B21FC"/>
    <w:rsid w:val="004B3627"/>
    <w:rsid w:val="004B3E1F"/>
    <w:rsid w:val="004B619A"/>
    <w:rsid w:val="004B7AAD"/>
    <w:rsid w:val="004C06A3"/>
    <w:rsid w:val="004C085A"/>
    <w:rsid w:val="004C7ECD"/>
    <w:rsid w:val="004D4487"/>
    <w:rsid w:val="004F766E"/>
    <w:rsid w:val="00502960"/>
    <w:rsid w:val="00504A72"/>
    <w:rsid w:val="005131BA"/>
    <w:rsid w:val="00521ACC"/>
    <w:rsid w:val="005309A0"/>
    <w:rsid w:val="00532B7A"/>
    <w:rsid w:val="005355FF"/>
    <w:rsid w:val="005401AB"/>
    <w:rsid w:val="005463A9"/>
    <w:rsid w:val="005575EA"/>
    <w:rsid w:val="00557889"/>
    <w:rsid w:val="005612FF"/>
    <w:rsid w:val="005648DF"/>
    <w:rsid w:val="00566805"/>
    <w:rsid w:val="005746FB"/>
    <w:rsid w:val="00577213"/>
    <w:rsid w:val="0059084A"/>
    <w:rsid w:val="00590D8F"/>
    <w:rsid w:val="0059262B"/>
    <w:rsid w:val="005937AF"/>
    <w:rsid w:val="005B367B"/>
    <w:rsid w:val="005B36EF"/>
    <w:rsid w:val="005B6FCD"/>
    <w:rsid w:val="005C0C53"/>
    <w:rsid w:val="005C4F53"/>
    <w:rsid w:val="005D1237"/>
    <w:rsid w:val="005D3AAC"/>
    <w:rsid w:val="005D4ECA"/>
    <w:rsid w:val="005E2479"/>
    <w:rsid w:val="005E41FC"/>
    <w:rsid w:val="005E51A2"/>
    <w:rsid w:val="005E73D9"/>
    <w:rsid w:val="005F23FE"/>
    <w:rsid w:val="005F35A7"/>
    <w:rsid w:val="005F5C9A"/>
    <w:rsid w:val="00600AB6"/>
    <w:rsid w:val="00604EB5"/>
    <w:rsid w:val="00606448"/>
    <w:rsid w:val="006109F6"/>
    <w:rsid w:val="00615DEF"/>
    <w:rsid w:val="00616C49"/>
    <w:rsid w:val="00617472"/>
    <w:rsid w:val="00622D2C"/>
    <w:rsid w:val="00625DEF"/>
    <w:rsid w:val="00632249"/>
    <w:rsid w:val="00632725"/>
    <w:rsid w:val="00634A1D"/>
    <w:rsid w:val="006352E4"/>
    <w:rsid w:val="006370E4"/>
    <w:rsid w:val="006475FC"/>
    <w:rsid w:val="00652395"/>
    <w:rsid w:val="00652F69"/>
    <w:rsid w:val="006551A1"/>
    <w:rsid w:val="00665541"/>
    <w:rsid w:val="006701B4"/>
    <w:rsid w:val="006708F7"/>
    <w:rsid w:val="00683EEF"/>
    <w:rsid w:val="00694188"/>
    <w:rsid w:val="00694D89"/>
    <w:rsid w:val="006A4EA1"/>
    <w:rsid w:val="006A64F2"/>
    <w:rsid w:val="006B280B"/>
    <w:rsid w:val="006B28FD"/>
    <w:rsid w:val="006B3AC7"/>
    <w:rsid w:val="006B48DE"/>
    <w:rsid w:val="006B7F4A"/>
    <w:rsid w:val="006C5C60"/>
    <w:rsid w:val="006D0A1C"/>
    <w:rsid w:val="006D2A0F"/>
    <w:rsid w:val="006E2ECC"/>
    <w:rsid w:val="007023FB"/>
    <w:rsid w:val="00703133"/>
    <w:rsid w:val="00712985"/>
    <w:rsid w:val="0071310B"/>
    <w:rsid w:val="007142A1"/>
    <w:rsid w:val="007161D5"/>
    <w:rsid w:val="007174C1"/>
    <w:rsid w:val="00721D42"/>
    <w:rsid w:val="00723463"/>
    <w:rsid w:val="00726BED"/>
    <w:rsid w:val="00736FC5"/>
    <w:rsid w:val="0073763C"/>
    <w:rsid w:val="0074072B"/>
    <w:rsid w:val="007413BC"/>
    <w:rsid w:val="007426E9"/>
    <w:rsid w:val="0074723F"/>
    <w:rsid w:val="00750085"/>
    <w:rsid w:val="0075324B"/>
    <w:rsid w:val="007631FE"/>
    <w:rsid w:val="00771B8B"/>
    <w:rsid w:val="00776164"/>
    <w:rsid w:val="007A0A26"/>
    <w:rsid w:val="007A0BEE"/>
    <w:rsid w:val="007A4869"/>
    <w:rsid w:val="007A7880"/>
    <w:rsid w:val="007B1DC3"/>
    <w:rsid w:val="007C1E10"/>
    <w:rsid w:val="007C2788"/>
    <w:rsid w:val="007C5551"/>
    <w:rsid w:val="007D335D"/>
    <w:rsid w:val="007E14C3"/>
    <w:rsid w:val="007E327F"/>
    <w:rsid w:val="007E5CA8"/>
    <w:rsid w:val="007F154B"/>
    <w:rsid w:val="007F1B7C"/>
    <w:rsid w:val="007F2325"/>
    <w:rsid w:val="007F4D87"/>
    <w:rsid w:val="007F65EE"/>
    <w:rsid w:val="0080144D"/>
    <w:rsid w:val="00810AD7"/>
    <w:rsid w:val="00813A3B"/>
    <w:rsid w:val="00814AA8"/>
    <w:rsid w:val="00816322"/>
    <w:rsid w:val="008219A2"/>
    <w:rsid w:val="008252A9"/>
    <w:rsid w:val="008375F4"/>
    <w:rsid w:val="008518B0"/>
    <w:rsid w:val="00853445"/>
    <w:rsid w:val="00856719"/>
    <w:rsid w:val="008578B2"/>
    <w:rsid w:val="00864C9B"/>
    <w:rsid w:val="008773DE"/>
    <w:rsid w:val="0088255E"/>
    <w:rsid w:val="0089676B"/>
    <w:rsid w:val="008A4DD1"/>
    <w:rsid w:val="008A5A84"/>
    <w:rsid w:val="008B10E8"/>
    <w:rsid w:val="008C11C4"/>
    <w:rsid w:val="008C2909"/>
    <w:rsid w:val="008C63F4"/>
    <w:rsid w:val="008D0E60"/>
    <w:rsid w:val="008D1E07"/>
    <w:rsid w:val="008D5BFF"/>
    <w:rsid w:val="008E063C"/>
    <w:rsid w:val="008E20CF"/>
    <w:rsid w:val="008F4B63"/>
    <w:rsid w:val="008F7C50"/>
    <w:rsid w:val="00914B1B"/>
    <w:rsid w:val="00917F98"/>
    <w:rsid w:val="00927F2D"/>
    <w:rsid w:val="009361CF"/>
    <w:rsid w:val="00943A6B"/>
    <w:rsid w:val="00944D6F"/>
    <w:rsid w:val="00952F1A"/>
    <w:rsid w:val="00953A28"/>
    <w:rsid w:val="009568C2"/>
    <w:rsid w:val="009571BF"/>
    <w:rsid w:val="0096725C"/>
    <w:rsid w:val="0097340C"/>
    <w:rsid w:val="009809DF"/>
    <w:rsid w:val="009844F8"/>
    <w:rsid w:val="009923D1"/>
    <w:rsid w:val="00995DFB"/>
    <w:rsid w:val="009A4981"/>
    <w:rsid w:val="009A585C"/>
    <w:rsid w:val="009C558C"/>
    <w:rsid w:val="009C66BC"/>
    <w:rsid w:val="009D0E64"/>
    <w:rsid w:val="009E0265"/>
    <w:rsid w:val="009E3155"/>
    <w:rsid w:val="009E6D55"/>
    <w:rsid w:val="009F12C8"/>
    <w:rsid w:val="009F760C"/>
    <w:rsid w:val="00A005DE"/>
    <w:rsid w:val="00A02953"/>
    <w:rsid w:val="00A173A5"/>
    <w:rsid w:val="00A175E9"/>
    <w:rsid w:val="00A260AD"/>
    <w:rsid w:val="00A265D1"/>
    <w:rsid w:val="00A27194"/>
    <w:rsid w:val="00A3622D"/>
    <w:rsid w:val="00A5125F"/>
    <w:rsid w:val="00A53DB6"/>
    <w:rsid w:val="00A54C0B"/>
    <w:rsid w:val="00A61083"/>
    <w:rsid w:val="00A62DB0"/>
    <w:rsid w:val="00A66BB9"/>
    <w:rsid w:val="00A67FF5"/>
    <w:rsid w:val="00A762AC"/>
    <w:rsid w:val="00A77293"/>
    <w:rsid w:val="00A92697"/>
    <w:rsid w:val="00A94B12"/>
    <w:rsid w:val="00A94F7A"/>
    <w:rsid w:val="00AA0CC0"/>
    <w:rsid w:val="00AB1987"/>
    <w:rsid w:val="00AB2A98"/>
    <w:rsid w:val="00AB3895"/>
    <w:rsid w:val="00AC4605"/>
    <w:rsid w:val="00AC576A"/>
    <w:rsid w:val="00AD2D9F"/>
    <w:rsid w:val="00AD41B1"/>
    <w:rsid w:val="00AE65AC"/>
    <w:rsid w:val="00AF3040"/>
    <w:rsid w:val="00B01E9A"/>
    <w:rsid w:val="00B11082"/>
    <w:rsid w:val="00B249A0"/>
    <w:rsid w:val="00B2532A"/>
    <w:rsid w:val="00B270D0"/>
    <w:rsid w:val="00B546B8"/>
    <w:rsid w:val="00B569DB"/>
    <w:rsid w:val="00B56DEA"/>
    <w:rsid w:val="00B57BD7"/>
    <w:rsid w:val="00B67346"/>
    <w:rsid w:val="00B73A11"/>
    <w:rsid w:val="00B74D2E"/>
    <w:rsid w:val="00B76B67"/>
    <w:rsid w:val="00B809A8"/>
    <w:rsid w:val="00B80BAB"/>
    <w:rsid w:val="00B85D8A"/>
    <w:rsid w:val="00B86901"/>
    <w:rsid w:val="00B8793F"/>
    <w:rsid w:val="00B90456"/>
    <w:rsid w:val="00B90B1F"/>
    <w:rsid w:val="00B93AAB"/>
    <w:rsid w:val="00B94252"/>
    <w:rsid w:val="00BA1684"/>
    <w:rsid w:val="00BA4E78"/>
    <w:rsid w:val="00BA7241"/>
    <w:rsid w:val="00BB57B1"/>
    <w:rsid w:val="00BB6779"/>
    <w:rsid w:val="00BC09D1"/>
    <w:rsid w:val="00BC3604"/>
    <w:rsid w:val="00BD3DCA"/>
    <w:rsid w:val="00BE0313"/>
    <w:rsid w:val="00BE0B8B"/>
    <w:rsid w:val="00BE5322"/>
    <w:rsid w:val="00BE6AF3"/>
    <w:rsid w:val="00BF7B4D"/>
    <w:rsid w:val="00C05C83"/>
    <w:rsid w:val="00C10BC4"/>
    <w:rsid w:val="00C205EB"/>
    <w:rsid w:val="00C249D9"/>
    <w:rsid w:val="00C24A4D"/>
    <w:rsid w:val="00C30545"/>
    <w:rsid w:val="00C32258"/>
    <w:rsid w:val="00C46614"/>
    <w:rsid w:val="00C476C8"/>
    <w:rsid w:val="00C544DB"/>
    <w:rsid w:val="00C704D7"/>
    <w:rsid w:val="00C736B2"/>
    <w:rsid w:val="00C849BD"/>
    <w:rsid w:val="00C93587"/>
    <w:rsid w:val="00CA4BB9"/>
    <w:rsid w:val="00CA640F"/>
    <w:rsid w:val="00CA6B61"/>
    <w:rsid w:val="00CB1F5A"/>
    <w:rsid w:val="00CB566A"/>
    <w:rsid w:val="00CC3CA6"/>
    <w:rsid w:val="00CD0A23"/>
    <w:rsid w:val="00CD1AF6"/>
    <w:rsid w:val="00CD2F27"/>
    <w:rsid w:val="00CE24BC"/>
    <w:rsid w:val="00CE3088"/>
    <w:rsid w:val="00CE3F30"/>
    <w:rsid w:val="00CF40DD"/>
    <w:rsid w:val="00CF6A5D"/>
    <w:rsid w:val="00D038B8"/>
    <w:rsid w:val="00D1754B"/>
    <w:rsid w:val="00D242A5"/>
    <w:rsid w:val="00D2607B"/>
    <w:rsid w:val="00D37813"/>
    <w:rsid w:val="00D417F1"/>
    <w:rsid w:val="00D424E0"/>
    <w:rsid w:val="00D45DD4"/>
    <w:rsid w:val="00D47067"/>
    <w:rsid w:val="00D55346"/>
    <w:rsid w:val="00D61C88"/>
    <w:rsid w:val="00D66E6D"/>
    <w:rsid w:val="00D7506C"/>
    <w:rsid w:val="00D76519"/>
    <w:rsid w:val="00D9230A"/>
    <w:rsid w:val="00D93BA1"/>
    <w:rsid w:val="00D9655E"/>
    <w:rsid w:val="00DA1194"/>
    <w:rsid w:val="00DA2BF5"/>
    <w:rsid w:val="00DB2967"/>
    <w:rsid w:val="00DC0F28"/>
    <w:rsid w:val="00DE11D1"/>
    <w:rsid w:val="00DE5897"/>
    <w:rsid w:val="00DF3634"/>
    <w:rsid w:val="00DF420D"/>
    <w:rsid w:val="00DF4836"/>
    <w:rsid w:val="00E023DF"/>
    <w:rsid w:val="00E02E3B"/>
    <w:rsid w:val="00E158A8"/>
    <w:rsid w:val="00E21918"/>
    <w:rsid w:val="00E2273A"/>
    <w:rsid w:val="00E2617E"/>
    <w:rsid w:val="00E27677"/>
    <w:rsid w:val="00E27E2C"/>
    <w:rsid w:val="00E3118B"/>
    <w:rsid w:val="00E315B6"/>
    <w:rsid w:val="00E36C74"/>
    <w:rsid w:val="00E50D0B"/>
    <w:rsid w:val="00E6166B"/>
    <w:rsid w:val="00E637A9"/>
    <w:rsid w:val="00E7050E"/>
    <w:rsid w:val="00E712CB"/>
    <w:rsid w:val="00E74861"/>
    <w:rsid w:val="00E77D5A"/>
    <w:rsid w:val="00E84590"/>
    <w:rsid w:val="00E860B9"/>
    <w:rsid w:val="00E91EEE"/>
    <w:rsid w:val="00E95AE5"/>
    <w:rsid w:val="00E96803"/>
    <w:rsid w:val="00EB764C"/>
    <w:rsid w:val="00EB797F"/>
    <w:rsid w:val="00EC54DE"/>
    <w:rsid w:val="00ED0363"/>
    <w:rsid w:val="00ED1D24"/>
    <w:rsid w:val="00EE2196"/>
    <w:rsid w:val="00EE49CB"/>
    <w:rsid w:val="00EF116B"/>
    <w:rsid w:val="00EF4645"/>
    <w:rsid w:val="00EF4B5A"/>
    <w:rsid w:val="00F1012D"/>
    <w:rsid w:val="00F10775"/>
    <w:rsid w:val="00F1100A"/>
    <w:rsid w:val="00F14CB2"/>
    <w:rsid w:val="00F361B4"/>
    <w:rsid w:val="00F37AE7"/>
    <w:rsid w:val="00F42A40"/>
    <w:rsid w:val="00F45AD1"/>
    <w:rsid w:val="00F54002"/>
    <w:rsid w:val="00F550FC"/>
    <w:rsid w:val="00F66505"/>
    <w:rsid w:val="00F82D41"/>
    <w:rsid w:val="00F84F7C"/>
    <w:rsid w:val="00F91356"/>
    <w:rsid w:val="00F92C75"/>
    <w:rsid w:val="00F95A91"/>
    <w:rsid w:val="00FA4F41"/>
    <w:rsid w:val="00FB10C6"/>
    <w:rsid w:val="00FB1594"/>
    <w:rsid w:val="00FB70CF"/>
    <w:rsid w:val="00FC4236"/>
    <w:rsid w:val="00FC520B"/>
    <w:rsid w:val="00FD042A"/>
    <w:rsid w:val="00FD231E"/>
    <w:rsid w:val="00FD5269"/>
    <w:rsid w:val="00FD7F2D"/>
    <w:rsid w:val="00FF389E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A570C"/>
  <w15:docId w15:val="{05A7EE97-D5A8-4A37-8DF1-FE206253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8B2"/>
  </w:style>
  <w:style w:type="paragraph" w:styleId="Heading1">
    <w:name w:val="heading 1"/>
    <w:basedOn w:val="Normal"/>
    <w:next w:val="Normal"/>
    <w:link w:val="Heading1Char"/>
    <w:uiPriority w:val="9"/>
    <w:qFormat/>
    <w:rsid w:val="00703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3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DK"/>
    </w:rPr>
  </w:style>
  <w:style w:type="paragraph" w:styleId="Heading3">
    <w:name w:val="heading 3"/>
    <w:basedOn w:val="Normal"/>
    <w:link w:val="Heading3Char"/>
    <w:uiPriority w:val="9"/>
    <w:qFormat/>
    <w:rsid w:val="00DF3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D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6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9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634"/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character" w:customStyle="1" w:styleId="Heading3Char">
    <w:name w:val="Heading 3 Char"/>
    <w:basedOn w:val="DefaultParagraphFont"/>
    <w:link w:val="Heading3"/>
    <w:uiPriority w:val="9"/>
    <w:rsid w:val="00DF3634"/>
    <w:rPr>
      <w:rFonts w:ascii="Times New Roman" w:eastAsia="Times New Roman" w:hAnsi="Times New Roman" w:cs="Times New Roman"/>
      <w:b/>
      <w:bCs/>
      <w:sz w:val="27"/>
      <w:szCs w:val="27"/>
      <w:lang w:val="en-DK" w:eastAsia="en-DK"/>
    </w:rPr>
  </w:style>
  <w:style w:type="paragraph" w:styleId="NormalWeb">
    <w:name w:val="Normal (Web)"/>
    <w:basedOn w:val="Normal"/>
    <w:uiPriority w:val="99"/>
    <w:unhideWhenUsed/>
    <w:rsid w:val="00DF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634"/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styleId="HTMLCode">
    <w:name w:val="HTML Code"/>
    <w:basedOn w:val="DefaultParagraphFont"/>
    <w:uiPriority w:val="99"/>
    <w:semiHidden/>
    <w:unhideWhenUsed/>
    <w:rsid w:val="00DF363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51E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0A8C"/>
    <w:rPr>
      <w:b/>
      <w:bCs/>
    </w:rPr>
  </w:style>
  <w:style w:type="paragraph" w:styleId="ListParagraph">
    <w:name w:val="List Paragraph"/>
    <w:basedOn w:val="Normal"/>
    <w:uiPriority w:val="34"/>
    <w:qFormat/>
    <w:rsid w:val="002A3A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2B0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3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6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l-c1">
    <w:name w:val="pl-c1"/>
    <w:basedOn w:val="DefaultParagraphFont"/>
    <w:rsid w:val="006109F6"/>
  </w:style>
  <w:style w:type="character" w:customStyle="1" w:styleId="pl-k">
    <w:name w:val="pl-k"/>
    <w:basedOn w:val="DefaultParagraphFont"/>
    <w:rsid w:val="006109F6"/>
  </w:style>
  <w:style w:type="character" w:customStyle="1" w:styleId="pl-s">
    <w:name w:val="pl-s"/>
    <w:basedOn w:val="DefaultParagraphFont"/>
    <w:rsid w:val="006109F6"/>
  </w:style>
  <w:style w:type="character" w:customStyle="1" w:styleId="elementtoproof">
    <w:name w:val="elementtoproof"/>
    <w:basedOn w:val="DefaultParagraphFont"/>
    <w:rsid w:val="009E0265"/>
  </w:style>
  <w:style w:type="paragraph" w:customStyle="1" w:styleId="y-list--item">
    <w:name w:val="y-list--item"/>
    <w:basedOn w:val="Normal"/>
    <w:rsid w:val="006D2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D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yj-editor--link-entity">
    <w:name w:val="yj-editor--link-entity"/>
    <w:basedOn w:val="DefaultParagraphFont"/>
    <w:rsid w:val="0045543C"/>
  </w:style>
  <w:style w:type="character" w:customStyle="1" w:styleId="yj-editor--link">
    <w:name w:val="yj-editor--link"/>
    <w:basedOn w:val="DefaultParagraphFont"/>
    <w:rsid w:val="0045543C"/>
  </w:style>
  <w:style w:type="character" w:customStyle="1" w:styleId="contentpasted1">
    <w:name w:val="contentpasted1"/>
    <w:basedOn w:val="DefaultParagraphFont"/>
    <w:rsid w:val="00CE3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0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4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8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rections4partners.com/days-of-knowledge/nordic-2023/" TargetMode="External"/><Relationship Id="rId13" Type="http://schemas.openxmlformats.org/officeDocument/2006/relationships/hyperlink" Target="https://github.com/microsoft/BCTech/blob/master/samples/AppInsights/BLOGS.m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irections4partners.com/days-of-knowledge/nordic-2023/schedule/?tid=415395" TargetMode="External"/><Relationship Id="rId12" Type="http://schemas.openxmlformats.org/officeDocument/2006/relationships/hyperlink" Target="https://github.com/microsoft/BCTech/tree/master/samples/AppInsights/KQL/Queries/ExampleQueriesForEachAre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ppsource.microsoft.com/en-us/product/power-bi/microsoftdynsmb.bc_telemetry_pbi_app_isv_vers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rections4partners.com/days-of-knowledge/nordic-2023/schedule/?tid=477469" TargetMode="External"/><Relationship Id="rId11" Type="http://schemas.openxmlformats.org/officeDocument/2006/relationships/hyperlink" Target="https://github.com/microsoft/BCTech/blob/master/samples/AppInsights/PowerBI/Reports/AppSource/isv-app-pbix/changelog-isv-app.txt" TargetMode="External"/><Relationship Id="rId5" Type="http://schemas.openxmlformats.org/officeDocument/2006/relationships/hyperlink" Target="https://aka.ms/bcle" TargetMode="External"/><Relationship Id="rId15" Type="http://schemas.openxmlformats.org/officeDocument/2006/relationships/hyperlink" Target="https://appsource.microsoft.com/en-us/product/power-bi/microsoftdynsmb.bc_telemetry_pbi_app" TargetMode="External"/><Relationship Id="rId10" Type="http://schemas.openxmlformats.org/officeDocument/2006/relationships/hyperlink" Target="https://github.com/microsoft/BCTech/blob/master/samples/AppInsights/PowerBI/Reports/AppSource/environment-app-pbix/changelog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ctechdays.com/" TargetMode="External"/><Relationship Id="rId14" Type="http://schemas.openxmlformats.org/officeDocument/2006/relationships/hyperlink" Target="https://github.com/microsoft/BCTech/blob/master/samples/AppInsights/VIDEO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Pontoppidan</dc:creator>
  <cp:keywords/>
  <dc:description/>
  <cp:lastModifiedBy>Kennie Pontoppidan</cp:lastModifiedBy>
  <cp:revision>29</cp:revision>
  <dcterms:created xsi:type="dcterms:W3CDTF">2023-04-11T07:20:00Z</dcterms:created>
  <dcterms:modified xsi:type="dcterms:W3CDTF">2023-05-10T05:46:00Z</dcterms:modified>
</cp:coreProperties>
</file>