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(우)01331|서울시 도봉구 마들로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황도현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