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Desk Robot</w:t>
      </w:r>
    </w:p>
    <w:p>
      <w:pPr>
        <w:spacing w:after="60"/>
      </w:pPr>
      <w:r>
        <w:rPr>
          <w:color w:val="404040"/>
          <w:sz w:val="30"/>
          <w:szCs w:val="30"/>
        </w:rPr>
        <w:t xml:space="preserve">ESP32-CAM Build: Design, Components List &amp; Build Guide</w:t>
      </w:r>
    </w:p>
    <w:p>
      <w:pPr>
        <w:pBdr>
          <w:bottom w:val="single" w:color="1F4E79" w:sz="8" w:space="4"/>
        </w:pBdr>
        <w:spacing w:after="240"/>
      </w:pPr>
      <w:r>
        <w:rPr>
          <w:color w:val="7F7F7F"/>
          <w:sz w:val="20"/>
          <w:szCs w:val="20"/>
        </w:rPr>
        <w:t xml:space="preserve">Palm-height desk robot with camera, microphone, speaker and OLED eyes  ·  15 October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A small, non-moving desk robot built around an ESP32-CAM, which acts as both the camera and the controller. An INMP441 microphone, a small speaker with a PAM8403 amplifier, and a 0.96" OLED showing animated eyes are wired to it. One USB cable links the robot to the computer through an ESP32-CAM-MB USB board.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Key figure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height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159 mm (within an average palm length)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/ body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72 × 46 × 71 mm  /  72 × 50 × 80 mm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Connection to PC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× micro-USB cable (power + serial). Wi-Fi is optional for faster video.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3D-printed parts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parts, about 155 g PLA, no supports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₹1,050 – 1,550 with your own printer (₹1,350 – 2,100 with a print service)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27622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Assembled robot (rendered preview)</w:t>
      </w:r>
    </w:p>
    <w:p>
      <w:pPr>
        <w:pStyle w:val="Heading1"/>
      </w:pPr>
      <w:r>
        <w:t xml:space="preserve">2. Enclosure Design</w:t>
      </w:r>
    </w:p>
    <w:p>
      <w:pPr>
        <w:pStyle w:val="Heading2"/>
      </w:pPr>
      <w:r>
        <w:t xml:space="preserve">2.1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Head and body: </w:t>
      </w:r>
      <w:r>
        <w:t xml:space="preserve">rounded box shells, open at the back and printed face-down so the front comes out smooth without supports.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 covers: </w:t>
      </w:r>
      <w:r>
        <w:t xml:space="preserve">shallow rounded caps with a locating lip, each held by 4 × M2 × 10 self-tapping screws.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Neck: </w:t>
      </w:r>
      <w:r>
        <w:t xml:space="preserve">hollow tube glued into the head and body. All head wiring runs through its 18 × 12 mm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Arms: </w:t>
      </w:r>
      <w:r>
        <w:t xml:space="preserve">fixed, each glued in with 2 pegs.</w:t>
      </w:r>
    </w:p>
    <w:p>
      <w:pPr>
        <w:pStyle w:val="Heading2"/>
      </w:pPr>
      <w:r>
        <w:t xml:space="preserve">2.2 What Goes Where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600"/>
        <w:gridCol w:w="432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Location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How it is held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front, upper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ESP32-CAM, mounted sideways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Lens sits in a printed collar behind the lens hole. Board ends are hot-glued to 2 posts.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front, lower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0.96" OLED (eyes)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locating pegs, with the glass against the visor window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 sides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mic ("ears")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Square pocket behind a 7-hole grille on each side; use either one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front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mm speaker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Locating ring behind the 5-slot grille, hot glue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back cover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ESP32-CAM-MB USB board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Pedestal and foam tape, micro-USB end down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back cover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PAM8403 amplifier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Foam tape near the zip-tie anchors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 bottom (back)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cable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U-notch in the back cover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Why the camera is sideways: </w:t>
      </w:r>
      <w:r>
        <w:t xml:space="preserve">the ESP32-CAM board (40.5 mm) and the OLED (27.8 mm) do not fit one above the other in a palm-sized head. Mounting the board sideways keeps the head small. The camera image therefore comes out rotated 90°, which one line of code fixes on the PC (for example, cv2.rotate).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2571750" cy="25717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57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Figure 2. Exploded view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120"/>
              <w:jc w:val="center"/>
            </w:pPr>
            <w:r>
              <w:drawing>
                <wp:inline distT="0" distB="0" distL="0" distR="0">
                  <wp:extent cx="2571750" cy="3000375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300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Figure 3. Inside view (covers off)</w:t>
            </w:r>
          </w:p>
        </w:tc>
      </w:tr>
    </w:tbl>
    <w:p>
      <w:pPr>
        <w:pStyle w:val="Heading1"/>
        <w:pageBreakBefore/>
      </w:pPr>
      <w:r>
        <w:t xml:space="preserve">3. Components List (Budget Build)</w:t>
      </w:r>
    </w:p>
    <w:p>
      <w:pPr>
        <w:spacing w:after="120"/>
      </w:pPr>
      <w:r>
        <w:t xml:space="preserve">Prices are approximate ranges for Robu.in, Robocraze, Amazon.in or a local electronics market. </w:t>
      </w:r>
      <w:r>
        <w:rPr>
          <w:b/>
          <w:bCs/>
        </w:rPr>
        <w:t xml:space="preserve">Check the live prices before ordering.</w:t>
      </w:r>
    </w:p>
    <w:p>
      <w:pPr>
        <w:pStyle w:val="Heading2"/>
      </w:pPr>
      <w:r>
        <w:t xml:space="preserve">3.1 Electronics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2300"/>
        <w:gridCol w:w="3926"/>
        <w:gridCol w:w="80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Component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Specification to ask for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Qty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Approx. ₹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ESP32-CAM + ESP32-CAM-MB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AI-Thinker, OV2640 camera, MB USB board (CH340). Buy as a combo.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450 – 600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microphone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I2S MEMS mic breakout (6-pin)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130 – 180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Speaker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mm round, 8 Ω, 0.5 – 1 W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20 – 40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PAM8403 amplifier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Mini 5 V module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35 – 60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0.96" OLED (optional)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SSD1306 128×64, I2C 4-pin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160 – 200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Micro-USB cable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be a data cable (a phone cable works)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80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Jumper wires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~10 male-to-female + ~6 female-to-female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~16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– 50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Capacitors and resistor</w:t>
            </w:r>
          </w:p>
        </w:tc>
        <w:tc>
          <w:tcPr>
            <w:tcW w:type="dxa" w:w="3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470 µF / 10 V capacitor, 1 kΩ resistor, 100 nF capacitor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 each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– 15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3.2 Hardware and 3D Printing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5426"/>
        <w:gridCol w:w="1000"/>
        <w:gridCol w:w="19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Item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Qty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Approx. ₹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M2 × 10 self-tapping screws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– 50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Zip ties, double-sided foam tape, Fevikwik / hot glue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40 – 70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11a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 ~155 g on your own or a college printer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155 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155 – 200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11b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 a print service at ₹3 – 5 per gram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155 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470 – 780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3.3 Total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26"/>
        <w:gridCol w:w="3000"/>
      </w:tblGrid>
      <w:tr>
        <w:trPr>
          <w:tblHeader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Scenario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Total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Own / college 3D printer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₹1,050 – 1,550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3D-print service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₹1,350 – 2,100</w:t>
            </w:r>
          </w:p>
        </w:tc>
      </w:tr>
      <w:tr>
        <w:trPr>
          <w:cantSplit/>
        </w:trPr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Skip the OLED (print or paint the eyes)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− ₹160 – 200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3.4 Parts the ESP32-CAM Replaces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Removed part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Was ₹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Replaced by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webcam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350 – 550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ESP32-CAM camera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Arduino Nano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200 – 260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ESP32-CAM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hub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 – 180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 needed: one USB device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sound card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150 – 190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mic + PAM8403, driven by the ESP32-CAM</w:t>
            </w:r>
          </w:p>
        </w:tc>
      </w:tr>
    </w:tbl>
    <w:p>
      <w:pPr>
        <w:pStyle w:val="Heading1"/>
      </w:pPr>
      <w:r>
        <w:t xml:space="preserve">4. Wiring and Power</w:t>
      </w:r>
    </w:p>
    <w:p>
      <w:pPr>
        <w:pStyle w:val="Heading2"/>
      </w:pPr>
      <w:r>
        <w:t xml:space="preserve">4.1 Pin Connections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40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ESP32-CAM pin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5V, GND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 board 5V, GND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Power from USB. Fit the 470 µF capacitor across 5V and GND.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U0T, U0R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 board U0R, U0T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USB serial link to the PC (crossed)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IO0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 board IO0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Needed for flashing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IO13, IO15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SDA, SCL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VCC to 3V3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IO14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SCK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I2S bit clock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IO4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WS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Shared with the flash LED: remove or cover the LED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SD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 L/R to GND, VDD to 3V3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IO12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kΩ → PAM8403 IN (100 nF to GND)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PWM audio. The filter keeps IO12 low at boot.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 5V, GND</w:t>
            </w:r>
          </w:p>
        </w:tc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PAM8403 power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PAM8403 output to the speaker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Power and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Power: </w:t>
      </w:r>
      <w:r>
        <w:t xml:space="preserve">the ESP32-CAM draws about 120 – 300 mA (more with Wi-Fi on), plus the amplifier. That is within the 500 mA a USB 2.0 port supplies at moderate volume.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Wired data: </w:t>
      </w:r>
      <w:r>
        <w:t xml:space="preserve">video over the USB serial link is limited to about 5 – 10 fps at 320×240.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Wi-Fi data: </w:t>
      </w:r>
      <w:r>
        <w:t xml:space="preserve">smooth video at about 15 – 25 fps, with the USB cable used for power and control. The hardware is the same; only the code differs.</w:t>
      </w:r>
    </w:p>
    <w:p>
      <w:pPr>
        <w:pStyle w:val="Heading1"/>
      </w:pPr>
      <w:r>
        <w:t xml:space="preserve">5. 3D Printing</w:t>
      </w:r>
    </w:p>
    <w:p>
      <w:pPr>
        <w:keepNext/>
        <w:spacing w:after="120"/>
      </w:pPr>
      <w:r>
        <w:t xml:space="preserve">Settings: PLA, 0.2 mm layers, 4 perimeters (walls are 1.8 mm), 15 % infill, no supports. All parts fit together on one 220 × 220 mm bed (plate_all_parts.stl).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26"/>
        <w:gridCol w:w="10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Part (STL file)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Print orientation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Qty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Approx. PLA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body_shell.stl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46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body_back.stl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Outer 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21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head_shell.stl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36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head_back.stl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Outer face down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18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neck.stl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Upright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4 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arm_left.stl / arm_right.stl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Outer face down, pegs up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8 g each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Total (incl. ~10 % waste)</w:t>
            </w:r>
          </w:p>
        </w:tc>
        <w:tc>
          <w:tcPr>
            <w:tcW w:type="dxa" w:w="3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 parts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155 g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Visor tip: </w:t>
      </w:r>
      <w:r>
        <w:t xml:space="preserve">pause at 0.6 mm and switch to black filament for the first layers of the head to get a black visor around the eyes. Otherwise paint the recess.</w:t>
      </w:r>
    </w:p>
    <w:p>
      <w:pPr>
        <w:pStyle w:val="Heading1"/>
      </w:pPr>
      <w:r>
        <w:t xml:space="preserve">6. Assembly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Prepare the ESP32-CAM: remove or cover the flash LED, and solder the 470 µF capacitor across 5V and GND.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Route the head wires through the neck, then glue the neck into the body top and the head bottom. Glue the arm pegs into the body sides.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Head: press the OLED onto its pegs (glass against the window). Seat the camera lens in the collar and hot-glue the board ends to the two posts. Glue the INMP441 into a side pocket, sound hole facing the grille.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Body: hot-glue the speaker into its ring. Foam-tape the ESP32-CAM-MB onto the back-cover pedestal, micro-USB end down. Tape the PAM8403 near the anchors.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everything as in section 4.1.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Plug the USB cable into the MB board, lay it in the U-notch, and screw on both back covers.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Flash the firmware from the Arduino IDE (board: AI Thinker ESP32-CAM) and rotate the camera image 90° on the PC.</w:t>
      </w:r>
    </w:p>
    <w:p>
      <w:pPr>
        <w:pStyle w:val="Heading1"/>
      </w:pPr>
      <w:r>
        <w:t xml:space="preserve">7. Before You Print: Measure Your Parts</w:t>
      </w:r>
    </w:p>
    <w:p>
      <w:pPr>
        <w:keepNext/>
        <w:spacing w:after="120"/>
      </w:pPr>
      <w:r>
        <w:t xml:space="preserve">The model uses typical sizes. Measure your actual parts, set these values at the top of desk_robot.scad, and re-export the STLs.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Parameter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What to measure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cam_lens_d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Camera lens barrel diameter (default 8 mm)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cam_lens_dx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far the lens is from the board centre along its length (default 5 mm)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cam_front_gap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far the lens sticks out from the board (default 7.5 mm)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oled_hole_dx, oled_hole_dz, oled_view_dz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OLED hole spacing and where the glass sits on the board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mic_board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INMP441 breakout size (default 15 × 15 mm)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mb_board, spk_d</w:t>
            </w:r>
          </w:p>
        </w:tc>
        <w:tc>
          <w:tcPr>
            <w:tcW w:type="dxa" w:w="5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ESP32-CAM-MB size and speaker diameter</w:t>
            </w:r>
          </w:p>
        </w:tc>
      </w:tr>
    </w:tbl>
    <w:p>
      <w:pPr>
        <w:spacing w:after="60"/>
      </w:pPr>
    </w:p>
    <w:p>
      <w:pPr>
        <w:pStyle w:val="Heading1"/>
      </w:pPr>
      <w:r>
        <w:t xml:space="preserve">8. Files in This Package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Desk_Robot_ESP32-CAM_Design.docx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This document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robot/desk_robot.scad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Adjustable OpenSCAD source (OpenSCAD 2021.01+)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robot/stl/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print-ready STL files plus plate_all_parts.stl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robot/renders/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Preview images (assembly, exploded, back, internals, print plate)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robot/BOM.md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Components list and pin wiring (Markdown)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robot/README.md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Print and assembly quick guide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docs/…/desk-robot-enclosure-design.md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Design record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Desk Robot  · 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0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09d349a57d6d194f62965751a31059921e28d25f.png"/><Relationship Id="rId9" Type="http://schemas.openxmlformats.org/officeDocument/2006/relationships/image" Target="media/75b8d1e65b9b12d9444e0f68723bdb3dfd686dff.png"/><Relationship Id="rId10" Type="http://schemas.openxmlformats.org/officeDocument/2006/relationships/image" Target="media/22e140f5246c19cffdedccb45450527add0c3b0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Robot – ESP32-CAM Build</dc:title>
  <dc:creator>Desk Robot Project</dc:creator>
  <cp:lastModifiedBy>Un-named</cp:lastModifiedBy>
  <cp:revision>1</cp:revision>
  <dcterms:created xsi:type="dcterms:W3CDTF">2026-10-15T06:02:21.081Z</dcterms:created>
  <dcterms:modified xsi:type="dcterms:W3CDTF">2026-10-15T06:02:21.082Z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