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0B3FD" w14:textId="28C66678" w:rsidR="00DE6D96" w:rsidRPr="00925E7F" w:rsidRDefault="00F07451">
      <w:pPr>
        <w:rPr>
          <w:lang w:val="en-US"/>
        </w:rPr>
      </w:pPr>
      <w:r w:rsidRPr="00F07451">
        <w:rPr>
          <w:lang w:val="en-US"/>
        </w:rPr>
        <w:t>print("How are you");</w:t>
      </w:r>
    </w:p>
    <w:sectPr w:rsidR="00DE6D96" w:rsidRPr="00925E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D96"/>
    <w:rsid w:val="002778E6"/>
    <w:rsid w:val="002F0B32"/>
    <w:rsid w:val="00925E7F"/>
    <w:rsid w:val="00DE6D96"/>
    <w:rsid w:val="00F0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17B638"/>
  <w15:chartTrackingRefBased/>
  <w15:docId w15:val="{C2E84D0B-3590-3949-96FE-461F37F30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6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6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6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6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6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6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6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6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6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6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6D9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6D9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6D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6D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6D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6D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6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6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6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6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6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6D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6D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6D9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6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6D9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E6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Воронков</dc:creator>
  <cp:keywords/>
  <dc:description/>
  <cp:lastModifiedBy>Александр Воронков</cp:lastModifiedBy>
  <cp:revision>5</cp:revision>
  <dcterms:created xsi:type="dcterms:W3CDTF">2025-12-09T15:27:00Z</dcterms:created>
  <dcterms:modified xsi:type="dcterms:W3CDTF">2025-12-09T15:37:00Z</dcterms:modified>
</cp:coreProperties>
</file>