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D48C" w14:textId="77777777" w:rsidR="007710E7" w:rsidRDefault="007710E7" w:rsidP="007710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D3BDE0" w14:textId="77777777" w:rsidR="007710E7" w:rsidRDefault="007710E7" w:rsidP="007710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53280AFF" w14:textId="77777777" w:rsidR="007710E7" w:rsidRDefault="007710E7" w:rsidP="007710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детальные требования, тест план и программу для следующей задачи:</w:t>
      </w:r>
    </w:p>
    <w:p w14:paraId="04D8503D" w14:textId="77777777" w:rsidR="007710E7" w:rsidRDefault="007710E7" w:rsidP="007710E7">
      <w:pPr>
        <w:pStyle w:val="a3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7710E7">
        <w:rPr>
          <w:rFonts w:ascii="Calibri" w:hAnsi="Calibri" w:cs="Calibri"/>
          <w:color w:val="000000"/>
        </w:rPr>
        <w:t xml:space="preserve">Напишите функцию (в соответствии с указанным вариантом) для работы с </w:t>
      </w:r>
      <w:r w:rsidRPr="007710E7">
        <w:rPr>
          <w:rFonts w:ascii="Calibri-Bold" w:hAnsi="Calibri-Bold"/>
          <w:b/>
          <w:bCs/>
          <w:color w:val="000000"/>
        </w:rPr>
        <w:t>двумерным массивом</w:t>
      </w:r>
      <w:r w:rsidRPr="007710E7">
        <w:rPr>
          <w:rFonts w:ascii="Calibri-Bold" w:hAnsi="Calibri-Bold"/>
          <w:b/>
          <w:bCs/>
          <w:color w:val="000000"/>
        </w:rPr>
        <w:br/>
      </w:r>
      <w:r w:rsidRPr="007710E7">
        <w:rPr>
          <w:rFonts w:ascii="Calibri" w:hAnsi="Calibri" w:cs="Calibri"/>
          <w:color w:val="000000"/>
        </w:rPr>
        <w:t>– квадратной матрицей в динамической памяти. Функция, должна иметь два параметра – адрес</w:t>
      </w:r>
      <w:r w:rsidRPr="007710E7">
        <w:rPr>
          <w:rFonts w:ascii="Calibri" w:hAnsi="Calibri" w:cs="Calibri"/>
          <w:color w:val="000000"/>
        </w:rPr>
        <w:br/>
        <w:t>матрицы (целые числа), размерность матрицы и выполнять действия в соответствии с указанным</w:t>
      </w:r>
      <w:r w:rsidRPr="007710E7">
        <w:rPr>
          <w:rFonts w:ascii="Calibri" w:hAnsi="Calibri" w:cs="Calibri"/>
          <w:color w:val="000000"/>
        </w:rPr>
        <w:br/>
        <w:t>вариантом.</w:t>
      </w:r>
    </w:p>
    <w:p w14:paraId="6FE5EBA2" w14:textId="77777777" w:rsidR="007710E7" w:rsidRDefault="007710E7" w:rsidP="007710E7">
      <w:pPr>
        <w:pStyle w:val="a3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7710E7">
        <w:rPr>
          <w:rFonts w:ascii="Calibri" w:hAnsi="Calibri" w:cs="Calibri"/>
          <w:color w:val="000000"/>
        </w:rPr>
        <w:t>Элементы матрицы – целые числа.</w:t>
      </w:r>
    </w:p>
    <w:p w14:paraId="462061E6" w14:textId="77777777" w:rsidR="007710E7" w:rsidRDefault="007710E7" w:rsidP="007710E7">
      <w:pPr>
        <w:pStyle w:val="a3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7710E7">
        <w:rPr>
          <w:rFonts w:ascii="Calibri" w:hAnsi="Calibri" w:cs="Calibri"/>
          <w:color w:val="000000"/>
        </w:rPr>
        <w:t>Ввод и вывод матрицы выполнять в отдельных функциях.</w:t>
      </w:r>
    </w:p>
    <w:p w14:paraId="523E896D" w14:textId="77777777" w:rsidR="007710E7" w:rsidRDefault="007710E7" w:rsidP="007710E7">
      <w:pPr>
        <w:pStyle w:val="a3"/>
        <w:numPr>
          <w:ilvl w:val="0"/>
          <w:numId w:val="3"/>
        </w:numPr>
        <w:rPr>
          <w:rFonts w:ascii="Calibri" w:hAnsi="Calibri" w:cs="Calibri"/>
          <w:color w:val="000000"/>
        </w:rPr>
      </w:pPr>
      <w:r w:rsidRPr="007710E7">
        <w:rPr>
          <w:rFonts w:ascii="Calibri-Bold" w:hAnsi="Calibri-Bold"/>
          <w:b/>
          <w:bCs/>
          <w:color w:val="000000"/>
        </w:rPr>
        <w:t xml:space="preserve">Входные данные: </w:t>
      </w:r>
      <w:r w:rsidRPr="007710E7">
        <w:rPr>
          <w:rFonts w:ascii="Calibri" w:hAnsi="Calibri" w:cs="Calibri"/>
          <w:color w:val="000000"/>
        </w:rPr>
        <w:t xml:space="preserve">размерность матрицы, значения элементов (если требуется) </w:t>
      </w:r>
      <w:r w:rsidRPr="007710E7">
        <w:rPr>
          <w:rFonts w:ascii="Calibri-Bold" w:hAnsi="Calibri-Bold"/>
          <w:b/>
          <w:bCs/>
          <w:color w:val="000000"/>
        </w:rPr>
        <w:t>ввести из файла</w:t>
      </w:r>
      <w:r w:rsidRPr="007710E7">
        <w:rPr>
          <w:rFonts w:ascii="Calibri" w:hAnsi="Calibri" w:cs="Calibri"/>
          <w:color w:val="000000"/>
        </w:rPr>
        <w:t>.</w:t>
      </w:r>
    </w:p>
    <w:p w14:paraId="0CC45E9F" w14:textId="442AEED1" w:rsidR="007710E7" w:rsidRDefault="007710E7" w:rsidP="007710E7">
      <w:pPr>
        <w:pStyle w:val="a3"/>
        <w:numPr>
          <w:ilvl w:val="0"/>
          <w:numId w:val="3"/>
        </w:numPr>
        <w:rPr>
          <w:rStyle w:val="fontstyle01"/>
        </w:rPr>
      </w:pPr>
      <w:r w:rsidRPr="007710E7">
        <w:rPr>
          <w:rFonts w:ascii="Calibri-Bold" w:hAnsi="Calibri-Bold"/>
          <w:b/>
          <w:bCs/>
          <w:color w:val="000000"/>
        </w:rPr>
        <w:t>Выходные данные</w:t>
      </w:r>
      <w:r w:rsidRPr="007710E7">
        <w:rPr>
          <w:rFonts w:ascii="Calibri" w:hAnsi="Calibri" w:cs="Calibri"/>
          <w:color w:val="000000"/>
        </w:rPr>
        <w:t xml:space="preserve">: в соответствии заданным с вариантом </w:t>
      </w:r>
      <w:r w:rsidRPr="007710E7">
        <w:rPr>
          <w:rFonts w:ascii="Calibri-Bold" w:hAnsi="Calibri-Bold"/>
          <w:b/>
          <w:bCs/>
          <w:color w:val="000000"/>
        </w:rPr>
        <w:t>вывести в файл</w:t>
      </w:r>
      <w:r w:rsidRPr="007710E7">
        <w:rPr>
          <w:rFonts w:ascii="Calibri" w:hAnsi="Calibri" w:cs="Calibri"/>
          <w:color w:val="000000"/>
        </w:rPr>
        <w:t>.</w:t>
      </w:r>
      <w:r w:rsidRPr="007710E7">
        <w:t xml:space="preserve"> </w:t>
      </w:r>
      <w:r>
        <w:rPr>
          <w:rStyle w:val="fontstyle01"/>
        </w:rPr>
        <w:t>Количество столбцов, элементы которых упорядочены по возрастанию элементов</w:t>
      </w:r>
    </w:p>
    <w:p w14:paraId="3E18A80F" w14:textId="10902FD0" w:rsidR="007710E7" w:rsidRDefault="007710E7" w:rsidP="007710E7">
      <w:pPr>
        <w:pStyle w:val="a3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Найти м</w:t>
      </w:r>
      <w:r w:rsidRPr="007710E7">
        <w:rPr>
          <w:rFonts w:ascii="Calibri" w:hAnsi="Calibri" w:cs="Calibri"/>
          <w:color w:val="000000"/>
        </w:rPr>
        <w:t>инимум среди сумм элементов диагоналей параллельных главной диагонали матрицы.</w:t>
      </w:r>
    </w:p>
    <w:p w14:paraId="646EB960" w14:textId="77777777" w:rsidR="007710E7" w:rsidRDefault="007710E7" w:rsidP="007710E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Детальные требования</w:t>
      </w:r>
    </w:p>
    <w:p w14:paraId="37F9FFD9" w14:textId="77777777" w:rsidR="007710E7" w:rsidRDefault="007710E7" w:rsidP="007710E7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Вводимый файл должны быть.</w:t>
      </w:r>
    </w:p>
    <w:p w14:paraId="0CD8F7C9" w14:textId="1AE5112A" w:rsidR="007710E7" w:rsidRPr="008F5BF0" w:rsidRDefault="007710E7" w:rsidP="007710E7">
      <w:pPr>
        <w:pStyle w:val="a3"/>
        <w:numPr>
          <w:ilvl w:val="2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Вводимые данные – целые числа</w:t>
      </w:r>
      <w:r w:rsidRPr="008F5BF0">
        <w:rPr>
          <w:rFonts w:ascii="Times New Roman" w:hAnsi="Times New Roman" w:cs="Times New Roman"/>
          <w:sz w:val="24"/>
          <w:szCs w:val="24"/>
        </w:rPr>
        <w:t>.</w:t>
      </w:r>
    </w:p>
    <w:p w14:paraId="7AA68639" w14:textId="77777777" w:rsidR="007710E7" w:rsidRPr="00200D1C" w:rsidRDefault="007710E7" w:rsidP="007710E7">
      <w:pPr>
        <w:pStyle w:val="a3"/>
        <w:numPr>
          <w:ilvl w:val="3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4E1672">
        <w:rPr>
          <w:rFonts w:ascii="Times New Roman" w:hAnsi="Times New Roman" w:cs="Times New Roman"/>
          <w:sz w:val="24"/>
          <w:szCs w:val="24"/>
        </w:rPr>
        <w:t>Если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200D1C">
        <w:rPr>
          <w:rFonts w:ascii="Times New Roman" w:hAnsi="Times New Roman" w:cs="Times New Roman"/>
          <w:sz w:val="24"/>
          <w:szCs w:val="24"/>
        </w:rPr>
        <w:t xml:space="preserve">, </w:t>
      </w:r>
      <w:r w:rsidRPr="004E1672">
        <w:rPr>
          <w:rFonts w:ascii="Times New Roman" w:hAnsi="Times New Roman" w:cs="Times New Roman"/>
          <w:sz w:val="24"/>
          <w:szCs w:val="24"/>
        </w:rPr>
        <w:t>то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вывести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сообщение</w:t>
      </w:r>
      <w:r w:rsidRPr="00200D1C">
        <w:rPr>
          <w:rFonts w:ascii="Times New Roman" w:hAnsi="Times New Roman" w:cs="Times New Roman"/>
          <w:sz w:val="24"/>
          <w:szCs w:val="24"/>
        </w:rPr>
        <w:t xml:space="preserve"> «</w:t>
      </w:r>
      <w:r w:rsidRPr="00200D1C">
        <w:t>The file was not open!»,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 w:rsidRPr="004E1672">
        <w:rPr>
          <w:rFonts w:ascii="Times New Roman" w:hAnsi="Times New Roman" w:cs="Times New Roman"/>
          <w:sz w:val="24"/>
          <w:szCs w:val="24"/>
        </w:rPr>
        <w:t>завершив</w:t>
      </w:r>
      <w:r w:rsidRPr="00200D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программу</w:t>
      </w:r>
    </w:p>
    <w:p w14:paraId="564B9246" w14:textId="326ABB9C" w:rsidR="007710E7" w:rsidRPr="006D5F07" w:rsidRDefault="007710E7" w:rsidP="007710E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введенные данные не являются целым числом, или вводимые данные отсутствуют, то сообщение «</w:t>
      </w:r>
      <w:r w:rsidR="006D5F07" w:rsidRPr="006D5F07">
        <w:t>Either a non-integer number was entered, or a non-number was entered, end of the program!</w:t>
      </w:r>
      <w:r w:rsidRPr="006D5F07">
        <w:t>»</w:t>
      </w:r>
    </w:p>
    <w:p w14:paraId="43AC270A" w14:textId="7BD147C2" w:rsidR="006D5F07" w:rsidRPr="006D5F07" w:rsidRDefault="006D5F07" w:rsidP="006D5F07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Если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введенные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являются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целыми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числами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выводим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6D5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5F07">
        <w:rPr>
          <w:lang w:val="en-US"/>
        </w:rPr>
        <w:t xml:space="preserve">«The minimum among the sums of the elements of the diagonals parallel to the main diagonal of the matrix: </w:t>
      </w:r>
      <w:r w:rsidRPr="006D5F07">
        <w:t>результат</w:t>
      </w:r>
      <w:r w:rsidRPr="006D5F07">
        <w:rPr>
          <w:lang w:val="en-US"/>
        </w:rPr>
        <w:t>»</w:t>
      </w:r>
    </w:p>
    <w:p w14:paraId="2C377966" w14:textId="77777777" w:rsidR="007710E7" w:rsidRPr="006D5F07" w:rsidRDefault="007710E7" w:rsidP="007710E7">
      <w:pPr>
        <w:pStyle w:val="a3"/>
        <w:ind w:left="1728"/>
        <w:rPr>
          <w:rFonts w:ascii="Times New Roman" w:hAnsi="Times New Roman" w:cs="Times New Roman"/>
          <w:sz w:val="24"/>
          <w:szCs w:val="24"/>
          <w:lang w:val="en-US"/>
        </w:rPr>
      </w:pPr>
    </w:p>
    <w:p w14:paraId="6738FC18" w14:textId="77777777" w:rsidR="007710E7" w:rsidRDefault="007710E7" w:rsidP="007710E7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Тест-план</w:t>
      </w:r>
    </w:p>
    <w:tbl>
      <w:tblPr>
        <w:tblW w:w="8882" w:type="dxa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1948"/>
        <w:gridCol w:w="2679"/>
        <w:gridCol w:w="2193"/>
      </w:tblGrid>
      <w:tr w:rsidR="007710E7" w14:paraId="513649B8" w14:textId="77777777" w:rsidTr="006A098A">
        <w:trPr>
          <w:trHeight w:val="399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2C0DD9" w14:textId="4C8BBB7B" w:rsidR="007710E7" w:rsidRDefault="007710E7" w:rsidP="00771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Требование</w:t>
            </w:r>
          </w:p>
        </w:tc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1BEB3E" w14:textId="61ADE474" w:rsidR="007710E7" w:rsidRDefault="007710E7" w:rsidP="00771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Детальные требования</w:t>
            </w:r>
          </w:p>
        </w:tc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C5FD9" w14:textId="240D7C5A" w:rsidR="007710E7" w:rsidRDefault="007710E7" w:rsidP="00771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Данные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95D5C2" w14:textId="22A77E4F" w:rsidR="007710E7" w:rsidRDefault="007710E7" w:rsidP="00771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5BF0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Ожидаемый результат</w:t>
            </w:r>
          </w:p>
        </w:tc>
      </w:tr>
      <w:tr w:rsidR="007710E7" w14:paraId="47C733B8" w14:textId="77777777" w:rsidTr="006A098A">
        <w:trPr>
          <w:trHeight w:val="353"/>
        </w:trPr>
        <w:tc>
          <w:tcPr>
            <w:tcW w:w="888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B6F44F" w14:textId="19667BC3" w:rsidR="007710E7" w:rsidRDefault="007710E7" w:rsidP="00771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  <w:r w:rsidRPr="009F6D55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.1. </w:t>
            </w:r>
            <w:r w:rsidRPr="00894073">
              <w:rPr>
                <w:rFonts w:ascii="Times New Roman" w:hAnsi="Times New Roman" w:cs="Times New Roman"/>
                <w:sz w:val="20"/>
                <w:szCs w:val="20"/>
              </w:rPr>
              <w:t>Вводимые данные должны быть</w:t>
            </w:r>
            <w:r w:rsidRPr="009F6D5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710E7" w:rsidRPr="007710E7" w14:paraId="3D5232B5" w14:textId="77777777" w:rsidTr="006A098A">
        <w:trPr>
          <w:trHeight w:val="101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17FC73" w14:textId="20E631E9" w:rsidR="007710E7" w:rsidRDefault="007710E7" w:rsidP="00771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 Вводимые данные – целые числа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74CA86" w14:textId="6B658723" w:rsidR="007710E7" w:rsidRPr="004F5923" w:rsidRDefault="007710E7" w:rsidP="0077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>1</w:t>
            </w:r>
            <w:r w:rsidRPr="004F5923"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</w:rPr>
              <w:t xml:space="preserve">.1.1.1 </w:t>
            </w:r>
            <w:r w:rsidRPr="004F5923">
              <w:rPr>
                <w:rFonts w:ascii="Times New Roman" w:hAnsi="Times New Roman" w:cs="Times New Roman"/>
                <w:sz w:val="24"/>
                <w:szCs w:val="24"/>
              </w:rPr>
              <w:t>Если файла нет, то вывести сообщение «</w:t>
            </w:r>
            <w:r w:rsidRPr="00200D1C">
              <w:t>The file was not open!»,</w:t>
            </w:r>
            <w:r w:rsidRPr="004F5923">
              <w:rPr>
                <w:rFonts w:ascii="Times New Roman" w:hAnsi="Times New Roman" w:cs="Times New Roman"/>
                <w:sz w:val="24"/>
                <w:szCs w:val="24"/>
              </w:rPr>
              <w:t xml:space="preserve"> завершив </w:t>
            </w:r>
            <w:r w:rsidRPr="004F5923">
              <w:rPr>
                <w:rFonts w:ascii="Times New Roman" w:hAnsi="Times New Roman" w:cs="Times New Roman"/>
              </w:rPr>
              <w:t>программу</w:t>
            </w:r>
          </w:p>
          <w:p w14:paraId="5F8A35FE" w14:textId="77777777" w:rsidR="007710E7" w:rsidRPr="004F5923" w:rsidRDefault="007710E7" w:rsidP="00771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63DC5" w14:textId="77777777" w:rsidR="007710E7" w:rsidRPr="004F5923" w:rsidRDefault="007710E7" w:rsidP="007710E7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  <w:p w14:paraId="5C235DE4" w14:textId="77777777" w:rsidR="007710E7" w:rsidRDefault="007710E7" w:rsidP="007710E7">
            <w:pPr>
              <w:rPr>
                <w:rFonts w:ascii="Times New Roman" w:eastAsia="Calibri" w:hAnsi="Times New Roman" w:cs="Times New Roman"/>
                <w:color w:val="000000"/>
                <w:kern w:val="24"/>
                <w:sz w:val="20"/>
                <w:szCs w:val="20"/>
                <w:lang w:eastAsia="en-US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DE7D2" w14:textId="18FB1F75" w:rsidR="006D5F07" w:rsidRPr="00B66640" w:rsidRDefault="006D5F07" w:rsidP="007710E7">
            <w:pP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24"/>
                <w:sz w:val="18"/>
                <w:szCs w:val="18"/>
              </w:rPr>
              <w:t>Отсутствует файл</w:t>
            </w:r>
          </w:p>
          <w:p w14:paraId="4DBB59B9" w14:textId="77777777" w:rsidR="007710E7" w:rsidRDefault="007710E7" w:rsidP="00771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hideMark/>
          </w:tcPr>
          <w:p w14:paraId="276DE0B4" w14:textId="675BBDA7" w:rsidR="007710E7" w:rsidRPr="00B80DAC" w:rsidRDefault="007710E7" w:rsidP="007710E7">
            <w:pPr>
              <w:rPr>
                <w:rFonts w:ascii="Times New Roman" w:hAnsi="Times New Roman" w:cs="Times New Roman"/>
                <w:color w:val="000000"/>
                <w:kern w:val="24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F5923">
              <w:rPr>
                <w:rFonts w:ascii="Times New Roman" w:hAnsi="Times New Roman" w:cs="Times New Roman"/>
                <w:sz w:val="24"/>
                <w:szCs w:val="24"/>
              </w:rPr>
              <w:t>ообщение</w:t>
            </w:r>
            <w:r w:rsidRPr="004F5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4F5923">
              <w:rPr>
                <w:lang w:val="en-US"/>
              </w:rPr>
              <w:t>The file was not open!»,</w:t>
            </w:r>
          </w:p>
        </w:tc>
      </w:tr>
      <w:tr w:rsidR="007710E7" w:rsidRPr="007710E7" w14:paraId="368FB7ED" w14:textId="77777777" w:rsidTr="006A098A">
        <w:trPr>
          <w:trHeight w:val="101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701103" w14:textId="2658A97C" w:rsidR="007710E7" w:rsidRDefault="006D5F07" w:rsidP="0077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 Вводимые данные – целые числа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702CD1" w14:textId="1870BE50" w:rsidR="006D5F07" w:rsidRPr="006D5F07" w:rsidRDefault="006D5F07" w:rsidP="006D5F07">
            <w:pPr>
              <w:pStyle w:val="a3"/>
              <w:numPr>
                <w:ilvl w:val="3"/>
                <w:numId w:val="6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5F07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введенные данные не являются целым числом, или вводимые данные отсутствуют, то </w:t>
            </w:r>
            <w:r w:rsidRPr="006D5F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сообщение «</w:t>
            </w:r>
            <w:r w:rsidRPr="006D5F07">
              <w:t>Either a non-integer number was entered, or a non-number was entered, end of the program!»</w:t>
            </w:r>
          </w:p>
          <w:p w14:paraId="27592256" w14:textId="35E54AB7" w:rsidR="007710E7" w:rsidRDefault="007710E7" w:rsidP="007710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61E9FA" w14:textId="7C604F81" w:rsidR="007710E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A</w:t>
            </w:r>
          </w:p>
          <w:p w14:paraId="1C5F72BC" w14:textId="5B1D4A37" w:rsid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</w:t>
            </w:r>
          </w:p>
          <w:p w14:paraId="79DC3FCB" w14:textId="3332EA14" w:rsid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Sdf</w:t>
            </w:r>
          </w:p>
          <w:p w14:paraId="2186FB49" w14:textId="1AB05DA8" w:rsidR="006D5F07" w:rsidRP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dss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5487D67C" w14:textId="3A29D7C2" w:rsidR="006D5F07" w:rsidRPr="006D5F07" w:rsidRDefault="006D5F07" w:rsidP="006D5F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6D5F07">
              <w:rPr>
                <w:rFonts w:ascii="Times New Roman" w:hAnsi="Times New Roman" w:cs="Times New Roman"/>
                <w:sz w:val="24"/>
                <w:szCs w:val="24"/>
              </w:rPr>
              <w:t>ообщение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 w:rsidRPr="006D5F07">
              <w:rPr>
                <w:lang w:val="en-US"/>
              </w:rPr>
              <w:t>Either a non-integer number was entered, or a non-number was entered, end of the program!»</w:t>
            </w:r>
          </w:p>
          <w:p w14:paraId="5262E248" w14:textId="6BC37CE7" w:rsidR="007710E7" w:rsidRPr="00207D67" w:rsidRDefault="007710E7" w:rsidP="00771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5F07" w:rsidRPr="007710E7" w14:paraId="71CE9745" w14:textId="77777777" w:rsidTr="006A098A">
        <w:trPr>
          <w:trHeight w:val="1010"/>
        </w:trPr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AE31C6" w14:textId="4B5F01D5" w:rsidR="006D5F07" w:rsidRDefault="006D5F07" w:rsidP="0077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1.1.1 Вводимые данные – целые числа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B8432F" w14:textId="04303864" w:rsidR="006D5F07" w:rsidRPr="006D5F07" w:rsidRDefault="006D5F07" w:rsidP="006D5F07">
            <w:pPr>
              <w:pStyle w:val="a3"/>
              <w:numPr>
                <w:ilvl w:val="3"/>
                <w:numId w:val="6"/>
              </w:numPr>
              <w:ind w:left="13" w:hanging="1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введенные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являются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целыми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числами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выводим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D5F07">
              <w:rPr>
                <w:lang w:val="en-US"/>
              </w:rPr>
              <w:t xml:space="preserve">«The minimum among the sums of the elements of the diagonals parallel to the main diagonal of the matrix: </w:t>
            </w:r>
            <w:r w:rsidRPr="006D5F07">
              <w:t>результат</w:t>
            </w:r>
            <w:r w:rsidRPr="006D5F07">
              <w:rPr>
                <w:lang w:val="en-US"/>
              </w:rPr>
              <w:t>»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ACC0CC" w14:textId="77777777" w:rsid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</w:t>
            </w:r>
          </w:p>
          <w:p w14:paraId="2E5176EA" w14:textId="77777777" w:rsid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3</w:t>
            </w:r>
          </w:p>
          <w:p w14:paraId="2E60766F" w14:textId="77777777" w:rsid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1 2 3</w:t>
            </w:r>
          </w:p>
          <w:p w14:paraId="44DA77ED" w14:textId="77777777" w:rsid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1 1 1</w:t>
            </w:r>
          </w:p>
          <w:p w14:paraId="00F63C24" w14:textId="20D0DE8A" w:rsidR="006D5F07" w:rsidRPr="006D5F07" w:rsidRDefault="006D5F07" w:rsidP="007710E7">
            <w:pP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2 3 1</w:t>
            </w:r>
          </w:p>
        </w:tc>
        <w:tc>
          <w:tcPr>
            <w:tcW w:w="219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16DF14C" w14:textId="52EC3962" w:rsidR="006D5F07" w:rsidRPr="006D5F07" w:rsidRDefault="006D5F07" w:rsidP="006D5F0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Pr="006D5F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D5F07">
              <w:rPr>
                <w:lang w:val="en-US"/>
              </w:rPr>
              <w:t xml:space="preserve">«The minimum among the sums of the elements of the diagonals parallel to the main diagonal of the matrix: </w:t>
            </w:r>
            <w:r w:rsidR="006D6A90">
              <w:rPr>
                <w:lang w:val="en-US"/>
              </w:rPr>
              <w:t>2</w:t>
            </w:r>
            <w:r w:rsidRPr="006D5F07">
              <w:rPr>
                <w:lang w:val="en-US"/>
              </w:rPr>
              <w:t>»</w:t>
            </w:r>
          </w:p>
        </w:tc>
      </w:tr>
    </w:tbl>
    <w:p w14:paraId="428FDBC9" w14:textId="77777777" w:rsidR="007710E7" w:rsidRDefault="007710E7" w:rsidP="007710E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475FE7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837058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11DCA387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587A3973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FACE9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ERROR_FILE_NOT_OPEN = 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file was not open!\n"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D43A3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ERROR_INVALID_INPUT = 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"Either a non-integer number was entered, or a non-number was entered, end of the program!\n"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CA3523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53B6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FindMinSum(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A5E23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inputArray(std::</w:t>
      </w:r>
      <w:r w:rsidRPr="006D5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E56B5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52F9E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94B3B3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2C5ED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D5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input(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"C:/Users/PetrK/Documents/Visual Studio Files/ConsoleApplication16/input.txt"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3F231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6D5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output(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"C:/Users/PetrK/Documents/Visual Studio Files/ConsoleApplication16/output.txt"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32F49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= 0, columns = 0;</w:t>
      </w:r>
    </w:p>
    <w:p w14:paraId="41DF062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3FBB4D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55C8E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(!input.is_open())</w:t>
      </w:r>
    </w:p>
    <w:p w14:paraId="1808A76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0BB6D9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ERROR_FILE_NOT_OPEN;</w:t>
      </w:r>
    </w:p>
    <w:p w14:paraId="1F7269CB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5144C0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72F79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input 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 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columns;</w:t>
      </w:r>
    </w:p>
    <w:p w14:paraId="777517D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216122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input) or input.fail())</w:t>
      </w:r>
    </w:p>
    <w:p w14:paraId="35984C44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B28A4C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ERROR_INVALID_INPUT;</w:t>
      </w:r>
    </w:p>
    <w:p w14:paraId="127044E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10FE3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F5F7D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</w:t>
      </w:r>
    </w:p>
    <w:p w14:paraId="7D330923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F28FD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std::cerr 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;</w:t>
      </w:r>
    </w:p>
    <w:p w14:paraId="5984ABA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1B923B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9D0B3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C3F2A2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 array =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[line];</w:t>
      </w:r>
    </w:p>
    <w:p w14:paraId="253FE66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line; i++)</w:t>
      </w:r>
    </w:p>
    <w:p w14:paraId="1F77B892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F06BC4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[columns];</w:t>
      </w:r>
    </w:p>
    <w:p w14:paraId="786316E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73119C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577583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output 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among the sums of the elements of the diagonals parallel to the main diagonal of the matrix: "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FindMinSum(inputArray(input, array, line, columns), line, columns);</w:t>
      </w:r>
    </w:p>
    <w:p w14:paraId="3E8078A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input.close();</w:t>
      </w:r>
    </w:p>
    <w:p w14:paraId="61A1280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output.close();</w:t>
      </w:r>
    </w:p>
    <w:p w14:paraId="7E89AFC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329E660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977AC7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1F546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F5CCC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EEF80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 inputArray(std::</w:t>
      </w:r>
      <w:r w:rsidRPr="006D5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EF6D44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3B366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0A41D7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30B093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796E4D09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8E575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input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4AB99539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9E85C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7EBD24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2B017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E427F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FindMinSum(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DD301B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8B305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6CA136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0, sum = 0, k1 = 1, SumMin1 = </w:t>
      </w:r>
      <w:r w:rsidRPr="006D5F0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SumMin2 = </w:t>
      </w:r>
      <w:r w:rsidRPr="006D5F0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565CA9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092D92D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680F7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726004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E5788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294E0A52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EEAA8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k == j) and (i + k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2C0FF1F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C2D8DC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k1)</w:t>
      </w:r>
    </w:p>
    <w:p w14:paraId="2006765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F6E2B7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4644AA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9140D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712CDC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D2A29B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SumMin1 = std::min(sum, SumMin1);</w:t>
      </w:r>
    </w:p>
    <w:p w14:paraId="40B4CE0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734FD0F4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k1 = k;</w:t>
      </w:r>
    </w:p>
    <w:p w14:paraId="5810239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332B5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0C131C6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36377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SumMin1 = std::min(sum, SumMin1);</w:t>
      </w:r>
    </w:p>
    <w:p w14:paraId="3EFAE770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3A8D7C4B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SumMin1 = std::min(sum, SumMin1);</w:t>
      </w:r>
    </w:p>
    <w:p w14:paraId="60E6237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k1 = k;</w:t>
      </w:r>
    </w:p>
    <w:p w14:paraId="77EB3404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37689B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B4AC32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3EC23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AEBAA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CB6A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737C76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EAD1F3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h1 = 1;</w:t>
      </w:r>
    </w:p>
    <w:p w14:paraId="0885554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14:paraId="7E267F1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1; h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h++)</w:t>
      </w:r>
    </w:p>
    <w:p w14:paraId="25E70C9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2BDBF320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columns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14:paraId="300AD16B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10B197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5D79BEC7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98B8B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((j + h == i) and (j + h &lt;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7F388A4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CDE9F3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h1)</w:t>
      </w:r>
    </w:p>
    <w:p w14:paraId="5A94D81B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3372E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sum +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1FCCD640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441B29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D2B96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207A03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SumMin2 = std::min(sum, SumMin2);</w:t>
      </w:r>
    </w:p>
    <w:p w14:paraId="62F5C91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0A31397A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h1 = h;</w:t>
      </w:r>
    </w:p>
    <w:p w14:paraId="1D76ABEE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AE7C2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14:paraId="7CDF1626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61B26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SumMin2 = std::min(sum, SumMin2);</w:t>
      </w:r>
    </w:p>
    <w:p w14:paraId="60060A5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= </w:t>
      </w:r>
      <w:r w:rsidRPr="006D5F0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[i][j];</w:t>
      </w:r>
    </w:p>
    <w:p w14:paraId="62C754D0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SumMin2 = std::min(sum, SumMin2);</w:t>
      </w:r>
    </w:p>
    <w:p w14:paraId="140DAC05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h1 = h;</w:t>
      </w:r>
    </w:p>
    <w:p w14:paraId="6B8D0A57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D2933C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67205D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517922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A0F608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0B3AF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10591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9F850F" w14:textId="77777777" w:rsidR="006D5F07" w:rsidRPr="006D5F07" w:rsidRDefault="006D5F07" w:rsidP="006D5F0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D5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5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std::min(SumMin1, SumMin2);</w:t>
      </w:r>
    </w:p>
    <w:p w14:paraId="23547E3B" w14:textId="1CC0742E" w:rsidR="002B78B7" w:rsidRDefault="006D5F07" w:rsidP="006D5F07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B78B7" w:rsidSect="00B80DAC"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DAC6" w14:textId="77777777" w:rsidR="00416116" w:rsidRDefault="00416116">
      <w:pPr>
        <w:spacing w:after="0" w:line="240" w:lineRule="auto"/>
      </w:pPr>
      <w:r>
        <w:separator/>
      </w:r>
    </w:p>
  </w:endnote>
  <w:endnote w:type="continuationSeparator" w:id="0">
    <w:p w14:paraId="2F1C433D" w14:textId="77777777" w:rsidR="00416116" w:rsidRDefault="0041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5B868" w14:textId="77777777" w:rsidR="00416116" w:rsidRDefault="00416116">
      <w:pPr>
        <w:spacing w:after="0" w:line="240" w:lineRule="auto"/>
      </w:pPr>
      <w:r>
        <w:separator/>
      </w:r>
    </w:p>
  </w:footnote>
  <w:footnote w:type="continuationSeparator" w:id="0">
    <w:p w14:paraId="57A699E0" w14:textId="77777777" w:rsidR="00416116" w:rsidRDefault="00416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14E87"/>
    <w:multiLevelType w:val="multilevel"/>
    <w:tmpl w:val="CB84292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FCC3764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737B56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2454C3"/>
    <w:multiLevelType w:val="hybridMultilevel"/>
    <w:tmpl w:val="F0E641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5468E5"/>
    <w:multiLevelType w:val="multilevel"/>
    <w:tmpl w:val="EE3AEFF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A3B7249"/>
    <w:multiLevelType w:val="multilevel"/>
    <w:tmpl w:val="1CD690DC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0394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809969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i w:val="0"/>
          <w:iCs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3" w16cid:durableId="295188304">
    <w:abstractNumId w:val="3"/>
  </w:num>
  <w:num w:numId="4" w16cid:durableId="1791126060">
    <w:abstractNumId w:val="4"/>
  </w:num>
  <w:num w:numId="5" w16cid:durableId="364647000">
    <w:abstractNumId w:val="2"/>
  </w:num>
  <w:num w:numId="6" w16cid:durableId="1029993231">
    <w:abstractNumId w:val="0"/>
  </w:num>
  <w:num w:numId="7" w16cid:durableId="9766452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A9"/>
    <w:rsid w:val="00027950"/>
    <w:rsid w:val="00232507"/>
    <w:rsid w:val="002B78B7"/>
    <w:rsid w:val="00416116"/>
    <w:rsid w:val="006D5F07"/>
    <w:rsid w:val="006D6A90"/>
    <w:rsid w:val="007710E7"/>
    <w:rsid w:val="007A48A9"/>
    <w:rsid w:val="00A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E9F2A"/>
  <w15:chartTrackingRefBased/>
  <w15:docId w15:val="{9377ABBE-C026-4BA8-B4DB-0EB677F7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0E7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0E7"/>
    <w:pPr>
      <w:ind w:left="720"/>
      <w:contextualSpacing/>
    </w:pPr>
  </w:style>
  <w:style w:type="character" w:customStyle="1" w:styleId="fontstyle01">
    <w:name w:val="fontstyle01"/>
    <w:basedOn w:val="a0"/>
    <w:rsid w:val="007710E7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710E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7710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10E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027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795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Хураськин</dc:creator>
  <cp:keywords/>
  <dc:description/>
  <cp:lastModifiedBy>Петр Хураськин</cp:lastModifiedBy>
  <cp:revision>4</cp:revision>
  <dcterms:created xsi:type="dcterms:W3CDTF">2021-11-23T15:14:00Z</dcterms:created>
  <dcterms:modified xsi:type="dcterms:W3CDTF">2023-07-03T16:30:00Z</dcterms:modified>
</cp:coreProperties>
</file>